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776518b4042f0" w:history="1">
              <w:r>
                <w:rPr>
                  <w:rStyle w:val="Hyperlink"/>
                </w:rPr>
                <w:t>2024-2030年全球与中国烤红薯行业现状及前景趋势分析报告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776518b4042f0" w:history="1">
              <w:r>
                <w:rPr>
                  <w:rStyle w:val="Hyperlink"/>
                </w:rPr>
                <w:t>2024-2030年全球与中国烤红薯行业现状及前景趋势分析报告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776518b4042f0" w:history="1">
                <w:r>
                  <w:rPr>
                    <w:rStyle w:val="Hyperlink"/>
                  </w:rPr>
                  <w:t>https://www.20087.com/7/93/KaoHongShuShiChangQianJing.html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红薯是一种传统的街头小吃，在很多国家和地区都有着悠久的历史。随着人们生活水平的提高，烤红薯不仅仅是满足口腹之欲的食物，更是成为了一种文化符号和情感寄托。目前，烤红薯不仅限于传统的炭火烤制方式，还有电烤箱、微波炉等多种现代化烹饪工具。</w:t>
      </w:r>
      <w:r>
        <w:rPr>
          <w:rFonts w:hint="eastAsia"/>
        </w:rPr>
        <w:br/>
      </w:r>
      <w:r>
        <w:rPr>
          <w:rFonts w:hint="eastAsia"/>
        </w:rPr>
        <w:t>　　从长远来看，烤红薯将更加注重健康性和品牌化。随着消费者对食品安全和营养健康的重视，开发更多低糖、低脂的健康烤红薯产品将是行业趋势。此外，随着连锁经营和品牌文化的兴起，打造具有特色的烤红薯品牌将成为市场发展的重要方向。同时，为了满足不同人群的口味需求，提供更多创新口味和食用方式的烤红薯将是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776518b4042f0" w:history="1">
        <w:r>
          <w:rPr>
            <w:rStyle w:val="Hyperlink"/>
          </w:rPr>
          <w:t>2024-2030年全球与中国烤红薯行业现状及前景趋势分析报告</w:t>
        </w:r>
      </w:hyperlink>
      <w:r>
        <w:rPr>
          <w:rFonts w:hint="eastAsia"/>
        </w:rPr>
        <w:t>》专业、系统地分析了烤红薯行业现状，包括市场需求、市场规模及价格动态，全面梳理了烤红薯产业链结构，并对烤红薯细分市场进行了探究。烤红薯报告基于详实数据，科学预测了烤红薯市场发展前景和发展趋势，同时剖析了烤红薯品牌竞争、市场集中度以及重点企业的市场地位。在识别风险与机遇的基础上，烤红薯报告提出了针对性的发展策略和建议。烤红薯报告为烤红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烤红薯市场概述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按照不同产品类型，烤红薯主要可以分为如下几个类别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全球不同产品类型烤红薯销售额增长趋势2019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从不同应用，烤红薯主要包括如下几个方面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全球不同应用烤红薯销售额增长趋势2019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烤红薯行业背景、发展历史、现状及趋势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烤红薯行业目前现状分析</w:t>
      </w:r>
      <w:r>
        <w:rPr>
          <w:rFonts w:hint="eastAsia"/>
        </w:rPr>
        <w:br/>
      </w:r>
      <w:r>
        <w:rPr>
          <w:rFonts w:hint="eastAsia"/>
        </w:rPr>
        <w:t>　　　　1.4.2 烤红薯发展趋势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全球烤红薯总体规模分析</w:t>
      </w:r>
      <w:r>
        <w:rPr>
          <w:rFonts w:hint="eastAsia"/>
        </w:rPr>
        <w:br/>
      </w:r>
      <w:r>
        <w:rPr>
          <w:rFonts w:hint="eastAsia"/>
        </w:rPr>
        <w:t>　　2.1 全球烤红薯供需现状及预测（2019-2030）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全球烤红薯产能、产量、产能利用率及发展趋势（2019-2030）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全球烤红薯产量、需求量及发展趋势（2019-2030）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全球主要地区烤红薯产量及发展趋势（2019-2030）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全球主要地区烤红薯产量（2019-2023）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全球主要地区烤红薯产量（2024-2030）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全球主要地区烤红薯产量市场份额（2019-2030）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中国烤红薯供需现状及预测（2019-2030）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中国烤红薯产能、产量、产能利用率及发展趋势（2019-2030）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中国烤红薯产量、市场需求量及发展趋势（2019-2030）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全球烤红薯销量及销售额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全球市场烤红薯销售额（2019-2030）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全球市场烤红薯销量（2019-2030）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全球市场烤红薯价格趋势（2019-2030）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全球市场主要厂家烤红薯产能市场份额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全球市场主要厂家烤红薯销量（2019-2023）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全球市场主要厂家烤红薯销量（2019-2023）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全球市场主要厂家烤红薯销售收入（2019-2023）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全球市场主要厂家烤红薯销售价格（2019-2023）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2023年全球主要厂家烤红薯收入排名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中国市场主要厂家烤红薯销量（2019-2023）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中国市场主要厂家烤红薯销量（2019-2023）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中国市场主要厂家烤红薯销售收入（2019-2023）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2023年中国主要厂家烤红薯收入排名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中国市场主要厂家烤红薯销售价格（2019-2023）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全球主要厂家烤红薯总部及产地分布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全球主要厂家成立时间及烤红薯商业化日期</w:t>
      </w:r>
      <w:r>
        <w:rPr>
          <w:rFonts w:hint="eastAsia"/>
        </w:rPr>
        <w:br/>
      </w:r>
      <w:r>
        <w:rPr>
          <w:rFonts w:hint="eastAsia"/>
        </w:rPr>
        <w:t>　　3.6 全球主要厂家烤红薯产品类型及应用</w:t>
      </w:r>
      <w:r>
        <w:rPr>
          <w:rFonts w:hint="eastAsia"/>
        </w:rPr>
        <w:br/>
      </w:r>
      <w:r>
        <w:rPr>
          <w:rFonts w:hint="eastAsia"/>
        </w:rPr>
        <w:t>　　3.7 烤红薯行业集中度、竞争程度分析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烤红薯行业集中度分析：2023年全球Top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全球烤红薯第一梯队、第二梯队和第三梯队厂家（品牌）及市场份额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全球烤红薯主要地区分析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全球主要地区烤红薯市场规模分析：2019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全球主要地区烤红薯销售收入及市场份额（2019-2023年）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全球主要地区烤红薯销售收入预测（2024-2030年）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全球主要地区烤红薯销量分析：2019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全球主要地区烤红薯销量及市场份额（2019-2023年）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全球主要地区烤红薯销量及市场份额预测（2024-2030）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北美市场烤红薯销量、收入及增长率（2019-2030）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欧洲市场烤红薯销量、收入及增长率（2019-2030）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中国市场烤红薯销量、收入及增长率（2019-2030）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日本市场烤红薯销量、收入及增长率（2019-2030）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韩国市场烤红薯销量、收入及增长率（2019-2030）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全球烤红薯主要厂家分析</w:t>
      </w:r>
      <w:r>
        <w:rPr>
          <w:rFonts w:hint="eastAsia"/>
        </w:rPr>
        <w:br/>
      </w:r>
      <w:r>
        <w:rPr>
          <w:rFonts w:hint="eastAsia"/>
        </w:rPr>
        <w:t>　　5.1 烤红薯厂家（一）</w:t>
      </w:r>
      <w:r>
        <w:rPr>
          <w:rFonts w:hint="eastAsia"/>
        </w:rPr>
        <w:br/>
      </w:r>
      <w:r>
        <w:rPr>
          <w:rFonts w:hint="eastAsia"/>
        </w:rPr>
        <w:t>　　　　5.1.1 烤红薯厂家（一）基本信息、烤红薯生产基地、销售区域、竞争对手及市场地位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烤红薯厂家（一）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烤红薯厂家（一）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烤红薯厂家（一）公司简介及主要业务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烤红薯厂家（一）企业最新动态</w:t>
      </w:r>
      <w:r>
        <w:rPr>
          <w:rFonts w:hint="eastAsia"/>
        </w:rPr>
        <w:br/>
      </w:r>
      <w:r>
        <w:rPr>
          <w:rFonts w:hint="eastAsia"/>
        </w:rPr>
        <w:t>　　5.2 烤红薯厂家（二）</w:t>
      </w:r>
      <w:r>
        <w:rPr>
          <w:rFonts w:hint="eastAsia"/>
        </w:rPr>
        <w:br/>
      </w:r>
      <w:r>
        <w:rPr>
          <w:rFonts w:hint="eastAsia"/>
        </w:rPr>
        <w:t>　　　　5.2.1 烤红薯厂家（二）基本信息、烤红薯生产基地、销售区域、竞争对手及市场地位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烤红薯厂家（二）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烤红薯厂家（二）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烤红薯厂家（二）公司简介及主要业务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烤红薯厂家（二）企业最新动态</w:t>
      </w:r>
      <w:r>
        <w:rPr>
          <w:rFonts w:hint="eastAsia"/>
        </w:rPr>
        <w:br/>
      </w:r>
      <w:r>
        <w:rPr>
          <w:rFonts w:hint="eastAsia"/>
        </w:rPr>
        <w:t>　　5.3 烤红薯厂家（三）</w:t>
      </w:r>
      <w:r>
        <w:rPr>
          <w:rFonts w:hint="eastAsia"/>
        </w:rPr>
        <w:br/>
      </w:r>
      <w:r>
        <w:rPr>
          <w:rFonts w:hint="eastAsia"/>
        </w:rPr>
        <w:t>　　　　5.3.1 烤红薯厂家（三）基本信息、烤红薯生产基地、销售区域、竞争对手及市场地位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烤红薯厂家（三）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烤红薯厂家（三）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烤红薯厂家（三）公司简介及主要业务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烤红薯厂家（三）企业最新动态</w:t>
      </w:r>
      <w:r>
        <w:rPr>
          <w:rFonts w:hint="eastAsia"/>
        </w:rPr>
        <w:br/>
      </w:r>
      <w:r>
        <w:rPr>
          <w:rFonts w:hint="eastAsia"/>
        </w:rPr>
        <w:t>　　5.4 烤红薯厂家（四）</w:t>
      </w:r>
      <w:r>
        <w:rPr>
          <w:rFonts w:hint="eastAsia"/>
        </w:rPr>
        <w:br/>
      </w:r>
      <w:r>
        <w:rPr>
          <w:rFonts w:hint="eastAsia"/>
        </w:rPr>
        <w:t>　　　　5.4.1 烤红薯厂家（四）基本信息、烤红薯生产基地、销售区域、竞争对手及市场地位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烤红薯厂家（四）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烤红薯厂家（四）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烤红薯厂家（四）公司简介及主要业务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烤红薯厂家（四）企业最新动态</w:t>
      </w:r>
      <w:r>
        <w:rPr>
          <w:rFonts w:hint="eastAsia"/>
        </w:rPr>
        <w:br/>
      </w:r>
      <w:r>
        <w:rPr>
          <w:rFonts w:hint="eastAsia"/>
        </w:rPr>
        <w:t>　　5.5 烤红薯厂家（五）</w:t>
      </w:r>
      <w:r>
        <w:rPr>
          <w:rFonts w:hint="eastAsia"/>
        </w:rPr>
        <w:br/>
      </w:r>
      <w:r>
        <w:rPr>
          <w:rFonts w:hint="eastAsia"/>
        </w:rPr>
        <w:t>　　　　5.5.1 烤红薯厂家（五）基本信息、烤红薯生产基地、销售区域、竞争对手及市场地位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烤红薯厂家（五）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烤红薯厂家（五）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烤红薯厂家（五）公司简介及主要业务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烤红薯厂家（五）企业最新动态</w:t>
      </w:r>
      <w:r>
        <w:rPr>
          <w:rFonts w:hint="eastAsia"/>
        </w:rPr>
        <w:br/>
      </w:r>
      <w:r>
        <w:rPr>
          <w:rFonts w:hint="eastAsia"/>
        </w:rPr>
        <w:t>　　5.6 烤红薯厂家（六）</w:t>
      </w:r>
      <w:r>
        <w:rPr>
          <w:rFonts w:hint="eastAsia"/>
        </w:rPr>
        <w:br/>
      </w:r>
      <w:r>
        <w:rPr>
          <w:rFonts w:hint="eastAsia"/>
        </w:rPr>
        <w:t>　　　　5.6.1 烤红薯厂家（六）基本信息、烤红薯生产基地、销售区域、竞争对手及市场地位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烤红薯厂家（六）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烤红薯厂家（六）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烤红薯厂家（六）公司简介及主要业务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烤红薯厂家（六）企业最新动态</w:t>
      </w:r>
      <w:r>
        <w:rPr>
          <w:rFonts w:hint="eastAsia"/>
        </w:rPr>
        <w:br/>
      </w:r>
      <w:r>
        <w:rPr>
          <w:rFonts w:hint="eastAsia"/>
        </w:rPr>
        <w:t>　　5.7 烤红薯厂家（七）</w:t>
      </w:r>
      <w:r>
        <w:rPr>
          <w:rFonts w:hint="eastAsia"/>
        </w:rPr>
        <w:br/>
      </w:r>
      <w:r>
        <w:rPr>
          <w:rFonts w:hint="eastAsia"/>
        </w:rPr>
        <w:t>　　　　5.7.1 烤红薯厂家（七）基本信息、烤红薯生产基地、销售区域、竞争对手及市场地位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烤红薯厂家（七）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烤红薯厂家（七）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烤红薯厂家（七）公司简介及主要业务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烤红薯厂家（七）企业最新动态</w:t>
      </w:r>
      <w:r>
        <w:rPr>
          <w:rFonts w:hint="eastAsia"/>
        </w:rPr>
        <w:br/>
      </w:r>
      <w:r>
        <w:rPr>
          <w:rFonts w:hint="eastAsia"/>
        </w:rPr>
        <w:t>　　5.8 烤红薯厂家（八）</w:t>
      </w:r>
      <w:r>
        <w:rPr>
          <w:rFonts w:hint="eastAsia"/>
        </w:rPr>
        <w:br/>
      </w:r>
      <w:r>
        <w:rPr>
          <w:rFonts w:hint="eastAsia"/>
        </w:rPr>
        <w:t>　　　　5.8.1 烤红薯厂家（八）基本信息、烤红薯生产基地、销售区域、竞争对手及市场地位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烤红薯厂家（八）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烤红薯厂家（八）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烤红薯厂家（八）公司简介及主要业务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烤红薯厂家（八）企业最新动态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不同产品类型烤红薯分析</w:t>
      </w:r>
      <w:r>
        <w:rPr>
          <w:rFonts w:hint="eastAsia"/>
        </w:rPr>
        <w:br/>
      </w:r>
      <w:r>
        <w:rPr>
          <w:rFonts w:hint="eastAsia"/>
        </w:rPr>
        <w:t>　　6.1 全球不同产品类型烤红薯销量（2019-2030）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全球不同产品类型烤红薯销量及市场份额（2019-2023）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全球不同产品类型烤红薯销量预测（2024-2030）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全球不同产品类型烤红薯收入（2019-2030）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全球不同产品类型烤红薯收入及市场份额（2019-2023）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全球不同产品类型烤红薯收入预测（2024-2030）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全球不同产品类型烤红薯价格走势（2019-2030）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不同应用烤红薯分析</w:t>
      </w:r>
      <w:r>
        <w:rPr>
          <w:rFonts w:hint="eastAsia"/>
        </w:rPr>
        <w:br/>
      </w:r>
      <w:r>
        <w:rPr>
          <w:rFonts w:hint="eastAsia"/>
        </w:rPr>
        <w:t>　　7.1 全球不同应用烤红薯销量（2019-2030）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全球不同应用烤红薯销量及市场份额（2019-2023）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全球不同应用烤红薯销量预测（2024-2030）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全球不同应用烤红薯收入（2019-2030）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全球不同应用烤红薯收入及市场份额（2019-2023）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全球不同应用烤红薯收入预测（2024-2030）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全球不同应用烤红薯价格走势（2019-2030）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烤红薯产业链分析</w:t>
      </w:r>
      <w:r>
        <w:rPr>
          <w:rFonts w:hint="eastAsia"/>
        </w:rPr>
        <w:br/>
      </w:r>
      <w:r>
        <w:rPr>
          <w:rFonts w:hint="eastAsia"/>
        </w:rPr>
        <w:t>　　8.2 烤红薯产业上游供应分析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烤红薯下游典型客户</w:t>
      </w:r>
      <w:r>
        <w:rPr>
          <w:rFonts w:hint="eastAsia"/>
        </w:rPr>
        <w:br/>
      </w:r>
      <w:r>
        <w:rPr>
          <w:rFonts w:hint="eastAsia"/>
        </w:rPr>
        <w:t>　　8.4 烤红薯销售渠道分析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烤红薯行业发展机遇及主要驱动因素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烤红薯行业发展面临的风险</w:t>
      </w:r>
      <w:r>
        <w:rPr>
          <w:rFonts w:hint="eastAsia"/>
        </w:rPr>
        <w:br/>
      </w:r>
      <w:r>
        <w:rPr>
          <w:rFonts w:hint="eastAsia"/>
        </w:rPr>
        <w:t>　　9.3 烤红薯行业政策分析</w:t>
      </w:r>
      <w:r>
        <w:rPr>
          <w:rFonts w:hint="eastAsia"/>
        </w:rPr>
        <w:br/>
      </w:r>
      <w:r>
        <w:rPr>
          <w:rFonts w:hint="eastAsia"/>
        </w:rPr>
        <w:t>　　9.4 烤红薯中国企业SWOT分析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烤红薯产品图片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全球不同产品类型烤红薯销售额2019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全球不同产品类型烤红薯市场份额2023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全球不同应用烤红薯销售额2019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全球不同应用烤红薯市场份额2023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2023年全球前五大品牌烤红薯市场份额</w:t>
      </w:r>
      <w:r>
        <w:rPr>
          <w:rFonts w:hint="eastAsia"/>
        </w:rPr>
        <w:br/>
      </w:r>
      <w:r>
        <w:rPr>
          <w:rFonts w:hint="eastAsia"/>
        </w:rPr>
        <w:t>　　图 2023年全球烤红薯第一梯队、第二梯队和第三梯队厂商及市场份额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全球烤红薯产能、产量、产能利用率及发展趋势（2019-2030）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全球烤红薯产量、需求量及发展趋势（2019-2030）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全球主要地区烤红薯产量市场份额（2019-2030）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中国烤红薯产能、产量、产能利用率及发展趋势（2019-2030）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中国烤红薯产量、市场需求量及发展趋势（2019-2030）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全球烤红薯市场销售额及增长率（2019-2030）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全球市场烤红薯市场规模：2019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全球市场烤红薯销量及增长率（2019-2030）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全球市场烤红薯价格趋势（2019-2030）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全球主要地区烤红薯销售收入（2019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全球主要地区烤红薯销售收入市场份额（2019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北美市场烤红薯销量及增长率（2019-2030）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北美市场烤红薯收入及增长率（2019-2030）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欧洲市场烤红薯销量及增长率（2019-2030）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欧洲市场烤红薯收入及增长率（2019-2030）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中国市场烤红薯销量及增长率（2019-2030）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中国市场烤红薯收入及增长率（2019-2030）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日本市场烤红薯销量及增长率（2019-2030）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日本市场烤红薯收入及增长率（2019-2030）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东南亚市场烤红薯销量及增长率（2019-2030）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东南亚市场烤红薯收入及增长率（2019-2030）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印度市场烤红薯销量及增长率（2019-2030）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印度市场烤红薯收入及增长率（2019-2030）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全球不同产品类型烤红薯价格走势（2019-2030）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全球不同应用烤红薯价格走势（2019-2030）</w:t>
      </w:r>
      <w:r>
        <w:rPr>
          <w:rFonts w:hint="eastAsia"/>
        </w:rPr>
        <w:br/>
      </w:r>
      <w:r>
        <w:rPr>
          <w:rFonts w:hint="eastAsia"/>
        </w:rPr>
        <w:t>　　图 中国烤红薯企业烤红薯优势、劣势、机会、威胁分析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烤红薯产业链</w:t>
      </w:r>
      <w:r>
        <w:rPr>
          <w:rFonts w:hint="eastAsia"/>
        </w:rPr>
        <w:br/>
      </w:r>
      <w:r>
        <w:rPr>
          <w:rFonts w:hint="eastAsia"/>
        </w:rPr>
        <w:t>　　图 烤红薯行业采购模式分析</w:t>
      </w:r>
      <w:r>
        <w:rPr>
          <w:rFonts w:hint="eastAsia"/>
        </w:rPr>
        <w:br/>
      </w:r>
      <w:r>
        <w:rPr>
          <w:rFonts w:hint="eastAsia"/>
        </w:rPr>
        <w:t>　　图 烤红薯行业生产模式分析</w:t>
      </w:r>
      <w:r>
        <w:rPr>
          <w:rFonts w:hint="eastAsia"/>
        </w:rPr>
        <w:br/>
      </w:r>
      <w:r>
        <w:rPr>
          <w:rFonts w:hint="eastAsia"/>
        </w:rPr>
        <w:t>　　图 烤红薯行业销售模式分析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按产品类型细分，全球烤红薯市场规模2019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按应用细分，全球烤红薯市场规模2019 VS 2023 VS 2030</w:t>
      </w:r>
      <w:r>
        <w:rPr>
          <w:rFonts w:hint="eastAsia"/>
        </w:rPr>
        <w:br/>
      </w:r>
      <w:r>
        <w:rPr>
          <w:rFonts w:hint="eastAsia"/>
        </w:rPr>
        <w:t>　　表 烤红薯行业发展主要特点</w:t>
      </w:r>
      <w:r>
        <w:rPr>
          <w:rFonts w:hint="eastAsia"/>
        </w:rPr>
        <w:br/>
      </w:r>
      <w:r>
        <w:rPr>
          <w:rFonts w:hint="eastAsia"/>
        </w:rPr>
        <w:t>　　表 烤红薯行业发展有利因素分析</w:t>
      </w:r>
      <w:r>
        <w:rPr>
          <w:rFonts w:hint="eastAsia"/>
        </w:rPr>
        <w:br/>
      </w:r>
      <w:r>
        <w:rPr>
          <w:rFonts w:hint="eastAsia"/>
        </w:rPr>
        <w:t>　　表 烤红薯行业发展不利因素分析</w:t>
      </w:r>
      <w:r>
        <w:rPr>
          <w:rFonts w:hint="eastAsia"/>
        </w:rPr>
        <w:br/>
      </w:r>
      <w:r>
        <w:rPr>
          <w:rFonts w:hint="eastAsia"/>
        </w:rPr>
        <w:t>　　表 烤红薯技术 标准</w:t>
      </w:r>
      <w:r>
        <w:rPr>
          <w:rFonts w:hint="eastAsia"/>
        </w:rPr>
        <w:br/>
      </w:r>
      <w:r>
        <w:rPr>
          <w:rFonts w:hint="eastAsia"/>
        </w:rPr>
        <w:t>　　表 进入烤红薯行业壁垒</w:t>
      </w:r>
      <w:r>
        <w:rPr>
          <w:rFonts w:hint="eastAsia"/>
        </w:rPr>
        <w:br/>
      </w:r>
      <w:r>
        <w:rPr>
          <w:rFonts w:hint="eastAsia"/>
        </w:rPr>
        <w:t>　　表 烤红薯主要企业在国际市场占有率（按销量，2019-2023）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2023年烤红薯主要企业在国际市场排名（按销量）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全球市场主要企业烤红薯销量（2019-2023）</w:t>
      </w:r>
      <w:r>
        <w:rPr>
          <w:rFonts w:hint="eastAsia"/>
        </w:rPr>
        <w:br/>
      </w:r>
      <w:r>
        <w:rPr>
          <w:rFonts w:hint="eastAsia"/>
        </w:rPr>
        <w:t>　　表 烤红薯主要企业在国际市场占有率（按收入，2019-2023）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2023年烤红薯主要企业在国际市场排名（按收入）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全球市场主要企业烤红薯销售收入（2019-2023）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全球市场主要企业烤红薯销售价格（2019-2023）</w:t>
      </w:r>
      <w:r>
        <w:rPr>
          <w:rFonts w:hint="eastAsia"/>
        </w:rPr>
        <w:br/>
      </w:r>
      <w:r>
        <w:rPr>
          <w:rFonts w:hint="eastAsia"/>
        </w:rPr>
        <w:t>　　表 烤红薯主要企业在中国市场占有率（按销量，2019-2023）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2023年烤红薯主要企业在中国市场排名（按销量）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中国市场主要企业烤红薯销量（2019-2023）</w:t>
      </w:r>
      <w:r>
        <w:rPr>
          <w:rFonts w:hint="eastAsia"/>
        </w:rPr>
        <w:br/>
      </w:r>
      <w:r>
        <w:rPr>
          <w:rFonts w:hint="eastAsia"/>
        </w:rPr>
        <w:t>　　表 烤红薯主要企业在中国市场占有率（按收入，2019-2023）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2023年烤红薯主要企业在中国市场排名（按收入）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中国市场主要企业烤红薯销售收入（2019-2023）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全球主要厂商烤红薯总部及产地分布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全球主要厂商成立时间及烤红薯商业化日期</w:t>
      </w:r>
      <w:r>
        <w:rPr>
          <w:rFonts w:hint="eastAsia"/>
        </w:rPr>
        <w:br/>
      </w:r>
      <w:r>
        <w:rPr>
          <w:rFonts w:hint="eastAsia"/>
        </w:rPr>
        <w:t>　　表 全球主要厂商烤红薯产品类型及应用</w:t>
      </w:r>
      <w:r>
        <w:rPr>
          <w:rFonts w:hint="eastAsia"/>
        </w:rPr>
        <w:br/>
      </w:r>
      <w:r>
        <w:rPr>
          <w:rFonts w:hint="eastAsia"/>
        </w:rPr>
        <w:t>　　表 2023年全球烤红薯主要厂商市场地位（第一梯队、第二梯队和第三梯队）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全球烤红薯市场投资、并购等现状分析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全球主要地区烤红薯产量增速（CAGR）（2019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全球主要地区烤红薯产量（2019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全球主要地区烤红薯产量（2019-2023）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全球主要地区烤红薯产量（2024-2030）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全球主要地区烤红薯产量市场份额（2019-2023）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全球主要地区烤红薯产量（2024-2030）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全球主要地区烤红薯销售收入增速（2019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全球主要地区烤红薯销售收入（2019-2023）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全球主要地区烤红薯销售收入市场份额（2019-2023）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全球主要地区烤红薯收入（2024-2030）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全球主要地区烤红薯收入市场份额（2024-2030）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全球主要地区烤红薯销量：2019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全球主要地区烤红薯销量（2019-2023）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全球主要地区烤红薯销量市场份额（2019-2023）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全球主要地区烤红薯销量（2024-2030）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全球主要地区烤红薯销量份额（2024-2030）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烤红薯生产基地、销售区域、竞争对手及市场地位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烤红薯产品规格、参数及市场应用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烤红薯销量、收入、价格及毛利率（2019-2023）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全球不同产品类型烤红薯销量（2019-2023年）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全球不同产品类型烤红薯销量市场份额（2019-2023）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全球不同产品类型烤红薯销量预测（2024-2030）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全球市场不同产品类型烤红薯销量市场份额预测（2024-2030）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全球不同产品类型烤红薯收入（2019-2023年）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全球不同产品类型烤红薯收入市场份额（2019-2023）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全球不同产品类型烤红薯收入预测（2024-2030）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全球不同产品类型烤红薯收入市场份额预测（2024-2030）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全球不同应用烤红薯销量（2019-2023年）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全球不同应用烤红薯销量市场份额（2019-2023）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全球不同应用烤红薯销量预测（2024-2030）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全球市场不同应用烤红薯销量市场份额预测（2024-2030）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全球不同应用烤红薯收入（2019-2023年）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全球不同应用烤红薯收入市场份额（2019-2023）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全球不同应用烤红薯收入预测（2024-2030）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全球不同应用烤红薯收入市场份额预测（2024-2030）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烤红薯行业发展趋势</w:t>
      </w:r>
      <w:r>
        <w:rPr>
          <w:rFonts w:hint="eastAsia"/>
        </w:rPr>
        <w:br/>
      </w:r>
      <w:r>
        <w:rPr>
          <w:rFonts w:hint="eastAsia"/>
        </w:rPr>
        <w:t>　　表 烤红薯市场前景</w:t>
      </w:r>
      <w:r>
        <w:rPr>
          <w:rFonts w:hint="eastAsia"/>
        </w:rPr>
        <w:br/>
      </w:r>
      <w:r>
        <w:rPr>
          <w:rFonts w:hint="eastAsia"/>
        </w:rPr>
        <w:t>　　表 烤红薯行业主要驱动因素</w:t>
      </w:r>
      <w:r>
        <w:rPr>
          <w:rFonts w:hint="eastAsia"/>
        </w:rPr>
        <w:br/>
      </w:r>
      <w:r>
        <w:rPr>
          <w:rFonts w:hint="eastAsia"/>
        </w:rPr>
        <w:t>　　表 烤红薯行业供应链分析</w:t>
      </w:r>
      <w:r>
        <w:rPr>
          <w:rFonts w:hint="eastAsia"/>
        </w:rPr>
        <w:br/>
      </w:r>
      <w:r>
        <w:rPr>
          <w:rFonts w:hint="eastAsia"/>
        </w:rPr>
        <w:t>　　表 烤红薯上游原料供应商</w:t>
      </w:r>
      <w:r>
        <w:rPr>
          <w:rFonts w:hint="eastAsia"/>
        </w:rPr>
        <w:br/>
      </w:r>
      <w:r>
        <w:rPr>
          <w:rFonts w:hint="eastAsia"/>
        </w:rPr>
        <w:t>　　表 烤红薯行业主要下游客户</w:t>
      </w:r>
      <w:r>
        <w:rPr>
          <w:rFonts w:hint="eastAsia"/>
        </w:rPr>
        <w:br/>
      </w:r>
      <w:r>
        <w:rPr>
          <w:rFonts w:hint="eastAsia"/>
        </w:rPr>
        <w:t>　　表 烤红薯行业典型经销商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776518b4042f0" w:history="1">
        <w:r>
          <w:rPr>
            <w:rStyle w:val="Hyperlink"/>
          </w:rPr>
          <w:t>2024-2030年全球与中国烤红薯行业现状及前景趋势分析报告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776518b4042f0" w:history="1">
        <w:r>
          <w:rPr>
            <w:rStyle w:val="Hyperlink"/>
          </w:rPr>
          <w:t>https://www.20087.com/7/93/KaoHongShuShiChangQianJing.html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c8343124c449c" w:history="1">
      <w:r>
        <w:rPr>
          <w:rStyle w:val="Hyperlink"/>
        </w:rPr>
        <w:t>2024-2030年全球与中国烤红薯行业现状及前景趋势分析报告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KaoHongShuShiChangQianJing.html" TargetMode="External" Id="Ra76776518b40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KaoHongShuShiChangQianJing.html" TargetMode="External" Id="Rfe7c8343124c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2024-10-24T00:51:01Z</dcterms:created>
  <dcterms:modified xsi:type="dcterms:W3CDTF">2024-10-24T01:51:01Z</dcterms:modified>
  <dc:subject>2024-2030年全球与中国烤红薯行业现状及前景趋势分析报告</dc:subject>
  <dc:title>2024-2030年全球与中国烤红薯行业现状及前景趋势分析报告</dc:title>
  <cp:keywords>2024-2030年全球与中国烤红薯行业现状及前景趋势分析报告</cp:keywords>
  <dc:description>2024-2030年全球与中国烤红薯行业现状及前景趋势分析报告</dc:description>
</cp:coreProperties>
</file>