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3abb10b1c4746" w:history="1">
              <w:r>
                <w:rPr>
                  <w:rStyle w:val="Hyperlink"/>
                </w:rPr>
                <w:t>2024-2030年中国智能助行器行业市场分析与前景趋势报告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3abb10b1c4746" w:history="1">
              <w:r>
                <w:rPr>
                  <w:rStyle w:val="Hyperlink"/>
                </w:rPr>
                <w:t>2024-2030年中国智能助行器行业市场分析与前景趋势报告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3abb10b1c4746" w:history="1">
                <w:r>
                  <w:rPr>
                    <w:rStyle w:val="Hyperlink"/>
                  </w:rPr>
                  <w:t>https://www.20087.com/0/55/ZhiNengZhuXingQiQianJing.html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助行器是传统助行器的升级版，通过集成先进的传感器和控制算法，为用户提供更加安全、舒适的行走辅助。近年来，随着技术的进步和成本的降低，智能助行器逐渐走入大众视野。目前市场上的智能助行器不仅可以提供基本的支撑功能，还能通过智能识别技术检测障碍物，避免碰撞风险。此外，一些产品还配备了GPS定位和紧急呼叫功能，为使用者提供了额外的安全保障。</w:t>
      </w:r>
      <w:r>
        <w:rPr>
          <w:rFonts w:hint="eastAsia"/>
        </w:rPr>
        <w:br/>
      </w:r>
      <w:r>
        <w:rPr>
          <w:rFonts w:hint="eastAsia"/>
        </w:rPr>
        <w:t>　　未来，智能助行器将更加注重用户体验和功能集成。一方面，通过优化算法和增加传感器数量，智能助行器将能够提供更加精准的辅助，甚至预判使用者的行走意图。另一方面，结合人工智能和大数据分析技术，智能助行器可以学习用户的日常活动模式，为他们提供个性化的建议和支持。此外，随着5G通信技术的应用，智能助行器与其他智能设备的互联将更加顺畅，形成完整的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3abb10b1c4746" w:history="1">
        <w:r>
          <w:rPr>
            <w:rStyle w:val="Hyperlink"/>
          </w:rPr>
          <w:t>2024-2030年中国智能助行器行业市场分析与前景趋势报告</w:t>
        </w:r>
      </w:hyperlink>
      <w:r>
        <w:rPr>
          <w:rFonts w:hint="eastAsia"/>
        </w:rPr>
        <w:t>》以专业视角，从宏观至微观深入剖析了智能助行器行业的现状。智能助行器报告基于详实数据，细致分析了智能助行器市场需求、市场规模及价格动态，同时探讨了产业链上下游的影响因素。进一步细分市场，揭示了智能助行器各细分领域的具体状况。此外，报告还科学预测了智能助行器市场前景与发展趋势，对重点企业的经营状况、品牌影响力、市场集中度及竞争格局进行了阐述，并就智能助行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智能助行器行业概述</w:t>
      </w:r>
      <w:r>
        <w:rPr>
          <w:rFonts w:hint="eastAsia"/>
        </w:rPr>
        <w:br/>
      </w:r>
      <w:r>
        <w:rPr>
          <w:rFonts w:hint="eastAsia"/>
        </w:rPr>
        <w:t>　　第一节 智能助行器定义与分类</w:t>
      </w:r>
      <w:r>
        <w:rPr>
          <w:rFonts w:hint="eastAsia"/>
        </w:rPr>
        <w:br/>
      </w:r>
      <w:r>
        <w:rPr>
          <w:rFonts w:hint="eastAsia"/>
        </w:rPr>
        <w:t>　　第二节 智能助行器应用领域</w:t>
      </w:r>
      <w:r>
        <w:rPr>
          <w:rFonts w:hint="eastAsia"/>
        </w:rPr>
        <w:br/>
      </w:r>
      <w:r>
        <w:rPr>
          <w:rFonts w:hint="eastAsia"/>
        </w:rPr>
        <w:t>　　第三节 智能助行器行业经济指标分析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智能助行器产业链及经营模式分析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三、智能助行器销售模式及销售渠道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全球智能助行器市场发展综述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2019-2023年全球智能助行器市场规模与趋势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主要国家与地区智能助行器市场分析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2024-2030年全球智能助行器行业发展趋势与前景预测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中国智能助行器行业市场分析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2023-2024年智能助行器产能与投资动态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一、国内智能助行器产能及利用情况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二、智能助行器产能扩张与投资动态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2024-2030年智能助行器行业产量统计与趋势预测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一、2019-2023年智能助行器行业产量数据统计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1、2019-2023年智能助行器产量及增长趋势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2、2019-2023年智能助行器细分产品产量及份额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二、影响智能助行器产量的关键因素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三、2024-2030年智能助行器产量预测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2024-2030年智能助行器市场需求与销售分析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一、2023-2024年智能助行器行业需求现状</w:t>
      </w:r>
      <w:r>
        <w:rPr>
          <w:rFonts w:hint="eastAsia"/>
        </w:rPr>
        <w:br/>
      </w:r>
      <w:r>
        <w:rPr>
          <w:rFonts w:hint="eastAsia"/>
        </w:rPr>
        <w:t>　　　　二、智能助行器客户群体与需求特点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三、2019-2023年智能助行器行业销售规模分析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四、2024-2030年智能助行器市场增长潜力与规模预测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中国智能助行器细分市场与下游应用领域分析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智能助行器细分市场分析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一、2023-2024年智能助行器主要细分产品市场现状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智能助行器下游应用与客户群体分析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一、2023-2024年智能助行器各应用领域市场现状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2023-2024年中国智能助行器技术发展研究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当前智能助行器技术发展现状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国内外智能助行器技术差异与原因</w:t>
      </w:r>
      <w:r>
        <w:rPr>
          <w:rFonts w:hint="eastAsia"/>
        </w:rPr>
        <w:br/>
      </w:r>
      <w:r>
        <w:rPr>
          <w:rFonts w:hint="eastAsia"/>
        </w:rPr>
        <w:t>　　第三节 智能助行器技术创新与发展趋势预测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技术进步对智能助行器行业的影响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智能助行器价格机制与竞争策略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一、2019-2023年智能助行器市场价格走势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智能助行器定价策略与方法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2024-2030年智能助行器价格竞争态势与趋势预测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中国智能助行器行业重点区域市场研究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2023-2024年重点区域智能助行器市场发展概况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二、2019-2023年智能助行器市场需求规模情况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三、2024-2030年智能助行器行业发展潜力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二、2019-2023年智能助行器市场需求规模情况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三、2024-2030年智能助行器行业发展潜力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二、2019-2023年智能助行器市场需求规模情况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三、2024-2030年智能助行器行业发展潜力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二、2019-2023年智能助行器市场需求规模情况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三、2024-2030年智能助行器行业发展潜力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二、2019-2023年智能助行器市场需求规模情况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三、2024-2030年智能助行器行业发展潜力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2019-2023年中国智能助行器行业进出口情况分析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智能助行器行业进口情况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一、2019-2023年智能助行器进口规模及增长情况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二、智能助行器主要进口来源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智能助行器行业出口情况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一、2019-2023年智能助行器出口规模及增长情况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二、智能助行器主要出口目的地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2019-2023年中国智能助行器行业总体发展与财务状况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2019-2023年中国智能助行器行业规模情况</w:t>
      </w:r>
      <w:r>
        <w:rPr>
          <w:rFonts w:hint="eastAsia"/>
        </w:rPr>
        <w:br/>
      </w:r>
      <w:r>
        <w:rPr>
          <w:rFonts w:hint="eastAsia"/>
        </w:rPr>
        <w:t>　　　　一、智能助行器行业企业数量规模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二、智能助行器行业从业人员规模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三、智能助行器行业市场敏感性分析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2019-2023年中国智能助行器行业财务能力分析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一、智能助行器行业盈利能力</w:t>
      </w:r>
      <w:r>
        <w:rPr>
          <w:rFonts w:hint="eastAsia"/>
        </w:rPr>
        <w:br/>
      </w:r>
      <w:r>
        <w:rPr>
          <w:rFonts w:hint="eastAsia"/>
        </w:rPr>
        <w:t>　　　　二、智能助行器行业偿债能力</w:t>
      </w:r>
      <w:r>
        <w:rPr>
          <w:rFonts w:hint="eastAsia"/>
        </w:rPr>
        <w:br/>
      </w:r>
      <w:r>
        <w:rPr>
          <w:rFonts w:hint="eastAsia"/>
        </w:rPr>
        <w:t>　　　　三、智能助行器行业营运能力</w:t>
      </w:r>
      <w:r>
        <w:rPr>
          <w:rFonts w:hint="eastAsia"/>
        </w:rPr>
        <w:br/>
      </w:r>
      <w:r>
        <w:rPr>
          <w:rFonts w:hint="eastAsia"/>
        </w:rPr>
        <w:t>　　　　四、智能助行器行业发展能力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智能助行器行业重点企业调研分析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二、企业智能助行器业务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二、企业智能助行器业务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二、企业智能助行器业务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二、企业智能助行器业务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二、企业智能助行器业务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二、企业智能助行器业务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中国智能助行器行业竞争格局分析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智能助行器行业竞争格局总览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2023-2024年智能助行器行业竞争力分析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2019-2023年智能助行器行业企业并购活动分析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2023-2024年智能助行器行业会展与招投标活动分析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一、智能助行器行业会展活动及其市场影响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2024年中国智能助行器企业发展企业发展策略与建议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智能助行器销售模式与渠道策略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智能助行器品牌与市场推广策略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智能助行器研发投入与技术创新能力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智能助行器合作联盟与资源整合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中国智能助行器行业风险与对策</w:t>
      </w:r>
      <w:r>
        <w:rPr>
          <w:rFonts w:hint="eastAsia"/>
        </w:rPr>
        <w:br/>
      </w:r>
      <w:r>
        <w:rPr>
          <w:rFonts w:hint="eastAsia"/>
        </w:rPr>
        <w:t>　　第一节 智能助行器行业SWOT分析</w:t>
      </w:r>
      <w:r>
        <w:rPr>
          <w:rFonts w:hint="eastAsia"/>
        </w:rPr>
        <w:br/>
      </w:r>
      <w:r>
        <w:rPr>
          <w:rFonts w:hint="eastAsia"/>
        </w:rPr>
        <w:t>　　　　一、智能助行器行业优势</w:t>
      </w:r>
      <w:r>
        <w:rPr>
          <w:rFonts w:hint="eastAsia"/>
        </w:rPr>
        <w:br/>
      </w:r>
      <w:r>
        <w:rPr>
          <w:rFonts w:hint="eastAsia"/>
        </w:rPr>
        <w:t>　　　　二、智能助行器行业劣势</w:t>
      </w:r>
      <w:r>
        <w:rPr>
          <w:rFonts w:hint="eastAsia"/>
        </w:rPr>
        <w:br/>
      </w:r>
      <w:r>
        <w:rPr>
          <w:rFonts w:hint="eastAsia"/>
        </w:rPr>
        <w:t>　　　　三、智能助行器市场机会</w:t>
      </w:r>
      <w:r>
        <w:rPr>
          <w:rFonts w:hint="eastAsia"/>
        </w:rPr>
        <w:br/>
      </w:r>
      <w:r>
        <w:rPr>
          <w:rFonts w:hint="eastAsia"/>
        </w:rPr>
        <w:t>　　　　四、智能助行器市场威胁</w:t>
      </w:r>
      <w:r>
        <w:rPr>
          <w:rFonts w:hint="eastAsia"/>
        </w:rPr>
        <w:br/>
      </w:r>
      <w:r>
        <w:rPr>
          <w:rFonts w:hint="eastAsia"/>
        </w:rPr>
        <w:t>　　第二节 智能助行器行业风险及对策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2024-2030年中国智能助行器行业前景与发展趋势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2023-2024年智能助行器行业发展环境分析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一、智能助行器行业主管部门与监管体制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二、智能助行器行业主要法律法规及政策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三、智能助行器行业标准与质量监管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2024-2030年智能助行器行业发展趋势与方向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2024-2030年智能助行器行业发展潜力与机遇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智能助行器行业研究结论与建议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(中⋅智⋅林)智能助行器行业发展建议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智能助行器行业历程</w:t>
      </w:r>
      <w:r>
        <w:rPr>
          <w:rFonts w:hint="eastAsia"/>
        </w:rPr>
        <w:br/>
      </w:r>
      <w:r>
        <w:rPr>
          <w:rFonts w:hint="eastAsia"/>
        </w:rPr>
        <w:t>　　图表 智能助行器行业生命周期</w:t>
      </w:r>
      <w:r>
        <w:rPr>
          <w:rFonts w:hint="eastAsia"/>
        </w:rPr>
        <w:br/>
      </w:r>
      <w:r>
        <w:rPr>
          <w:rFonts w:hint="eastAsia"/>
        </w:rPr>
        <w:t>　　图表 智能助行器行业产业链分析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2019-2023年中国智能助行器行业市场规模及增长情况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2019-2023年智能助行器行业市场容量分析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2019-2023年中国智能助行器行业产能统计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2019-2023年中国智能助行器行业产量及增长趋势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2019-2023年中国智能助行器市场需求量及增速统计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2023年中国智能助行器行业需求领域分布格局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2019-2023年中国智能助行器行业销售收入分析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2019-2023年中国智能助行器行业盈利情况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2019-2023年中国智能助行器行业利润总额统计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2019-2023年中国智能助行器进口数量分析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2019-2023年中国智能助行器进口金额分析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2019-2023年中国智能助行器出口数量分析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2019-2023年中国智能助行器出口金额分析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2023年中国智能助行器进口国家及地区分析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2023年中国智能助行器出口国家及地区分析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2019-2023年中国智能助行器行业企业数量情况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2019-2023年中国智能助行器行业企业平均规模情况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**地区智能助行器行业市场需求情况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智能助行器重点企业（一）基本信息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智能助行器重点企业（一）经营情况分析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智能助行器重点企业（一）主要经济指标情况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智能助行器重点企业（二）经营情况分析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智能助行器重点企业（二）主要经济指标情况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智能助行器重点企业（三）经营情况分析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智能助行器重点企业（三）主要经济指标情况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智能助行器重点企业（三）成长能力情况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2024-2030年中国智能助行器行业产能预测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2024-2030年中国智能助行器行业产量预测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2024-2030年中国智能助行器市场需求量预测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2024-2030年中国智能助行器行业供需平衡预测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2024-2030年中国智能助行器行业市场容量预测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2024-2030年中国智能助行器行业市场规模预测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2024-2030年中国智能助行器市场前景分析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2024-2030年中国智能助行器行业发展趋势预测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3abb10b1c4746" w:history="1">
        <w:r>
          <w:rPr>
            <w:rStyle w:val="Hyperlink"/>
          </w:rPr>
          <w:t>2024-2030年中国智能助行器行业市场分析与前景趋势报告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3abb10b1c4746" w:history="1">
        <w:r>
          <w:rPr>
            <w:rStyle w:val="Hyperlink"/>
          </w:rPr>
          <w:t>https://www.20087.com/0/55/ZhiNengZhuXingQiQianJing.html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657d6e9134237" w:history="1">
      <w:r>
        <w:rPr>
          <w:rStyle w:val="Hyperlink"/>
        </w:rPr>
        <w:t>2024-2030年中国智能助行器行业市场分析与前景趋势报告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iNengZhuXingQiQianJing.html" TargetMode="External" Id="R5543abb10b1c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iNengZhuXingQiQianJing.html" TargetMode="External" Id="R385657d6e913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2024-08-28T08:59:46Z</dcterms:created>
  <dcterms:modified xsi:type="dcterms:W3CDTF">2024-08-28T09:59:46Z</dcterms:modified>
  <dc:subject>2024-2030年中国智能助行器行业市场分析与前景趋势报告</dc:subject>
  <dc:title>2024-2030年中国智能助行器行业市场分析与前景趋势报告</dc:title>
  <cp:keywords>2024-2030年中国智能助行器行业市场分析与前景趋势报告</cp:keywords>
  <dc:description>2024-2030年中国智能助行器行业市场分析与前景趋势报告</dc:description>
</cp:coreProperties>
</file>