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7993884714d4c" w:history="1">
              <w:r>
                <w:rPr>
                  <w:rStyle w:val="Hyperlink"/>
                </w:rPr>
                <w:t>2024-2030年全球与中国便携风扇发展现状调研及市场前景分析报告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7993884714d4c" w:history="1">
              <w:r>
                <w:rPr>
                  <w:rStyle w:val="Hyperlink"/>
                </w:rPr>
                <w:t>2024-2030年全球与中国便携风扇发展现状调研及市场前景分析报告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7993884714d4c" w:history="1">
                <w:r>
                  <w:rPr>
                    <w:rStyle w:val="Hyperlink"/>
                  </w:rPr>
                  <w:t>https://www.20087.com/2/05/BianXieFengShanDeQianJing.html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风扇是一种便捷的小型电器产品，近年来由于其便携性和实用性而受到消费者的喜爱。随着技术进步和消费者需求的变化，便携风扇的设计越来越多样化，从传统的手持式到可穿戴式、桌面式，以及带有USB充电功能的产品应运而生。这类产品不仅适用于户外活动，如野营、徒步旅行，也可作为办公室、宿舍等室内环境下的个人降温设备。随着新材料的应用，如轻质塑料和高强度合金材料，便携风扇变得更加轻巧耐用，同时也更加节能环保。</w:t>
      </w:r>
      <w:r>
        <w:rPr>
          <w:rFonts w:hint="eastAsia"/>
        </w:rPr>
        <w:br/>
      </w:r>
      <w:r>
        <w:rPr>
          <w:rFonts w:hint="eastAsia"/>
        </w:rPr>
        <w:t>　　展望未来，便携风扇将在技术创新方面持续发展，例如采用更高效的电机设计以延长续航时间，集成太阳能充电等可持续能源解决方案。此外，随着物联网技术的发展，未来的便携风扇可能会融入智能家居生态系统中，实现远程控制和智能温控等功能。在外观设计上，个性化和时尚化将成为重要趋势，以吸引更多年轻消费者。然而，随着市场竞争加剧，厂商需要不断创新设计并提高产品质量，以应对消费者对于便携性和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7993884714d4c" w:history="1">
        <w:r>
          <w:rPr>
            <w:rStyle w:val="Hyperlink"/>
          </w:rPr>
          <w:t>2024-2030年全球与中国便携风扇发展现状调研及市场前景分析报告</w:t>
        </w:r>
      </w:hyperlink>
      <w:r>
        <w:rPr>
          <w:rFonts w:hint="eastAsia"/>
        </w:rPr>
        <w:t>》全面剖析了便携风扇产业链的整体状况，详细分析了市场规模与需求，探讨了价格波动及影响因素。报告通过深入调研，揭示了便携风扇行业现状，展望了便携风扇市场前景，并预测了未来发展趋势。同时，报告还重点关注了便携风扇行业领军企业，评估了市场竞争态势、集中度和品牌影响力，对便携风扇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全球不同产品类型便携风扇销售额增长趋势2019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从不同应用，便携风扇主要包括如下几个方面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全球不同应用便携风扇销售额增长趋势2019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便携风扇行业背景、发展历史、现状及趋势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便携风扇行业目前现状分析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便携风扇发展趋势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全球便携风扇总体规模分析</w:t>
      </w:r>
      <w:r>
        <w:rPr>
          <w:rFonts w:hint="eastAsia"/>
        </w:rPr>
        <w:br/>
      </w:r>
      <w:r>
        <w:rPr>
          <w:rFonts w:hint="eastAsia"/>
        </w:rPr>
        <w:t>　　2.1 全球便携风扇供需现状及预测（2019-2030）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全球便携风扇产量、需求量及发展趋势（2019-2030）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全球主要地区便携风扇产量及发展趋势（2019-2030）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全球主要地区便携风扇产量（2019-2023）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全球主要地区便携风扇产量（2024-2030）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全球主要地区便携风扇产量市场份额（2019-2030）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中国便携风扇供需现状及预测（2019-2030）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中国便携风扇产能、产量、产能利用率及发展趋势（2019-2030）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中国便携风扇产量、市场需求量及发展趋势（2019-2030）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全球便携风扇销量及销售额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全球市场便携风扇销售额（2019-2030）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全球市场便携风扇销量（2019-2030）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全球市场便携风扇价格趋势（2019-2030）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全球市场主要厂家便携风扇产能市场份额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全球市场主要厂家便携风扇销量（2019-2023）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全球市场主要厂家便携风扇销量（2019-2023）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全球市场主要厂家便携风扇销售收入（2019-2023）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全球市场主要厂家便携风扇销售价格（2019-2023）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2023年全球主要厂家便携风扇收入排名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中国市场主要厂家便携风扇销量（2019-2023）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中国市场主要厂家便携风扇销量（2019-2023）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中国市场主要厂家便携风扇销售收入（2019-2023）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2023年中国主要厂家便携风扇收入排名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中国市场主要厂家便携风扇销售价格（2019-2023）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全球主要厂家便携风扇总部及产地分布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全球主要厂家成立时间及便携风扇商业化日期</w:t>
      </w:r>
      <w:r>
        <w:rPr>
          <w:rFonts w:hint="eastAsia"/>
        </w:rPr>
        <w:br/>
      </w:r>
      <w:r>
        <w:rPr>
          <w:rFonts w:hint="eastAsia"/>
        </w:rPr>
        <w:t>　　3.6 全球主要厂家便携风扇产品类型及应用</w:t>
      </w:r>
      <w:r>
        <w:rPr>
          <w:rFonts w:hint="eastAsia"/>
        </w:rPr>
        <w:br/>
      </w:r>
      <w:r>
        <w:rPr>
          <w:rFonts w:hint="eastAsia"/>
        </w:rPr>
        <w:t>　　3.7 便携风扇行业集中度、竞争程度分析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便携风扇行业集中度分析：2023年全球Top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全球便携风扇第一梯队、第二梯队和第三梯队厂家（品牌）及市场份额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全球便携风扇主要地区分析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全球主要地区便携风扇市场规模分析：2019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全球主要地区便携风扇销售收入及市场份额（2019-2023年）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全球主要地区便携风扇销售收入预测（2024-2030年）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全球主要地区便携风扇销量分析：2019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全球主要地区便携风扇销量及市场份额（2019-2023年）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全球主要地区便携风扇销量及市场份额预测（2024-2030）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北美市场便携风扇销量、收入及增长率（2019-2030）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韩国市场便携风扇销量、收入及增长率（2019-2030）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全球便携风扇主要厂家分析</w:t>
      </w:r>
      <w:r>
        <w:rPr>
          <w:rFonts w:hint="eastAsia"/>
        </w:rPr>
        <w:br/>
      </w:r>
      <w:r>
        <w:rPr>
          <w:rFonts w:hint="eastAsia"/>
        </w:rPr>
        <w:t>　　5.1 便携风扇厂家（一）</w:t>
      </w:r>
      <w:r>
        <w:rPr>
          <w:rFonts w:hint="eastAsia"/>
        </w:rPr>
        <w:br/>
      </w:r>
      <w:r>
        <w:rPr>
          <w:rFonts w:hint="eastAsia"/>
        </w:rPr>
        <w:t>　　　　5.1.1 便携风扇厂家（一）基本信息、便携风扇生产基地、销售区域、竞争对手及市场地位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便携风扇厂家（一） 便携风扇产品规格、参数及市场应用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便携风扇厂家（一） 便携风扇销量、收入、价格及毛利率（2019-2023）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便携风扇厂家（一）公司简介及主要业务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便携风扇厂家（一）企业最新动态</w:t>
      </w:r>
      <w:r>
        <w:rPr>
          <w:rFonts w:hint="eastAsia"/>
        </w:rPr>
        <w:br/>
      </w:r>
      <w:r>
        <w:rPr>
          <w:rFonts w:hint="eastAsia"/>
        </w:rPr>
        <w:t>　　5.2 便携风扇厂家（二）</w:t>
      </w:r>
      <w:r>
        <w:rPr>
          <w:rFonts w:hint="eastAsia"/>
        </w:rPr>
        <w:br/>
      </w:r>
      <w:r>
        <w:rPr>
          <w:rFonts w:hint="eastAsia"/>
        </w:rPr>
        <w:t>　　　　5.2.1 便携风扇厂家（二）基本信息、便携风扇生产基地、销售区域、竞争对手及市场地位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便携风扇厂家（二） 便携风扇产品规格、参数及市场应用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便携风扇厂家（二） 便携风扇销量、收入、价格及毛利率（2019-2023）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便携风扇厂家（二）公司简介及主要业务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便携风扇厂家（二）企业最新动态</w:t>
      </w:r>
      <w:r>
        <w:rPr>
          <w:rFonts w:hint="eastAsia"/>
        </w:rPr>
        <w:br/>
      </w:r>
      <w:r>
        <w:rPr>
          <w:rFonts w:hint="eastAsia"/>
        </w:rPr>
        <w:t>　　5.3 便携风扇厂家（三）</w:t>
      </w:r>
      <w:r>
        <w:rPr>
          <w:rFonts w:hint="eastAsia"/>
        </w:rPr>
        <w:br/>
      </w:r>
      <w:r>
        <w:rPr>
          <w:rFonts w:hint="eastAsia"/>
        </w:rPr>
        <w:t>　　　　5.3.1 便携风扇厂家（三）基本信息、便携风扇生产基地、销售区域、竞争对手及市场地位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便携风扇厂家（三） 便携风扇产品规格、参数及市场应用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便携风扇厂家（三） 便携风扇销量、收入、价格及毛利率（2019-2023）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便携风扇厂家（三）公司简介及主要业务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便携风扇厂家（三）企业最新动态</w:t>
      </w:r>
      <w:r>
        <w:rPr>
          <w:rFonts w:hint="eastAsia"/>
        </w:rPr>
        <w:br/>
      </w:r>
      <w:r>
        <w:rPr>
          <w:rFonts w:hint="eastAsia"/>
        </w:rPr>
        <w:t>　　5.4 便携风扇厂家（四）</w:t>
      </w:r>
      <w:r>
        <w:rPr>
          <w:rFonts w:hint="eastAsia"/>
        </w:rPr>
        <w:br/>
      </w:r>
      <w:r>
        <w:rPr>
          <w:rFonts w:hint="eastAsia"/>
        </w:rPr>
        <w:t>　　　　5.4.1 便携风扇厂家（四）基本信息、便携风扇生产基地、销售区域、竞争对手及市场地位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便携风扇厂家（四） 便携风扇产品规格、参数及市场应用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便携风扇厂家（四） 便携风扇销量、收入、价格及毛利率（2019-2023）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便携风扇厂家（四）公司简介及主要业务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便携风扇厂家（四）企业最新动态</w:t>
      </w:r>
      <w:r>
        <w:rPr>
          <w:rFonts w:hint="eastAsia"/>
        </w:rPr>
        <w:br/>
      </w:r>
      <w:r>
        <w:rPr>
          <w:rFonts w:hint="eastAsia"/>
        </w:rPr>
        <w:t>　　5.5 便携风扇厂家（五）</w:t>
      </w:r>
      <w:r>
        <w:rPr>
          <w:rFonts w:hint="eastAsia"/>
        </w:rPr>
        <w:br/>
      </w:r>
      <w:r>
        <w:rPr>
          <w:rFonts w:hint="eastAsia"/>
        </w:rPr>
        <w:t>　　　　5.5.1 便携风扇厂家（五）基本信息、便携风扇生产基地、销售区域、竞争对手及市场地位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便携风扇厂家（五） 便携风扇产品规格、参数及市场应用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便携风扇厂家（五） 便携风扇销量、收入、价格及毛利率（2019-2023）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便携风扇厂家（五）公司简介及主要业务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便携风扇厂家（五）企业最新动态</w:t>
      </w:r>
      <w:r>
        <w:rPr>
          <w:rFonts w:hint="eastAsia"/>
        </w:rPr>
        <w:br/>
      </w:r>
      <w:r>
        <w:rPr>
          <w:rFonts w:hint="eastAsia"/>
        </w:rPr>
        <w:t>　　5.6 便携风扇厂家（六）</w:t>
      </w:r>
      <w:r>
        <w:rPr>
          <w:rFonts w:hint="eastAsia"/>
        </w:rPr>
        <w:br/>
      </w:r>
      <w:r>
        <w:rPr>
          <w:rFonts w:hint="eastAsia"/>
        </w:rPr>
        <w:t>　　　　5.6.1 便携风扇厂家（六）基本信息、便携风扇生产基地、销售区域、竞争对手及市场地位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便携风扇厂家（六） 便携风扇产品规格、参数及市场应用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便携风扇厂家（六） 便携风扇销量、收入、价格及毛利率（2019-2023）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便携风扇厂家（六）公司简介及主要业务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便携风扇厂家（六）企业最新动态</w:t>
      </w:r>
      <w:r>
        <w:rPr>
          <w:rFonts w:hint="eastAsia"/>
        </w:rPr>
        <w:br/>
      </w:r>
      <w:r>
        <w:rPr>
          <w:rFonts w:hint="eastAsia"/>
        </w:rPr>
        <w:t>　　5.7 便携风扇厂家（七）</w:t>
      </w:r>
      <w:r>
        <w:rPr>
          <w:rFonts w:hint="eastAsia"/>
        </w:rPr>
        <w:br/>
      </w:r>
      <w:r>
        <w:rPr>
          <w:rFonts w:hint="eastAsia"/>
        </w:rPr>
        <w:t>　　　　5.7.1 便携风扇厂家（七）基本信息、便携风扇生产基地、销售区域、竞争对手及市场地位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便携风扇厂家（七） 便携风扇产品规格、参数及市场应用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便携风扇厂家（七） 便携风扇销量、收入、价格及毛利率（2019-2023）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便携风扇厂家（七）公司简介及主要业务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便携风扇厂家（七）企业最新动态</w:t>
      </w:r>
      <w:r>
        <w:rPr>
          <w:rFonts w:hint="eastAsia"/>
        </w:rPr>
        <w:br/>
      </w:r>
      <w:r>
        <w:rPr>
          <w:rFonts w:hint="eastAsia"/>
        </w:rPr>
        <w:t>　　5.8 便携风扇厂家（八）</w:t>
      </w:r>
      <w:r>
        <w:rPr>
          <w:rFonts w:hint="eastAsia"/>
        </w:rPr>
        <w:br/>
      </w:r>
      <w:r>
        <w:rPr>
          <w:rFonts w:hint="eastAsia"/>
        </w:rPr>
        <w:t>　　　　5.8.1 便携风扇厂家（八）基本信息、便携风扇生产基地、销售区域、竞争对手及市场地位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便携风扇厂家（八） 便携风扇产品规格、参数及市场应用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便携风扇厂家（八） 便携风扇销量、收入、价格及毛利率（2019-2023）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便携风扇厂家（八）公司简介及主要业务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便携风扇厂家（八）企业最新动态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不同产品类型便携风扇分析</w:t>
      </w:r>
      <w:r>
        <w:rPr>
          <w:rFonts w:hint="eastAsia"/>
        </w:rPr>
        <w:br/>
      </w:r>
      <w:r>
        <w:rPr>
          <w:rFonts w:hint="eastAsia"/>
        </w:rPr>
        <w:t>　　6.1 全球不同产品类型便携风扇销量（2019-2030）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全球不同产品类型便携风扇销量及市场份额（2019-2023）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全球不同产品类型便携风扇销量预测（2024-2030）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全球不同产品类型便携风扇收入（2019-2030）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全球不同产品类型便携风扇收入及市场份额（2019-2023）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全球不同产品类型便携风扇收入预测（2024-2030）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全球不同产品类型便携风扇价格走势（2019-2030）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不同应用便携风扇分析</w:t>
      </w:r>
      <w:r>
        <w:rPr>
          <w:rFonts w:hint="eastAsia"/>
        </w:rPr>
        <w:br/>
      </w:r>
      <w:r>
        <w:rPr>
          <w:rFonts w:hint="eastAsia"/>
        </w:rPr>
        <w:t>　　7.1 全球不同应用便携风扇销量（2019-2030）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全球不同应用便携风扇销量及市场份额（2019-2023）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全球不同应用便携风扇销量预测（2024-2030）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全球不同应用便携风扇收入（2019-2030）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全球不同应用便携风扇收入及市场份额（2019-2023）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全球不同应用便携风扇收入预测（2024-2030）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全球不同应用便携风扇价格走势（2019-2030）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便携风扇产业链分析</w:t>
      </w:r>
      <w:r>
        <w:rPr>
          <w:rFonts w:hint="eastAsia"/>
        </w:rPr>
        <w:br/>
      </w:r>
      <w:r>
        <w:rPr>
          <w:rFonts w:hint="eastAsia"/>
        </w:rPr>
        <w:t>　　8.2 便携风扇产业上游供应分析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便携风扇下游典型客户</w:t>
      </w:r>
      <w:r>
        <w:rPr>
          <w:rFonts w:hint="eastAsia"/>
        </w:rPr>
        <w:br/>
      </w:r>
      <w:r>
        <w:rPr>
          <w:rFonts w:hint="eastAsia"/>
        </w:rPr>
        <w:t>　　8.4 便携风扇销售渠道分析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便携风扇行业发展面临的风险</w:t>
      </w:r>
      <w:r>
        <w:rPr>
          <w:rFonts w:hint="eastAsia"/>
        </w:rPr>
        <w:br/>
      </w:r>
      <w:r>
        <w:rPr>
          <w:rFonts w:hint="eastAsia"/>
        </w:rPr>
        <w:t>　　9.3 便携风扇行业政策分析</w:t>
      </w:r>
      <w:r>
        <w:rPr>
          <w:rFonts w:hint="eastAsia"/>
        </w:rPr>
        <w:br/>
      </w:r>
      <w:r>
        <w:rPr>
          <w:rFonts w:hint="eastAsia"/>
        </w:rPr>
        <w:t>　　9.4 便携风扇中国企业SWOT分析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便携风扇产品图片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全球不同产品类型便携风扇销售额2019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全球不同产品类型便携风扇市场份额2023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全球不同应用便携风扇销售额2019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全球不同应用便携风扇市场份额2023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2023年全球前五大品牌便携风扇市场份额</w:t>
      </w:r>
      <w:r>
        <w:rPr>
          <w:rFonts w:hint="eastAsia"/>
        </w:rPr>
        <w:br/>
      </w:r>
      <w:r>
        <w:rPr>
          <w:rFonts w:hint="eastAsia"/>
        </w:rPr>
        <w:t>　　图 2023年全球便携风扇第一梯队、第二梯队和第三梯队厂商及市场份额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全球便携风扇产能、产量、产能利用率及发展趋势（2019-2030）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全球便携风扇产量、需求量及发展趋势（2019-2030）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全球主要地区便携风扇产量市场份额（2019-2030）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中国便携风扇产能、产量、产能利用率及发展趋势（2019-2030）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中国便携风扇产量、市场需求量及发展趋势（2019-2030）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全球便携风扇市场销售额及增长率（2019-2030）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全球市场便携风扇市场规模：2019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全球市场便携风扇销量及增长率（2019-2030）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全球市场便携风扇价格趋势（2019-2030）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全球主要地区便携风扇销售收入（2019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全球主要地区便携风扇销售收入市场份额（2019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北美市场便携风扇销量及增长率（2019-2030）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北美市场便携风扇收入及增长率（2019-2030）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欧洲市场便携风扇销量及增长率（2019-2030）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欧洲市场便携风扇收入及增长率（2019-2030）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中国市场便携风扇销量及增长率（2019-2030）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中国市场便携风扇收入及增长率（2019-2030）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日本市场便携风扇销量及增长率（2019-2030）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日本市场便携风扇收入及增长率（2019-2030）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东南亚市场便携风扇销量及增长率（2019-2030）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东南亚市场便携风扇收入及增长率（2019-2030）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印度市场便携风扇销量及增长率（2019-2030）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印度市场便携风扇收入及增长率（2019-2030）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全球不同产品类型便携风扇价格走势（2019-2030）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全球不同应用便携风扇价格走势（2019-2030）</w:t>
      </w:r>
      <w:r>
        <w:rPr>
          <w:rFonts w:hint="eastAsia"/>
        </w:rPr>
        <w:br/>
      </w:r>
      <w:r>
        <w:rPr>
          <w:rFonts w:hint="eastAsia"/>
        </w:rPr>
        <w:t>　　图 中国便携风扇企业便携风扇优势、劣势、机会、威胁分析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便携风扇产业链</w:t>
      </w:r>
      <w:r>
        <w:rPr>
          <w:rFonts w:hint="eastAsia"/>
        </w:rPr>
        <w:br/>
      </w:r>
      <w:r>
        <w:rPr>
          <w:rFonts w:hint="eastAsia"/>
        </w:rPr>
        <w:t>　　图 便携风扇行业采购模式分析</w:t>
      </w:r>
      <w:r>
        <w:rPr>
          <w:rFonts w:hint="eastAsia"/>
        </w:rPr>
        <w:br/>
      </w:r>
      <w:r>
        <w:rPr>
          <w:rFonts w:hint="eastAsia"/>
        </w:rPr>
        <w:t>　　图 便携风扇行业生产模式分析</w:t>
      </w:r>
      <w:r>
        <w:rPr>
          <w:rFonts w:hint="eastAsia"/>
        </w:rPr>
        <w:br/>
      </w:r>
      <w:r>
        <w:rPr>
          <w:rFonts w:hint="eastAsia"/>
        </w:rPr>
        <w:t>　　图 便携风扇行业销售模式分析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按产品类型细分，全球便携风扇市场规模2019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按应用细分，全球便携风扇市场规模2019 VS 2023 VS 2030</w:t>
      </w:r>
      <w:r>
        <w:rPr>
          <w:rFonts w:hint="eastAsia"/>
        </w:rPr>
        <w:br/>
      </w:r>
      <w:r>
        <w:rPr>
          <w:rFonts w:hint="eastAsia"/>
        </w:rPr>
        <w:t>　　表 便携风扇行业发展主要特点</w:t>
      </w:r>
      <w:r>
        <w:rPr>
          <w:rFonts w:hint="eastAsia"/>
        </w:rPr>
        <w:br/>
      </w:r>
      <w:r>
        <w:rPr>
          <w:rFonts w:hint="eastAsia"/>
        </w:rPr>
        <w:t>　　表 便携风扇行业发展有利因素分析</w:t>
      </w:r>
      <w:r>
        <w:rPr>
          <w:rFonts w:hint="eastAsia"/>
        </w:rPr>
        <w:br/>
      </w:r>
      <w:r>
        <w:rPr>
          <w:rFonts w:hint="eastAsia"/>
        </w:rPr>
        <w:t>　　表 便携风扇行业发展不利因素分析</w:t>
      </w:r>
      <w:r>
        <w:rPr>
          <w:rFonts w:hint="eastAsia"/>
        </w:rPr>
        <w:br/>
      </w:r>
      <w:r>
        <w:rPr>
          <w:rFonts w:hint="eastAsia"/>
        </w:rPr>
        <w:t>　　表 便携风扇技术 标准</w:t>
      </w:r>
      <w:r>
        <w:rPr>
          <w:rFonts w:hint="eastAsia"/>
        </w:rPr>
        <w:br/>
      </w:r>
      <w:r>
        <w:rPr>
          <w:rFonts w:hint="eastAsia"/>
        </w:rPr>
        <w:t>　　表 进入便携风扇行业壁垒</w:t>
      </w:r>
      <w:r>
        <w:rPr>
          <w:rFonts w:hint="eastAsia"/>
        </w:rPr>
        <w:br/>
      </w:r>
      <w:r>
        <w:rPr>
          <w:rFonts w:hint="eastAsia"/>
        </w:rPr>
        <w:t>　　表 便携风扇主要企业在国际市场占有率（按销量，2019-2023）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2023年便携风扇主要企业在国际市场排名（按销量）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全球市场主要企业便携风扇销量（2019-2023）</w:t>
      </w:r>
      <w:r>
        <w:rPr>
          <w:rFonts w:hint="eastAsia"/>
        </w:rPr>
        <w:br/>
      </w:r>
      <w:r>
        <w:rPr>
          <w:rFonts w:hint="eastAsia"/>
        </w:rPr>
        <w:t>　　表 便携风扇主要企业在国际市场占有率（按收入，2019-2023）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2023年便携风扇主要企业在国际市场排名（按收入）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全球市场主要企业便携风扇销售收入（2019-2023）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全球市场主要企业便携风扇销售价格（2019-2023）</w:t>
      </w:r>
      <w:r>
        <w:rPr>
          <w:rFonts w:hint="eastAsia"/>
        </w:rPr>
        <w:br/>
      </w:r>
      <w:r>
        <w:rPr>
          <w:rFonts w:hint="eastAsia"/>
        </w:rPr>
        <w:t>　　表 便携风扇主要企业在中国市场占有率（按销量，2019-2023）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2023年便携风扇主要企业在中国市场排名（按销量）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中国市场主要企业便携风扇销量（2019-2023）</w:t>
      </w:r>
      <w:r>
        <w:rPr>
          <w:rFonts w:hint="eastAsia"/>
        </w:rPr>
        <w:br/>
      </w:r>
      <w:r>
        <w:rPr>
          <w:rFonts w:hint="eastAsia"/>
        </w:rPr>
        <w:t>　　表 便携风扇主要企业在中国市场占有率（按收入，2019-2023）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2023年便携风扇主要企业在中国市场排名（按收入）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中国市场主要企业便携风扇销售收入（2019-2023）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全球主要厂商便携风扇总部及产地分布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全球主要厂商成立时间及便携风扇商业化日期</w:t>
      </w:r>
      <w:r>
        <w:rPr>
          <w:rFonts w:hint="eastAsia"/>
        </w:rPr>
        <w:br/>
      </w:r>
      <w:r>
        <w:rPr>
          <w:rFonts w:hint="eastAsia"/>
        </w:rPr>
        <w:t>　　表 全球主要厂商便携风扇产品类型及应用</w:t>
      </w:r>
      <w:r>
        <w:rPr>
          <w:rFonts w:hint="eastAsia"/>
        </w:rPr>
        <w:br/>
      </w:r>
      <w:r>
        <w:rPr>
          <w:rFonts w:hint="eastAsia"/>
        </w:rPr>
        <w:t>　　表 2023年全球便携风扇主要厂商市场地位（第一梯队、第二梯队和第三梯队）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全球便携风扇市场投资、并购等现状分析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全球主要地区便携风扇产量增速（CAGR）（2019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全球主要地区便携风扇产量（2019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全球主要地区便携风扇产量（2019-2023）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全球主要地区便携风扇产量（2024-2030）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全球主要地区便携风扇产量市场份额（2019-2023）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全球主要地区便携风扇产量（2024-2030）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全球主要地区便携风扇销售收入增速（2019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全球主要地区便携风扇销售收入（2019-2023）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全球主要地区便携风扇销售收入市场份额（2019-2023）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全球主要地区便携风扇收入（2024-2030）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全球主要地区便携风扇收入市场份额（2024-2030）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全球主要地区便携风扇销量：2019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全球主要地区便携风扇销量（2019-2023）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全球主要地区便携风扇销量市场份额（2019-2023）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全球主要地区便携风扇销量（2024-2030）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全球主要地区便携风扇销量份额（2024-2030）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便携风扇生产基地、销售区域、竞争对手及市场地位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便携风扇产品规格、参数及市场应用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便携风扇销量、收入、价格及毛利率（2019-2023）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便携风扇生产基地、销售区域、竞争对手及市场地位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便携风扇产品规格、参数及市场应用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便携风扇销量、收入、价格及毛利率（2019-2023）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便携风扇生产基地、销售区域、竞争对手及市场地位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便携风扇产品规格、参数及市场应用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便携风扇销量、收入、价格及毛利率（2019-2023）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便携风扇生产基地、销售区域、竞争对手及市场地位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便携风扇产品规格、参数及市场应用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便携风扇销量、收入、价格及毛利率（2019-2023）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便携风扇生产基地、销售区域、竞争对手及市场地位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便携风扇产品规格、参数及市场应用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便携风扇销量、收入、价格及毛利率（2019-2023）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便携风扇生产基地、销售区域、竞争对手及市场地位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便携风扇产品规格、参数及市场应用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便携风扇销量、收入、价格及毛利率（2019-2023）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便携风扇生产基地、销售区域、竞争对手及市场地位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便携风扇产品规格、参数及市场应用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便携风扇销量、收入、价格及毛利率（2019-2023）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便携风扇生产基地、销售区域、竞争对手及市场地位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便携风扇产品规格、参数及市场应用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便携风扇销量、收入、价格及毛利率（2019-2023）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便携风扇生产基地、销售区域、竞争对手及市场地位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便携风扇产品规格、参数及市场应用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便携风扇销量、收入、价格及毛利率（2019-2023）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全球不同产品类型便携风扇销量（2019-2023年）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全球不同产品类型便携风扇销量市场份额（2019-2023）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全球不同产品类型便携风扇销量预测（2024-2030）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全球市场不同产品类型便携风扇销量市场份额预测（2024-2030）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全球不同产品类型便携风扇收入（2019-2023年）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全球不同产品类型便携风扇收入市场份额（2019-2023）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全球不同产品类型便携风扇收入预测（2024-2030）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全球不同产品类型便携风扇收入市场份额预测（2024-2030）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全球不同应用便携风扇销量（2019-2023年）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全球不同应用便携风扇销量市场份额（2019-2023）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全球不同应用便携风扇销量预测（2024-2030）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全球市场不同应用便携风扇销量市场份额预测（2024-2030）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全球不同应用便携风扇收入（2019-2023年）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全球不同应用便携风扇收入市场份额（2019-2023）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全球不同应用便携风扇收入预测（2024-2030）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便携风扇行业发展趋势</w:t>
      </w:r>
      <w:r>
        <w:rPr>
          <w:rFonts w:hint="eastAsia"/>
        </w:rPr>
        <w:br/>
      </w:r>
      <w:r>
        <w:rPr>
          <w:rFonts w:hint="eastAsia"/>
        </w:rPr>
        <w:t>　　表 便携风扇市场前景</w:t>
      </w:r>
      <w:r>
        <w:rPr>
          <w:rFonts w:hint="eastAsia"/>
        </w:rPr>
        <w:br/>
      </w:r>
      <w:r>
        <w:rPr>
          <w:rFonts w:hint="eastAsia"/>
        </w:rPr>
        <w:t>　　表 便携风扇行业主要驱动因素</w:t>
      </w:r>
      <w:r>
        <w:rPr>
          <w:rFonts w:hint="eastAsia"/>
        </w:rPr>
        <w:br/>
      </w:r>
      <w:r>
        <w:rPr>
          <w:rFonts w:hint="eastAsia"/>
        </w:rPr>
        <w:t>　　表 便携风扇行业供应链分析</w:t>
      </w:r>
      <w:r>
        <w:rPr>
          <w:rFonts w:hint="eastAsia"/>
        </w:rPr>
        <w:br/>
      </w:r>
      <w:r>
        <w:rPr>
          <w:rFonts w:hint="eastAsia"/>
        </w:rPr>
        <w:t>　　表 便携风扇上游原料供应商</w:t>
      </w:r>
      <w:r>
        <w:rPr>
          <w:rFonts w:hint="eastAsia"/>
        </w:rPr>
        <w:br/>
      </w:r>
      <w:r>
        <w:rPr>
          <w:rFonts w:hint="eastAsia"/>
        </w:rPr>
        <w:t>　　表 便携风扇行业主要下游客户</w:t>
      </w:r>
      <w:r>
        <w:rPr>
          <w:rFonts w:hint="eastAsia"/>
        </w:rPr>
        <w:br/>
      </w:r>
      <w:r>
        <w:rPr>
          <w:rFonts w:hint="eastAsia"/>
        </w:rPr>
        <w:t>　　表 便携风扇行业典型经销商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7993884714d4c" w:history="1">
        <w:r>
          <w:rPr>
            <w:rStyle w:val="Hyperlink"/>
          </w:rPr>
          <w:t>2024-2030年全球与中国便携风扇发展现状调研及市场前景分析报告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7993884714d4c" w:history="1">
        <w:r>
          <w:rPr>
            <w:rStyle w:val="Hyperlink"/>
          </w:rPr>
          <w:t>https://www.20087.com/2/05/BianXieFengShanDeQianJing.html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319bec3634a8f" w:history="1">
      <w:r>
        <w:rPr>
          <w:rStyle w:val="Hyperlink"/>
        </w:rPr>
        <w:t>2024-2030年全球与中国便携风扇发展现状调研及市场前景分析报告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BianXieFengShanDeQianJing.html" TargetMode="External" Id="R816799388471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BianXieFengShanDeQianJing.html" TargetMode="External" Id="R03b319bec363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2024-10-24T02:36:18Z</dcterms:created>
  <dcterms:modified xsi:type="dcterms:W3CDTF">2024-10-24T03:36:18Z</dcterms:modified>
  <dc:subject>2024-2030年全球与中国便携风扇发展现状调研及市场前景分析报告</dc:subject>
  <dc:title>2024-2030年全球与中国便携风扇发展现状调研及市场前景分析报告</dc:title>
  <cp:keywords>2024-2030年全球与中国便携风扇发展现状调研及市场前景分析报告</cp:keywords>
  <dc:description>2024-2030年全球与中国便携风扇发展现状调研及市场前景分析报告</dc:description>
</cp:coreProperties>
</file>