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f25f57c6f4add" w:history="1">
              <w:r>
                <w:rPr>
                  <w:rStyle w:val="Hyperlink"/>
                </w:rPr>
                <w:t>2025-2031年中国户外智能手机市场调查研究与发展前景报告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f25f57c6f4add" w:history="1">
              <w:r>
                <w:rPr>
                  <w:rStyle w:val="Hyperlink"/>
                </w:rPr>
                <w:t>2025-2031年中国户外智能手机市场调查研究与发展前景报告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f25f57c6f4add" w:history="1">
                <w:r>
                  <w:rPr>
                    <w:rStyle w:val="Hyperlink"/>
                  </w:rPr>
                  <w:t>https://www.20087.com/3/25/HuWaiZhiNengShouJiShiChangQianJingYuCe.html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智能手机是专门为适应恶劣自然环境设计的一类手机，具备防水、防尘、抗震等功能，广泛应用于探险、登山、野外作业等户外活动中。户外智能手机通常配备有大容量电池、强光手电筒、GPS导航系统等实用功能，以满足用户在户外环境下对通讯、定位及应急救援的需求。目前，市场上有多家品牌推出了户外智能手机产品线，它们在外观设计、硬件配置等方面各有特色。然而，由于户外智能手机的目标受众相对较小，且价格普遍较高，限制了其市场普及速度。</w:t>
      </w:r>
      <w:r>
        <w:rPr>
          <w:rFonts w:hint="eastAsia"/>
        </w:rPr>
        <w:br/>
      </w:r>
      <w:r>
        <w:rPr>
          <w:rFonts w:hint="eastAsia"/>
        </w:rPr>
        <w:t>　　随着人们生活水平的提高和对户外活动兴趣的增长，户外智能手机将迎来更广阔的发展空间。一方面，随着5G网络覆盖范围的扩大和物联网技术的发展，户外智能手机将能够连接更多的智能设备，如无人机、运动相机等，形成一个完整的户外生态系统，极大地丰富用户体验。另一方面，随着环保意识的增强，开发低碳、节能的户外智能手机将成为企业竞争的新焦点，比如采用太阳能充电板或高效能电池管理系统来延长设备续航时间。此外，随着虚拟现实（VR）、增强现实（AR）技术的融合，未来的户外智能手机将不仅仅是一个通讯工具，还可以作为导游助手、训练教练等多种角色，为用户提供个性化的服务体验。预计在未来几年里，户外智能手机将继续向多功能化、智能化方向发展，满足不同层次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f25f57c6f4add" w:history="1">
        <w:r>
          <w:rPr>
            <w:rStyle w:val="Hyperlink"/>
          </w:rPr>
          <w:t>2025-2031年中国户外智能手机市场调查研究与发展前景报告</w:t>
        </w:r>
      </w:hyperlink>
      <w:r>
        <w:rPr>
          <w:rFonts w:hint="eastAsia"/>
        </w:rPr>
        <w:t>》基于国家统计局、相关行业协会及科研机构详实资料，系统梳理户外智能手机行业的市场规模、供需格局及产业链特征，客观分析户外智能手机技术发展水平和市场价格趋势。报告从户外智能手机竞争格局、企业战略和品牌影响力等角度，评估主要市场参与者的经营表现，并结合政策环境与技术创新方向，研判户外智能手机行业未来增长空间与潜在风险。通过对户外智能手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户外智能手机行业概述</w:t>
      </w:r>
      <w:r>
        <w:rPr>
          <w:rFonts w:hint="eastAsia"/>
        </w:rPr>
        <w:br/>
      </w:r>
      <w:r>
        <w:rPr>
          <w:rFonts w:hint="eastAsia"/>
        </w:rPr>
        <w:t>　　第一节 户外智能手机定义与分类</w:t>
      </w:r>
      <w:r>
        <w:rPr>
          <w:rFonts w:hint="eastAsia"/>
        </w:rPr>
        <w:br/>
      </w:r>
      <w:r>
        <w:rPr>
          <w:rFonts w:hint="eastAsia"/>
        </w:rPr>
        <w:t>　　第二节 户外智能手机应用领域</w:t>
      </w:r>
      <w:r>
        <w:rPr>
          <w:rFonts w:hint="eastAsia"/>
        </w:rPr>
        <w:br/>
      </w:r>
      <w:r>
        <w:rPr>
          <w:rFonts w:hint="eastAsia"/>
        </w:rPr>
        <w:t>　　第三节 户外智能手机行业经济指标分析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户外智能手机产业链及经营模式分析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三、户外智能手机销售模式及销售渠道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全球户外智能手机市场发展综述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2019-2024年全球户外智能手机市场规模与趋势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主要国家与地区户外智能手机市场分析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2025-2031年全球户外智能手机行业发展趋势与前景预测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中国户外智能手机行业市场分析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2024-2025年户外智能手机产能与投资动态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一、国内户外智能手机产能及利用情况</w:t>
      </w:r>
      <w:r>
        <w:rPr>
          <w:rFonts w:hint="eastAsia"/>
        </w:rPr>
        <w:br/>
      </w:r>
      <w:r>
        <w:rPr>
          <w:rFonts w:hint="eastAsia"/>
        </w:rPr>
        <w:t>　　　　二、户外智能手机产能扩张与投资动态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2025-2031年户外智能手机行业产量统计与趋势预测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一、2019-2024年户外智能手机行业产量数据统计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1、2019-2024年户外智能手机产量及增长趋势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2、2019-2024年户外智能手机细分产品产量及份额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二、影响户外智能手机产量的关键因素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三、2025-2031年户外智能手机产量预测</w:t>
      </w:r>
      <w:r>
        <w:rPr>
          <w:rFonts w:hint="eastAsia"/>
        </w:rPr>
        <w:br/>
      </w:r>
      <w:r>
        <w:rPr>
          <w:rFonts w:hint="eastAsia"/>
        </w:rPr>
        <w:t>　　第三节 2025-2031年户外智能手机市场需求与销售分析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一、2024-2025年户外智能手机行业需求现状</w:t>
      </w:r>
      <w:r>
        <w:rPr>
          <w:rFonts w:hint="eastAsia"/>
        </w:rPr>
        <w:br/>
      </w:r>
      <w:r>
        <w:rPr>
          <w:rFonts w:hint="eastAsia"/>
        </w:rPr>
        <w:t>　　　　二、户外智能手机客户群体与需求特点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三、2019-2024年户外智能手机行业销售规模分析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四、2025-2031年户外智能手机市场增长潜力与规模预测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中国户外智能手机细分市场与下游应用领域分析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户外智能手机细分市场分析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一、2024-2025年户外智能手机主要细分产品市场现状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户外智能手机下游应用与客户群体分析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一、2024-2025年户外智能手机各应用领域市场现状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2024-2025年户外智能手机行业技术发展现状及趋势分析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户外智能手机行业技术发展现状分析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国内外户外智能手机行业技术差异与原因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户外智能手机行业技术发展方向、趋势预测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提升户外智能手机行业技术能力策略建议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户外智能手机价格机制与竞争策略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一、2019-2024年户外智能手机市场价格走势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户外智能手机定价策略与方法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2025-2031年户外智能手机价格竞争态势与趋势预测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中国户外智能手机行业重点区域市场研究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2024-2025年重点区域户外智能手机市场发展概况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三、2025-2031年户外智能手机行业发展潜力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三、2025-2031年户外智能手机行业发展潜力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三、2025-2031年户外智能手机行业发展潜力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三、2025-2031年户外智能手机行业发展潜力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三、2025-2031年户外智能手机行业发展潜力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2019-2024年中国户外智能手机行业进出口情况分析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户外智能手机行业进口情况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一、2019-2024年户外智能手机进口规模及增长情况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二、户外智能手机主要进口来源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户外智能手机行业出口情况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一、2019-2024年户外智能手机出口规模及增长情况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二、户外智能手机主要出口目的地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2019-2024年中国户外智能手机行业总体发展与财务状况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2019-2024年中国户外智能手机行业规模情况</w:t>
      </w:r>
      <w:r>
        <w:rPr>
          <w:rFonts w:hint="eastAsia"/>
        </w:rPr>
        <w:br/>
      </w:r>
      <w:r>
        <w:rPr>
          <w:rFonts w:hint="eastAsia"/>
        </w:rPr>
        <w:t>　　　　一、户外智能手机行业企业数量规模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二、户外智能手机行业从业人员规模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三、户外智能手机行业市场敏感性分析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2019-2024年中国户外智能手机行业财务能力分析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一、户外智能手机行业盈利能力</w:t>
      </w:r>
      <w:r>
        <w:rPr>
          <w:rFonts w:hint="eastAsia"/>
        </w:rPr>
        <w:br/>
      </w:r>
      <w:r>
        <w:rPr>
          <w:rFonts w:hint="eastAsia"/>
        </w:rPr>
        <w:t>　　　　二、户外智能手机行业偿债能力</w:t>
      </w:r>
      <w:r>
        <w:rPr>
          <w:rFonts w:hint="eastAsia"/>
        </w:rPr>
        <w:br/>
      </w:r>
      <w:r>
        <w:rPr>
          <w:rFonts w:hint="eastAsia"/>
        </w:rPr>
        <w:t>　　　　三、户外智能手机行业营运能力</w:t>
      </w:r>
      <w:r>
        <w:rPr>
          <w:rFonts w:hint="eastAsia"/>
        </w:rPr>
        <w:br/>
      </w:r>
      <w:r>
        <w:rPr>
          <w:rFonts w:hint="eastAsia"/>
        </w:rPr>
        <w:t>　　　　四、户外智能手机行业发展能力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户外智能手机行业重点企业调研分析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二、企业户外智能手机业务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二、企业户外智能手机业务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二、企业户外智能手机业务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二、企业户外智能手机业务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二、企业户外智能手机业务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二、企业户外智能手机业务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中国户外智能手机行业竞争格局分析</w:t>
      </w:r>
      <w:r>
        <w:rPr>
          <w:rFonts w:hint="eastAsia"/>
        </w:rPr>
        <w:br/>
      </w:r>
      <w:r>
        <w:rPr>
          <w:rFonts w:hint="eastAsia"/>
        </w:rPr>
        <w:t>　　第一节 户外智能手机行业竞争格局总览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2024-2025年户外智能手机行业竞争力分析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2019-2024年户外智能手机行业企业并购活动分析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2024-2025年户外智能手机行业会展与招投标活动分析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一、户外智能手机行业会展活动及其市场影响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2025年中国户外智能手机企业发展企业发展策略与建议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户外智能手机销售模式与渠道策略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户外智能手机品牌与市场推广策略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户外智能手机研发投入与技术创新能力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户外智能手机合作联盟与资源整合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中国户外智能手机行业风险与对策</w:t>
      </w:r>
      <w:r>
        <w:rPr>
          <w:rFonts w:hint="eastAsia"/>
        </w:rPr>
        <w:br/>
      </w:r>
      <w:r>
        <w:rPr>
          <w:rFonts w:hint="eastAsia"/>
        </w:rPr>
        <w:t>　　第一节 户外智能手机行业SWOT分析</w:t>
      </w:r>
      <w:r>
        <w:rPr>
          <w:rFonts w:hint="eastAsia"/>
        </w:rPr>
        <w:br/>
      </w:r>
      <w:r>
        <w:rPr>
          <w:rFonts w:hint="eastAsia"/>
        </w:rPr>
        <w:t>　　　　一、户外智能手机行业优势</w:t>
      </w:r>
      <w:r>
        <w:rPr>
          <w:rFonts w:hint="eastAsia"/>
        </w:rPr>
        <w:br/>
      </w:r>
      <w:r>
        <w:rPr>
          <w:rFonts w:hint="eastAsia"/>
        </w:rPr>
        <w:t>　　　　二、户外智能手机行业劣势</w:t>
      </w:r>
      <w:r>
        <w:rPr>
          <w:rFonts w:hint="eastAsia"/>
        </w:rPr>
        <w:br/>
      </w:r>
      <w:r>
        <w:rPr>
          <w:rFonts w:hint="eastAsia"/>
        </w:rPr>
        <w:t>　　　　三、户外智能手机市场机会</w:t>
      </w:r>
      <w:r>
        <w:rPr>
          <w:rFonts w:hint="eastAsia"/>
        </w:rPr>
        <w:br/>
      </w:r>
      <w:r>
        <w:rPr>
          <w:rFonts w:hint="eastAsia"/>
        </w:rPr>
        <w:t>　　　　四、户外智能手机市场威胁</w:t>
      </w:r>
      <w:r>
        <w:rPr>
          <w:rFonts w:hint="eastAsia"/>
        </w:rPr>
        <w:br/>
      </w:r>
      <w:r>
        <w:rPr>
          <w:rFonts w:hint="eastAsia"/>
        </w:rPr>
        <w:t>　　第二节 户外智能手机行业风险及对策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2025-2031年中国户外智能手机行业前景与发展趋势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2024-2025年户外智能手机行业发展环境分析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一、户外智能手机行业主管部门与监管体制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二、户外智能手机行业主要法律法规及政策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三、户外智能手机行业标准与质量监管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2025-2031年户外智能手机行业发展趋势与方向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2025-2031年户外智能手机行业发展潜力与机遇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户外智能手机行业研究结论与建议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[:中:智林:]户外智能手机行业发展建议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户外智能手机行业类别</w:t>
      </w:r>
      <w:r>
        <w:rPr>
          <w:rFonts w:hint="eastAsia"/>
        </w:rPr>
        <w:br/>
      </w:r>
      <w:r>
        <w:rPr>
          <w:rFonts w:hint="eastAsia"/>
        </w:rPr>
        <w:t>　　图表 户外智能手机行业产业链调研</w:t>
      </w:r>
      <w:r>
        <w:rPr>
          <w:rFonts w:hint="eastAsia"/>
        </w:rPr>
        <w:br/>
      </w:r>
      <w:r>
        <w:rPr>
          <w:rFonts w:hint="eastAsia"/>
        </w:rPr>
        <w:t>　　图表 户外智能手机行业现状</w:t>
      </w:r>
      <w:r>
        <w:rPr>
          <w:rFonts w:hint="eastAsia"/>
        </w:rPr>
        <w:br/>
      </w:r>
      <w:r>
        <w:rPr>
          <w:rFonts w:hint="eastAsia"/>
        </w:rPr>
        <w:t>　　图表 户外智能手机行业标准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2019-2024年中国户外智能手机市场规模</w:t>
      </w:r>
      <w:r>
        <w:rPr>
          <w:rFonts w:hint="eastAsia"/>
        </w:rPr>
        <w:br/>
      </w:r>
      <w:r>
        <w:rPr>
          <w:rFonts w:hint="eastAsia"/>
        </w:rPr>
        <w:t>　　图表 2025年中国户外智能手机行业产能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2019-2024年中国户外智能手机产量</w:t>
      </w:r>
      <w:r>
        <w:rPr>
          <w:rFonts w:hint="eastAsia"/>
        </w:rPr>
        <w:br/>
      </w:r>
      <w:r>
        <w:rPr>
          <w:rFonts w:hint="eastAsia"/>
        </w:rPr>
        <w:t>　　图表 户外智能手机行业动态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2019-2024年中国户外智能手机市场需求量</w:t>
      </w:r>
      <w:r>
        <w:rPr>
          <w:rFonts w:hint="eastAsia"/>
        </w:rPr>
        <w:br/>
      </w:r>
      <w:r>
        <w:rPr>
          <w:rFonts w:hint="eastAsia"/>
        </w:rPr>
        <w:t>　　图表 2025年中国户外智能手机行业需求区域调研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2019-2024年中国户外智能手机行情</w:t>
      </w:r>
      <w:r>
        <w:rPr>
          <w:rFonts w:hint="eastAsia"/>
        </w:rPr>
        <w:br/>
      </w:r>
      <w:r>
        <w:rPr>
          <w:rFonts w:hint="eastAsia"/>
        </w:rPr>
        <w:t>　　图表 2019-2024年中国户外智能手机价格走势图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2019-2024年中国户外智能手机行业销售收入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2019-2024年中国户外智能手机行业盈利情况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2019-2024年中国户外智能手机行业利润总额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2019-2024年中国户外智能手机进口数据</w:t>
      </w:r>
      <w:r>
        <w:rPr>
          <w:rFonts w:hint="eastAsia"/>
        </w:rPr>
        <w:br/>
      </w:r>
      <w:r>
        <w:rPr>
          <w:rFonts w:hint="eastAsia"/>
        </w:rPr>
        <w:t>　　图表 2019-2024年中国户外智能手机出口数据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2019-2024年中国户外智能手机行业企业数量统计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**地区户外智能手机市场规模</w:t>
      </w:r>
      <w:r>
        <w:rPr>
          <w:rFonts w:hint="eastAsia"/>
        </w:rPr>
        <w:br/>
      </w:r>
      <w:r>
        <w:rPr>
          <w:rFonts w:hint="eastAsia"/>
        </w:rPr>
        <w:t>　　图表 **地区户外智能手机行业市场需求</w:t>
      </w:r>
      <w:r>
        <w:rPr>
          <w:rFonts w:hint="eastAsia"/>
        </w:rPr>
        <w:br/>
      </w:r>
      <w:r>
        <w:rPr>
          <w:rFonts w:hint="eastAsia"/>
        </w:rPr>
        <w:t>　　图表 **地区户外智能手机市场调研</w:t>
      </w:r>
      <w:r>
        <w:rPr>
          <w:rFonts w:hint="eastAsia"/>
        </w:rPr>
        <w:br/>
      </w:r>
      <w:r>
        <w:rPr>
          <w:rFonts w:hint="eastAsia"/>
        </w:rPr>
        <w:t>　　图表 **地区户外智能手机行业市场需求分析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**地区户外智能手机市场规模</w:t>
      </w:r>
      <w:r>
        <w:rPr>
          <w:rFonts w:hint="eastAsia"/>
        </w:rPr>
        <w:br/>
      </w:r>
      <w:r>
        <w:rPr>
          <w:rFonts w:hint="eastAsia"/>
        </w:rPr>
        <w:t>　　图表 **地区户外智能手机行业市场需求</w:t>
      </w:r>
      <w:r>
        <w:rPr>
          <w:rFonts w:hint="eastAsia"/>
        </w:rPr>
        <w:br/>
      </w:r>
      <w:r>
        <w:rPr>
          <w:rFonts w:hint="eastAsia"/>
        </w:rPr>
        <w:t>　　图表 **地区户外智能手机市场调研</w:t>
      </w:r>
      <w:r>
        <w:rPr>
          <w:rFonts w:hint="eastAsia"/>
        </w:rPr>
        <w:br/>
      </w:r>
      <w:r>
        <w:rPr>
          <w:rFonts w:hint="eastAsia"/>
        </w:rPr>
        <w:t>　　图表 **地区户外智能手机行业市场需求分析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户外智能手机行业竞争对手分析</w:t>
      </w:r>
      <w:r>
        <w:rPr>
          <w:rFonts w:hint="eastAsia"/>
        </w:rPr>
        <w:br/>
      </w:r>
      <w:r>
        <w:rPr>
          <w:rFonts w:hint="eastAsia"/>
        </w:rPr>
        <w:t>　　图表 户外智能手机重点企业（一）基本信息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户外智能手机重点企业（一）经营情况分析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户外智能手机重点企业（一）主要经济指标情况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户外智能手机重点企业（一）盈利能力情况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户外智能手机重点企业（一）偿债能力情况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户外智能手机重点企业（一）运营能力情况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户外智能手机重点企业（一）成长能力情况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户外智能手机重点企业（二）基本信息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户外智能手机重点企业（二）经营情况分析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户外智能手机重点企业（二）主要经济指标情况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户外智能手机重点企业（二）盈利能力情况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户外智能手机重点企业（二）偿债能力情况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户外智能手机重点企业（二）运营能力情况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户外智能手机重点企业（二）成长能力情况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户外智能手机重点企业（三）基本信息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户外智能手机重点企业（三）经营情况分析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户外智能手机重点企业（三）主要经济指标情况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户外智能手机重点企业（三）盈利能力情况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户外智能手机重点企业（三）偿债能力情况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户外智能手机重点企业（三）运营能力情况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户外智能手机重点企业（三）成长能力情况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2025-2031年中国户外智能手机行业产能预测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2025-2031年中国户外智能手机行业产量预测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2025-2031年中国户外智能手机市场需求预测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2025-2031年中国户外智能手机市场规模预测</w:t>
      </w:r>
      <w:r>
        <w:rPr>
          <w:rFonts w:hint="eastAsia"/>
        </w:rPr>
        <w:br/>
      </w:r>
      <w:r>
        <w:rPr>
          <w:rFonts w:hint="eastAsia"/>
        </w:rPr>
        <w:t>　　图表 户外智能手机行业准入条件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2025-2031年中国户外智能手机行业信息化</w:t>
      </w:r>
      <w:r>
        <w:rPr>
          <w:rFonts w:hint="eastAsia"/>
        </w:rPr>
        <w:br/>
      </w:r>
      <w:r>
        <w:rPr>
          <w:rFonts w:hint="eastAsia"/>
        </w:rPr>
        <w:t>　　图表 2025年中国户外智能手机市场前景分析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2025-2031年中国户外智能手机行业风险分析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2025-2031年中国户外智能手机行业发展趋势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f25f57c6f4add" w:history="1">
        <w:r>
          <w:rPr>
            <w:rStyle w:val="Hyperlink"/>
          </w:rPr>
          <w:t>2025-2031年中国户外智能手机市场调查研究与发展前景报告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f25f57c6f4add" w:history="1">
        <w:r>
          <w:rPr>
            <w:rStyle w:val="Hyperlink"/>
          </w:rPr>
          <w:t>https://www.20087.com/3/25/HuWaiZhiNengShouJiShiChangQianJingYuCe.html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热点：户外三防手机品牌排行榜、户外智能手机品牌排行榜、可以携带手机的无人机、户外智能手机有哪些、vivo 无人机、户外智能手机怎么用、手机日常维护方法、专业户外手机、推荐一款三防智能手机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fe2e86afc4964" w:history="1">
      <w:r>
        <w:rPr>
          <w:rStyle w:val="Hyperlink"/>
        </w:rPr>
        <w:t>2025-2031年中国户外智能手机市场调查研究与发展前景报告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uWaiZhiNengShouJiShiChangQianJingYuCe.html" TargetMode="External" Id="Rd00f25f57c6f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uWaiZhiNengShouJiShiChangQianJingYuCe.html" TargetMode="External" Id="R02dfe2e86afc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2025-06-08T03:12:30Z</dcterms:created>
  <dcterms:modified xsi:type="dcterms:W3CDTF">2025-06-08T04:12:30Z</dcterms:modified>
  <dc:subject>2025-2031年中国户外智能手机市场调查研究与发展前景报告</dc:subject>
  <dc:title>2025-2031年中国户外智能手机市场调查研究与发展前景报告</dc:title>
  <cp:keywords>2025-2031年中国户外智能手机市场调查研究与发展前景报告</cp:keywords>
  <dc:description>2025-2031年中国户外智能手机市场调查研究与发展前景报告</dc:description>
</cp:coreProperties>
</file>