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ab6aa47714200" w:history="1">
              <w:r>
                <w:rPr>
                  <w:rStyle w:val="Hyperlink"/>
                </w:rPr>
                <w:t>2025-2031年全球与中国虻虫行业现状及市场前景预测报告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ab6aa47714200" w:history="1">
              <w:r>
                <w:rPr>
                  <w:rStyle w:val="Hyperlink"/>
                </w:rPr>
                <w:t>2025-2031年全球与中国虻虫行业现状及市场前景预测报告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ab6aa47714200" w:history="1">
                <w:r>
                  <w:rPr>
                    <w:rStyle w:val="Hyperlink"/>
                  </w:rPr>
                  <w:t>https://www.20087.com/3/55/MengChongHangYeQianJing.html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虻虫是一种昆虫，主要以牲畜血液为食，对畜牧业造成一定的危害。然而，在某些领域，虻虫也有其应用价值，如作为生物防治工具用于控制其他害虫的数量。随着现代农业技术的发展，对虻虫的研究也在不断深入，以期发现其在生态平衡中的作用及可能的应用价值。目前，虻虫产品多用于科研实验，如虻虫幼虫用于分解有机废物、虻虫成虫用于监测环境污染等。</w:t>
      </w:r>
      <w:r>
        <w:rPr>
          <w:rFonts w:hint="eastAsia"/>
        </w:rPr>
        <w:br/>
      </w:r>
      <w:r>
        <w:rPr>
          <w:rFonts w:hint="eastAsia"/>
        </w:rPr>
        <w:t>　　未来，虻虫的发展将更加注重科研创新与应用拓展。一方面，通过遗传改良和饲养技术优化，培育出对环境适应性强、繁殖能力强的虻虫品种；另一方面，利用现代生物科技手段，开发出具有特殊功能或改良性质的虻虫产品，如用于生物肥料、生物农药等。此外，随着环保理念的普及，虻虫在生态治理和资源循环利用方面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ab6aa47714200" w:history="1">
        <w:r>
          <w:rPr>
            <w:rStyle w:val="Hyperlink"/>
          </w:rPr>
          <w:t>2025-2031年全球与中国虻虫行业现状及市场前景预测报告</w:t>
        </w:r>
      </w:hyperlink>
      <w:r>
        <w:rPr>
          <w:rFonts w:hint="eastAsia"/>
        </w:rPr>
        <w:t>》系统分析了虻虫行业的市场规模、供需状况及竞争格局，结合虻虫技术发展现状与未来方向，科学预测了行业前景与增长趋势。报告重点评估了重点虻虫企业的经营表现及竞争优势，同时探讨了行业机遇与潜在风险。通过对虻虫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虻虫市场概述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按照不同产品类型，虻虫主要可以分为如下几个类别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全球不同产品类型虻虫销售额增长趋势2020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从不同应用，虻虫主要包括如下几个方面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全球不同应用虻虫销售额增长趋势2020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虻虫行业背景、发展历史、现状及趋势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虻虫行业目前现状分析</w:t>
      </w:r>
      <w:r>
        <w:rPr>
          <w:rFonts w:hint="eastAsia"/>
        </w:rPr>
        <w:br/>
      </w:r>
      <w:r>
        <w:rPr>
          <w:rFonts w:hint="eastAsia"/>
        </w:rPr>
        <w:t>　　　　1.4.2 虻虫发展趋势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全球虻虫总体规模分析</w:t>
      </w:r>
      <w:r>
        <w:rPr>
          <w:rFonts w:hint="eastAsia"/>
        </w:rPr>
        <w:br/>
      </w:r>
      <w:r>
        <w:rPr>
          <w:rFonts w:hint="eastAsia"/>
        </w:rPr>
        <w:t>　　2.1 全球虻虫供需现状及预测（2020-2031）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全球虻虫产能、产量、产能利用率及发展趋势（2020-2031）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全球虻虫产量、需求量及发展趋势（2020-2031）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全球主要地区虻虫产量及发展趋势（2020-2031）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全球主要地区虻虫产量（2020-2025）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全球主要地区虻虫产量（2025-2031）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全球主要地区虻虫产量市场份额（2020-2031）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中国虻虫供需现状及预测（2020-2031）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中国虻虫产能、产量、产能利用率及发展趋势（2020-2031）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中国虻虫产量、市场需求量及发展趋势（2020-2031）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全球虻虫销量及销售额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全球市场虻虫销售额（2020-2031）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全球市场虻虫销量（2020-2031）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全球市场虻虫价格趋势（2020-2031）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全球市场主要厂家虻虫产能市场份额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全球市场主要厂家虻虫销量（2020-2025）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全球市场主要厂家虻虫销量（2020-2025）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全球市场主要厂家虻虫销售收入（2020-2025）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全球市场主要厂家虻虫销售价格（2020-2025）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2025年全球主要厂家虻虫收入排名</w:t>
      </w:r>
      <w:r>
        <w:rPr>
          <w:rFonts w:hint="eastAsia"/>
        </w:rPr>
        <w:br/>
      </w:r>
      <w:r>
        <w:rPr>
          <w:rFonts w:hint="eastAsia"/>
        </w:rPr>
        <w:t>　　3.3 中国市场主要厂家虻虫销量（2020-2025）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中国市场主要厂家虻虫销量（2020-2025）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中国市场主要厂家虻虫销售收入（2020-2025）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2025年中国主要厂家虻虫收入排名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中国市场主要厂家虻虫销售价格（2020-2025）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全球主要厂家虻虫总部及产地分布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全球主要厂家成立时间及虻虫商业化日期</w:t>
      </w:r>
      <w:r>
        <w:rPr>
          <w:rFonts w:hint="eastAsia"/>
        </w:rPr>
        <w:br/>
      </w:r>
      <w:r>
        <w:rPr>
          <w:rFonts w:hint="eastAsia"/>
        </w:rPr>
        <w:t>　　3.6 全球主要厂家虻虫产品类型及应用</w:t>
      </w:r>
      <w:r>
        <w:rPr>
          <w:rFonts w:hint="eastAsia"/>
        </w:rPr>
        <w:br/>
      </w:r>
      <w:r>
        <w:rPr>
          <w:rFonts w:hint="eastAsia"/>
        </w:rPr>
        <w:t>　　3.7 虻虫行业集中度、竞争程度分析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虻虫行业集中度分析：2025年全球Top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全球虻虫第一梯队、第二梯队和第三梯队厂家（品牌）及市场份额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全球虻虫主要地区分析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全球主要地区虻虫市场规模分析：2020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全球主要地区虻虫销售收入及市场份额（2020-2025年）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全球主要地区虻虫销售收入预测（2025-2031年）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全球主要地区虻虫销量分析：2020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全球主要地区虻虫销量及市场份额（2020-2025年）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全球主要地区虻虫销量及市场份额预测（2025-2031）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北美市场虻虫销量、收入及增长率（2020-2031）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欧洲市场虻虫销量、收入及增长率（2020-2031）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中国市场虻虫销量、收入及增长率（2020-2031）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日本市场虻虫销量、收入及增长率（2020-2031）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韩国市场虻虫销量、收入及增长率（2020-2031）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全球虻虫主要厂家分析</w:t>
      </w:r>
      <w:r>
        <w:rPr>
          <w:rFonts w:hint="eastAsia"/>
        </w:rPr>
        <w:br/>
      </w:r>
      <w:r>
        <w:rPr>
          <w:rFonts w:hint="eastAsia"/>
        </w:rPr>
        <w:t>　　5.1 虻虫厂家（一）</w:t>
      </w:r>
      <w:r>
        <w:rPr>
          <w:rFonts w:hint="eastAsia"/>
        </w:rPr>
        <w:br/>
      </w:r>
      <w:r>
        <w:rPr>
          <w:rFonts w:hint="eastAsia"/>
        </w:rPr>
        <w:t>　　　　5.1.1 虻虫厂家（一）基本信息、虻虫生产基地、销售区域、竞争对手及市场地位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虻虫厂家（一）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虻虫厂家（一） 虻虫销量、收入、价格及毛利率（2020-2025）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虻虫厂家（一）公司简介及主要业务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虻虫厂家（一）企业最新动态</w:t>
      </w:r>
      <w:r>
        <w:rPr>
          <w:rFonts w:hint="eastAsia"/>
        </w:rPr>
        <w:br/>
      </w:r>
      <w:r>
        <w:rPr>
          <w:rFonts w:hint="eastAsia"/>
        </w:rPr>
        <w:t>　　5.2 虻虫厂家（二）</w:t>
      </w:r>
      <w:r>
        <w:rPr>
          <w:rFonts w:hint="eastAsia"/>
        </w:rPr>
        <w:br/>
      </w:r>
      <w:r>
        <w:rPr>
          <w:rFonts w:hint="eastAsia"/>
        </w:rPr>
        <w:t>　　　　5.2.1 虻虫厂家（二）基本信息、虻虫生产基地、销售区域、竞争对手及市场地位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虻虫厂家（二）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虻虫厂家（二） 虻虫销量、收入、价格及毛利率（2020-2025）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虻虫厂家（二）公司简介及主要业务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虻虫厂家（二）企业最新动态</w:t>
      </w:r>
      <w:r>
        <w:rPr>
          <w:rFonts w:hint="eastAsia"/>
        </w:rPr>
        <w:br/>
      </w:r>
      <w:r>
        <w:rPr>
          <w:rFonts w:hint="eastAsia"/>
        </w:rPr>
        <w:t>　　5.3 虻虫厂家（三）</w:t>
      </w:r>
      <w:r>
        <w:rPr>
          <w:rFonts w:hint="eastAsia"/>
        </w:rPr>
        <w:br/>
      </w:r>
      <w:r>
        <w:rPr>
          <w:rFonts w:hint="eastAsia"/>
        </w:rPr>
        <w:t>　　　　5.3.1 虻虫厂家（三）基本信息、虻虫生产基地、销售区域、竞争对手及市场地位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虻虫厂家（三）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虻虫厂家（三） 虻虫销量、收入、价格及毛利率（2020-2025）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虻虫厂家（三）公司简介及主要业务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虻虫厂家（三）企业最新动态</w:t>
      </w:r>
      <w:r>
        <w:rPr>
          <w:rFonts w:hint="eastAsia"/>
        </w:rPr>
        <w:br/>
      </w:r>
      <w:r>
        <w:rPr>
          <w:rFonts w:hint="eastAsia"/>
        </w:rPr>
        <w:t>　　5.4 虻虫厂家（四）</w:t>
      </w:r>
      <w:r>
        <w:rPr>
          <w:rFonts w:hint="eastAsia"/>
        </w:rPr>
        <w:br/>
      </w:r>
      <w:r>
        <w:rPr>
          <w:rFonts w:hint="eastAsia"/>
        </w:rPr>
        <w:t>　　　　5.4.1 虻虫厂家（四）基本信息、虻虫生产基地、销售区域、竞争对手及市场地位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虻虫厂家（四）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虻虫厂家（四） 虻虫销量、收入、价格及毛利率（2020-2025）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虻虫厂家（四）公司简介及主要业务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虻虫厂家（四）企业最新动态</w:t>
      </w:r>
      <w:r>
        <w:rPr>
          <w:rFonts w:hint="eastAsia"/>
        </w:rPr>
        <w:br/>
      </w:r>
      <w:r>
        <w:rPr>
          <w:rFonts w:hint="eastAsia"/>
        </w:rPr>
        <w:t>　　5.5 虻虫厂家（五）</w:t>
      </w:r>
      <w:r>
        <w:rPr>
          <w:rFonts w:hint="eastAsia"/>
        </w:rPr>
        <w:br/>
      </w:r>
      <w:r>
        <w:rPr>
          <w:rFonts w:hint="eastAsia"/>
        </w:rPr>
        <w:t>　　　　5.5.1 虻虫厂家（五）基本信息、虻虫生产基地、销售区域、竞争对手及市场地位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虻虫厂家（五）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虻虫厂家（五） 虻虫销量、收入、价格及毛利率（2020-2025）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虻虫厂家（五）公司简介及主要业务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虻虫厂家（五）企业最新动态</w:t>
      </w:r>
      <w:r>
        <w:rPr>
          <w:rFonts w:hint="eastAsia"/>
        </w:rPr>
        <w:br/>
      </w:r>
      <w:r>
        <w:rPr>
          <w:rFonts w:hint="eastAsia"/>
        </w:rPr>
        <w:t>　　5.6 虻虫厂家（六）</w:t>
      </w:r>
      <w:r>
        <w:rPr>
          <w:rFonts w:hint="eastAsia"/>
        </w:rPr>
        <w:br/>
      </w:r>
      <w:r>
        <w:rPr>
          <w:rFonts w:hint="eastAsia"/>
        </w:rPr>
        <w:t>　　　　5.6.1 虻虫厂家（六）基本信息、虻虫生产基地、销售区域、竞争对手及市场地位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虻虫厂家（六）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虻虫厂家（六） 虻虫销量、收入、价格及毛利率（2020-2025）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虻虫厂家（六）公司简介及主要业务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虻虫厂家（六）企业最新动态</w:t>
      </w:r>
      <w:r>
        <w:rPr>
          <w:rFonts w:hint="eastAsia"/>
        </w:rPr>
        <w:br/>
      </w:r>
      <w:r>
        <w:rPr>
          <w:rFonts w:hint="eastAsia"/>
        </w:rPr>
        <w:t>　　5.7 虻虫厂家（七）</w:t>
      </w:r>
      <w:r>
        <w:rPr>
          <w:rFonts w:hint="eastAsia"/>
        </w:rPr>
        <w:br/>
      </w:r>
      <w:r>
        <w:rPr>
          <w:rFonts w:hint="eastAsia"/>
        </w:rPr>
        <w:t>　　　　5.7.1 虻虫厂家（七）基本信息、虻虫生产基地、销售区域、竞争对手及市场地位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虻虫厂家（七）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虻虫厂家（七） 虻虫销量、收入、价格及毛利率（2020-2025）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虻虫厂家（七）公司简介及主要业务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虻虫厂家（七）企业最新动态</w:t>
      </w:r>
      <w:r>
        <w:rPr>
          <w:rFonts w:hint="eastAsia"/>
        </w:rPr>
        <w:br/>
      </w:r>
      <w:r>
        <w:rPr>
          <w:rFonts w:hint="eastAsia"/>
        </w:rPr>
        <w:t>　　5.8 虻虫厂家（八）</w:t>
      </w:r>
      <w:r>
        <w:rPr>
          <w:rFonts w:hint="eastAsia"/>
        </w:rPr>
        <w:br/>
      </w:r>
      <w:r>
        <w:rPr>
          <w:rFonts w:hint="eastAsia"/>
        </w:rPr>
        <w:t>　　　　5.8.1 虻虫厂家（八）基本信息、虻虫生产基地、销售区域、竞争对手及市场地位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虻虫厂家（八）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虻虫厂家（八） 虻虫销量、收入、价格及毛利率（2020-2025）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虻虫厂家（八）公司简介及主要业务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虻虫厂家（八）企业最新动态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不同产品类型虻虫分析</w:t>
      </w:r>
      <w:r>
        <w:rPr>
          <w:rFonts w:hint="eastAsia"/>
        </w:rPr>
        <w:br/>
      </w:r>
      <w:r>
        <w:rPr>
          <w:rFonts w:hint="eastAsia"/>
        </w:rPr>
        <w:t>　　6.1 全球不同产品类型虻虫销量（2020-2031）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全球不同产品类型虻虫销量及市场份额（2020-2025）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全球不同产品类型虻虫销量预测（2025-2031）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全球不同产品类型虻虫收入（2020-2031）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全球不同产品类型虻虫收入及市场份额（2020-2025）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全球不同产品类型虻虫收入预测（2025-2031）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全球不同产品类型虻虫价格走势（2020-2031）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不同应用虻虫分析</w:t>
      </w:r>
      <w:r>
        <w:rPr>
          <w:rFonts w:hint="eastAsia"/>
        </w:rPr>
        <w:br/>
      </w:r>
      <w:r>
        <w:rPr>
          <w:rFonts w:hint="eastAsia"/>
        </w:rPr>
        <w:t>　　7.1 全球不同应用虻虫销量（2020-2031）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全球不同应用虻虫销量及市场份额（2020-2025）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全球不同应用虻虫销量预测（2025-2031）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全球不同应用虻虫收入（2020-2031）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全球不同应用虻虫收入及市场份额（2020-2025）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全球不同应用虻虫收入预测（2025-2031）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全球不同应用虻虫价格走势（2020-2031）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虻虫产业链分析</w:t>
      </w:r>
      <w:r>
        <w:rPr>
          <w:rFonts w:hint="eastAsia"/>
        </w:rPr>
        <w:br/>
      </w:r>
      <w:r>
        <w:rPr>
          <w:rFonts w:hint="eastAsia"/>
        </w:rPr>
        <w:t>　　8.2 虻虫产业上游供应分析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虻虫下游典型客户</w:t>
      </w:r>
      <w:r>
        <w:rPr>
          <w:rFonts w:hint="eastAsia"/>
        </w:rPr>
        <w:br/>
      </w:r>
      <w:r>
        <w:rPr>
          <w:rFonts w:hint="eastAsia"/>
        </w:rPr>
        <w:t>　　8.4 虻虫销售渠道分析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虻虫行业发展机遇及主要驱动因素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虻虫行业发展面临的风险</w:t>
      </w:r>
      <w:r>
        <w:rPr>
          <w:rFonts w:hint="eastAsia"/>
        </w:rPr>
        <w:br/>
      </w:r>
      <w:r>
        <w:rPr>
          <w:rFonts w:hint="eastAsia"/>
        </w:rPr>
        <w:t>　　9.3 虻虫行业政策分析</w:t>
      </w:r>
      <w:r>
        <w:rPr>
          <w:rFonts w:hint="eastAsia"/>
        </w:rPr>
        <w:br/>
      </w:r>
      <w:r>
        <w:rPr>
          <w:rFonts w:hint="eastAsia"/>
        </w:rPr>
        <w:t>　　9.4 虻虫中国企业SWOT分析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虻虫产品图片</w:t>
      </w:r>
      <w:r>
        <w:rPr>
          <w:rFonts w:hint="eastAsia"/>
        </w:rPr>
        <w:br/>
      </w:r>
      <w:r>
        <w:rPr>
          <w:rFonts w:hint="eastAsia"/>
        </w:rPr>
        <w:t>　　图 全球不同产品类型虻虫销售额2020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全球不同产品类型虻虫市场份额2024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全球不同应用虻虫销售额2020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全球不同应用虻虫市场份额2024 VS 2025</w:t>
      </w:r>
      <w:r>
        <w:rPr>
          <w:rFonts w:hint="eastAsia"/>
        </w:rPr>
        <w:br/>
      </w:r>
      <w:r>
        <w:rPr>
          <w:rFonts w:hint="eastAsia"/>
        </w:rPr>
        <w:t>　　图 全球虻虫产能、产量、产能利用率及发展趋势（2020-2031）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全球虻虫产量、需求量及发展趋势（2020-2031）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全球主要地区虻虫产量市场份额（2020-2031）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中国虻虫产能、产量、产能利用率及发展趋势（2020-2031）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中国虻虫产量、市场需求量及发展趋势（2020-2031）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全球虻虫市场销售额及增长率:（2020-2031）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全球市场虻虫市场规模：2020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全球市场虻虫销量及增长率（2020-2031）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全球市场虻虫价格趋势（2020-2031）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2025年全球市场主要厂家虻虫销量市场份额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2025年全球市场主要厂家虻虫收入市场份额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2025年中国市场主要厂家虻虫销量市场份额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2025年中国市场主要厂家虻虫收入市场份额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2025年全球前五大厂家虻虫市场份额</w:t>
      </w:r>
      <w:r>
        <w:rPr>
          <w:rFonts w:hint="eastAsia"/>
        </w:rPr>
        <w:br/>
      </w:r>
      <w:r>
        <w:rPr>
          <w:rFonts w:hint="eastAsia"/>
        </w:rPr>
        <w:t>　　图 2025年全球虻虫第一梯队、第二梯队和第三梯队厂家（品牌）及市场份额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全球主要地区虻虫销售收入（2020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全球主要地区虻虫销售收入市场份额（2024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北美市场虻虫销量及增长率（2020-2031）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北美市场虻虫收入及增长率（2020-2031）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欧洲市场虻虫销量及增长率（2020-2031）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欧洲市场虻虫收入及增长率（2020-2031）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中国市场虻虫销量及增长率（2020-2031）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中国市场虻虫收入及增长率（2020-2031）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日本市场虻虫销量及增长率（2020-2031）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日本市场虻虫收入及增长率（2020-2031）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韩国市场虻虫销量及增长率（2020-2031）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韩国市场虻虫收入及增长率（2020-2031）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全球不同产品类型虻虫价格走势（2020-2031）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全球不同应用虻虫价格走势（2020-2031）</w:t>
      </w:r>
      <w:r>
        <w:rPr>
          <w:rFonts w:hint="eastAsia"/>
        </w:rPr>
        <w:br/>
      </w:r>
      <w:r>
        <w:rPr>
          <w:rFonts w:hint="eastAsia"/>
        </w:rPr>
        <w:t>　　图 虻虫产业链</w:t>
      </w:r>
      <w:r>
        <w:rPr>
          <w:rFonts w:hint="eastAsia"/>
        </w:rPr>
        <w:br/>
      </w:r>
      <w:r>
        <w:rPr>
          <w:rFonts w:hint="eastAsia"/>
        </w:rPr>
        <w:t>　　图 虻虫中国企业SWOT分析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全球不同产品类型虻虫销售额增长（CAGR）趋势2020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虻虫行业目前发展现状</w:t>
      </w:r>
      <w:r>
        <w:rPr>
          <w:rFonts w:hint="eastAsia"/>
        </w:rPr>
        <w:br/>
      </w:r>
      <w:r>
        <w:rPr>
          <w:rFonts w:hint="eastAsia"/>
        </w:rPr>
        <w:t>　　表 虻虫发展趋势</w:t>
      </w:r>
      <w:r>
        <w:rPr>
          <w:rFonts w:hint="eastAsia"/>
        </w:rPr>
        <w:br/>
      </w:r>
      <w:r>
        <w:rPr>
          <w:rFonts w:hint="eastAsia"/>
        </w:rPr>
        <w:t>　　表 全球主要地区虻虫产量增速（CAGR）：2020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全球主要地区虻虫产量（2020-2025）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全球主要地区虻虫产量（2025-2031）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全球主要地区虻虫产量市场份额（2020-2025）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全球主要地区虻虫产量市场份额（2025-2031）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全球市场主要厂家虻虫产能（2024-2025）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全球市场主要厂家虻虫销量（2020-2025）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全球市场主要厂家虻虫销量市场份额（2020-2025）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全球市场主要厂家虻虫销售收入（2020-2025）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全球市场主要厂家虻虫销售收入市场份额（2020-2025）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全球市场主要厂家虻虫销售价格（2020-2025）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2025年全球主要厂家虻虫收入排名</w:t>
      </w:r>
      <w:r>
        <w:rPr>
          <w:rFonts w:hint="eastAsia"/>
        </w:rPr>
        <w:br/>
      </w:r>
      <w:r>
        <w:rPr>
          <w:rFonts w:hint="eastAsia"/>
        </w:rPr>
        <w:t>　　表 中国市场主要厂家虻虫销量（2020-2025）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中国市场主要厂家虻虫销量市场份额（2020-2025）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中国市场主要厂家虻虫销售收入（2020-2025）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中国市场主要厂家虻虫销售收入市场份额（2020-2025）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2025年中国主要厂家虻虫收入排名</w:t>
      </w:r>
      <w:r>
        <w:rPr>
          <w:rFonts w:hint="eastAsia"/>
        </w:rPr>
        <w:br/>
      </w:r>
      <w:r>
        <w:rPr>
          <w:rFonts w:hint="eastAsia"/>
        </w:rPr>
        <w:t>　　表 中国市场主要厂家虻虫销售价格（2020-2025）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全球主要厂家虻虫总部及产地分布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全球主要厂家成立时间及虻虫商业化日期</w:t>
      </w:r>
      <w:r>
        <w:rPr>
          <w:rFonts w:hint="eastAsia"/>
        </w:rPr>
        <w:br/>
      </w:r>
      <w:r>
        <w:rPr>
          <w:rFonts w:hint="eastAsia"/>
        </w:rPr>
        <w:t>　　表 全球主要厂家虻虫产品类型及应用</w:t>
      </w:r>
      <w:r>
        <w:rPr>
          <w:rFonts w:hint="eastAsia"/>
        </w:rPr>
        <w:br/>
      </w:r>
      <w:r>
        <w:rPr>
          <w:rFonts w:hint="eastAsia"/>
        </w:rPr>
        <w:t>　　表 2025年全球虻虫主要厂家市场地位（第一梯队、第二梯队和第三梯队）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全球虻虫市场投资、并购等现状分析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全球主要地区虻虫销售收入增速：（2020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全球主要地区虻虫销售收入（2020-2025）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全球主要地区虻虫销售收入市场份额（2020-2025）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全球主要地区虻虫收入（2025-2031）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全球主要地区虻虫收入市场份额（2025-2031）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全球主要地区虻虫销量：2020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全球主要地区虻虫销量（2020-2025）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全球主要地区虻虫销量市场份额（2020-2025）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全球主要地区虻虫销量（2025-2031）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全球主要地区虻虫销量份额（2025-2031）</w:t>
      </w:r>
      <w:r>
        <w:rPr>
          <w:rFonts w:hint="eastAsia"/>
        </w:rPr>
        <w:br/>
      </w:r>
      <w:r>
        <w:rPr>
          <w:rFonts w:hint="eastAsia"/>
        </w:rPr>
        <w:t>　　表 虻虫厂家（一） 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虻虫厂家（一）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虻虫厂家（一） 虻虫销量、收入、价格（美元/件）及毛利率（2020-2025）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虻虫厂家（一）公司简介及主要业务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虻虫厂家（一）企业最新动态</w:t>
      </w:r>
      <w:r>
        <w:rPr>
          <w:rFonts w:hint="eastAsia"/>
        </w:rPr>
        <w:br/>
      </w:r>
      <w:r>
        <w:rPr>
          <w:rFonts w:hint="eastAsia"/>
        </w:rPr>
        <w:t>　　表 虻虫厂家（二） 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虻虫厂家（二）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虻虫厂家（二） 虻虫销量、收入、价格（美元/件）及毛利率（2020-2025）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虻虫厂家（二）公司简介及主要业务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虻虫厂家（二）企业最新动态</w:t>
      </w:r>
      <w:r>
        <w:rPr>
          <w:rFonts w:hint="eastAsia"/>
        </w:rPr>
        <w:br/>
      </w:r>
      <w:r>
        <w:rPr>
          <w:rFonts w:hint="eastAsia"/>
        </w:rPr>
        <w:t>　　表 虻虫厂家（三） 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虻虫厂家（三）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虻虫厂家（三） 虻虫销量、收入、价格（美元/件）及毛利率（2020-2025）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虻虫厂家（三）公司简介及主要业务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虻虫厂家（三）公司最新动态</w:t>
      </w:r>
      <w:r>
        <w:rPr>
          <w:rFonts w:hint="eastAsia"/>
        </w:rPr>
        <w:br/>
      </w:r>
      <w:r>
        <w:rPr>
          <w:rFonts w:hint="eastAsia"/>
        </w:rPr>
        <w:t>　　表 虻虫厂家（四） 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虻虫厂家（四）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虻虫厂家（四） 虻虫销量、收入、价格（美元/件）及毛利率（2020-2025）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虻虫厂家（四）公司简介及主要业务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虻虫厂家（四）企业最新动态</w:t>
      </w:r>
      <w:r>
        <w:rPr>
          <w:rFonts w:hint="eastAsia"/>
        </w:rPr>
        <w:br/>
      </w:r>
      <w:r>
        <w:rPr>
          <w:rFonts w:hint="eastAsia"/>
        </w:rPr>
        <w:t>　　表 虻虫厂家（五） 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虻虫厂家（五）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虻虫厂家（五） 虻虫销量、收入、价格（美元/件）及毛利率（2020-2025）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虻虫厂家（五）公司简介及主要业务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虻虫厂家（五）企业最新动态</w:t>
      </w:r>
      <w:r>
        <w:rPr>
          <w:rFonts w:hint="eastAsia"/>
        </w:rPr>
        <w:br/>
      </w:r>
      <w:r>
        <w:rPr>
          <w:rFonts w:hint="eastAsia"/>
        </w:rPr>
        <w:t>　　表 虻虫厂家（六） 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虻虫厂家（六）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虻虫厂家（六） 虻虫销量、收入、价格（美元/件）及毛利率（2020-2025）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虻虫厂家（六）公司简介及主要业务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虻虫厂家（六）企业最新动态</w:t>
      </w:r>
      <w:r>
        <w:rPr>
          <w:rFonts w:hint="eastAsia"/>
        </w:rPr>
        <w:br/>
      </w:r>
      <w:r>
        <w:rPr>
          <w:rFonts w:hint="eastAsia"/>
        </w:rPr>
        <w:t>　　表 虻虫厂家（七） 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虻虫厂家（七）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虻虫厂家（七） 虻虫销量、收入、价格（美元/件）及毛利率（2020-2025）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虻虫厂家（七）公司简介及主要业务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虻虫厂家（七）企业最新动态</w:t>
      </w:r>
      <w:r>
        <w:rPr>
          <w:rFonts w:hint="eastAsia"/>
        </w:rPr>
        <w:br/>
      </w:r>
      <w:r>
        <w:rPr>
          <w:rFonts w:hint="eastAsia"/>
        </w:rPr>
        <w:t>　　表 虻虫厂家（八） 虻虫生产基地、销售区域、竞争对手及市场地位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虻虫厂家（八） 虻虫产品规格、参数及市场应用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虻虫厂家（八） 虻虫销量、收入、价格（美元/件）及毛利率（2020-2025）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虻虫厂家（八）公司简介及主要业务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虻虫厂家（八）企业最新动态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全球不同产品类型虻虫销量（2020-2025）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全球不同产品类型虻虫销量市场份额（2020-2025）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全球不同产品类型虻虫销量预测（2025-2031）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全球不同产品类型虻虫销量市场份额预测（2025-2031）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全球不同产品类型虻虫收入（2020-2025）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全球不同产品类型虻虫收入市场份额（2020-2025）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全球不同产品类型虻虫收入预测（2025-2031）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全球不同类型虻虫收入市场份额预测（2025-2031）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全球不同应用虻虫销量（2020-2025年）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全球不同应用虻虫销量市场份额（2020-2025）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全球不同应用虻虫销量预测（2025-2031）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全球不同应用虻虫销量市场份额预测（2025-2031）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全球不同应用虻虫收入（2020-2025年）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全球不同应用虻虫收入市场份额（2020-2025）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全球不同应用虻虫收入预测（2025-2031）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全球不同应用虻虫收入市场份额预测（2025-2031）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虻虫上游原料供应商及联系方式列表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虻虫典型客户列表</w:t>
      </w:r>
      <w:r>
        <w:rPr>
          <w:rFonts w:hint="eastAsia"/>
        </w:rPr>
        <w:br/>
      </w:r>
      <w:r>
        <w:rPr>
          <w:rFonts w:hint="eastAsia"/>
        </w:rPr>
        <w:t>　　表 虻虫主要销售模式及销售渠道</w:t>
      </w:r>
      <w:r>
        <w:rPr>
          <w:rFonts w:hint="eastAsia"/>
        </w:rPr>
        <w:br/>
      </w:r>
      <w:r>
        <w:rPr>
          <w:rFonts w:hint="eastAsia"/>
        </w:rPr>
        <w:t>　　表 虻虫行业发展机遇及主要驱动因素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虻虫行业发展面临的风险</w:t>
      </w:r>
      <w:r>
        <w:rPr>
          <w:rFonts w:hint="eastAsia"/>
        </w:rPr>
        <w:br/>
      </w:r>
      <w:r>
        <w:rPr>
          <w:rFonts w:hint="eastAsia"/>
        </w:rPr>
        <w:t>　　表 虻虫行业政策分析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ab6aa47714200" w:history="1">
        <w:r>
          <w:rPr>
            <w:rStyle w:val="Hyperlink"/>
          </w:rPr>
          <w:t>2025-2031年全球与中国虻虫行业现状及市场前景预测报告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ab6aa47714200" w:history="1">
        <w:r>
          <w:rPr>
            <w:rStyle w:val="Hyperlink"/>
          </w:rPr>
          <w:t>https://www.20087.com/3/55/MengChongHangYeQianJing.html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热点：竹虫、虻虫的别名、虻虫怎么读、虻虫用量一般多少克、蚂蝗水蛭图片、虻虫怎么诱捕、螨虫怎么去除最有效方法、虻虫和土鳖虫的区别、土鳖虫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0731a8db04711" w:history="1">
      <w:r>
        <w:rPr>
          <w:rStyle w:val="Hyperlink"/>
        </w:rPr>
        <w:t>2025-2031年全球与中国虻虫行业现状及市场前景预测报告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engChongHangYeQianJing.html" TargetMode="External" Id="R4d2ab6aa4771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engChongHangYeQianJing.html" TargetMode="External" Id="R29e0731a8db0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2025-03-16T23:15:00Z</dcterms:created>
  <dcterms:modified xsi:type="dcterms:W3CDTF">2025-03-17T00:15:00Z</dcterms:modified>
  <dc:subject>2025-2031年全球与中国虻虫行业现状及市场前景预测报告</dc:subject>
  <dc:title>2025-2031年全球与中国虻虫行业现状及市场前景预测报告</dc:title>
  <cp:keywords>2025-2031年全球与中国虻虫行业现状及市场前景预测报告</cp:keywords>
  <dc:description>2025-2031年全球与中国虻虫行业现状及市场前景预测报告</dc:description>
</cp:coreProperties>
</file>