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ae7231ba546e2" w:history="1">
              <w:r>
                <w:rPr>
                  <w:rStyle w:val="Hyperlink"/>
                </w:rPr>
                <w:t>2026-2032年中国消防安全系统市场研究与发展前景预测报告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ae7231ba546e2" w:history="1">
              <w:r>
                <w:rPr>
                  <w:rStyle w:val="Hyperlink"/>
                </w:rPr>
                <w:t>2026-2032年中国消防安全系统市场研究与发展前景预测报告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ae7231ba546e2" w:history="1">
                <w:r>
                  <w:rPr>
                    <w:rStyle w:val="Hyperlink"/>
                  </w:rPr>
                  <w:t>https://www.20087.com/5/75/XiaoFangAnQuanXiTongHangYeQianJingFenXi.html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全系统是用于预防、探测、控制和扑灭火灾的综合性设备体系，广泛应用于住宅、商业建筑、工业厂房、交通枢纽、数据中心等场所，具备火灾预警、自动灭火、人员疏散引导等功能。其组成包括火灾报警控制器、烟感/温感探测器、自动喷水灭火装置、消防联动设备等，部分系统结合远程监控、视频联动、智能识别等技术，提升火灾响应的及时性与准确性。目前，消防安全系统在探测灵敏度、联动控制能力、系统稳定性等方面持续优化，部分企业加强低误报率算法、多传感器融合、远程维护等方向的研发，提升系统在复杂环境中的可靠性与可管理性。然而，部分系统在老旧建筑改造适配性、多系统兼容性、后期维护成本控制方面仍存在一定局限，影响其在不同应用场景中的普及。</w:t>
      </w:r>
      <w:r>
        <w:rPr>
          <w:rFonts w:hint="eastAsia"/>
        </w:rPr>
        <w:br/>
      </w:r>
      <w:r>
        <w:rPr>
          <w:rFonts w:hint="eastAsia"/>
        </w:rPr>
        <w:t>　　未来，消防安全系统将向智能化、集成化和标准化方向发展。市场调研网指出，随着智慧城市建设与建筑智能化水平的提升，消防系统将在火灾预测、智能联动、数据分析等方面持续优化，提升对初期火灾的识别能力与应急响应效率。同时，集成化将成为发展趋势，推动火灾报警、气体灭火、排烟通风、疏散指示等子系统的统一管理与协同运作，提升整体系统的联动性与安全性。在标准化方面，行业将推动统一接口协议、模块化设计、远程诊断功能的普及，提升系统在安装、调试、运维过程中的便捷性与兼容性。此外，随着新型建筑结构与新能源设施的发展，消防安全系统将在储能火灾防控、智能楼宇联动、新能源汽车充电设施消防等领域持续升级，推动产业向智能联动、系统集成、标准统一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cae7231ba546e2" w:history="1">
        <w:r>
          <w:rPr>
            <w:rStyle w:val="Hyperlink"/>
          </w:rPr>
          <w:t>2026-2032年中国消防安全系统市场研究与发展前景预测报告</w:t>
        </w:r>
      </w:hyperlink>
      <w:r>
        <w:rPr>
          <w:rFonts w:hint="eastAsia"/>
        </w:rPr>
        <w:t>》，2025年消防安全系统行业市场规模达 亿元，预计2032年市场规模将达 亿元，期间年均复合增长率（CAGR）达 %。报告整合了国家统计局、相关行业协会等机构的详实数据，结合专业研究团队对消防安全系统市场的长期监测，对消防安全系统行业发展现状进行了全面分析。报告探讨了消防安全系统行业的市场规模、需求动态、进出口情况、产业链结构和区域分布，详细分析了消防安全系统竞争格局以及潜在的风险与投资机会。同时，报告也阐明了消防安全系统行业的发展趋势，并对消防安全系统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消防安全系统行业界定</w:t>
      </w:r>
      <w:r>
        <w:rPr>
          <w:rFonts w:hint="eastAsia"/>
        </w:rPr>
        <w:br/>
      </w:r>
      <w:r>
        <w:rPr>
          <w:rFonts w:hint="eastAsia"/>
        </w:rPr>
        <w:t>　　第一节 消防安全系统行业定义</w:t>
      </w:r>
      <w:r>
        <w:rPr>
          <w:rFonts w:hint="eastAsia"/>
        </w:rPr>
        <w:br/>
      </w:r>
      <w:r>
        <w:rPr>
          <w:rFonts w:hint="eastAsia"/>
        </w:rPr>
        <w:t>　　第二节 消防安全系统行业特点分析</w:t>
      </w:r>
      <w:r>
        <w:rPr>
          <w:rFonts w:hint="eastAsia"/>
        </w:rPr>
        <w:br/>
      </w:r>
      <w:r>
        <w:rPr>
          <w:rFonts w:hint="eastAsia"/>
        </w:rPr>
        <w:t>　　第三节 消防安全系统产业链分析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中国消防安全系统行业发展环境分析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消防安全系统行业经济环境分析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2025-2026年中国消防安全系统技术发展研究</w:t>
      </w:r>
      <w:r>
        <w:rPr>
          <w:rFonts w:hint="eastAsia"/>
        </w:rPr>
        <w:br/>
      </w:r>
      <w:r>
        <w:rPr>
          <w:rFonts w:hint="eastAsia"/>
        </w:rPr>
        <w:t>　　第一节 当前消防安全系统技术发展现状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国内外消防安全系统技术差异与原因</w:t>
      </w:r>
      <w:r>
        <w:rPr>
          <w:rFonts w:hint="eastAsia"/>
        </w:rPr>
        <w:br/>
      </w:r>
      <w:r>
        <w:rPr>
          <w:rFonts w:hint="eastAsia"/>
        </w:rPr>
        <w:t>　　第三节 消防安全系统技术创新与发展趋势预测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技术进步对消防安全系统行业的影响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2026年全球消防安全系统行业市场运行形势分析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2026年全球消防安全系统行业发展概况</w:t>
      </w:r>
      <w:r>
        <w:rPr>
          <w:rFonts w:hint="eastAsia"/>
        </w:rPr>
        <w:br/>
      </w:r>
      <w:r>
        <w:rPr>
          <w:rFonts w:hint="eastAsia"/>
        </w:rPr>
        <w:t>　　第二节 全球消防安全系统行业发展走势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二、全球消防安全系统行业市场分布情况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三、全球消防安全系统行业发展趋势分析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全球消防安全系统行业重点国家和区域分析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中国消防安全系统行业发展调研</w:t>
      </w:r>
      <w:r>
        <w:rPr>
          <w:rFonts w:hint="eastAsia"/>
        </w:rPr>
        <w:br/>
      </w:r>
      <w:r>
        <w:rPr>
          <w:rFonts w:hint="eastAsia"/>
        </w:rPr>
        <w:t>　　第一节 中国消防安全系统市场现状分析</w:t>
      </w:r>
      <w:r>
        <w:rPr>
          <w:rFonts w:hint="eastAsia"/>
        </w:rPr>
        <w:br/>
      </w:r>
      <w:r>
        <w:rPr>
          <w:rFonts w:hint="eastAsia"/>
        </w:rPr>
        <w:t>　　第二节 中国消防安全系统行业产量情况分析及预测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一、消防安全系统总体产能规模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三、2020-2025年中国消防安全系统行业产量统计分析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二、消防安全系统生产区域分布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三、2026-2032年中国消防安全系统行业产量预测分析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中国消防安全系统市场需求分析及预测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一、中国消防安全系统市场需求特点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二、2020-2025年中国消防安全系统市场需求量统计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三、2026-2032年中国消防安全系统市场需求量预测分析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消防安全系统行业细分产品市场调研分析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2020-2025年中国消防安全系统行业重点地区调研分析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一、中国消防安全系统行业重点区域市场结构调研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二、**地区消防安全系统市场调研分析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三、**地区消防安全系统市场调研分析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四、**地区消防安全系统市场调研分析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五、**地区消防安全系统市场调研分析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六、**地区消防安全系统市场调研分析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中国消防安全系统行业进出口情况分析预测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2020-2025年中国消防安全系统行业进出口情况分析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一、2020-2025年中国消防安全系统行业进口分析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二、2020-2025年中国消防安全系统行业出口分析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2026-2032年中国消防安全系统行业进出口情况预测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一、2026-2032年中国消防安全系统行业进口预测分析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二、2026-2032年中国消防安全系统行业出口预测分析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影响消防安全系统行业进出口变化的主要原因分析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消防安全系统行业竞争格局分析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消防安全系统行业集中度分析</w:t>
      </w:r>
      <w:r>
        <w:rPr>
          <w:rFonts w:hint="eastAsia"/>
        </w:rPr>
        <w:br/>
      </w:r>
      <w:r>
        <w:rPr>
          <w:rFonts w:hint="eastAsia"/>
        </w:rPr>
        <w:t>　　　　一、消防安全系统市场集中度分析</w:t>
      </w:r>
      <w:r>
        <w:rPr>
          <w:rFonts w:hint="eastAsia"/>
        </w:rPr>
        <w:br/>
      </w:r>
      <w:r>
        <w:rPr>
          <w:rFonts w:hint="eastAsia"/>
        </w:rPr>
        <w:t>　　　　二、消防安全系统企业集中度分析</w:t>
      </w:r>
      <w:r>
        <w:rPr>
          <w:rFonts w:hint="eastAsia"/>
        </w:rPr>
        <w:br/>
      </w:r>
      <w:r>
        <w:rPr>
          <w:rFonts w:hint="eastAsia"/>
        </w:rPr>
        <w:t>　　　　三、消防安全系统区域集中度分析</w:t>
      </w:r>
      <w:r>
        <w:rPr>
          <w:rFonts w:hint="eastAsia"/>
        </w:rPr>
        <w:br/>
      </w:r>
      <w:r>
        <w:rPr>
          <w:rFonts w:hint="eastAsia"/>
        </w:rPr>
        <w:t>　　第二节 消防安全系统行业主要企业竞争力分析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消防安全系统行业竞争格局分析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一、2026年消防安全系统行业竞争分析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二、2026年中外消防安全系统产品竞争分析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三、2020-2025年我国消防安全系统市场竞争分析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四、2026-2032年国内主要消防安全系统企业动向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消防安全系统行业重点企业发展调研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消防安全系统重点企业（一）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消防安全系统重点企业（二）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消防安全系统重点企业（三）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消防安全系统重点企业（四）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消防安全系统重点企业（五）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消防安全系统重点企业（六）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消防安全系统企业管理策略建议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提高消防安全系统企业竞争力的策略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一、提高中国消防安全系统企业核心竞争力的对策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二、消防安全系统企业提升竞争力的主要方向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三、影响消防安全系统企业核心竞争力的因素及提升途径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四、提高消防安全系统企业竞争力的策略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对我国消防安全系统品牌的战略思考</w:t>
      </w:r>
      <w:r>
        <w:rPr>
          <w:rFonts w:hint="eastAsia"/>
        </w:rPr>
        <w:br/>
      </w:r>
      <w:r>
        <w:rPr>
          <w:rFonts w:hint="eastAsia"/>
        </w:rPr>
        <w:t>　　　　一、消防安全系统实施品牌战略的意义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二、消防安全系统企业品牌的现状分析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三、我国消防安全系统企业的品牌战略</w:t>
      </w:r>
      <w:r>
        <w:rPr>
          <w:rFonts w:hint="eastAsia"/>
        </w:rPr>
        <w:br/>
      </w:r>
      <w:r>
        <w:rPr>
          <w:rFonts w:hint="eastAsia"/>
        </w:rPr>
        <w:t>　　　　四、消防安全系统品牌战略管理的策略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2026-2032年中国消防安全系统行业前景与风险预测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2026年中国消防安全系统市场前景分析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2026-2032年中国消防安全系统发展趋势预测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2026-2032年中国消防安全系统行业投资特性分析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一、2026-2032年中国消防安全系统行业进入壁垒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二、2026-2032年中国消防安全系统行业盈利模式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三、2026-2032年中国消防安全系统行业盈利因素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2026-2032年中国消防安全系统行业投资机会分析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一、2026-2032年中国消防安全系统细分市场投资机会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二、2026-2032年中国消防安全系统行业区域市场投资潜力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2026-2032年中国消防安全系统行业投资风险分析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一、2026-2032年中国消防安全系统行业市场竞争风险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二、2026-2032年中国消防安全系统行业技术风险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三、2026-2032年中国消防安全系统行业政策风险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四、2026-2032年中国消防安全系统行业进入退出风险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2026年消防安全系统行业多维发展策略专题研究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2026年消防安全系统行业降本增效与转型升级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一、消防安全系统企业降本增效实施路径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2、智能制造提升消防安全系统生产效率</w:t>
      </w:r>
      <w:r>
        <w:rPr>
          <w:rFonts w:hint="eastAsia"/>
        </w:rPr>
        <w:br/>
      </w:r>
      <w:r>
        <w:rPr>
          <w:rFonts w:hint="eastAsia"/>
        </w:rPr>
        <w:t>　　　　二、消防安全系统产业转型升级关键举措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1、传统消防安全系统业务数字化改造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2026年消防安全系统行业价值评估与全球布局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一、消防安全系统企业价值评估体系构建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1、消防安全系统行业估值模型分析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2、成长性消防安全系统企业筛选标准</w:t>
      </w:r>
      <w:r>
        <w:rPr>
          <w:rFonts w:hint="eastAsia"/>
        </w:rPr>
        <w:br/>
      </w:r>
      <w:r>
        <w:rPr>
          <w:rFonts w:hint="eastAsia"/>
        </w:rPr>
        <w:t>　　　　二、消防安全系统行业出海布局战略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1、重点海外消防安全系统市场投资机遇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2、跨境消防安全系统贸易风险应对策略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2026年消防安全系统行业标准体系与产业治理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一、消防安全系统行业标准建设规划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1、消防安全系统产品质量标准升级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2、国际消防安全系统标准对接路径</w:t>
      </w:r>
      <w:r>
        <w:rPr>
          <w:rFonts w:hint="eastAsia"/>
        </w:rPr>
        <w:br/>
      </w:r>
      <w:r>
        <w:rPr>
          <w:rFonts w:hint="eastAsia"/>
        </w:rPr>
        <w:t>　　　　二、消防安全系统产业治理现代化建议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1、消防安全系统行业监管创新机制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2、区域消防安全系统产业集群培育政策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消防安全系统行业研究结论</w:t>
      </w:r>
      <w:r>
        <w:rPr>
          <w:rFonts w:hint="eastAsia"/>
        </w:rPr>
        <w:br/>
      </w:r>
      <w:r>
        <w:rPr>
          <w:rFonts w:hint="eastAsia"/>
        </w:rPr>
        <w:t>　　第二节 消防安全系统行业投资价值评估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中智林－消防安全系统行业投资建议</w:t>
      </w:r>
      <w:r>
        <w:rPr>
          <w:rFonts w:hint="eastAsia"/>
        </w:rPr>
        <w:br/>
      </w:r>
      <w:r>
        <w:rPr>
          <w:rFonts w:hint="eastAsia"/>
        </w:rPr>
        <w:t>　　　　一、消防安全系统行业投资策略建议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二、消防安全系统行业投资方向建议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三、消防安全系统行业投资方式建议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消防安全系统图片</w:t>
      </w:r>
      <w:r>
        <w:rPr>
          <w:rFonts w:hint="eastAsia"/>
        </w:rPr>
        <w:br/>
      </w:r>
      <w:r>
        <w:rPr>
          <w:rFonts w:hint="eastAsia"/>
        </w:rPr>
        <w:t>　　图表 消防安全系统种类 分类</w:t>
      </w:r>
      <w:r>
        <w:rPr>
          <w:rFonts w:hint="eastAsia"/>
        </w:rPr>
        <w:br/>
      </w:r>
      <w:r>
        <w:rPr>
          <w:rFonts w:hint="eastAsia"/>
        </w:rPr>
        <w:t>　　图表 消防安全系统用途 应用</w:t>
      </w:r>
      <w:r>
        <w:rPr>
          <w:rFonts w:hint="eastAsia"/>
        </w:rPr>
        <w:br/>
      </w:r>
      <w:r>
        <w:rPr>
          <w:rFonts w:hint="eastAsia"/>
        </w:rPr>
        <w:t>　　图表 消防安全系统主要特点</w:t>
      </w:r>
      <w:r>
        <w:rPr>
          <w:rFonts w:hint="eastAsia"/>
        </w:rPr>
        <w:br/>
      </w:r>
      <w:r>
        <w:rPr>
          <w:rFonts w:hint="eastAsia"/>
        </w:rPr>
        <w:t>　　图表 消防安全系统产业链分析</w:t>
      </w:r>
      <w:r>
        <w:rPr>
          <w:rFonts w:hint="eastAsia"/>
        </w:rPr>
        <w:br/>
      </w:r>
      <w:r>
        <w:rPr>
          <w:rFonts w:hint="eastAsia"/>
        </w:rPr>
        <w:t>　　图表 消防安全系统政策分析</w:t>
      </w:r>
      <w:r>
        <w:rPr>
          <w:rFonts w:hint="eastAsia"/>
        </w:rPr>
        <w:br/>
      </w:r>
      <w:r>
        <w:rPr>
          <w:rFonts w:hint="eastAsia"/>
        </w:rPr>
        <w:t>　　图表 消防安全系统技术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2020-2025年消防安全系统行业市场容量分析</w:t>
      </w:r>
      <w:r>
        <w:rPr>
          <w:rFonts w:hint="eastAsia"/>
        </w:rPr>
        <w:br/>
      </w:r>
      <w:r>
        <w:rPr>
          <w:rFonts w:hint="eastAsia"/>
        </w:rPr>
        <w:t>　　图表 消防安全系统生产现状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2020-2025年中国消防安全系统行业产量及增长趋势</w:t>
      </w:r>
      <w:r>
        <w:rPr>
          <w:rFonts w:hint="eastAsia"/>
        </w:rPr>
        <w:br/>
      </w:r>
      <w:r>
        <w:rPr>
          <w:rFonts w:hint="eastAsia"/>
        </w:rPr>
        <w:t>　　图表 消防安全系统行业动态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2025年中国消防安全系统行业需求领域分布格局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2020-2025年中国消防安全系统价格走势</w:t>
      </w:r>
      <w:r>
        <w:rPr>
          <w:rFonts w:hint="eastAsia"/>
        </w:rPr>
        <w:br/>
      </w:r>
      <w:r>
        <w:rPr>
          <w:rFonts w:hint="eastAsia"/>
        </w:rPr>
        <w:t>　　图表 2025年消防安全系统成本和利润分析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**地区消防安全系统行业市场需求情况</w:t>
      </w:r>
      <w:r>
        <w:rPr>
          <w:rFonts w:hint="eastAsia"/>
        </w:rPr>
        <w:br/>
      </w:r>
      <w:r>
        <w:rPr>
          <w:rFonts w:hint="eastAsia"/>
        </w:rPr>
        <w:t>　　图表 消防安全系统品牌</w:t>
      </w:r>
      <w:r>
        <w:rPr>
          <w:rFonts w:hint="eastAsia"/>
        </w:rPr>
        <w:br/>
      </w:r>
      <w:r>
        <w:rPr>
          <w:rFonts w:hint="eastAsia"/>
        </w:rPr>
        <w:t>　　图表 消防安全系统企业（一）概况</w:t>
      </w:r>
      <w:r>
        <w:rPr>
          <w:rFonts w:hint="eastAsia"/>
        </w:rPr>
        <w:br/>
      </w:r>
      <w:r>
        <w:rPr>
          <w:rFonts w:hint="eastAsia"/>
        </w:rPr>
        <w:t>　　图表 企业消防安全系统型号 规格</w:t>
      </w:r>
      <w:r>
        <w:rPr>
          <w:rFonts w:hint="eastAsia"/>
        </w:rPr>
        <w:br/>
      </w:r>
      <w:r>
        <w:rPr>
          <w:rFonts w:hint="eastAsia"/>
        </w:rPr>
        <w:t>　　图表 消防安全系统企业（一）经营分析</w:t>
      </w:r>
      <w:r>
        <w:rPr>
          <w:rFonts w:hint="eastAsia"/>
        </w:rPr>
        <w:br/>
      </w:r>
      <w:r>
        <w:rPr>
          <w:rFonts w:hint="eastAsia"/>
        </w:rPr>
        <w:t>　　图表 消防安全系统企业（一）盈利能力情况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消防安全系统企业（一）偿债能力情况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消防安全系统企业（一）运营能力情况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消防安全系统企业（一）成长能力情况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消防安全系统上游现状</w:t>
      </w:r>
      <w:r>
        <w:rPr>
          <w:rFonts w:hint="eastAsia"/>
        </w:rPr>
        <w:br/>
      </w:r>
      <w:r>
        <w:rPr>
          <w:rFonts w:hint="eastAsia"/>
        </w:rPr>
        <w:t>　　图表 消防安全系统下游调研</w:t>
      </w:r>
      <w:r>
        <w:rPr>
          <w:rFonts w:hint="eastAsia"/>
        </w:rPr>
        <w:br/>
      </w:r>
      <w:r>
        <w:rPr>
          <w:rFonts w:hint="eastAsia"/>
        </w:rPr>
        <w:t>　　图表 消防安全系统企业（二）概况</w:t>
      </w:r>
      <w:r>
        <w:rPr>
          <w:rFonts w:hint="eastAsia"/>
        </w:rPr>
        <w:br/>
      </w:r>
      <w:r>
        <w:rPr>
          <w:rFonts w:hint="eastAsia"/>
        </w:rPr>
        <w:t>　　图表 企业消防安全系统型号 规格</w:t>
      </w:r>
      <w:r>
        <w:rPr>
          <w:rFonts w:hint="eastAsia"/>
        </w:rPr>
        <w:br/>
      </w:r>
      <w:r>
        <w:rPr>
          <w:rFonts w:hint="eastAsia"/>
        </w:rPr>
        <w:t>　　图表 消防安全系统企业（二）经营分析</w:t>
      </w:r>
      <w:r>
        <w:rPr>
          <w:rFonts w:hint="eastAsia"/>
        </w:rPr>
        <w:br/>
      </w:r>
      <w:r>
        <w:rPr>
          <w:rFonts w:hint="eastAsia"/>
        </w:rPr>
        <w:t>　　图表 消防安全系统企业（二）盈利能力情况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消防安全系统企业（二）偿债能力情况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消防安全系统企业（二）运营能力情况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消防安全系统企业（二）成长能力情况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消防安全系统企业（三）概况</w:t>
      </w:r>
      <w:r>
        <w:rPr>
          <w:rFonts w:hint="eastAsia"/>
        </w:rPr>
        <w:br/>
      </w:r>
      <w:r>
        <w:rPr>
          <w:rFonts w:hint="eastAsia"/>
        </w:rPr>
        <w:t>　　图表 企业消防安全系统型号 规格</w:t>
      </w:r>
      <w:r>
        <w:rPr>
          <w:rFonts w:hint="eastAsia"/>
        </w:rPr>
        <w:br/>
      </w:r>
      <w:r>
        <w:rPr>
          <w:rFonts w:hint="eastAsia"/>
        </w:rPr>
        <w:t>　　图表 消防安全系统企业（三）经营分析</w:t>
      </w:r>
      <w:r>
        <w:rPr>
          <w:rFonts w:hint="eastAsia"/>
        </w:rPr>
        <w:br/>
      </w:r>
      <w:r>
        <w:rPr>
          <w:rFonts w:hint="eastAsia"/>
        </w:rPr>
        <w:t>　　图表 消防安全系统企业（三）盈利能力情况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消防安全系统企业（三）偿债能力情况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消防安全系统企业（三）运营能力情况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消防安全系统企业（三）成长能力情况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消防安全系统优势</w:t>
      </w:r>
      <w:r>
        <w:rPr>
          <w:rFonts w:hint="eastAsia"/>
        </w:rPr>
        <w:br/>
      </w:r>
      <w:r>
        <w:rPr>
          <w:rFonts w:hint="eastAsia"/>
        </w:rPr>
        <w:t>　　图表 消防安全系统劣势</w:t>
      </w:r>
      <w:r>
        <w:rPr>
          <w:rFonts w:hint="eastAsia"/>
        </w:rPr>
        <w:br/>
      </w:r>
      <w:r>
        <w:rPr>
          <w:rFonts w:hint="eastAsia"/>
        </w:rPr>
        <w:t>　　图表 消防安全系统机会</w:t>
      </w:r>
      <w:r>
        <w:rPr>
          <w:rFonts w:hint="eastAsia"/>
        </w:rPr>
        <w:br/>
      </w:r>
      <w:r>
        <w:rPr>
          <w:rFonts w:hint="eastAsia"/>
        </w:rPr>
        <w:t>　　图表 消防安全系统威胁</w:t>
      </w:r>
      <w:r>
        <w:rPr>
          <w:rFonts w:hint="eastAsia"/>
        </w:rPr>
        <w:br/>
      </w:r>
      <w:r>
        <w:rPr>
          <w:rFonts w:hint="eastAsia"/>
        </w:rPr>
        <w:t>　　图表 2026-2032年中国消防安全系统行业产能预测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2026-2032年中国消防安全系统行业产量预测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2026-2032年中国消防安全系统市场销售预测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2026-2032年中国消防安全系统行业市场规模预测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2026-2032年中国消防安全系统市场前景分析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2026-2032年中国消防安全系统行业风险分析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2026-2032年中国消防安全系统行业发展趋势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ae7231ba546e2" w:history="1">
        <w:r>
          <w:rPr>
            <w:rStyle w:val="Hyperlink"/>
          </w:rPr>
          <w:t>2026-2032年中国消防安全系统市场研究与发展前景预测报告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ae7231ba546e2" w:history="1">
        <w:r>
          <w:rPr>
            <w:rStyle w:val="Hyperlink"/>
          </w:rPr>
          <w:t>https://www.20087.com/5/75/XiaoFangAnQuanXiTongHangYeQianJingFenXi.html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热点：消防安全制度、消防安全系统规则、远程消防智能监控系统、消防安全系统工程、消防安全登录平台、消防安全系统工程 自考、消防安全四个能力的内容、消防安全系统工程报告范文、消防融合通信系统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263e8e677419f" w:history="1">
      <w:r>
        <w:rPr>
          <w:rStyle w:val="Hyperlink"/>
        </w:rPr>
        <w:t>2026-2032年中国消防安全系统市场研究与发展前景预测报告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oFangAnQuanXiTongHangYeQianJingFenXi.html" TargetMode="External" Id="R1bcae7231ba5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oFangAnQuanXiTongHangYeQianJingFenXi.html" TargetMode="External" Id="R62a263e8e677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2026-05-24T06:20:08Z</dcterms:created>
  <dcterms:modified xsi:type="dcterms:W3CDTF">2026-05-24T07:20:08Z</dcterms:modified>
  <dc:subject>2026-2032年中国消防安全系统市场研究与发展前景预测报告</dc:subject>
  <dc:title>2026-2032年中国消防安全系统市场研究与发展前景预测报告</dc:title>
  <cp:keywords>2026-2032年中国消防安全系统市场研究与发展前景预测报告</cp:keywords>
  <dc:description>2026-2032年中国消防安全系统市场研究与发展前景预测报告</dc:description>
</cp:coreProperties>
</file>