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6529d5dfa4621" w:history="1">
              <w:r>
                <w:rPr>
                  <w:rStyle w:val="Hyperlink"/>
                </w:rPr>
                <w:t>2025-2031年中国家庭服务机器人行业市场调研与前景趋势报告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6529d5dfa4621" w:history="1">
              <w:r>
                <w:rPr>
                  <w:rStyle w:val="Hyperlink"/>
                </w:rPr>
                <w:t>2025-2031年中国家庭服务机器人行业市场调研与前景趋势报告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6529d5dfa4621" w:history="1">
                <w:r>
                  <w:rPr>
                    <w:rStyle w:val="Hyperlink"/>
                  </w:rPr>
                  <w:t>https://www.20087.com/5/25/JiaTingFuWuJiQiRenDeXianZhuangYuQianJing.html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服务机器人涵盖了清洁、照护、娱乐等多个领域，旨在减轻家务负担，提供陪伴和辅助。近年来，随着传感器技术、导航算法和语音识别的进步，家庭服务机器人的智能化和自主性显著提高。扫地机器人、智能音箱和陪伴型机器人已经进入千家万户，成为现代家庭的常见成员。同时，针对老年照护和儿童教育的机器人也逐渐崭露头角。</w:t>
      </w:r>
      <w:r>
        <w:rPr>
          <w:rFonts w:hint="eastAsia"/>
        </w:rPr>
        <w:br/>
      </w:r>
      <w:r>
        <w:rPr>
          <w:rFonts w:hint="eastAsia"/>
        </w:rPr>
        <w:t>　　未来，家庭服务机器人将更加个性化和情感化。机器人将具备更强的理解和预测用户需求的能力，提供更加贴心的服务。同时，机器人将能够进行更自然的人机交互，包括表情识别和情感反馈，增强用户体验。此外，机器人安全性和隐私保护技术的提升，将建立消费者信任，促进家庭服务机器人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6529d5dfa4621" w:history="1">
        <w:r>
          <w:rPr>
            <w:rStyle w:val="Hyperlink"/>
          </w:rPr>
          <w:t>2025-2031年中国家庭服务机器人行业市场调研与前景趋势报告</w:t>
        </w:r>
      </w:hyperlink>
      <w:r>
        <w:rPr>
          <w:rFonts w:hint="eastAsia"/>
        </w:rPr>
        <w:t>》基于详实数据，从市场规模、需求变化及价格动态等维度，全面解析了家庭服务机器人行业的现状与发展趋势，并对家庭服务机器人产业链各环节进行了系统性探讨。报告科学预测了家庭服务机器人行业未来发展方向，重点分析了家庭服务机器人技术现状及创新路径，同时聚焦家庭服务机器人重点企业的经营表现，评估了市场竞争格局、品牌影响力及市场集中度。通过对细分市场的深入研究及SWOT分析，报告揭示了家庭服务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家庭服务机器人行业发展概述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一、家庭服务机器人行业定义及分类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二、家庭服务机器人行业经济特性</w:t>
      </w:r>
      <w:r>
        <w:rPr>
          <w:rFonts w:hint="eastAsia"/>
        </w:rPr>
        <w:br/>
      </w:r>
      <w:r>
        <w:rPr>
          <w:rFonts w:hint="eastAsia"/>
        </w:rPr>
        <w:t>　　　　三、家庭服务机器人行业产业链简介</w:t>
      </w:r>
      <w:r>
        <w:rPr>
          <w:rFonts w:hint="eastAsia"/>
        </w:rPr>
        <w:br/>
      </w:r>
      <w:r>
        <w:rPr>
          <w:rFonts w:hint="eastAsia"/>
        </w:rPr>
        <w:t>　　第二节 家庭服务机器人行业发展成熟度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一、家庭服务机器人行业发展周期分析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家庭服务机器人行业相关产业动态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2024-2025年中国家庭服务机器人行业发展环境分析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家庭服务机器人行业经济环境分析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家庭服务机器人行业政策环境分析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一、家庭服务机器人行业政策影响分析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二、相关家庭服务机器人行业标准分析</w:t>
      </w:r>
      <w:r>
        <w:rPr>
          <w:rFonts w:hint="eastAsia"/>
        </w:rPr>
        <w:br/>
      </w:r>
      <w:r>
        <w:rPr>
          <w:rFonts w:hint="eastAsia"/>
        </w:rPr>
        <w:t>　　第三节 家庭服务机器人行业社会环境分析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2024-2025年家庭服务机器人行业技术发展现状及趋势分析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家庭服务机器人行业技术发展现状分析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国内外家庭服务机器人行业技术差异与原因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家庭服务机器人行业技术发展方向、趋势预测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提升家庭服务机器人行业技术能力策略建议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中国家庭服务机器人市场发展调研</w:t>
      </w:r>
      <w:r>
        <w:rPr>
          <w:rFonts w:hint="eastAsia"/>
        </w:rPr>
        <w:br/>
      </w:r>
      <w:r>
        <w:rPr>
          <w:rFonts w:hint="eastAsia"/>
        </w:rPr>
        <w:t>　　第一节 家庭服务机器人市场现状分析及预测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一、2019-2024年中国家庭服务机器人市场规模分析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二、2025-2031年中国家庭服务机器人市场规模预测</w:t>
      </w:r>
      <w:r>
        <w:rPr>
          <w:rFonts w:hint="eastAsia"/>
        </w:rPr>
        <w:br/>
      </w:r>
      <w:r>
        <w:rPr>
          <w:rFonts w:hint="eastAsia"/>
        </w:rPr>
        <w:t>　　第二节 家庭服务机器人行业产能分析及预测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一、2019-2024年中国家庭服务机器人行业产能分析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二、2025-2031年中国家庭服务机器人行业产能预测</w:t>
      </w:r>
      <w:r>
        <w:rPr>
          <w:rFonts w:hint="eastAsia"/>
        </w:rPr>
        <w:br/>
      </w:r>
      <w:r>
        <w:rPr>
          <w:rFonts w:hint="eastAsia"/>
        </w:rPr>
        <w:t>　　第三节 家庭服务机器人行业产量情况分析及预测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一、2019-2024年中国家庭服务机器人行业产量统计分析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二、2025-2031年中国家庭服务机器人行业产量预测分析</w:t>
      </w:r>
      <w:r>
        <w:rPr>
          <w:rFonts w:hint="eastAsia"/>
        </w:rPr>
        <w:br/>
      </w:r>
      <w:r>
        <w:rPr>
          <w:rFonts w:hint="eastAsia"/>
        </w:rPr>
        <w:t>　　第四节 家庭服务机器人市场需求分析及预测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一、2019-2024年中国家庭服务机器人市场需求分析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二、2025-2031年中国家庭服务机器人市场需求预测分析</w:t>
      </w:r>
      <w:r>
        <w:rPr>
          <w:rFonts w:hint="eastAsia"/>
        </w:rPr>
        <w:br/>
      </w:r>
      <w:r>
        <w:rPr>
          <w:rFonts w:hint="eastAsia"/>
        </w:rPr>
        <w:t>　　第五节 家庭服务机器人进出口数据分析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一、2019-2024年中国家庭服务机器人进出口数据分析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二、2025-2031年国内家庭服务机器人进出口情况预测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家庭服务机器人细分市场深度分析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家庭服务机器人细分市场（一）发展研究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家庭服务机器人细分市场（二）发展研究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2019-2024年中国家庭服务机器人行业总体发展状况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中国家庭服务机器人行业规模情况分析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一、家庭服务机器人行业单位规模情况分析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二、家庭服务机器人行业人员规模状况分析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三、家庭服务机器人行业资产规模状况分析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四、家庭服务机器人行业市场规模状况分析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五、家庭服务机器人行业敏感性分析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中国家庭服务机器人行业财务能力分析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一、家庭服务机器人行业盈利能力分析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二、家庭服务机器人行业偿债能力分析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三、家庭服务机器人行业营运能力分析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四、家庭服务机器人行业发展能力分析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2019-2024年中国家庭服务机器人行业区域市场分析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中国家庭服务机器人行业区域市场结构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重点地区家庭服务机器人行业调研分析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一、重点地区（一）家庭服务机器人市场分析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二、重点地区（二）家庭服务机器人市场分析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三、重点地区（三）家庭服务机器人市场分析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四、重点地区（四）家庭服务机器人市场分析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五、重点地区（五）家庭服务机器人市场分析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家庭服务机器人行业产品价格分析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三、主要家庭服务机器人品牌产品价位分析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五、价格在家庭服务机器人行业竞争中的重要性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2024-2025年中国家庭服务机器人行业上下游行业发展分析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家庭服务机器人上游行业分析</w:t>
      </w:r>
      <w:r>
        <w:rPr>
          <w:rFonts w:hint="eastAsia"/>
        </w:rPr>
        <w:br/>
      </w:r>
      <w:r>
        <w:rPr>
          <w:rFonts w:hint="eastAsia"/>
        </w:rPr>
        <w:t>　　　　一、家庭服务机器人产品成本构成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四、上游供给对家庭服务机器人行业的影响</w:t>
      </w:r>
      <w:r>
        <w:rPr>
          <w:rFonts w:hint="eastAsia"/>
        </w:rPr>
        <w:br/>
      </w:r>
      <w:r>
        <w:rPr>
          <w:rFonts w:hint="eastAsia"/>
        </w:rPr>
        <w:t>　　第二节 家庭服务机器人下游行业分析</w:t>
      </w:r>
      <w:r>
        <w:rPr>
          <w:rFonts w:hint="eastAsia"/>
        </w:rPr>
        <w:br/>
      </w:r>
      <w:r>
        <w:rPr>
          <w:rFonts w:hint="eastAsia"/>
        </w:rPr>
        <w:t>　　　　一、家庭服务机器人下游行业分布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四、下游需求对家庭服务机器人行业的影响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家庭服务机器人行业重点企业发展调研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家庭服务机器人重点企业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家庭服务机器人重点企业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家庭服务机器人重点企业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家庭服务机器人重点企业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家庭服务机器人重点企业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家庭服务机器人重点企业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2024-2025年中国家庭服务机器人产业市场竞争格局分析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2024-2025年中国家庭服务机器人产业竞争现状分析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一、家庭服务机器人竞争力分析</w:t>
      </w:r>
      <w:r>
        <w:rPr>
          <w:rFonts w:hint="eastAsia"/>
        </w:rPr>
        <w:br/>
      </w:r>
      <w:r>
        <w:rPr>
          <w:rFonts w:hint="eastAsia"/>
        </w:rPr>
        <w:t>　　　　二、家庭服务机器人技术竞争分析</w:t>
      </w:r>
      <w:r>
        <w:rPr>
          <w:rFonts w:hint="eastAsia"/>
        </w:rPr>
        <w:br/>
      </w:r>
      <w:r>
        <w:rPr>
          <w:rFonts w:hint="eastAsia"/>
        </w:rPr>
        <w:t>　　　　三、家庭服务机器人价格竞争分析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2025年中国家庭服务机器人产业集中度分析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一、家庭服务机器人市场集中度分析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二、家庭服务机器人企业集中度分析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2025-2031年提高家庭服务机器人企业竞争力的策略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家庭服务机器人行业投资风险预警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2024-2025年影响家庭服务机器人行业发展的主要因素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一、影响家庭服务机器人行业运行的有利因素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二、影响家庭服务机器人行业运行的稳定因素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三、影响家庭服务机器人行业运行的不利因素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四、我国家庭服务机器人行业发展面临的挑战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五、我国家庭服务机器人行业发展面临的机遇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家庭服务机器人行业投资风险预警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一、2025-2031年家庭服务机器人行业市场风险及控制策略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二、2025-2031年家庭服务机器人行业政策风险及控制策略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三、2025-2031年家庭服务机器人行业经营风险及控制策略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四、2025-2031年家庭服务机器人同业竞争风险及控制策略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五、2025-2031年家庭服务机器人行业其他风险及控制策略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家庭服务机器人行业发展趋势与投资规划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2025-2031年家庭服务机器人市场发展潜力分析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2025-2031年家庭服务机器人行业发展趋势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2025-2031年家庭服务机器人行业投资前景研究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(中智.林)对我国家庭服务机器人品牌的战略思考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二、家庭服务机器人实施品牌战略的意义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三、家庭服务机器人企业品牌的现状分析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四、我国家庭服务机器人企业的品牌战略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五、家庭服务机器人品牌战略管理的策略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家庭服务机器人行业历程</w:t>
      </w:r>
      <w:r>
        <w:rPr>
          <w:rFonts w:hint="eastAsia"/>
        </w:rPr>
        <w:br/>
      </w:r>
      <w:r>
        <w:rPr>
          <w:rFonts w:hint="eastAsia"/>
        </w:rPr>
        <w:t>　　图表 家庭服务机器人行业生命周期</w:t>
      </w:r>
      <w:r>
        <w:rPr>
          <w:rFonts w:hint="eastAsia"/>
        </w:rPr>
        <w:br/>
      </w:r>
      <w:r>
        <w:rPr>
          <w:rFonts w:hint="eastAsia"/>
        </w:rPr>
        <w:t>　　图表 家庭服务机器人行业产业链分析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2019-2024年中国家庭服务机器人行业市场规模及增长情况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2019-2024年家庭服务机器人行业市场容量分析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2019-2024年中国家庭服务机器人行业产能统计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2019-2024年中国家庭服务机器人行业产量及增长趋势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2019-2024年中国家庭服务机器人市场需求量及增速统计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2024年中国家庭服务机器人行业需求领域分布格局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2019-2024年中国家庭服务机器人行业销售收入分析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2019-2024年中国家庭服务机器人行业盈利情况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2019-2024年中国家庭服务机器人行业利润总额统计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2019-2024年中国家庭服务机器人进口数量分析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2019-2024年中国家庭服务机器人进口金额分析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2019-2024年中国家庭服务机器人出口数量分析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2019-2024年中国家庭服务机器人出口金额分析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2024年中国家庭服务机器人进口国家及地区分析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2024年中国家庭服务机器人出口国家及地区分析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2019-2024年中国家庭服务机器人行业企业数量情况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2019-2024年中国家庭服务机器人行业企业平均规模情况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**地区家庭服务机器人行业市场需求情况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家庭服务机器人重点企业（三）成长能力情况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2025-2031年中国家庭服务机器人行业产能预测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2025-2031年中国家庭服务机器人行业产量预测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2025-2031年中国家庭服务机器人行业供需平衡预测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2025-2031年中国家庭服务机器人行业市场容量预测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2025-2031年中国家庭服务机器人行业市场规模预测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2025-2031年中国家庭服务机器人市场前景分析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2025-2031年中国家庭服务机器人行业发展趋势预测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6529d5dfa4621" w:history="1">
        <w:r>
          <w:rPr>
            <w:rStyle w:val="Hyperlink"/>
          </w:rPr>
          <w:t>2025-2031年中国家庭服务机器人行业市场调研与前景趋势报告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6529d5dfa4621" w:history="1">
        <w:r>
          <w:rPr>
            <w:rStyle w:val="Hyperlink"/>
          </w:rPr>
          <w:t>https://www.20087.com/5/25/JiaTingFuWuJiQiRenDeXianZhuangYuQianJing.html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热点：机器人的介绍、儿童机器人、医疗机器人、家政机器人、坏机器人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a0de2c5f34ae3" w:history="1">
      <w:r>
        <w:rPr>
          <w:rStyle w:val="Hyperlink"/>
        </w:rPr>
        <w:t>2025-2031年中国家庭服务机器人行业市场调研与前景趋势报告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aTingFuWuJiQiRenDeXianZhuangYuQianJing.html" TargetMode="External" Id="Ra9b6529d5dfa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aTingFuWuJiQiRenDeXianZhuangYuQianJing.html" TargetMode="External" Id="R678a0de2c5f3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2024-08-30T03:13:00Z</dcterms:created>
  <dcterms:modified xsi:type="dcterms:W3CDTF">2024-08-30T04:13:00Z</dcterms:modified>
  <dc:subject>2025-2031年中国家庭服务机器人行业市场调研与前景趋势报告</dc:subject>
  <dc:title>2025-2031年中国家庭服务机器人行业市场调研与前景趋势报告</dc:title>
  <cp:keywords>2025-2031年中国家庭服务机器人行业市场调研与前景趋势报告</cp:keywords>
  <dc:description>2025-2031年中国家庭服务机器人行业市场调研与前景趋势报告</dc:description>
</cp:coreProperties>
</file>