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4f0be68645eb" w:history="1">
              <w:r>
                <w:rPr>
                  <w:rStyle w:val="Hyperlink"/>
                </w:rPr>
                <w:t>2025-2031年中国浙江省酒店市场全面调研与发展趋势预测报告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4f0be68645eb" w:history="1">
              <w:r>
                <w:rPr>
                  <w:rStyle w:val="Hyperlink"/>
                </w:rPr>
                <w:t>2025-2031年中国浙江省酒店市场全面调研与发展趋势预测报告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14f0be68645eb" w:history="1">
                <w:r>
                  <w:rPr>
                    <w:rStyle w:val="Hyperlink"/>
                  </w:rPr>
                  <w:t>https://www.20087.com/6/05/ZheJiangShengJiuDianHangYeQuShiF.html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酒店业受益于该省丰富的旅游资源和发达的经济，近年来经历了快速的发展。从高端奢华酒店到特色民宿，浙江省的住宿市场呈现多元化格局，满足了不同游客的需求。同时，数字化转型为酒店业带来了新的机遇，如在线预订、智能客房和虚拟旅游体验，提高了服务效率和客户体验。然而，旅游业的季节性和突发事件，如自然灾害和公共卫生事件，对酒店业的稳定运营构成了挑战。</w:t>
      </w:r>
      <w:r>
        <w:rPr>
          <w:rFonts w:hint="eastAsia"/>
        </w:rPr>
        <w:br/>
      </w:r>
      <w:r>
        <w:rPr>
          <w:rFonts w:hint="eastAsia"/>
        </w:rPr>
        <w:t>　　未来，浙江省酒店业将更加注重个性化服务和可持续发展。个性化服务将通过数据分析和人工智能，提供定制化的入住体验，包括个性化推荐、即时响应和隐私保护。可持续发展则体现在绿色建筑、节能减排和社区参与上，酒店将采用环保材料，实施节水节电措施，并与当地社区合作，支持地方文化和经济发展，以提升品牌形象和吸引有责任感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4f0be68645eb" w:history="1">
        <w:r>
          <w:rPr>
            <w:rStyle w:val="Hyperlink"/>
          </w:rPr>
          <w:t>2025-2031年中国浙江省酒店市场全面调研与发展趋势预测报告</w:t>
        </w:r>
      </w:hyperlink>
      <w:r>
        <w:rPr>
          <w:rFonts w:hint="eastAsia"/>
        </w:rPr>
        <w:t>》基于国家统计局及相关行业协会的详实数据，结合国内外浙江省酒店行业研究资料及深入市场调研，系统分析了浙江省酒店行业的市场规模、市场需求及产业链现状。报告重点探讨了浙江省酒店行业整体运行情况及细分领域特点，科学预测了浙江省酒店市场前景与发展趋势，揭示了浙江省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14f0be68645eb" w:history="1">
        <w:r>
          <w:rPr>
            <w:rStyle w:val="Hyperlink"/>
          </w:rPr>
          <w:t>2025-2031年中国浙江省酒店市场全面调研与发展趋势预测报告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酒店所属行业市场发展概述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浙江省经济发展环境分析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一、2025年浙江省宏观经济分析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二、2025-2031年浙江省宏观经济形势分析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一、2025年浙江省人口环境</w:t>
      </w:r>
      <w:r>
        <w:rPr>
          <w:rFonts w:hint="eastAsia"/>
        </w:rPr>
        <w:br/>
      </w:r>
      <w:r>
        <w:rPr>
          <w:rFonts w:hint="eastAsia"/>
        </w:rPr>
        <w:t>　　　　二、2025年浙江省教育环境</w:t>
      </w:r>
      <w:r>
        <w:rPr>
          <w:rFonts w:hint="eastAsia"/>
        </w:rPr>
        <w:br/>
      </w:r>
      <w:r>
        <w:rPr>
          <w:rFonts w:hint="eastAsia"/>
        </w:rPr>
        <w:t>　　　　三、2025年浙江省文化发展环境</w:t>
      </w:r>
      <w:r>
        <w:rPr>
          <w:rFonts w:hint="eastAsia"/>
        </w:rPr>
        <w:br/>
      </w:r>
      <w:r>
        <w:rPr>
          <w:rFonts w:hint="eastAsia"/>
        </w:rPr>
        <w:t>　　　　四、2025年浙江省城镇化建设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浙江省旅游业发展情况</w:t>
      </w:r>
      <w:r>
        <w:rPr>
          <w:rFonts w:hint="eastAsia"/>
        </w:rPr>
        <w:br/>
      </w:r>
      <w:r>
        <w:rPr>
          <w:rFonts w:hint="eastAsia"/>
        </w:rPr>
        <w:t>　　　　一、浙江省旅游业发展情况</w:t>
      </w:r>
      <w:r>
        <w:rPr>
          <w:rFonts w:hint="eastAsia"/>
        </w:rPr>
        <w:br/>
      </w:r>
      <w:r>
        <w:rPr>
          <w:rFonts w:hint="eastAsia"/>
        </w:rPr>
        <w:t>　　　　二、浙江省入境旅游情况</w:t>
      </w:r>
      <w:r>
        <w:rPr>
          <w:rFonts w:hint="eastAsia"/>
        </w:rPr>
        <w:br/>
      </w:r>
      <w:r>
        <w:rPr>
          <w:rFonts w:hint="eastAsia"/>
        </w:rPr>
        <w:t>　　　　三、浙江省“春节、五一、十一”旅游情况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浙江省酒店所属行业深度分析</w:t>
      </w:r>
      <w:r>
        <w:rPr>
          <w:rFonts w:hint="eastAsia"/>
        </w:rPr>
        <w:br/>
      </w:r>
      <w:r>
        <w:rPr>
          <w:rFonts w:hint="eastAsia"/>
        </w:rPr>
        <w:t>第四章 浙江省酒店行业发展概况</w:t>
      </w:r>
      <w:r>
        <w:rPr>
          <w:rFonts w:hint="eastAsia"/>
        </w:rPr>
        <w:br/>
      </w:r>
      <w:r>
        <w:rPr>
          <w:rFonts w:hint="eastAsia"/>
        </w:rPr>
        <w:t>　　第一节 浙江省酒店行业整体运行情况综述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浙江省酒店行业企业分析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四、2025年浙江省酒店行业企业数量所有制结构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浙江省酒店行业从业人数分析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二、2025年浙江省酒店行业从业人数区域结构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浙江省酒店所属行业获利能力分析</w:t>
      </w:r>
      <w:r>
        <w:rPr>
          <w:rFonts w:hint="eastAsia"/>
        </w:rPr>
        <w:br/>
      </w:r>
      <w:r>
        <w:rPr>
          <w:rFonts w:hint="eastAsia"/>
        </w:rPr>
        <w:t>　　第一节 浙江省酒店行业利润总额分析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浙江省酒店行业销售利润率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浙江省酒店业经营管理发展状况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国际酒店管理在浙江省发展分析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浙江省酒店业市场定位研究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浙江省酒店业营销策略分析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第八章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四、2020-2025年浙江省酒店市场竞争分析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五、2025-2031年浙江省酒店企业动向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酒店行业投资前景建议</w:t>
      </w:r>
      <w:r>
        <w:rPr>
          <w:rFonts w:hint="eastAsia"/>
        </w:rPr>
        <w:br/>
      </w:r>
      <w:r>
        <w:rPr>
          <w:rFonts w:hint="eastAsia"/>
        </w:rPr>
        <w:t>第十章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2025-2031年浙江省酒店业投资分析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酒店行业投资前景及控制策略分析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酒店行业趋势预测分析</w:t>
      </w:r>
      <w:r>
        <w:rPr>
          <w:rFonts w:hint="eastAsia"/>
        </w:rPr>
        <w:br/>
      </w:r>
      <w:r>
        <w:rPr>
          <w:rFonts w:hint="eastAsia"/>
        </w:rPr>
        <w:t>　　第二节 浙江省酒店行业趋势预测分析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三、2025-2031年浙江省酒店格局预测</w:t>
      </w:r>
      <w:r>
        <w:rPr>
          <w:rFonts w:hint="eastAsia"/>
        </w:rPr>
        <w:br/>
      </w:r>
      <w:r>
        <w:rPr>
          <w:rFonts w:hint="eastAsia"/>
        </w:rPr>
        <w:t>　　第三节 浙江省酒店业的趋势预测及趋势</w:t>
      </w:r>
      <w:r>
        <w:rPr>
          <w:rFonts w:hint="eastAsia"/>
        </w:rPr>
        <w:br/>
      </w:r>
      <w:r>
        <w:rPr>
          <w:rFonts w:hint="eastAsia"/>
        </w:rPr>
        <w:t>　　　　一、趋势预测广阔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中~智林~　2025-2031年浙江省酒店行业发展预测分析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一、2025-2031年浙江省酒店运营数预测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二、2025-2031年浙江省酒店经营情况预测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三、2025-2031年浙江省经济型酒店运营数预测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2020-2025年浙江省GDP及增长率</w:t>
      </w:r>
      <w:r>
        <w:rPr>
          <w:rFonts w:hint="eastAsia"/>
        </w:rPr>
        <w:br/>
      </w:r>
      <w:r>
        <w:rPr>
          <w:rFonts w:hint="eastAsia"/>
        </w:rPr>
        <w:t>　　图表 2020-2025年浙江省人均GDP及增长率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2020-2025年浙江省居民消费价格指数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2025年浙江省居民消费价格水平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2020-2025年浙江省进出口总额及增长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2020-2025年浙江省酒店行业企业数量</w:t>
      </w:r>
      <w:r>
        <w:rPr>
          <w:rFonts w:hint="eastAsia"/>
        </w:rPr>
        <w:br/>
      </w:r>
      <w:r>
        <w:rPr>
          <w:rFonts w:hint="eastAsia"/>
        </w:rPr>
        <w:t>　　图表 2025年浙江省酒店行业企业数量区域结构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2020-2025年浙江省酒店行业从业人数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2020-2025年浙江省酒店行业工业总产值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2020-2025年浙江省酒店行业总销售收入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2020-2025年浙江省酒店行业不同规模企业总销售收入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4f0be68645eb" w:history="1">
        <w:r>
          <w:rPr>
            <w:rStyle w:val="Hyperlink"/>
          </w:rPr>
          <w:t>2025-2031年中国浙江省酒店市场全面调研与发展趋势预测报告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14f0be68645eb" w:history="1">
        <w:r>
          <w:rPr>
            <w:rStyle w:val="Hyperlink"/>
          </w:rPr>
          <w:t>https://www.20087.com/6/05/ZheJiangShengJiuDianHangYeQuShiF.html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热点：浙江最好的酒店、浙江省酒店不主动提供一次性用品、浙江大酒店官网、浙江省酒店不提供一次性、中国酒店排名前十名、浙江省酒店年卡、杭州浙江大酒店、浙江省酒店排名、携程网站官网酒店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0515665f4e16" w:history="1">
      <w:r>
        <w:rPr>
          <w:rStyle w:val="Hyperlink"/>
        </w:rPr>
        <w:t>2025-2031年中国浙江省酒店市场全面调研与发展趋势预测报告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JiangShengJiuDianHangYeQuShiF.html" TargetMode="External" Id="R59c14f0be68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JiangShengJiuDianHangYeQuShiF.html" TargetMode="External" Id="R5cba0515665f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2025-01-06T04:12:00Z</dcterms:created>
  <dcterms:modified xsi:type="dcterms:W3CDTF">2025-01-06T05:12:00Z</dcterms:modified>
  <dc:subject>2025-2031年中国浙江省酒店市场全面调研与发展趋势预测报告</dc:subject>
  <dc:title>2025-2031年中国浙江省酒店市场全面调研与发展趋势预测报告</dc:title>
  <cp:keywords>2025-2031年中国浙江省酒店市场全面调研与发展趋势预测报告</cp:keywords>
  <dc:description>2025-2031年中国浙江省酒店市场全面调研与发展趋势预测报告</dc:description>
</cp:coreProperties>
</file>