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653f0686a477d" w:history="1">
              <w:r>
                <w:rPr>
                  <w:rStyle w:val="Hyperlink"/>
                </w:rPr>
                <w:t>2024-2030年全球与中国介电材料行业发展调研及市场前景分析报告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653f0686a477d" w:history="1">
              <w:r>
                <w:rPr>
                  <w:rStyle w:val="Hyperlink"/>
                </w:rPr>
                <w:t>2024-2030年全球与中国介电材料行业发展调研及市场前景分析报告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653f0686a477d" w:history="1">
                <w:r>
                  <w:rPr>
                    <w:rStyle w:val="Hyperlink"/>
                  </w:rPr>
                  <w:t>https://www.20087.com/7/55/JieDianCaiLiaoQianJing.html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材料在电子器件中起着至关重要的作用，特别是在集成电路（IC）的制造过程中。随着半导体技术的发展，对于介电材料的要求也在不断提高。目前，市场上主要使用的介电材料包括二氧化硅、氮化硅等，这些材料具有良好的介电性能和热稳定性。随着器件尺寸的减小，对于介电材料的介电常数、介电损耗等指标的要求也变得越来越严格。</w:t>
      </w:r>
      <w:r>
        <w:rPr>
          <w:rFonts w:hint="eastAsia"/>
        </w:rPr>
        <w:br/>
      </w:r>
      <w:r>
        <w:rPr>
          <w:rFonts w:hint="eastAsia"/>
        </w:rPr>
        <w:t>　　未来，介电材料的发展将更加注重性能优化和技术创新。随着器件特征尺寸的减小，高k介电材料（即介电常数较高的材料）将得到更广泛的应用，以减少寄生电容效应。同时，新材料的发现和应用，如铪硅氧（HSIO）、镧硅氧（LSIO）等，将有助于提高器件的工作频率和可靠性。此外，随着三维封装技术的发展，介电材料还需要具备更好的热稳定性和化学稳定性，以适应更复杂的封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653f0686a477d" w:history="1">
        <w:r>
          <w:rPr>
            <w:rStyle w:val="Hyperlink"/>
          </w:rPr>
          <w:t>2024-2030年全球与中国介电材料行业发展调研及市场前景分析报告</w:t>
        </w:r>
      </w:hyperlink>
      <w:r>
        <w:rPr>
          <w:rFonts w:hint="eastAsia"/>
        </w:rPr>
        <w:t>》通过严谨的研究内容、翔实的数据分析以及直观的图表展示，深入剖析了当前介电材料行业的发展状况，并针对行业内面临的机遇与威胁，提出了专业的投资及战略建议。该报告为介电材料业内企业、投资者及相关政府部门提供了重要的决策依据，有助于他们准确把握介电材料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按照不同产品类型，介电材料主要可以分为如下几个类别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全球不同产品类型介电材料销售额增长趋势2019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从不同应用，介电材料主要包括如下几个方面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全球不同应用介电材料销售额增长趋势2019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介电材料行业背景、发展历史、现状及趋势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介电材料行业目前现状分析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介电材料发展趋势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全球介电材料总体规模分析</w:t>
      </w:r>
      <w:r>
        <w:rPr>
          <w:rFonts w:hint="eastAsia"/>
        </w:rPr>
        <w:br/>
      </w:r>
      <w:r>
        <w:rPr>
          <w:rFonts w:hint="eastAsia"/>
        </w:rPr>
        <w:t>　　2.1 全球介电材料供需现状及预测（2019-2030）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全球介电材料产量、需求量及发展趋势（2019-2030）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全球主要地区介电材料产量及发展趋势（2019-2030）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全球主要地区介电材料产量（2019-2023）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全球主要地区介电材料产量（2024-2030）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全球主要地区介电材料产量市场份额（2019-2030）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中国介电材料供需现状及预测（2019-2030）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中国介电材料产量、市场需求量及发展趋势（2019-2030）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全球介电材料销量及销售额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全球市场介电材料销售额（2019-2030）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全球市场介电材料销量（2019-2030）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全球市场介电材料价格趋势（2019-2030）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全球市场主要厂家介电材料产能市场份额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全球市场主要厂家介电材料销量（2019-2023）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全球市场主要厂家介电材料销量（2019-2023）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全球市场主要厂家介电材料销售收入（2019-2023）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全球市场主要厂家介电材料销售价格（2019-2023）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2023年全球主要厂家介电材料收入排名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中国市场主要厂家介电材料销量（2019-2023）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中国市场主要厂家介电材料销量（2019-2023）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中国市场主要厂家介电材料销售收入（2019-2023）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2023年中国主要厂家介电材料收入排名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中国市场主要厂家介电材料销售价格（2019-2023）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全球主要厂家介电材料总部及产地分布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全球主要厂家成立时间及介电材料商业化日期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全球主要厂家介电材料产品类型及应用</w:t>
      </w:r>
      <w:r>
        <w:rPr>
          <w:rFonts w:hint="eastAsia"/>
        </w:rPr>
        <w:br/>
      </w:r>
      <w:r>
        <w:rPr>
          <w:rFonts w:hint="eastAsia"/>
        </w:rPr>
        <w:t>　　3.7 介电材料行业集中度、竞争程度分析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介电材料行业集中度分析：2023年全球Top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全球介电材料第一梯队、第二梯队和第三梯队厂家（品牌）及市场份额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全球介电材料主要地区分析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全球主要地区介电材料市场规模分析：2019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全球主要地区介电材料销售收入及市场份额（2019-2023年）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全球主要地区介电材料销售收入预测（2024-2030年）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全球主要地区介电材料销量分析：2019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全球主要地区介电材料销量及市场份额（2019-2023年）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全球主要地区介电材料销量及市场份额预测（2024-2030）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韩国市场介电材料销量、收入及增长率（2019-2030）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全球介电材料主要厂家分析</w:t>
      </w:r>
      <w:r>
        <w:rPr>
          <w:rFonts w:hint="eastAsia"/>
        </w:rPr>
        <w:br/>
      </w:r>
      <w:r>
        <w:rPr>
          <w:rFonts w:hint="eastAsia"/>
        </w:rPr>
        <w:t>　　5.1 介电材料厂家（一）</w:t>
      </w:r>
      <w:r>
        <w:rPr>
          <w:rFonts w:hint="eastAsia"/>
        </w:rPr>
        <w:br/>
      </w:r>
      <w:r>
        <w:rPr>
          <w:rFonts w:hint="eastAsia"/>
        </w:rPr>
        <w:t>　　　　5.1.1 介电材料厂家（一）基本信息、介电材料生产基地、销售区域、竞争对手及市场地位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介电材料厂家（一）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介电材料厂家（一）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介电材料厂家（一）公司简介及主要业务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介电材料厂家（一）企业最新动态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介电材料厂家（二）</w:t>
      </w:r>
      <w:r>
        <w:rPr>
          <w:rFonts w:hint="eastAsia"/>
        </w:rPr>
        <w:br/>
      </w:r>
      <w:r>
        <w:rPr>
          <w:rFonts w:hint="eastAsia"/>
        </w:rPr>
        <w:t>　　　　5.2.1 介电材料厂家（二）基本信息、介电材料生产基地、销售区域、竞争对手及市场地位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介电材料厂家（二）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介电材料厂家（二）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介电材料厂家（二）公司简介及主要业务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介电材料厂家（二）企业最新动态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介电材料厂家（三）</w:t>
      </w:r>
      <w:r>
        <w:rPr>
          <w:rFonts w:hint="eastAsia"/>
        </w:rPr>
        <w:br/>
      </w:r>
      <w:r>
        <w:rPr>
          <w:rFonts w:hint="eastAsia"/>
        </w:rPr>
        <w:t>　　　　5.3.1 介电材料厂家（三）基本信息、介电材料生产基地、销售区域、竞争对手及市场地位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介电材料厂家（三）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介电材料厂家（三）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介电材料厂家（三）公司简介及主要业务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介电材料厂家（三）企业最新动态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介电材料厂家（四）</w:t>
      </w:r>
      <w:r>
        <w:rPr>
          <w:rFonts w:hint="eastAsia"/>
        </w:rPr>
        <w:br/>
      </w:r>
      <w:r>
        <w:rPr>
          <w:rFonts w:hint="eastAsia"/>
        </w:rPr>
        <w:t>　　　　5.4.1 介电材料厂家（四）基本信息、介电材料生产基地、销售区域、竞争对手及市场地位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介电材料厂家（四）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介电材料厂家（四）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介电材料厂家（四）公司简介及主要业务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介电材料厂家（四）企业最新动态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介电材料厂家（五）</w:t>
      </w:r>
      <w:r>
        <w:rPr>
          <w:rFonts w:hint="eastAsia"/>
        </w:rPr>
        <w:br/>
      </w:r>
      <w:r>
        <w:rPr>
          <w:rFonts w:hint="eastAsia"/>
        </w:rPr>
        <w:t>　　　　5.5.1 介电材料厂家（五）基本信息、介电材料生产基地、销售区域、竞争对手及市场地位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介电材料厂家（五）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介电材料厂家（五）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介电材料厂家（五）公司简介及主要业务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介电材料厂家（五）企业最新动态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介电材料厂家（六）</w:t>
      </w:r>
      <w:r>
        <w:rPr>
          <w:rFonts w:hint="eastAsia"/>
        </w:rPr>
        <w:br/>
      </w:r>
      <w:r>
        <w:rPr>
          <w:rFonts w:hint="eastAsia"/>
        </w:rPr>
        <w:t>　　　　5.6.1 介电材料厂家（六）基本信息、介电材料生产基地、销售区域、竞争对手及市场地位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介电材料厂家（六）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介电材料厂家（六）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介电材料厂家（六）公司简介及主要业务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介电材料厂家（六）企业最新动态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介电材料厂家（七）</w:t>
      </w:r>
      <w:r>
        <w:rPr>
          <w:rFonts w:hint="eastAsia"/>
        </w:rPr>
        <w:br/>
      </w:r>
      <w:r>
        <w:rPr>
          <w:rFonts w:hint="eastAsia"/>
        </w:rPr>
        <w:t>　　　　5.7.1 介电材料厂家（七）基本信息、介电材料生产基地、销售区域、竞争对手及市场地位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介电材料厂家（七）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介电材料厂家（七）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介电材料厂家（七）公司简介及主要业务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介电材料厂家（七）企业最新动态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介电材料厂家（八）</w:t>
      </w:r>
      <w:r>
        <w:rPr>
          <w:rFonts w:hint="eastAsia"/>
        </w:rPr>
        <w:br/>
      </w:r>
      <w:r>
        <w:rPr>
          <w:rFonts w:hint="eastAsia"/>
        </w:rPr>
        <w:t>　　　　5.8.1 介电材料厂家（八）基本信息、介电材料生产基地、销售区域、竞争对手及市场地位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介电材料厂家（八）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介电材料厂家（八） 介电材料销量、收入、价格及毛利率（2019-2023）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介电材料厂家（八）公司简介及主要业务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介电材料厂家（八）企业最新动态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不同产品类型介电材料分析</w:t>
      </w:r>
      <w:r>
        <w:rPr>
          <w:rFonts w:hint="eastAsia"/>
        </w:rPr>
        <w:br/>
      </w:r>
      <w:r>
        <w:rPr>
          <w:rFonts w:hint="eastAsia"/>
        </w:rPr>
        <w:t>　　6.1 全球不同产品类型介电材料销量（2019-2030）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全球不同产品类型介电材料销量及市场份额（2019-2023）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全球不同产品类型介电材料销量预测（2024-2030）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全球不同产品类型介电材料收入（2019-2030）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全球不同产品类型介电材料收入及市场份额（2019-2023）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全球不同产品类型介电材料收入预测（2024-2030）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全球不同产品类型介电材料价格走势（2019-2030）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不同应用介电材料分析</w:t>
      </w:r>
      <w:r>
        <w:rPr>
          <w:rFonts w:hint="eastAsia"/>
        </w:rPr>
        <w:br/>
      </w:r>
      <w:r>
        <w:rPr>
          <w:rFonts w:hint="eastAsia"/>
        </w:rPr>
        <w:t>　　7.1 全球不同应用介电材料销量（2019-2030）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全球不同应用介电材料销量及市场份额（2019-2023）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全球不同应用介电材料销量预测（2024-2030）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全球不同应用介电材料收入（2019-2030）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全球不同应用介电材料收入及市场份额（2019-2023）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全球不同应用介电材料收入预测（2024-2030）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全球不同应用介电材料价格走势（2019-2030）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介电材料产业链分析</w:t>
      </w:r>
      <w:r>
        <w:rPr>
          <w:rFonts w:hint="eastAsia"/>
        </w:rPr>
        <w:br/>
      </w:r>
      <w:r>
        <w:rPr>
          <w:rFonts w:hint="eastAsia"/>
        </w:rPr>
        <w:t>　　8.2 介电材料产业上游供应分析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介电材料下游典型客户</w:t>
      </w:r>
      <w:r>
        <w:rPr>
          <w:rFonts w:hint="eastAsia"/>
        </w:rPr>
        <w:br/>
      </w:r>
      <w:r>
        <w:rPr>
          <w:rFonts w:hint="eastAsia"/>
        </w:rPr>
        <w:t>　　8.4 介电材料销售渠道分析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介电材料行业发展机遇及主要驱动因素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介电材料行业发展面临的风险</w:t>
      </w:r>
      <w:r>
        <w:rPr>
          <w:rFonts w:hint="eastAsia"/>
        </w:rPr>
        <w:br/>
      </w:r>
      <w:r>
        <w:rPr>
          <w:rFonts w:hint="eastAsia"/>
        </w:rPr>
        <w:t>　　9.3 介电材料行业政策分析</w:t>
      </w:r>
      <w:r>
        <w:rPr>
          <w:rFonts w:hint="eastAsia"/>
        </w:rPr>
        <w:br/>
      </w:r>
      <w:r>
        <w:rPr>
          <w:rFonts w:hint="eastAsia"/>
        </w:rPr>
        <w:t>　　9.4 介电材料中国企业SWOT分析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介电材料产品图片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全球不同产品类型介电材料销售额2019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全球不同产品类型介电材料市场份额2023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全球不同应用介电材料销售额2019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全球不同应用介电材料市场份额2023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全球介电材料产量、需求量及发展趋势（2019-2030）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全球主要地区介电材料产量市场份额（2019-2030）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中国介电材料产能、产量、产能利用率及发展趋势（2019-2030）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中国介电材料产量、市场需求量及发展趋势（2019-2030）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全球介电材料市场销售额及增长率:（2019-2030）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全球市场介电材料市场规模：2019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全球市场介电材料价格趋势（2019-2030）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2023年全球市场主要厂家介电材料销量市场份额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2023年全球市场主要厂家介电材料收入市场份额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2023年中国市场主要厂家介电材料销量市场份额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2023年中国市场主要厂家介电材料收入市场份额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2023年全球前五大厂家介电材料市场份额</w:t>
      </w:r>
      <w:r>
        <w:rPr>
          <w:rFonts w:hint="eastAsia"/>
        </w:rPr>
        <w:br/>
      </w:r>
      <w:r>
        <w:rPr>
          <w:rFonts w:hint="eastAsia"/>
        </w:rPr>
        <w:t>　　图 2023年全球介电材料第一梯队、第二梯队和第三梯队厂家（品牌）及市场份额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全球主要地区介电材料销售收入（2019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全球主要地区介电材料销售收入市场份额（2019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韩国市场介电材料销量及增长率（2019-2030）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韩国市场介电材料收入及增长率（2019-2030）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全球不同产品类型介电材料价格走势（2019-2030）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全球不同应用介电材料价格走势（2019-2030）</w:t>
      </w:r>
      <w:r>
        <w:rPr>
          <w:rFonts w:hint="eastAsia"/>
        </w:rPr>
        <w:br/>
      </w:r>
      <w:r>
        <w:rPr>
          <w:rFonts w:hint="eastAsia"/>
        </w:rPr>
        <w:t>　　图 介电材料产业链</w:t>
      </w:r>
      <w:r>
        <w:rPr>
          <w:rFonts w:hint="eastAsia"/>
        </w:rPr>
        <w:br/>
      </w:r>
      <w:r>
        <w:rPr>
          <w:rFonts w:hint="eastAsia"/>
        </w:rPr>
        <w:t>　　图 介电材料中国企业SWOT分析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全球不同产品类型介电材料销售额增长（CAGR）趋势2019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介电材料行业目前发展现状</w:t>
      </w:r>
      <w:r>
        <w:rPr>
          <w:rFonts w:hint="eastAsia"/>
        </w:rPr>
        <w:br/>
      </w:r>
      <w:r>
        <w:rPr>
          <w:rFonts w:hint="eastAsia"/>
        </w:rPr>
        <w:t>　　表 介电材料发展趋势</w:t>
      </w:r>
      <w:r>
        <w:rPr>
          <w:rFonts w:hint="eastAsia"/>
        </w:rPr>
        <w:br/>
      </w:r>
      <w:r>
        <w:rPr>
          <w:rFonts w:hint="eastAsia"/>
        </w:rPr>
        <w:t>　　表 全球主要地区介电材料产量增速（CAGR）：2019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全球主要地区介电材料产量（2019-2023）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全球主要地区介电材料产量（2024-2030）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全球主要地区介电材料产量市场份额（2019-2023）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全球主要地区介电材料产量市场份额（2024-2030）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全球市场主要厂家介电材料产能（2021-2022）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全球市场主要厂家介电材料销量（2019-2023）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全球市场主要厂家介电材料销售收入（2019-2023）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全球市场主要厂家介电材料销售收入市场份额（2019-2023）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全球市场主要厂家介电材料销售价格（2019-2023）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2023年全球主要厂家介电材料收入排名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中国市场主要厂家介电材料销量（2019-2023）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中国市场主要厂家介电材料销售收入（2019-2023）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中国市场主要厂家介电材料销售收入市场份额（2019-2023）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2023年中国主要厂家介电材料收入排名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中国市场主要厂家介电材料销售价格（2019-2023）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全球主要厂家介电材料总部及产地分布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全球主要厂家成立时间及介电材料商业化日期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全球主要厂家介电材料产品类型及应用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2023年全球介电材料主要厂家市场地位（第一梯队、第二梯队和第三梯队）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全球介电材料市场投资、并购等现状分析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全球主要地区介电材料销售收入增速：（2019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全球主要地区介电材料销售收入（2019-2023）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全球主要地区介电材料销售收入市场份额（2019-2023）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全球主要地区介电材料收入（2024-2030）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全球主要地区介电材料收入市场份额（2024-2030）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全球主要地区介电材料销量：2019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全球主要地区介电材料销量（2019-2023）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全球主要地区介电材料销量（2024-2030）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全球主要地区介电材料销量份额（2024-2030）</w:t>
      </w:r>
      <w:r>
        <w:rPr>
          <w:rFonts w:hint="eastAsia"/>
        </w:rPr>
        <w:br/>
      </w:r>
      <w:r>
        <w:rPr>
          <w:rFonts w:hint="eastAsia"/>
        </w:rPr>
        <w:t>　　表 介电材料厂家（一）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介电材料厂家（一）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介电材料厂家（一）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介电材料厂家（二）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介电材料厂家（二）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介电材料厂家（二）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介电材料厂家（三）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介电材料厂家（三）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介电材料厂家（三）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介电材料厂家（四）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介电材料厂家（四）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介电材料厂家（四）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介电材料厂家（五）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介电材料厂家（五）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介电材料厂家（五）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介电材料厂家（六）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介电材料厂家（六）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介电材料厂家（六）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介电材料厂家（七）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介电材料厂家（七）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介电材料厂家（七）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介电材料厂家（八） 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介电材料厂家（八） 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介电材料厂家（八） 介电材料销量、收入、价格（美元/件）及毛利率（2019-2023）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介电材料厂家（八）公司简介及主要业务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介电材料厂家（八）企业最新动态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全球不同产品类型介电材料销量（2019-2023）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全球不同产品类型介电材料销量预测（2024-2030）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全球不同产品类型介电材料销量市场份额预测（2024-2030）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全球不同产品类型介电材料收入（2019-2023）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全球不同产品类型介电材料收入市场份额（2019-2023）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全球不同产品类型介电材料收入预测（2024-2030）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全球不同类型介电材料收入市场份额预测（2024-2030）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全球不同应用介电材料销量（2019-2023年）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全球不同应用介电材料销量市场份额（2019-2023）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全球不同应用介电材料销量预测（2024-2030）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全球不同应用介电材料销量市场份额预测（2024-2030）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全球不同应用介电材料收入（2019-2023年）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全球不同应用介电材料收入市场份额（2019-2023）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全球不同应用介电材料收入预测（2024-2030）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全球不同应用介电材料收入市场份额预测（2024-2030）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介电材料上游原料供应商及联系方式列表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介电材料典型客户列表</w:t>
      </w:r>
      <w:r>
        <w:rPr>
          <w:rFonts w:hint="eastAsia"/>
        </w:rPr>
        <w:br/>
      </w:r>
      <w:r>
        <w:rPr>
          <w:rFonts w:hint="eastAsia"/>
        </w:rPr>
        <w:t>　　表 介电材料主要销售模式及销售渠道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介电材料行业发展机遇及主要驱动因素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介电材料行业发展面临的风险</w:t>
      </w:r>
      <w:r>
        <w:rPr>
          <w:rFonts w:hint="eastAsia"/>
        </w:rPr>
        <w:br/>
      </w:r>
      <w:r>
        <w:rPr>
          <w:rFonts w:hint="eastAsia"/>
        </w:rPr>
        <w:t>　　表 介电材料行业政策分析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653f0686a477d" w:history="1">
        <w:r>
          <w:rPr>
            <w:rStyle w:val="Hyperlink"/>
          </w:rPr>
          <w:t>2024-2030年全球与中国介电材料行业发展调研及市场前景分析报告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653f0686a477d" w:history="1">
        <w:r>
          <w:rPr>
            <w:rStyle w:val="Hyperlink"/>
          </w:rPr>
          <w:t>https://www.20087.com/7/55/JieDianCaiLiaoQianJing.html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d0424f584123" w:history="1">
      <w:r>
        <w:rPr>
          <w:rStyle w:val="Hyperlink"/>
        </w:rPr>
        <w:t>2024-2030年全球与中国介电材料行业发展调研及市场前景分析报告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eDianCaiLiaoQianJing.html" TargetMode="External" Id="R4bf653f0686a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eDianCaiLiaoQianJing.html" TargetMode="External" Id="Rf1eed0424f58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2024-10-22T03:01:32Z</dcterms:created>
  <dcterms:modified xsi:type="dcterms:W3CDTF">2024-10-22T04:01:32Z</dcterms:modified>
  <dc:subject>2024-2030年全球与中国介电材料行业发展调研及市场前景分析报告</dc:subject>
  <dc:title>2024-2030年全球与中国介电材料行业发展调研及市场前景分析报告</dc:title>
  <cp:keywords>2024-2030年全球与中国介电材料行业发展调研及市场前景分析报告</cp:keywords>
  <dc:description>2024-2030年全球与中国介电材料行业发展调研及市场前景分析报告</dc:description>
</cp:coreProperties>
</file>