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ac1033c5c4418" w:history="1">
              <w:r>
                <w:rPr>
                  <w:rStyle w:val="Hyperlink"/>
                </w:rPr>
                <w:t>2024-2030年中国液压联轴器行业现状分析与发展前景报告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ac1033c5c4418" w:history="1">
              <w:r>
                <w:rPr>
                  <w:rStyle w:val="Hyperlink"/>
                </w:rPr>
                <w:t>2024-2030年中国液压联轴器行业现状分析与发展前景报告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ac1033c5c4418" w:history="1">
                <w:r>
                  <w:rPr>
                    <w:rStyle w:val="Hyperlink"/>
                  </w:rPr>
                  <w:t>https://www.20087.com/1/26/YeYaLianZhouQiDeXianZhuangYuFaZhanQianJing.html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联轴器是一种用于连接两轴并传递扭矩的装置，其特点是能够通过液压系统实现轴间的自动对中和扭矩传递。液压联轴器广泛应用于船舶、发电机组、工业传动系统等领域。与传统的机械联轴器相比，液压联轴器具有更高的对中精度和更长的使用寿命，能够有效减少设备的振动和磨损。此外，液压联轴器的设计通常较为紧凑，能够在有限的空间内实现高效的动力传输。随着工业自动化和智能化的发展，液压联轴器的应用也在不断扩展。</w:t>
      </w:r>
      <w:r>
        <w:rPr>
          <w:rFonts w:hint="eastAsia"/>
        </w:rPr>
        <w:br/>
      </w:r>
      <w:r>
        <w:rPr>
          <w:rFonts w:hint="eastAsia"/>
        </w:rPr>
        <w:t>　　未来，液压联轴器的发展将更加注重智能化与高效性。智能化是指通过集成传感器和智能控制系统，实现对联轴器工作状态的实时监测和故障诊断，提高设备的运行可靠性；高效性则是指通过优化液压系统和联轴器结构，提高扭矩传递效率，减少能量损失。此外，随着工业4.0概念的推广，未来的液压联轴器将更加注重与其他智能设备的集成，如与传感器、执行器等形成智能传动链，提高整体系统的协调性和智能化水平。同时，为了提高设备的适应性和灵活性，液压联轴器将更加注重模块化设计，以便于根据不同的应用场景进行快速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2ac1033c5c4418" w:history="1">
        <w:r>
          <w:rPr>
            <w:rStyle w:val="Hyperlink"/>
          </w:rPr>
          <w:t>2024-2030年中国液压联轴器行业现状分析与发展前景报告</w:t>
        </w:r>
      </w:hyperlink>
      <w:r>
        <w:rPr>
          <w:rFonts w:hint="eastAsia"/>
        </w:rPr>
        <w:t>全面分析了液压联轴器行业的市场规模、需求和价格动态，同时对液压联轴器产业链进行了探讨。报告客观描述了液压联轴器行业现状，审慎预测了液压联轴器市场前景及发展趋势。此外，报告还聚焦于液压联轴器重点企业，剖析了市场竞争格局、集中度以及品牌影响力，并对液压联轴器细分市场进行了研究。液压联轴器报告以专业、科学的视角，为投资者和行业决策者提供了权威的市场洞察与决策参考，是液压联轴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液压联轴器行业概述</w:t>
      </w:r>
      <w:r>
        <w:rPr>
          <w:rFonts w:hint="eastAsia"/>
        </w:rPr>
        <w:br/>
      </w:r>
      <w:r>
        <w:rPr>
          <w:rFonts w:hint="eastAsia"/>
        </w:rPr>
        <w:t>　　第一节 液压联轴器定义与分类</w:t>
      </w:r>
      <w:r>
        <w:rPr>
          <w:rFonts w:hint="eastAsia"/>
        </w:rPr>
        <w:br/>
      </w:r>
      <w:r>
        <w:rPr>
          <w:rFonts w:hint="eastAsia"/>
        </w:rPr>
        <w:t>　　第二节 液压联轴器应用领域</w:t>
      </w:r>
      <w:r>
        <w:rPr>
          <w:rFonts w:hint="eastAsia"/>
        </w:rPr>
        <w:br/>
      </w:r>
      <w:r>
        <w:rPr>
          <w:rFonts w:hint="eastAsia"/>
        </w:rPr>
        <w:t>　　第三节 液压联轴器行业经济指标分析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一、液压联轴器行业赢利性评估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二、液压联轴器行业成长速度分析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三、液压联轴器附加值提升空间探讨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四、液压联轴器行业进入壁垒分析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五、液压联轴器行业风险性评估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六、液压联轴器行业周期性分析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七、液压联轴器行业竞争程度指标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八、液压联轴器行业成熟度综合分析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液压联轴器产业链及经营模式分析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三、液压联轴器销售模式与渠道策略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全球液压联轴器市场发展分析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2023-2024年全球液压联轴器行业发展分析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一、全球液压联轴器行业市场规模与趋势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二、全球液压联轴器行业发展特点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三、全球液压联轴器行业竞争格局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主要国家与地区液压联轴器市场分析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2024-2030年全球液压联轴器行业发展趋势与前景预测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一、液压联轴器技术发展趋势</w:t>
      </w:r>
      <w:r>
        <w:rPr>
          <w:rFonts w:hint="eastAsia"/>
        </w:rPr>
        <w:br/>
      </w:r>
      <w:r>
        <w:rPr>
          <w:rFonts w:hint="eastAsia"/>
        </w:rPr>
        <w:t>　　　　二、液压联轴器行业发展趋势</w:t>
      </w:r>
      <w:r>
        <w:rPr>
          <w:rFonts w:hint="eastAsia"/>
        </w:rPr>
        <w:br/>
      </w:r>
      <w:r>
        <w:rPr>
          <w:rFonts w:hint="eastAsia"/>
        </w:rPr>
        <w:t>　　　　三、液压联轴器行业发展潜力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中国液压联轴器行业市场分析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2023-2024年液压联轴器产能与投资动态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一、国内液压联轴器产能现状与利用效率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二、液压联轴器产能扩张与投资动态分析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2024-2030年液压联轴器行业产量统计与趋势预测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一、2019-2024年液压联轴器行业数据与增长趋势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1、2019-2024年液压联轴器产量及增长趋势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2、2019-2024年液压联轴器细分产品产量及份额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二、液压联轴器产量影响因素分析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三、2024-2030年液压联轴器产量预测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2024-2030年液压联轴器市场需求与销售分析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一、2023-2024年液压联轴器行业需求现状</w:t>
      </w:r>
      <w:r>
        <w:rPr>
          <w:rFonts w:hint="eastAsia"/>
        </w:rPr>
        <w:br/>
      </w:r>
      <w:r>
        <w:rPr>
          <w:rFonts w:hint="eastAsia"/>
        </w:rPr>
        <w:t>　　　　二、液压联轴器客户群体与需求特点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三、2019-2024年液压联轴器行业销售规模分析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四、2024-2030年液压联轴器市场增长潜力与规模预测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中国液压联轴器细分市场分析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一、2023-2024年液压联轴器主要细分产品市场现状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2023-2024年中国液压联轴器技术发展研究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当前液压联轴器技术发展现状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液压联轴器技术未来发展趋势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液压联轴器价格机制与竞争策略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一、2019-2024年液压联轴器市场价格走势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液压联轴器定价策略与方法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2024-2030年液压联轴器价格竞争态势与趋势预测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中国液压联轴器行业重点区域市场研究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2023-2024年重点区域液压联轴器市场发展概况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三、2024-2030年液压联轴器行业发展潜力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三、2024-2030年液压联轴器行业发展潜力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三、2024-2030年液压联轴器行业发展潜力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三、2024-2030年液压联轴器行业发展潜力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液压联轴器行业进口规模与来源分析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一、2019-2024年液压联轴器进口规模分析</w:t>
      </w:r>
      <w:r>
        <w:rPr>
          <w:rFonts w:hint="eastAsia"/>
        </w:rPr>
        <w:br/>
      </w:r>
      <w:r>
        <w:rPr>
          <w:rFonts w:hint="eastAsia"/>
        </w:rPr>
        <w:t>　　　　二、液压联轴器主要进口来源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液压联轴器行业出口规模与目的地分析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一、2019-2024年液压联轴器出口规模分析</w:t>
      </w:r>
      <w:r>
        <w:rPr>
          <w:rFonts w:hint="eastAsia"/>
        </w:rPr>
        <w:br/>
      </w:r>
      <w:r>
        <w:rPr>
          <w:rFonts w:hint="eastAsia"/>
        </w:rPr>
        <w:t>　　　　二、液压联轴器主要出口目的地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2019-2024年中国液压联轴器总体规模与财务指标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中国液压联轴器行业总体规模分析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一、液压联轴器企业数量与结构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二、液压联轴器从业人员规模</w:t>
      </w:r>
      <w:r>
        <w:rPr>
          <w:rFonts w:hint="eastAsia"/>
        </w:rPr>
        <w:br/>
      </w:r>
      <w:r>
        <w:rPr>
          <w:rFonts w:hint="eastAsia"/>
        </w:rPr>
        <w:t>　　　　三、液压联轴器行业资产状况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中国液压联轴器行业财务指标总体分析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液压联轴器行业重点企业经营状况分析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液压联轴器领先企业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液压联轴器标杆企业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液压联轴器代表企业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液压联轴器龙头企业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液压联轴器重点企业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液压联轴器行业竞争格局总览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2023-2024年液压联轴器行业竞争力分析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一、液压联轴器供应商议价能力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四、液压联轴器替代品威胁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2019-2024年液压联轴器行业企业并购活动分析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2023-2024年液压联轴器行业会展与招投标活动分析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一、液压联轴器行业会展活动及其市场影响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液压联轴器市场策略分析</w:t>
      </w:r>
      <w:r>
        <w:rPr>
          <w:rFonts w:hint="eastAsia"/>
        </w:rPr>
        <w:br/>
      </w:r>
      <w:r>
        <w:rPr>
          <w:rFonts w:hint="eastAsia"/>
        </w:rPr>
        <w:t>　　　　一、液压联轴器市场定位与拓展策略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二、液压联轴器市场细分与目标客户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液压联轴器销售策略分析</w:t>
      </w:r>
      <w:r>
        <w:rPr>
          <w:rFonts w:hint="eastAsia"/>
        </w:rPr>
        <w:br/>
      </w:r>
      <w:r>
        <w:rPr>
          <w:rFonts w:hint="eastAsia"/>
        </w:rPr>
        <w:t>　　　　一、液压联轴器销售渠道与网络建设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提高液压联轴器企业竞争力建议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一、液压联轴器技术创新与管理优化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液压联轴器品牌战略思考</w:t>
      </w:r>
      <w:r>
        <w:rPr>
          <w:rFonts w:hint="eastAsia"/>
        </w:rPr>
        <w:br/>
      </w:r>
      <w:r>
        <w:rPr>
          <w:rFonts w:hint="eastAsia"/>
        </w:rPr>
        <w:t>　　　　一、液压联轴器品牌建设与维护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二、液压联轴器品牌影响力与市场竞争力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中国液压联轴器行业风险与对策</w:t>
      </w:r>
      <w:r>
        <w:rPr>
          <w:rFonts w:hint="eastAsia"/>
        </w:rPr>
        <w:br/>
      </w:r>
      <w:r>
        <w:rPr>
          <w:rFonts w:hint="eastAsia"/>
        </w:rPr>
        <w:t>　　第一节 液压联轴器行业SWOT分析</w:t>
      </w:r>
      <w:r>
        <w:rPr>
          <w:rFonts w:hint="eastAsia"/>
        </w:rPr>
        <w:br/>
      </w:r>
      <w:r>
        <w:rPr>
          <w:rFonts w:hint="eastAsia"/>
        </w:rPr>
        <w:t>　　　　一、液压联轴器行业优势分析</w:t>
      </w:r>
      <w:r>
        <w:rPr>
          <w:rFonts w:hint="eastAsia"/>
        </w:rPr>
        <w:br/>
      </w:r>
      <w:r>
        <w:rPr>
          <w:rFonts w:hint="eastAsia"/>
        </w:rPr>
        <w:t>　　　　二、液压联轴器行业劣势分析</w:t>
      </w:r>
      <w:r>
        <w:rPr>
          <w:rFonts w:hint="eastAsia"/>
        </w:rPr>
        <w:br/>
      </w:r>
      <w:r>
        <w:rPr>
          <w:rFonts w:hint="eastAsia"/>
        </w:rPr>
        <w:t>　　　　三、液压联轴器市场机会探索</w:t>
      </w:r>
      <w:r>
        <w:rPr>
          <w:rFonts w:hint="eastAsia"/>
        </w:rPr>
        <w:br/>
      </w:r>
      <w:r>
        <w:rPr>
          <w:rFonts w:hint="eastAsia"/>
        </w:rPr>
        <w:t>　　　　四、液压联轴器市场威胁评估</w:t>
      </w:r>
      <w:r>
        <w:rPr>
          <w:rFonts w:hint="eastAsia"/>
        </w:rPr>
        <w:br/>
      </w:r>
      <w:r>
        <w:rPr>
          <w:rFonts w:hint="eastAsia"/>
        </w:rPr>
        <w:t>　　第二节 液压联轴器行业风险及对策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2024-2030年中国液压联轴器行业前景与发展趋势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液压联轴器行业发展环境分析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2024-2030年液压联轴器行业发展趋势与方向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一、液压联轴器行业发展方向预测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二、液压联轴器发展趋势分析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2024-2030年液压联轴器行业发展潜力与机遇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一、液压联轴器市场发展潜力评估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二、液压联轴器新兴市场与机遇探索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液压联轴器行业研究结论与建议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中智^林^液压联轴器行业发展建议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液压联轴器图片</w:t>
      </w:r>
      <w:r>
        <w:rPr>
          <w:rFonts w:hint="eastAsia"/>
        </w:rPr>
        <w:br/>
      </w:r>
      <w:r>
        <w:rPr>
          <w:rFonts w:hint="eastAsia"/>
        </w:rPr>
        <w:t>　　图表 液压联轴器种类 分类</w:t>
      </w:r>
      <w:r>
        <w:rPr>
          <w:rFonts w:hint="eastAsia"/>
        </w:rPr>
        <w:br/>
      </w:r>
      <w:r>
        <w:rPr>
          <w:rFonts w:hint="eastAsia"/>
        </w:rPr>
        <w:t>　　图表 液压联轴器用途 应用</w:t>
      </w:r>
      <w:r>
        <w:rPr>
          <w:rFonts w:hint="eastAsia"/>
        </w:rPr>
        <w:br/>
      </w:r>
      <w:r>
        <w:rPr>
          <w:rFonts w:hint="eastAsia"/>
        </w:rPr>
        <w:t>　　图表 液压联轴器主要特点</w:t>
      </w:r>
      <w:r>
        <w:rPr>
          <w:rFonts w:hint="eastAsia"/>
        </w:rPr>
        <w:br/>
      </w:r>
      <w:r>
        <w:rPr>
          <w:rFonts w:hint="eastAsia"/>
        </w:rPr>
        <w:t>　　图表 液压联轴器产业链分析</w:t>
      </w:r>
      <w:r>
        <w:rPr>
          <w:rFonts w:hint="eastAsia"/>
        </w:rPr>
        <w:br/>
      </w:r>
      <w:r>
        <w:rPr>
          <w:rFonts w:hint="eastAsia"/>
        </w:rPr>
        <w:t>　　图表 液压联轴器政策分析</w:t>
      </w:r>
      <w:r>
        <w:rPr>
          <w:rFonts w:hint="eastAsia"/>
        </w:rPr>
        <w:br/>
      </w:r>
      <w:r>
        <w:rPr>
          <w:rFonts w:hint="eastAsia"/>
        </w:rPr>
        <w:t>　　图表 液压联轴器技术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2019-2024年液压联轴器行业市场容量分析</w:t>
      </w:r>
      <w:r>
        <w:rPr>
          <w:rFonts w:hint="eastAsia"/>
        </w:rPr>
        <w:br/>
      </w:r>
      <w:r>
        <w:rPr>
          <w:rFonts w:hint="eastAsia"/>
        </w:rPr>
        <w:t>　　图表 液压联轴器生产现状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液压联轴器行业动态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2024年中国液压联轴器行业需求领域分布格局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2019-2024年中国液压联轴器进口情况分析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2019-2024年中国液压联轴器出口情况分析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2019-2024年中国液压联轴器价格走势</w:t>
      </w:r>
      <w:r>
        <w:rPr>
          <w:rFonts w:hint="eastAsia"/>
        </w:rPr>
        <w:br/>
      </w:r>
      <w:r>
        <w:rPr>
          <w:rFonts w:hint="eastAsia"/>
        </w:rPr>
        <w:t>　　图表 2024年液压联轴器成本和利润分析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**地区液压联轴器行业市场需求情况</w:t>
      </w:r>
      <w:r>
        <w:rPr>
          <w:rFonts w:hint="eastAsia"/>
        </w:rPr>
        <w:br/>
      </w:r>
      <w:r>
        <w:rPr>
          <w:rFonts w:hint="eastAsia"/>
        </w:rPr>
        <w:t>　　图表 液压联轴器品牌</w:t>
      </w:r>
      <w:r>
        <w:rPr>
          <w:rFonts w:hint="eastAsia"/>
        </w:rPr>
        <w:br/>
      </w:r>
      <w:r>
        <w:rPr>
          <w:rFonts w:hint="eastAsia"/>
        </w:rPr>
        <w:t>　　图表 液压联轴器企业（一）概况</w:t>
      </w:r>
      <w:r>
        <w:rPr>
          <w:rFonts w:hint="eastAsia"/>
        </w:rPr>
        <w:br/>
      </w:r>
      <w:r>
        <w:rPr>
          <w:rFonts w:hint="eastAsia"/>
        </w:rPr>
        <w:t>　　图表 企业液压联轴器型号 规格</w:t>
      </w:r>
      <w:r>
        <w:rPr>
          <w:rFonts w:hint="eastAsia"/>
        </w:rPr>
        <w:br/>
      </w:r>
      <w:r>
        <w:rPr>
          <w:rFonts w:hint="eastAsia"/>
        </w:rPr>
        <w:t>　　图表 液压联轴器企业（一）经营分析</w:t>
      </w:r>
      <w:r>
        <w:rPr>
          <w:rFonts w:hint="eastAsia"/>
        </w:rPr>
        <w:br/>
      </w:r>
      <w:r>
        <w:rPr>
          <w:rFonts w:hint="eastAsia"/>
        </w:rPr>
        <w:t>　　图表 液压联轴器企业（一）盈利能力情况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液压联轴器上游现状</w:t>
      </w:r>
      <w:r>
        <w:rPr>
          <w:rFonts w:hint="eastAsia"/>
        </w:rPr>
        <w:br/>
      </w:r>
      <w:r>
        <w:rPr>
          <w:rFonts w:hint="eastAsia"/>
        </w:rPr>
        <w:t>　　图表 液压联轴器下游调研</w:t>
      </w:r>
      <w:r>
        <w:rPr>
          <w:rFonts w:hint="eastAsia"/>
        </w:rPr>
        <w:br/>
      </w:r>
      <w:r>
        <w:rPr>
          <w:rFonts w:hint="eastAsia"/>
        </w:rPr>
        <w:t>　　图表 液压联轴器企业（二）概况</w:t>
      </w:r>
      <w:r>
        <w:rPr>
          <w:rFonts w:hint="eastAsia"/>
        </w:rPr>
        <w:br/>
      </w:r>
      <w:r>
        <w:rPr>
          <w:rFonts w:hint="eastAsia"/>
        </w:rPr>
        <w:t>　　图表 企业液压联轴器型号 规格</w:t>
      </w:r>
      <w:r>
        <w:rPr>
          <w:rFonts w:hint="eastAsia"/>
        </w:rPr>
        <w:br/>
      </w:r>
      <w:r>
        <w:rPr>
          <w:rFonts w:hint="eastAsia"/>
        </w:rPr>
        <w:t>　　图表 液压联轴器企业（二）经营分析</w:t>
      </w:r>
      <w:r>
        <w:rPr>
          <w:rFonts w:hint="eastAsia"/>
        </w:rPr>
        <w:br/>
      </w:r>
      <w:r>
        <w:rPr>
          <w:rFonts w:hint="eastAsia"/>
        </w:rPr>
        <w:t>　　图表 液压联轴器企业（二）盈利能力情况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液压联轴器企业（三）概况</w:t>
      </w:r>
      <w:r>
        <w:rPr>
          <w:rFonts w:hint="eastAsia"/>
        </w:rPr>
        <w:br/>
      </w:r>
      <w:r>
        <w:rPr>
          <w:rFonts w:hint="eastAsia"/>
        </w:rPr>
        <w:t>　　图表 企业液压联轴器型号 规格</w:t>
      </w:r>
      <w:r>
        <w:rPr>
          <w:rFonts w:hint="eastAsia"/>
        </w:rPr>
        <w:br/>
      </w:r>
      <w:r>
        <w:rPr>
          <w:rFonts w:hint="eastAsia"/>
        </w:rPr>
        <w:t>　　图表 液压联轴器企业（三）经营分析</w:t>
      </w:r>
      <w:r>
        <w:rPr>
          <w:rFonts w:hint="eastAsia"/>
        </w:rPr>
        <w:br/>
      </w:r>
      <w:r>
        <w:rPr>
          <w:rFonts w:hint="eastAsia"/>
        </w:rPr>
        <w:t>　　图表 液压联轴器企业（三）盈利能力情况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液压联轴器企业（三）成长能力情况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液压联轴器优势</w:t>
      </w:r>
      <w:r>
        <w:rPr>
          <w:rFonts w:hint="eastAsia"/>
        </w:rPr>
        <w:br/>
      </w:r>
      <w:r>
        <w:rPr>
          <w:rFonts w:hint="eastAsia"/>
        </w:rPr>
        <w:t>　　图表 液压联轴器劣势</w:t>
      </w:r>
      <w:r>
        <w:rPr>
          <w:rFonts w:hint="eastAsia"/>
        </w:rPr>
        <w:br/>
      </w:r>
      <w:r>
        <w:rPr>
          <w:rFonts w:hint="eastAsia"/>
        </w:rPr>
        <w:t>　　图表 液压联轴器机会</w:t>
      </w:r>
      <w:r>
        <w:rPr>
          <w:rFonts w:hint="eastAsia"/>
        </w:rPr>
        <w:br/>
      </w:r>
      <w:r>
        <w:rPr>
          <w:rFonts w:hint="eastAsia"/>
        </w:rPr>
        <w:t>　　图表 液压联轴器威胁</w:t>
      </w:r>
      <w:r>
        <w:rPr>
          <w:rFonts w:hint="eastAsia"/>
        </w:rPr>
        <w:br/>
      </w:r>
      <w:r>
        <w:rPr>
          <w:rFonts w:hint="eastAsia"/>
        </w:rPr>
        <w:t>　　图表 2024-2030年中国液压联轴器行业产能预测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2024-2030年中国液压联轴器行业产量预测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2024-2030年中国液压联轴器市场销售预测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2024-2030年中国液压联轴器行业市场规模预测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2024-2030年中国液压联轴器市场前景分析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2024-2030年中国液压联轴器行业风险分析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ac1033c5c4418" w:history="1">
        <w:r>
          <w:rPr>
            <w:rStyle w:val="Hyperlink"/>
          </w:rPr>
          <w:t>2024-2030年中国液压联轴器行业现状分析与发展前景报告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ac1033c5c4418" w:history="1">
        <w:r>
          <w:rPr>
            <w:rStyle w:val="Hyperlink"/>
          </w:rPr>
          <w:t>https://www.20087.com/1/26/YeYaLianZhouQiDeXianZhuangYuFaZhanQianJing.html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a42569a204822" w:history="1">
      <w:r>
        <w:rPr>
          <w:rStyle w:val="Hyperlink"/>
        </w:rPr>
        <w:t>2024-2030年中国液压联轴器行业现状分析与发展前景报告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eYaLianZhouQiDeXianZhuangYuFaZhanQianJing.html" TargetMode="External" Id="R4e2ac1033c5c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eYaLianZhouQiDeXianZhuangYuFaZhanQianJing.html" TargetMode="External" Id="R921a42569a20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2024-09-24T23:03:02Z</dcterms:created>
  <dcterms:modified xsi:type="dcterms:W3CDTF">2024-09-25T00:03:02Z</dcterms:modified>
  <dc:subject>2024-2030年中国液压联轴器行业现状分析与发展前景报告</dc:subject>
  <dc:title>2024-2030年中国液压联轴器行业现状分析与发展前景报告</dc:title>
  <cp:keywords>2024-2030年中国液压联轴器行业现状分析与发展前景报告</cp:keywords>
  <dc:description>2024-2030年中国液压联轴器行业现状分析与发展前景报告</dc:description>
</cp:coreProperties>
</file>