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ad46b0da24aa5" w:history="1">
              <w:r>
                <w:rPr>
                  <w:rStyle w:val="Hyperlink"/>
                </w:rPr>
                <w:t>中国地卡因软膏行业现状分析与前景趋势报告（2025-2031年）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ad46b0da24aa5" w:history="1">
              <w:r>
                <w:rPr>
                  <w:rStyle w:val="Hyperlink"/>
                </w:rPr>
                <w:t>中国地卡因软膏行业现状分析与前景趋势报告（2025-2031年）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ad46b0da24aa5" w:history="1">
                <w:r>
                  <w:rPr>
                    <w:rStyle w:val="Hyperlink"/>
                  </w:rPr>
                  <w:t>https://www.20087.com/8/56/DiKaYinRuanGaoHangYeQianJingQuShi.html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卡因软膏是一种局部麻醉药，常用于皮肤科、眼科及口腔科等领域，用于缓解疼痛和不适感。目前，市场上地卡因软膏的使用已经相当广泛，尤其是在手术前的局部麻醉和伤口处理方面。随着制药技术的进步，地卡因软膏的吸收性和麻醉效果得到了显著提升，同时副作用也被控制在较低水平。此外，随着监管政策的加强，地卡因软膏的生产和销售更加规范化，确保了药品的安全性和有效性。然而，如何在保证药品效果的同时降低成本，以及如何提高药品的市场竞争力，是当前地卡因软膏市场面临的挑战。</w:t>
      </w:r>
      <w:r>
        <w:rPr>
          <w:rFonts w:hint="eastAsia"/>
        </w:rPr>
        <w:br/>
      </w:r>
      <w:r>
        <w:rPr>
          <w:rFonts w:hint="eastAsia"/>
        </w:rPr>
        <w:t>　　未来，地卡因软膏的发展将更加注重高效性与安全性。随着新型药物传递系统的应用，未来的地卡因软膏将能够更快地被皮肤吸收，提高麻醉效果。同时，通过优化药物配方，地卡因软膏将减少副作用，提高患者的用药体验。此外，随着个性化医疗的发展，地卡因软膏将能够根据患者的具体情况提供定制化的治疗方案。然而，如何在提升药品品质的同时控制成本，以及如何确保药品的长期稳定性和市场竞争力，是未来地卡因软膏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ad46b0da24aa5" w:history="1">
        <w:r>
          <w:rPr>
            <w:rStyle w:val="Hyperlink"/>
          </w:rPr>
          <w:t>中国地卡因软膏行业现状分析与前景趋势报告（2025-2031年）</w:t>
        </w:r>
      </w:hyperlink>
      <w:r>
        <w:rPr>
          <w:rFonts w:hint="eastAsia"/>
        </w:rPr>
        <w:t>》依据国家统计局、相关行业协会及科研机构的详实数据，系统分析了地卡因软膏行业的产业链结构、市场规模与需求状况，并探讨了地卡因软膏市场价格及行业现状。报告特别关注了地卡因软膏行业的重点企业，对地卡因软膏市场竞争格局、集中度和品牌影响力进行了剖析。此外，报告对地卡因软膏行业的市场前景和发展趋势进行了科学预测，同时进一步细分市场，指出了地卡因软膏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地卡因软膏行业概述</w:t>
      </w:r>
      <w:r>
        <w:rPr>
          <w:rFonts w:hint="eastAsia"/>
        </w:rPr>
        <w:br/>
      </w:r>
      <w:r>
        <w:rPr>
          <w:rFonts w:hint="eastAsia"/>
        </w:rPr>
        <w:t>　　第一节 地卡因软膏定义与分类</w:t>
      </w:r>
      <w:r>
        <w:rPr>
          <w:rFonts w:hint="eastAsia"/>
        </w:rPr>
        <w:br/>
      </w:r>
      <w:r>
        <w:rPr>
          <w:rFonts w:hint="eastAsia"/>
        </w:rPr>
        <w:t>　　第二节 地卡因软膏应用领域</w:t>
      </w:r>
      <w:r>
        <w:rPr>
          <w:rFonts w:hint="eastAsia"/>
        </w:rPr>
        <w:br/>
      </w:r>
      <w:r>
        <w:rPr>
          <w:rFonts w:hint="eastAsia"/>
        </w:rPr>
        <w:t>　　第三节 地卡因软膏行业经济指标分析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地卡因软膏产业链及经营模式分析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三、地卡因软膏销售模式及销售渠道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全球地卡因软膏市场发展综述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2019-2024年全球地卡因软膏市场规模与趋势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主要国家与地区地卡因软膏市场分析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2025-2031年全球地卡因软膏行业发展趋势与前景预测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中国地卡因软膏行业市场分析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2024-2025年地卡因软膏产能与投资动态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一、国内地卡因软膏产能及利用情况</w:t>
      </w:r>
      <w:r>
        <w:rPr>
          <w:rFonts w:hint="eastAsia"/>
        </w:rPr>
        <w:br/>
      </w:r>
      <w:r>
        <w:rPr>
          <w:rFonts w:hint="eastAsia"/>
        </w:rPr>
        <w:t>　　　　二、地卡因软膏产能扩张与投资动态</w:t>
      </w:r>
      <w:r>
        <w:rPr>
          <w:rFonts w:hint="eastAsia"/>
        </w:rPr>
        <w:br/>
      </w:r>
      <w:r>
        <w:rPr>
          <w:rFonts w:hint="eastAsia"/>
        </w:rPr>
        <w:t>　　第二节 地卡因软膏行业产量情况分析与趋势预测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一、2019-2024年地卡因软膏行业产量数据统计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1、2019-2024年地卡因软膏产量及增长趋势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2、2019-2024年地卡因软膏细分产品产量及份额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二、影响地卡因软膏产量的关键因素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三、2025-2031年地卡因软膏产量预测</w:t>
      </w:r>
      <w:r>
        <w:rPr>
          <w:rFonts w:hint="eastAsia"/>
        </w:rPr>
        <w:br/>
      </w:r>
      <w:r>
        <w:rPr>
          <w:rFonts w:hint="eastAsia"/>
        </w:rPr>
        <w:t>　　第三节 2025-2031年地卡因软膏市场需求与销售分析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一、2024-2025年地卡因软膏行业需求现状</w:t>
      </w:r>
      <w:r>
        <w:rPr>
          <w:rFonts w:hint="eastAsia"/>
        </w:rPr>
        <w:br/>
      </w:r>
      <w:r>
        <w:rPr>
          <w:rFonts w:hint="eastAsia"/>
        </w:rPr>
        <w:t>　　　　二、地卡因软膏客户群体与需求特点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三、2019-2024年地卡因软膏行业销售规模分析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四、2025-2031年地卡因软膏市场增长潜力与规模预测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2024-2025年地卡因软膏行业技术发展现状及趋势分析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地卡因软膏行业技术发展现状分析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国内外地卡因软膏行业技术差异与原因</w:t>
      </w:r>
      <w:r>
        <w:rPr>
          <w:rFonts w:hint="eastAsia"/>
        </w:rPr>
        <w:br/>
      </w:r>
      <w:r>
        <w:rPr>
          <w:rFonts w:hint="eastAsia"/>
        </w:rPr>
        <w:t>　　第三节 地卡因软膏行业技术发展方向、趋势预测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提升地卡因软膏行业技术能力策略建议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中国地卡因软膏细分市场与下游应用领域分析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地卡因软膏细分市场分析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一、2024-2025年地卡因软膏主要细分产品市场现状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地卡因软膏下游应用与客户群体分析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一、2024-2025年地卡因软膏各应用领域市场现状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地卡因软膏价格机制与竞争策略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一、2019-2024年地卡因软膏市场价格走势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地卡因软膏定价策略与方法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2025-2031年地卡因软膏价格竞争态势与趋势预测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中国地卡因软膏行业重点区域市场研究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2024-2025年重点区域地卡因软膏市场发展概况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二、2019-2024年地卡因软膏市场需求规模情况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三、2025-2031年地卡因软膏行业发展潜力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二、2019-2024年地卡因软膏市场需求规模情况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三、2025-2031年地卡因软膏行业发展潜力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二、2019-2024年地卡因软膏市场需求规模情况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三、2025-2031年地卡因软膏行业发展潜力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二、2019-2024年地卡因软膏市场需求规模情况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三、2025-2031年地卡因软膏行业发展潜力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二、2019-2024年地卡因软膏市场需求规模情况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三、2025-2031年地卡因软膏行业发展潜力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2019-2024年中国地卡因软膏行业进出口情况分析</w:t>
      </w:r>
      <w:r>
        <w:rPr>
          <w:rFonts w:hint="eastAsia"/>
        </w:rPr>
        <w:br/>
      </w:r>
      <w:r>
        <w:rPr>
          <w:rFonts w:hint="eastAsia"/>
        </w:rPr>
        <w:t>　　第一节 地卡因软膏行业进口情况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一、2019-2024年地卡因软膏进口规模及增长情况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二、地卡因软膏主要进口来源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地卡因软膏行业出口情况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一、2019-2024年地卡因软膏出口规模及增长情况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二、地卡因软膏主要出口目的地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2019-2024年中国地卡因软膏行业总体发展与财务状况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2019-2024年中国地卡因软膏行业规模情况</w:t>
      </w:r>
      <w:r>
        <w:rPr>
          <w:rFonts w:hint="eastAsia"/>
        </w:rPr>
        <w:br/>
      </w:r>
      <w:r>
        <w:rPr>
          <w:rFonts w:hint="eastAsia"/>
        </w:rPr>
        <w:t>　　　　一、地卡因软膏行业企业数量规模</w:t>
      </w:r>
      <w:r>
        <w:rPr>
          <w:rFonts w:hint="eastAsia"/>
        </w:rPr>
        <w:br/>
      </w:r>
      <w:r>
        <w:rPr>
          <w:rFonts w:hint="eastAsia"/>
        </w:rPr>
        <w:t>　　　　二、地卡因软膏行业从业人员规模</w:t>
      </w:r>
      <w:r>
        <w:rPr>
          <w:rFonts w:hint="eastAsia"/>
        </w:rPr>
        <w:br/>
      </w:r>
      <w:r>
        <w:rPr>
          <w:rFonts w:hint="eastAsia"/>
        </w:rPr>
        <w:t>　　　　三、地卡因软膏行业市场敏感性分析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2019-2024年中国地卡因软膏行业财务能力分析</w:t>
      </w:r>
      <w:r>
        <w:rPr>
          <w:rFonts w:hint="eastAsia"/>
        </w:rPr>
        <w:br/>
      </w:r>
      <w:r>
        <w:rPr>
          <w:rFonts w:hint="eastAsia"/>
        </w:rPr>
        <w:t>　　　　一、地卡因软膏行业盈利能力</w:t>
      </w:r>
      <w:r>
        <w:rPr>
          <w:rFonts w:hint="eastAsia"/>
        </w:rPr>
        <w:br/>
      </w:r>
      <w:r>
        <w:rPr>
          <w:rFonts w:hint="eastAsia"/>
        </w:rPr>
        <w:t>　　　　二、地卡因软膏行业偿债能力</w:t>
      </w:r>
      <w:r>
        <w:rPr>
          <w:rFonts w:hint="eastAsia"/>
        </w:rPr>
        <w:br/>
      </w:r>
      <w:r>
        <w:rPr>
          <w:rFonts w:hint="eastAsia"/>
        </w:rPr>
        <w:t>　　　　三、地卡因软膏行业营运能力</w:t>
      </w:r>
      <w:r>
        <w:rPr>
          <w:rFonts w:hint="eastAsia"/>
        </w:rPr>
        <w:br/>
      </w:r>
      <w:r>
        <w:rPr>
          <w:rFonts w:hint="eastAsia"/>
        </w:rPr>
        <w:t>　　　　四、地卡因软膏行业发展能力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地卡因软膏行业重点企业调研分析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二、企业地卡因软膏业务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二、企业地卡因软膏业务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二、企业地卡因软膏业务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二、企业地卡因软膏业务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二、企业地卡因软膏业务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二、企业地卡因软膏业务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中国地卡因软膏行业竞争格局分析</w:t>
      </w:r>
      <w:r>
        <w:rPr>
          <w:rFonts w:hint="eastAsia"/>
        </w:rPr>
        <w:br/>
      </w:r>
      <w:r>
        <w:rPr>
          <w:rFonts w:hint="eastAsia"/>
        </w:rPr>
        <w:t>　　第一节 地卡因软膏行业竞争格局总览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2024-2025年地卡因软膏行业竞争力分析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2019-2024年地卡因软膏行业企业并购活动分析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2024-2025年地卡因软膏行业会展与招投标活动分析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一、地卡因软膏行业会展活动及其市场影响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2025年中国地卡因软膏企业发展企业发展策略与建议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地卡因软膏销售模式与渠道策略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地卡因软膏品牌与市场推广策略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地卡因软膏研发投入与技术创新能力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地卡因软膏合作联盟与资源整合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中国地卡因软膏行业风险与对策</w:t>
      </w:r>
      <w:r>
        <w:rPr>
          <w:rFonts w:hint="eastAsia"/>
        </w:rPr>
        <w:br/>
      </w:r>
      <w:r>
        <w:rPr>
          <w:rFonts w:hint="eastAsia"/>
        </w:rPr>
        <w:t>　　第一节 地卡因软膏行业SWOT分析</w:t>
      </w:r>
      <w:r>
        <w:rPr>
          <w:rFonts w:hint="eastAsia"/>
        </w:rPr>
        <w:br/>
      </w:r>
      <w:r>
        <w:rPr>
          <w:rFonts w:hint="eastAsia"/>
        </w:rPr>
        <w:t>　　　　一、地卡因软膏行业优势</w:t>
      </w:r>
      <w:r>
        <w:rPr>
          <w:rFonts w:hint="eastAsia"/>
        </w:rPr>
        <w:br/>
      </w:r>
      <w:r>
        <w:rPr>
          <w:rFonts w:hint="eastAsia"/>
        </w:rPr>
        <w:t>　　　　二、地卡因软膏行业劣势</w:t>
      </w:r>
      <w:r>
        <w:rPr>
          <w:rFonts w:hint="eastAsia"/>
        </w:rPr>
        <w:br/>
      </w:r>
      <w:r>
        <w:rPr>
          <w:rFonts w:hint="eastAsia"/>
        </w:rPr>
        <w:t>　　　　三、地卡因软膏市场机会</w:t>
      </w:r>
      <w:r>
        <w:rPr>
          <w:rFonts w:hint="eastAsia"/>
        </w:rPr>
        <w:br/>
      </w:r>
      <w:r>
        <w:rPr>
          <w:rFonts w:hint="eastAsia"/>
        </w:rPr>
        <w:t>　　　　四、地卡因软膏市场威胁</w:t>
      </w:r>
      <w:r>
        <w:rPr>
          <w:rFonts w:hint="eastAsia"/>
        </w:rPr>
        <w:br/>
      </w:r>
      <w:r>
        <w:rPr>
          <w:rFonts w:hint="eastAsia"/>
        </w:rPr>
        <w:t>　　第二节 地卡因软膏行业风险及对策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2025-2031年中国地卡因软膏行业前景与发展趋势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2024-2025年地卡因软膏行业发展环境分析</w:t>
      </w:r>
      <w:r>
        <w:rPr>
          <w:rFonts w:hint="eastAsia"/>
        </w:rPr>
        <w:br/>
      </w:r>
      <w:r>
        <w:rPr>
          <w:rFonts w:hint="eastAsia"/>
        </w:rPr>
        <w:t>　　　　一、地卡因软膏行业主管部门与监管体制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二、地卡因软膏行业主要法律法规及政策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三、地卡因软膏行业标准与质量监管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2025-2031年地卡因软膏行业发展趋势与方向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2025-2031年地卡因软膏行业发展潜力与机遇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地卡因软膏行业研究结论与建议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(中智-林)地卡因软膏行业发展建议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2019-2024年中国地卡因软膏市场规模及增长情况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2019-2024年中国地卡因软膏行业产量及增长趋势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2025-2031年中国地卡因软膏行业产量预测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2019-2024年中国地卡因软膏行业市场需求及增长情况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2025-2031年中国地卡因软膏行业市场需求预测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**地区地卡因软膏市场规模及增长情况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**地区地卡因软膏行业市场需求情况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**地区地卡因软膏市场规模及增长情况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**地区地卡因软膏行业市场需求情况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2019-2024年中国地卡因软膏行业出口情况分析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地卡因软膏重点企业经营情况分析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2025年地卡因软膏行业壁垒</w:t>
      </w:r>
      <w:r>
        <w:rPr>
          <w:rFonts w:hint="eastAsia"/>
        </w:rPr>
        <w:br/>
      </w:r>
      <w:r>
        <w:rPr>
          <w:rFonts w:hint="eastAsia"/>
        </w:rPr>
        <w:t>　　图表 2025年地卡因软膏市场前景分析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2025-2031年中国地卡因软膏市场规模预测</w:t>
      </w:r>
      <w:r>
        <w:rPr>
          <w:rFonts w:hint="eastAsia"/>
        </w:rPr>
        <w:br/>
      </w:r>
      <w:r>
        <w:rPr>
          <w:rFonts w:hint="eastAsia"/>
        </w:rPr>
        <w:t>　　图表 2025年地卡因软膏发展趋势预测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ad46b0da24aa5" w:history="1">
        <w:r>
          <w:rPr>
            <w:rStyle w:val="Hyperlink"/>
          </w:rPr>
          <w:t>中国地卡因软膏行业现状分析与前景趋势报告（2025-2031年）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ad46b0da24aa5" w:history="1">
        <w:r>
          <w:rPr>
            <w:rStyle w:val="Hyperlink"/>
          </w:rPr>
          <w:t>https://www.20087.com/8/56/DiKaYinRuanGaoHangYeQianJingQuShi.html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热点：地卡因软膏和达克罗宁哪个好、地卡因软膏功效和作用、地卡因软膏的功效与作用、地卡因软膏和利多卡因软膏哪个好用、地卡因软膏能坚持多久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52095f7b042b3" w:history="1">
      <w:r>
        <w:rPr>
          <w:rStyle w:val="Hyperlink"/>
        </w:rPr>
        <w:t>中国地卡因软膏行业现状分析与前景趋势报告（2025-2031年）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KaYinRuanGaoHangYeQianJingQuShi.html" TargetMode="External" Id="Rb1dad46b0da2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KaYinRuanGaoHangYeQianJingQuShi.html" TargetMode="External" Id="Rdc552095f7b0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2024-09-13T04:22:57Z</dcterms:created>
  <dcterms:modified xsi:type="dcterms:W3CDTF">2024-09-13T05:22:57Z</dcterms:modified>
  <dc:subject>中国地卡因软膏行业现状分析与前景趋势报告（2025-2031年）</dc:subject>
  <dc:title>中国地卡因软膏行业现状分析与前景趋势报告（2025-2031年）</dc:title>
  <cp:keywords>中国地卡因软膏行业现状分析与前景趋势报告（2025-2031年）</cp:keywords>
  <dc:description>中国地卡因软膏行业现状分析与前景趋势报告（2025-2031年）</dc:description>
</cp:coreProperties>
</file>