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9c46493674f41" w:history="1">
              <w:r>
                <w:rPr>
                  <w:rStyle w:val="Hyperlink"/>
                </w:rPr>
                <w:t>2025-2031年中国机场行李分拣系统市场调研与行业前景预测报告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9c46493674f41" w:history="1">
              <w:r>
                <w:rPr>
                  <w:rStyle w:val="Hyperlink"/>
                </w:rPr>
                <w:t>2025-2031年中国机场行李分拣系统市场调研与行业前景预测报告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9c46493674f41" w:history="1">
                <w:r>
                  <w:rPr>
                    <w:rStyle w:val="Hyperlink"/>
                  </w:rPr>
                  <w:t>https://www.20087.com/8/86/JiChangXingLiFenJianXiTongHangYeQianJing.html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行李分拣系统是现代航空运输体系中的重要组成部分，负责旅客行李从值机柜台到登机口的自动识别、分类、输送与装载全过程。该系统通常由传送带、条形码/RFID读取器、自动导引车（AGV）、分拣机器人及中央控制系统构成，旨在提高行李处理效率、减少错误率并提升乘客体验。目前，全球各大机场普遍采用自动化程度较高的行李分拣系统，并逐步引入人工智能与物联网技术进行优化升级。然而，行业内仍面临高峰时段处理能力有限、系统故障恢复时间较长、数据安全风险等问题，影响机场运营效率与服务质量。</w:t>
      </w:r>
      <w:r>
        <w:rPr>
          <w:rFonts w:hint="eastAsia"/>
        </w:rPr>
        <w:br/>
      </w:r>
      <w:r>
        <w:rPr>
          <w:rFonts w:hint="eastAsia"/>
        </w:rPr>
        <w:t>　　未来，机场行李分拣系统将朝着高度智能化、无人化与全生命周期管理方向持续演进。结合深度学习算法与视觉识别技术，新一代系统将实现行李无标签精准追踪、异常行为检测与智能调度决策，大幅提升处理速度与准确性。同时，无人驾驶车辆与无人机配送技术的应用将进一步丰富行李搬运方式，缓解地面交通压力。此外，在智慧机场建设背景下，行李分拣系统或将纳入统一运营管理平台，支持跨部门协同作业与全流程可视化监控。行业将在技术创新、用户体验提升与航空业数字化转型的多重推动下迈向更加智能、高效与人性化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9c46493674f41" w:history="1">
        <w:r>
          <w:rPr>
            <w:rStyle w:val="Hyperlink"/>
          </w:rPr>
          <w:t>2025-2031年中国机场行李分拣系统市场调研与行业前景预测报告</w:t>
        </w:r>
      </w:hyperlink>
      <w:r>
        <w:rPr>
          <w:rFonts w:hint="eastAsia"/>
        </w:rPr>
        <w:t>》系统研究了机场行李分拣系统行业的市场运行态势，并对未来发展趋势进行了科学预测。报告包括行业基础知识、国内外环境分析、运行数据解读及产业链梳理，同时探讨了机场行李分拣系统市场竞争格局与重点企业的表现。基于对机场行李分拣系统行业的全面分析，报告展望了机场行李分拣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机场行李分拣系统行业概述</w:t>
      </w:r>
      <w:r>
        <w:rPr>
          <w:rFonts w:hint="eastAsia"/>
        </w:rPr>
        <w:br/>
      </w:r>
      <w:r>
        <w:rPr>
          <w:rFonts w:hint="eastAsia"/>
        </w:rPr>
        <w:t>　　第一节 机场行李分拣系统定义与分类</w:t>
      </w:r>
      <w:r>
        <w:rPr>
          <w:rFonts w:hint="eastAsia"/>
        </w:rPr>
        <w:br/>
      </w:r>
      <w:r>
        <w:rPr>
          <w:rFonts w:hint="eastAsia"/>
        </w:rPr>
        <w:t>　　第二节 机场行李分拣系统应用领域</w:t>
      </w:r>
      <w:r>
        <w:rPr>
          <w:rFonts w:hint="eastAsia"/>
        </w:rPr>
        <w:br/>
      </w:r>
      <w:r>
        <w:rPr>
          <w:rFonts w:hint="eastAsia"/>
        </w:rPr>
        <w:t>　　第三节 机场行李分拣系统行业经济指标分析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机场行李分拣系统产业链及经营模式分析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三、机场行李分拣系统销售模式及销售渠道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全球机场行李分拣系统市场发展综述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2019-2024年全球机场行李分拣系统市场规模与趋势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主要国家与地区机场行李分拣系统市场分析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2025-2031年全球机场行李分拣系统行业发展趋势与前景预测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中国机场行李分拣系统行业市场分析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2024-2025年机场行李分拣系统产能与投资动态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一、国内机场行李分拣系统产能及利用情况</w:t>
      </w:r>
      <w:r>
        <w:rPr>
          <w:rFonts w:hint="eastAsia"/>
        </w:rPr>
        <w:br/>
      </w:r>
      <w:r>
        <w:rPr>
          <w:rFonts w:hint="eastAsia"/>
        </w:rPr>
        <w:t>　　　　二、机场行李分拣系统产能扩张与投资动态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2025-2031年机场行李分拣系统行业产量统计与趋势预测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一、2019-2024年机场行李分拣系统行业产量数据统计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1、2019-2024年机场行李分拣系统产量及增长趋势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2、2019-2024年机场行李分拣系统细分产品产量及份额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二、影响机场行李分拣系统产量的关键因素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三、2025-2031年机场行李分拣系统产量预测</w:t>
      </w:r>
      <w:r>
        <w:rPr>
          <w:rFonts w:hint="eastAsia"/>
        </w:rPr>
        <w:br/>
      </w:r>
      <w:r>
        <w:rPr>
          <w:rFonts w:hint="eastAsia"/>
        </w:rPr>
        <w:t>　　第三节 2025-2031年机场行李分拣系统市场需求与销售分析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一、2024-2025年机场行李分拣系统行业需求现状</w:t>
      </w:r>
      <w:r>
        <w:rPr>
          <w:rFonts w:hint="eastAsia"/>
        </w:rPr>
        <w:br/>
      </w:r>
      <w:r>
        <w:rPr>
          <w:rFonts w:hint="eastAsia"/>
        </w:rPr>
        <w:t>　　　　二、机场行李分拣系统客户群体与需求特点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三、2019-2024年机场行李分拣系统行业销售规模分析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四、2025-2031年机场行李分拣系统市场增长潜力与规模预测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中国机场行李分拣系统细分市场与下游应用领域分析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机场行李分拣系统细分市场分析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一、2024-2025年机场行李分拣系统主要细分产品市场现状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机场行李分拣系统下游应用与客户群体分析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一、2024-2025年机场行李分拣系统各应用领域市场现状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2024-2025年机场行李分拣系统行业技术发展现状及趋势分析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机场行李分拣系统行业技术发展现状分析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国内外机场行李分拣系统行业技术差异与原因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机场行李分拣系统行业技术发展方向、趋势预测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提升机场行李分拣系统行业技术能力策略建议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机场行李分拣系统价格机制与竞争策略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一、2019-2024年机场行李分拣系统市场价格走势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机场行李分拣系统定价策略与方法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2025-2031年机场行李分拣系统价格竞争态势与趋势预测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中国机场行李分拣系统行业重点区域市场研究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2024-2025年重点区域机场行李分拣系统市场发展概况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二、2019-2024年机场行李分拣系统市场需求规模情况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三、2025-2031年机场行李分拣系统行业发展潜力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二、2019-2024年机场行李分拣系统市场需求规模情况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三、2025-2031年机场行李分拣系统行业发展潜力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二、2019-2024年机场行李分拣系统市场需求规模情况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三、2025-2031年机场行李分拣系统行业发展潜力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二、2019-2024年机场行李分拣系统市场需求规模情况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三、2025-2031年机场行李分拣系统行业发展潜力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二、2019-2024年机场行李分拣系统市场需求规模情况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三、2025-2031年机场行李分拣系统行业发展潜力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2019-2024年中国机场行李分拣系统行业进出口情况分析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机场行李分拣系统行业进口情况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一、2019-2024年机场行李分拣系统进口规模及增长情况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二、机场行李分拣系统主要进口来源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机场行李分拣系统行业出口情况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一、2019-2024年机场行李分拣系统出口规模及增长情况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二、机场行李分拣系统主要出口目的地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2019-2024年中国机场行李分拣系统行业总体发展与财务状况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2019-2024年中国机场行李分拣系统行业规模情况</w:t>
      </w:r>
      <w:r>
        <w:rPr>
          <w:rFonts w:hint="eastAsia"/>
        </w:rPr>
        <w:br/>
      </w:r>
      <w:r>
        <w:rPr>
          <w:rFonts w:hint="eastAsia"/>
        </w:rPr>
        <w:t>　　　　一、机场行李分拣系统行业企业数量规模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二、机场行李分拣系统行业从业人员规模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三、机场行李分拣系统行业市场敏感性分析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2019-2024年中国机场行李分拣系统行业财务能力分析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一、机场行李分拣系统行业盈利能力</w:t>
      </w:r>
      <w:r>
        <w:rPr>
          <w:rFonts w:hint="eastAsia"/>
        </w:rPr>
        <w:br/>
      </w:r>
      <w:r>
        <w:rPr>
          <w:rFonts w:hint="eastAsia"/>
        </w:rPr>
        <w:t>　　　　二、机场行李分拣系统行业偿债能力</w:t>
      </w:r>
      <w:r>
        <w:rPr>
          <w:rFonts w:hint="eastAsia"/>
        </w:rPr>
        <w:br/>
      </w:r>
      <w:r>
        <w:rPr>
          <w:rFonts w:hint="eastAsia"/>
        </w:rPr>
        <w:t>　　　　三、机场行李分拣系统行业营运能力</w:t>
      </w:r>
      <w:r>
        <w:rPr>
          <w:rFonts w:hint="eastAsia"/>
        </w:rPr>
        <w:br/>
      </w:r>
      <w:r>
        <w:rPr>
          <w:rFonts w:hint="eastAsia"/>
        </w:rPr>
        <w:t>　　　　四、机场行李分拣系统行业发展能力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机场行李分拣系统行业重点企业调研分析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二、企业机场行李分拣系统业务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二、企业机场行李分拣系统业务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二、企业机场行李分拣系统业务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二、企业机场行李分拣系统业务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二、企业机场行李分拣系统业务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二、企业机场行李分拣系统业务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中国机场行李分拣系统行业竞争格局分析</w:t>
      </w:r>
      <w:r>
        <w:rPr>
          <w:rFonts w:hint="eastAsia"/>
        </w:rPr>
        <w:br/>
      </w:r>
      <w:r>
        <w:rPr>
          <w:rFonts w:hint="eastAsia"/>
        </w:rPr>
        <w:t>　　第一节 机场行李分拣系统行业竞争格局总览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2024-2025年机场行李分拣系统行业竞争力分析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2019-2024年机场行李分拣系统行业企业并购活动分析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2024-2025年机场行李分拣系统行业会展与招投标活动分析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一、机场行李分拣系统行业会展活动及其市场影响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2025年中国机场行李分拣系统企业发展企业发展策略与建议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机场行李分拣系统销售模式与渠道策略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机场行李分拣系统品牌与市场推广策略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机场行李分拣系统研发投入与技术创新能力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机场行李分拣系统合作联盟与资源整合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中国机场行李分拣系统行业风险与对策</w:t>
      </w:r>
      <w:r>
        <w:rPr>
          <w:rFonts w:hint="eastAsia"/>
        </w:rPr>
        <w:br/>
      </w:r>
      <w:r>
        <w:rPr>
          <w:rFonts w:hint="eastAsia"/>
        </w:rPr>
        <w:t>　　第一节 机场行李分拣系统行业SWOT分析</w:t>
      </w:r>
      <w:r>
        <w:rPr>
          <w:rFonts w:hint="eastAsia"/>
        </w:rPr>
        <w:br/>
      </w:r>
      <w:r>
        <w:rPr>
          <w:rFonts w:hint="eastAsia"/>
        </w:rPr>
        <w:t>　　　　一、机场行李分拣系统行业优势</w:t>
      </w:r>
      <w:r>
        <w:rPr>
          <w:rFonts w:hint="eastAsia"/>
        </w:rPr>
        <w:br/>
      </w:r>
      <w:r>
        <w:rPr>
          <w:rFonts w:hint="eastAsia"/>
        </w:rPr>
        <w:t>　　　　二、机场行李分拣系统行业劣势</w:t>
      </w:r>
      <w:r>
        <w:rPr>
          <w:rFonts w:hint="eastAsia"/>
        </w:rPr>
        <w:br/>
      </w:r>
      <w:r>
        <w:rPr>
          <w:rFonts w:hint="eastAsia"/>
        </w:rPr>
        <w:t>　　　　三、机场行李分拣系统市场机会</w:t>
      </w:r>
      <w:r>
        <w:rPr>
          <w:rFonts w:hint="eastAsia"/>
        </w:rPr>
        <w:br/>
      </w:r>
      <w:r>
        <w:rPr>
          <w:rFonts w:hint="eastAsia"/>
        </w:rPr>
        <w:t>　　　　四、机场行李分拣系统市场威胁</w:t>
      </w:r>
      <w:r>
        <w:rPr>
          <w:rFonts w:hint="eastAsia"/>
        </w:rPr>
        <w:br/>
      </w:r>
      <w:r>
        <w:rPr>
          <w:rFonts w:hint="eastAsia"/>
        </w:rPr>
        <w:t>　　第二节 机场行李分拣系统行业风险及对策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2025-2031年中国机场行李分拣系统行业前景与发展趋势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2024-2025年机场行李分拣系统行业发展环境分析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一、机场行李分拣系统行业主管部门与监管体制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二、机场行李分拣系统行业主要法律法规及政策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三、机场行李分拣系统行业标准与质量监管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2025-2031年机场行李分拣系统行业发展趋势与方向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2025-2031年机场行李分拣系统行业发展潜力与机遇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机场行李分拣系统行业研究结论与建议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中~智~林~－机场行李分拣系统行业发展建议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机场行李分拣系统介绍</w:t>
      </w:r>
      <w:r>
        <w:rPr>
          <w:rFonts w:hint="eastAsia"/>
        </w:rPr>
        <w:br/>
      </w:r>
      <w:r>
        <w:rPr>
          <w:rFonts w:hint="eastAsia"/>
        </w:rPr>
        <w:t>　　图表 机场行李分拣系统图片</w:t>
      </w:r>
      <w:r>
        <w:rPr>
          <w:rFonts w:hint="eastAsia"/>
        </w:rPr>
        <w:br/>
      </w:r>
      <w:r>
        <w:rPr>
          <w:rFonts w:hint="eastAsia"/>
        </w:rPr>
        <w:t>　　图表 机场行李分拣系统种类</w:t>
      </w:r>
      <w:r>
        <w:rPr>
          <w:rFonts w:hint="eastAsia"/>
        </w:rPr>
        <w:br/>
      </w:r>
      <w:r>
        <w:rPr>
          <w:rFonts w:hint="eastAsia"/>
        </w:rPr>
        <w:t>　　图表 机场行李分拣系统用途 应用</w:t>
      </w:r>
      <w:r>
        <w:rPr>
          <w:rFonts w:hint="eastAsia"/>
        </w:rPr>
        <w:br/>
      </w:r>
      <w:r>
        <w:rPr>
          <w:rFonts w:hint="eastAsia"/>
        </w:rPr>
        <w:t>　　图表 机场行李分拣系统产业链调研</w:t>
      </w:r>
      <w:r>
        <w:rPr>
          <w:rFonts w:hint="eastAsia"/>
        </w:rPr>
        <w:br/>
      </w:r>
      <w:r>
        <w:rPr>
          <w:rFonts w:hint="eastAsia"/>
        </w:rPr>
        <w:t>　　图表 机场行李分拣系统行业现状</w:t>
      </w:r>
      <w:r>
        <w:rPr>
          <w:rFonts w:hint="eastAsia"/>
        </w:rPr>
        <w:br/>
      </w:r>
      <w:r>
        <w:rPr>
          <w:rFonts w:hint="eastAsia"/>
        </w:rPr>
        <w:t>　　图表 机场行李分拣系统行业特点</w:t>
      </w:r>
      <w:r>
        <w:rPr>
          <w:rFonts w:hint="eastAsia"/>
        </w:rPr>
        <w:br/>
      </w:r>
      <w:r>
        <w:rPr>
          <w:rFonts w:hint="eastAsia"/>
        </w:rPr>
        <w:t>　　图表 机场行李分拣系统政策</w:t>
      </w:r>
      <w:r>
        <w:rPr>
          <w:rFonts w:hint="eastAsia"/>
        </w:rPr>
        <w:br/>
      </w:r>
      <w:r>
        <w:rPr>
          <w:rFonts w:hint="eastAsia"/>
        </w:rPr>
        <w:t>　　图表 机场行李分拣系统技术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2019-2024年中国机场行李分拣系统行业市场规模</w:t>
      </w:r>
      <w:r>
        <w:rPr>
          <w:rFonts w:hint="eastAsia"/>
        </w:rPr>
        <w:br/>
      </w:r>
      <w:r>
        <w:rPr>
          <w:rFonts w:hint="eastAsia"/>
        </w:rPr>
        <w:t>　　图表 机场行李分拣系统生产现状</w:t>
      </w:r>
      <w:r>
        <w:rPr>
          <w:rFonts w:hint="eastAsia"/>
        </w:rPr>
        <w:br/>
      </w:r>
      <w:r>
        <w:rPr>
          <w:rFonts w:hint="eastAsia"/>
        </w:rPr>
        <w:t>　　图表 机场行李分拣系统发展有利因素分析</w:t>
      </w:r>
      <w:r>
        <w:rPr>
          <w:rFonts w:hint="eastAsia"/>
        </w:rPr>
        <w:br/>
      </w:r>
      <w:r>
        <w:rPr>
          <w:rFonts w:hint="eastAsia"/>
        </w:rPr>
        <w:t>　　图表 机场行李分拣系统发展不利因素分析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2024年中国机场行李分拣系统产能</w:t>
      </w:r>
      <w:r>
        <w:rPr>
          <w:rFonts w:hint="eastAsia"/>
        </w:rPr>
        <w:br/>
      </w:r>
      <w:r>
        <w:rPr>
          <w:rFonts w:hint="eastAsia"/>
        </w:rPr>
        <w:t>　　图表 2024年机场行李分拣系统供给情况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2019-2024年中国机场行李分拣系统产量统计</w:t>
      </w:r>
      <w:r>
        <w:rPr>
          <w:rFonts w:hint="eastAsia"/>
        </w:rPr>
        <w:br/>
      </w:r>
      <w:r>
        <w:rPr>
          <w:rFonts w:hint="eastAsia"/>
        </w:rPr>
        <w:t>　　图表 机场行李分拣系统最新消息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2019-2024年中国机场行李分拣系统市场需求情况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2019-2024年机场行李分拣系统销售情况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2019-2024年中国机场行李分拣系统价格走势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2019-2024年中国机场行李分拣系统行业销售收入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2019-2024年中国机场行李分拣系统行业利润总额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2019-2024年中国机场行李分拣系统进口情况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2019-2024年中国机场行李分拣系统出口情况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2019-2024年中国机场行李分拣系统行业企业数量统计</w:t>
      </w:r>
      <w:r>
        <w:rPr>
          <w:rFonts w:hint="eastAsia"/>
        </w:rPr>
        <w:br/>
      </w:r>
      <w:r>
        <w:rPr>
          <w:rFonts w:hint="eastAsia"/>
        </w:rPr>
        <w:t>　　图表 机场行李分拣系统成本和利润分析</w:t>
      </w:r>
      <w:r>
        <w:rPr>
          <w:rFonts w:hint="eastAsia"/>
        </w:rPr>
        <w:br/>
      </w:r>
      <w:r>
        <w:rPr>
          <w:rFonts w:hint="eastAsia"/>
        </w:rPr>
        <w:t>　　图表 机场行李分拣系统上游发展</w:t>
      </w:r>
      <w:r>
        <w:rPr>
          <w:rFonts w:hint="eastAsia"/>
        </w:rPr>
        <w:br/>
      </w:r>
      <w:r>
        <w:rPr>
          <w:rFonts w:hint="eastAsia"/>
        </w:rPr>
        <w:t>　　图表 机场行李分拣系统下游发展</w:t>
      </w:r>
      <w:r>
        <w:rPr>
          <w:rFonts w:hint="eastAsia"/>
        </w:rPr>
        <w:br/>
      </w:r>
      <w:r>
        <w:rPr>
          <w:rFonts w:hint="eastAsia"/>
        </w:rPr>
        <w:t>　　图表 2024年中国机场行李分拣系统行业需求区域调研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**地区机场行李分拣系统市场规模</w:t>
      </w:r>
      <w:r>
        <w:rPr>
          <w:rFonts w:hint="eastAsia"/>
        </w:rPr>
        <w:br/>
      </w:r>
      <w:r>
        <w:rPr>
          <w:rFonts w:hint="eastAsia"/>
        </w:rPr>
        <w:t>　　图表 **地区机场行李分拣系统行业市场需求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**地区机场行李分拣系统市场调研</w:t>
      </w:r>
      <w:r>
        <w:rPr>
          <w:rFonts w:hint="eastAsia"/>
        </w:rPr>
        <w:br/>
      </w:r>
      <w:r>
        <w:rPr>
          <w:rFonts w:hint="eastAsia"/>
        </w:rPr>
        <w:t>　　图表 **地区机场行李分拣系统市场需求分析</w:t>
      </w:r>
      <w:r>
        <w:rPr>
          <w:rFonts w:hint="eastAsia"/>
        </w:rPr>
        <w:br/>
      </w:r>
      <w:r>
        <w:rPr>
          <w:rFonts w:hint="eastAsia"/>
        </w:rPr>
        <w:t>　　图表 **地区机场行李分拣系统市场规模</w:t>
      </w:r>
      <w:r>
        <w:rPr>
          <w:rFonts w:hint="eastAsia"/>
        </w:rPr>
        <w:br/>
      </w:r>
      <w:r>
        <w:rPr>
          <w:rFonts w:hint="eastAsia"/>
        </w:rPr>
        <w:t>　　图表 **地区机场行李分拣系统行业市场需求</w:t>
      </w:r>
      <w:r>
        <w:rPr>
          <w:rFonts w:hint="eastAsia"/>
        </w:rPr>
        <w:br/>
      </w:r>
      <w:r>
        <w:rPr>
          <w:rFonts w:hint="eastAsia"/>
        </w:rPr>
        <w:t>　　图表 **地区机场行李分拣系统市场调研</w:t>
      </w:r>
      <w:r>
        <w:rPr>
          <w:rFonts w:hint="eastAsia"/>
        </w:rPr>
        <w:br/>
      </w:r>
      <w:r>
        <w:rPr>
          <w:rFonts w:hint="eastAsia"/>
        </w:rPr>
        <w:t>　　图表 **地区机场行李分拣系统市场需求分析</w:t>
      </w:r>
      <w:r>
        <w:rPr>
          <w:rFonts w:hint="eastAsia"/>
        </w:rPr>
        <w:br/>
      </w:r>
      <w:r>
        <w:rPr>
          <w:rFonts w:hint="eastAsia"/>
        </w:rPr>
        <w:t>　　图表 机场行李分拣系统招标、中标情况</w:t>
      </w:r>
      <w:r>
        <w:rPr>
          <w:rFonts w:hint="eastAsia"/>
        </w:rPr>
        <w:br/>
      </w:r>
      <w:r>
        <w:rPr>
          <w:rFonts w:hint="eastAsia"/>
        </w:rPr>
        <w:t>　　图表 机场行李分拣系统品牌分析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企业机场行李分拣系统型号、规格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企业机场行李分拣系统型号、规格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企业机场行李分拣系统型号、规格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机场行李分拣系统重点企业（三）成长能力情况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机场行李分拣系统优势</w:t>
      </w:r>
      <w:r>
        <w:rPr>
          <w:rFonts w:hint="eastAsia"/>
        </w:rPr>
        <w:br/>
      </w:r>
      <w:r>
        <w:rPr>
          <w:rFonts w:hint="eastAsia"/>
        </w:rPr>
        <w:t>　　图表 机场行李分拣系统劣势</w:t>
      </w:r>
      <w:r>
        <w:rPr>
          <w:rFonts w:hint="eastAsia"/>
        </w:rPr>
        <w:br/>
      </w:r>
      <w:r>
        <w:rPr>
          <w:rFonts w:hint="eastAsia"/>
        </w:rPr>
        <w:t>　　图表 机场行李分拣系统机会</w:t>
      </w:r>
      <w:r>
        <w:rPr>
          <w:rFonts w:hint="eastAsia"/>
        </w:rPr>
        <w:br/>
      </w:r>
      <w:r>
        <w:rPr>
          <w:rFonts w:hint="eastAsia"/>
        </w:rPr>
        <w:t>　　图表 机场行李分拣系统威胁</w:t>
      </w:r>
      <w:r>
        <w:rPr>
          <w:rFonts w:hint="eastAsia"/>
        </w:rPr>
        <w:br/>
      </w:r>
      <w:r>
        <w:rPr>
          <w:rFonts w:hint="eastAsia"/>
        </w:rPr>
        <w:t>　　图表 进入机场行李分拣系统行业壁垒</w:t>
      </w:r>
      <w:r>
        <w:rPr>
          <w:rFonts w:hint="eastAsia"/>
        </w:rPr>
        <w:br/>
      </w:r>
      <w:r>
        <w:rPr>
          <w:rFonts w:hint="eastAsia"/>
        </w:rPr>
        <w:t>　　图表 机场行李分拣系统投资、并购情况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2025-2031年中国机场行李分拣系统行业产能预测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2025-2031年中国机场行李分拣系统行业产量预测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2025-2031年中国机场行李分拣系统销售预测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2025-2031年中国机场行李分拣系统市场规模预测</w:t>
      </w:r>
      <w:r>
        <w:rPr>
          <w:rFonts w:hint="eastAsia"/>
        </w:rPr>
        <w:br/>
      </w:r>
      <w:r>
        <w:rPr>
          <w:rFonts w:hint="eastAsia"/>
        </w:rPr>
        <w:t>　　图表 机场行李分拣系统行业准入条件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2025-2031年中国机场行李分拣系统行业信息化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2025-2031年中国机场行李分拣系统行业风险分析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2025-2031年中国机场行李分拣系统发展趋势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2025-2031年中国机场行李分拣系统市场前景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9c46493674f41" w:history="1">
        <w:r>
          <w:rPr>
            <w:rStyle w:val="Hyperlink"/>
          </w:rPr>
          <w:t>2025-2031年中国机场行李分拣系统市场调研与行业前景预测报告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9c46493674f41" w:history="1">
        <w:r>
          <w:rPr>
            <w:rStyle w:val="Hyperlink"/>
          </w:rPr>
          <w:t>https://www.20087.com/8/86/JiChangXingLiFenJianXiTongHangYeQianJing.html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在机场直接寄东西吗、机场行李分拣系统转角怎么办、acv分拣系统、机场行李分拣系统agv、分拣系统尾箱、机场行李分拣系统顾客需求分析、本站航班行李和过站航班行李系统、机场行李分拣系统plc设计、机场行李分拣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99eb7cf544c76" w:history="1">
      <w:r>
        <w:rPr>
          <w:rStyle w:val="Hyperlink"/>
        </w:rPr>
        <w:t>2025-2031年中国机场行李分拣系统市场调研与行业前景预测报告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ChangXingLiFenJianXiTongHangYeQianJing.html" TargetMode="External" Id="R1939c4649367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ChangXingLiFenJianXiTongHangYeQianJing.html" TargetMode="External" Id="R3df99eb7cf54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2025-05-07T01:20:27Z</dcterms:created>
  <dcterms:modified xsi:type="dcterms:W3CDTF">2025-05-07T02:20:27Z</dcterms:modified>
  <dc:subject>2025-2031年中国机场行李分拣系统市场调研与行业前景预测报告</dc:subject>
  <dc:title>2025-2031年中国机场行李分拣系统市场调研与行业前景预测报告</dc:title>
  <cp:keywords>2025-2031年中国机场行李分拣系统市场调研与行业前景预测报告</cp:keywords>
  <dc:description>2025-2031年中国机场行李分拣系统市场调研与行业前景预测报告</dc:description>
</cp:coreProperties>
</file>