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10003c7604a61" w:history="1">
              <w:r>
                <w:rPr>
                  <w:rStyle w:val="Hyperlink"/>
                </w:rPr>
                <w:t>全球与中国超纯电镀液市场调查研究及发展前景预测报告（2025-2031年）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10003c7604a61" w:history="1">
              <w:r>
                <w:rPr>
                  <w:rStyle w:val="Hyperlink"/>
                </w:rPr>
                <w:t>全球与中国超纯电镀液市场调查研究及发展前景预测报告（2025-2031年）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10003c7604a61" w:history="1">
                <w:r>
                  <w:rPr>
                    <w:rStyle w:val="Hyperlink"/>
                  </w:rPr>
                  <w:t>https://www.20087.com/9/76/ChaoChunDianDuYeHangYeXianZhuangJiQianJing.html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电镀液是半导体制造中用于在晶圆上形成金属层的关键材料。近年来，随着半导体技术的不断进步，特别是芯片尺寸的减小和集成度的提高，对超纯电镀液的需求持续增长。高纯度电镀液对于确保芯片制造过程中的可靠性和一致性至关重要。目前市场上主要供应商包括日本的TOKYO OHKA KOGYO Co., Ltd. (Tokyo Ohka Kogyo) 和美国的Entegris, Inc.等，这些企业在技术研发和市场占有率方面处于领先地位。</w:t>
      </w:r>
      <w:r>
        <w:rPr>
          <w:rFonts w:hint="eastAsia"/>
        </w:rPr>
        <w:br/>
      </w:r>
      <w:r>
        <w:rPr>
          <w:rFonts w:hint="eastAsia"/>
        </w:rPr>
        <w:t>　　未来，超纯电镀液行业的发展将受到多方面因素的影响。一方面，随着5G通信、物联网、人工智能等新兴技术的发展，对高性能芯片的需求将持续增加，这将进一步推动超纯电镀液市场的发展。另一方面，技术创新将是推动行业发展的关键因素，包括提高电镀液的纯度、减少杂质含量、提高沉积速度和均匀性等。此外，随着环境保护意识的提高，开发更加环保的电镀液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10003c7604a61" w:history="1">
        <w:r>
          <w:rPr>
            <w:rStyle w:val="Hyperlink"/>
          </w:rPr>
          <w:t>全球与中国超纯电镀液市场调查研究及发展前景预测报告（2025-2031年）</w:t>
        </w:r>
      </w:hyperlink>
      <w:r>
        <w:rPr>
          <w:rFonts w:hint="eastAsia"/>
        </w:rPr>
        <w:t>》基于国家统计局、行业协会等详实数据，结合全面市场调研，系统分析了超纯电镀液行业的市场规模、技术现状及未来发展方向。报告从经济环境、政策导向等角度出发，深入探讨了超纯电镀液行业发展趋势、竞争格局及重点企业的战略布局，同时对超纯电镀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超纯电镀液市场概述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按照不同产品类型，超纯电镀液主要可以分为如下几个类别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全球不同产品类型超纯电镀液销售额增长趋势2020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从不同应用，超纯电镀液主要包括如下几个方面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全球不同应用超纯电镀液销售额增长趋势2020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超纯电镀液行业背景、发展历史、现状及趋势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超纯电镀液行业目前现状分析</w:t>
      </w:r>
      <w:r>
        <w:rPr>
          <w:rFonts w:hint="eastAsia"/>
        </w:rPr>
        <w:br/>
      </w:r>
      <w:r>
        <w:rPr>
          <w:rFonts w:hint="eastAsia"/>
        </w:rPr>
        <w:t>　　　　1.4.2 超纯电镀液发展趋势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全球超纯电镀液总体规模分析</w:t>
      </w:r>
      <w:r>
        <w:rPr>
          <w:rFonts w:hint="eastAsia"/>
        </w:rPr>
        <w:br/>
      </w:r>
      <w:r>
        <w:rPr>
          <w:rFonts w:hint="eastAsia"/>
        </w:rPr>
        <w:t>　　2.1 全球超纯电镀液供需现状及预测（2020-2031）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全球超纯电镀液产能、产量、产能利用率及发展趋势（2020-2031）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全球超纯电镀液产量、需求量及发展趋势（2020-2031）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全球主要地区超纯电镀液产量及发展趋势（2020-2031）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全球主要地区超纯电镀液产量（2020-2025）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全球主要地区超纯电镀液产量（2025-2031）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全球主要地区超纯电镀液产量市场份额（2020-2031）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中国超纯电镀液供需现状及预测（2020-2031）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中国超纯电镀液产能、产量、产能利用率及发展趋势（2020-2031）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中国超纯电镀液产量、市场需求量及发展趋势（2020-2031）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全球超纯电镀液销量及销售额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全球市场超纯电镀液销售额（2020-2031）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全球市场超纯电镀液销量（2020-2031）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全球市场超纯电镀液价格趋势（2020-2031）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全球市场主要厂家超纯电镀液产能市场份额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全球市场主要厂家超纯电镀液销量（2020-2025）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全球市场主要厂家超纯电镀液销量（2020-2025）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全球市场主要厂家超纯电镀液销售收入（2020-2025）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全球市场主要厂家超纯电镀液销售价格（2020-2025）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2025年全球主要厂家超纯电镀液收入排名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中国市场主要厂家超纯电镀液销量（2020-2025）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中国市场主要厂家超纯电镀液销量（2020-2025）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中国市场主要厂家超纯电镀液销售收入（2020-2025）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2025年中国主要厂家超纯电镀液收入排名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中国市场主要厂家超纯电镀液销售价格（2020-2025）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全球主要厂家超纯电镀液总部及产地分布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全球主要厂家成立时间及超纯电镀液商业化日期</w:t>
      </w:r>
      <w:r>
        <w:rPr>
          <w:rFonts w:hint="eastAsia"/>
        </w:rPr>
        <w:br/>
      </w:r>
      <w:r>
        <w:rPr>
          <w:rFonts w:hint="eastAsia"/>
        </w:rPr>
        <w:t>　　3.6 全球主要厂家超纯电镀液产品类型及应用</w:t>
      </w:r>
      <w:r>
        <w:rPr>
          <w:rFonts w:hint="eastAsia"/>
        </w:rPr>
        <w:br/>
      </w:r>
      <w:r>
        <w:rPr>
          <w:rFonts w:hint="eastAsia"/>
        </w:rPr>
        <w:t>　　3.7 超纯电镀液行业集中度、竞争程度分析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超纯电镀液行业集中度分析：2025年全球Top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全球超纯电镀液第一梯队、第二梯队和第三梯队厂家（品牌）及市场份额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全球超纯电镀液主要地区分析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全球主要地区超纯电镀液市场规模分析：2020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全球主要地区超纯电镀液销售收入及市场份额（2020-2025年）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全球主要地区超纯电镀液销售收入预测（2025-2031年）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全球主要地区超纯电镀液销量分析：2020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全球主要地区超纯电镀液销量及市场份额（2020-2025年）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全球主要地区超纯电镀液销量及市场份额预测（2025-2031）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北美市场超纯电镀液销量、收入及增长率（2020-2031）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欧洲市场超纯电镀液销量、收入及增长率（2020-2031）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中国市场超纯电镀液销量、收入及增长率（2020-2031）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日本市场超纯电镀液销量、收入及增长率（2020-2031）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韩国市场超纯电镀液销量、收入及增长率（2020-2031）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全球超纯电镀液主要厂家分析</w:t>
      </w:r>
      <w:r>
        <w:rPr>
          <w:rFonts w:hint="eastAsia"/>
        </w:rPr>
        <w:br/>
      </w:r>
      <w:r>
        <w:rPr>
          <w:rFonts w:hint="eastAsia"/>
        </w:rPr>
        <w:t>　　5.1 超纯电镀液厂家（一）</w:t>
      </w:r>
      <w:r>
        <w:rPr>
          <w:rFonts w:hint="eastAsia"/>
        </w:rPr>
        <w:br/>
      </w:r>
      <w:r>
        <w:rPr>
          <w:rFonts w:hint="eastAsia"/>
        </w:rPr>
        <w:t>　　　　5.1.1 超纯电镀液厂家（一）基本信息、超纯电镀液生产基地、销售区域、竞争对手及市场地位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超纯电镀液厂家（一）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超纯电镀液厂家（一） 超纯电镀液销量、收入、价格及毛利率（2020-2025）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超纯电镀液厂家（一）公司简介及主要业务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超纯电镀液厂家（一）企业最新动态</w:t>
      </w:r>
      <w:r>
        <w:rPr>
          <w:rFonts w:hint="eastAsia"/>
        </w:rPr>
        <w:br/>
      </w:r>
      <w:r>
        <w:rPr>
          <w:rFonts w:hint="eastAsia"/>
        </w:rPr>
        <w:t>　　5.2 超纯电镀液厂家（二）</w:t>
      </w:r>
      <w:r>
        <w:rPr>
          <w:rFonts w:hint="eastAsia"/>
        </w:rPr>
        <w:br/>
      </w:r>
      <w:r>
        <w:rPr>
          <w:rFonts w:hint="eastAsia"/>
        </w:rPr>
        <w:t>　　　　5.2.1 超纯电镀液厂家（二）基本信息、超纯电镀液生产基地、销售区域、竞争对手及市场地位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超纯电镀液厂家（二）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超纯电镀液厂家（二） 超纯电镀液销量、收入、价格及毛利率（2020-2025）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超纯电镀液厂家（二）公司简介及主要业务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超纯电镀液厂家（二）企业最新动态</w:t>
      </w:r>
      <w:r>
        <w:rPr>
          <w:rFonts w:hint="eastAsia"/>
        </w:rPr>
        <w:br/>
      </w:r>
      <w:r>
        <w:rPr>
          <w:rFonts w:hint="eastAsia"/>
        </w:rPr>
        <w:t>　　5.3 超纯电镀液厂家（三）</w:t>
      </w:r>
      <w:r>
        <w:rPr>
          <w:rFonts w:hint="eastAsia"/>
        </w:rPr>
        <w:br/>
      </w:r>
      <w:r>
        <w:rPr>
          <w:rFonts w:hint="eastAsia"/>
        </w:rPr>
        <w:t>　　　　5.3.1 超纯电镀液厂家（三）基本信息、超纯电镀液生产基地、销售区域、竞争对手及市场地位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超纯电镀液厂家（三）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超纯电镀液厂家（三） 超纯电镀液销量、收入、价格及毛利率（2020-2025）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超纯电镀液厂家（三）公司简介及主要业务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超纯电镀液厂家（三）企业最新动态</w:t>
      </w:r>
      <w:r>
        <w:rPr>
          <w:rFonts w:hint="eastAsia"/>
        </w:rPr>
        <w:br/>
      </w:r>
      <w:r>
        <w:rPr>
          <w:rFonts w:hint="eastAsia"/>
        </w:rPr>
        <w:t>　　5.4 超纯电镀液厂家（四）</w:t>
      </w:r>
      <w:r>
        <w:rPr>
          <w:rFonts w:hint="eastAsia"/>
        </w:rPr>
        <w:br/>
      </w:r>
      <w:r>
        <w:rPr>
          <w:rFonts w:hint="eastAsia"/>
        </w:rPr>
        <w:t>　　　　5.4.1 超纯电镀液厂家（四）基本信息、超纯电镀液生产基地、销售区域、竞争对手及市场地位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超纯电镀液厂家（四）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超纯电镀液厂家（四） 超纯电镀液销量、收入、价格及毛利率（2020-2025）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超纯电镀液厂家（四）公司简介及主要业务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超纯电镀液厂家（四）企业最新动态</w:t>
      </w:r>
      <w:r>
        <w:rPr>
          <w:rFonts w:hint="eastAsia"/>
        </w:rPr>
        <w:br/>
      </w:r>
      <w:r>
        <w:rPr>
          <w:rFonts w:hint="eastAsia"/>
        </w:rPr>
        <w:t>　　5.5 超纯电镀液厂家（五）</w:t>
      </w:r>
      <w:r>
        <w:rPr>
          <w:rFonts w:hint="eastAsia"/>
        </w:rPr>
        <w:br/>
      </w:r>
      <w:r>
        <w:rPr>
          <w:rFonts w:hint="eastAsia"/>
        </w:rPr>
        <w:t>　　　　5.5.1 超纯电镀液厂家（五）基本信息、超纯电镀液生产基地、销售区域、竞争对手及市场地位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超纯电镀液厂家（五）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超纯电镀液厂家（五） 超纯电镀液销量、收入、价格及毛利率（2020-2025）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超纯电镀液厂家（五）公司简介及主要业务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超纯电镀液厂家（五）企业最新动态</w:t>
      </w:r>
      <w:r>
        <w:rPr>
          <w:rFonts w:hint="eastAsia"/>
        </w:rPr>
        <w:br/>
      </w:r>
      <w:r>
        <w:rPr>
          <w:rFonts w:hint="eastAsia"/>
        </w:rPr>
        <w:t>　　5.6 超纯电镀液厂家（六）</w:t>
      </w:r>
      <w:r>
        <w:rPr>
          <w:rFonts w:hint="eastAsia"/>
        </w:rPr>
        <w:br/>
      </w:r>
      <w:r>
        <w:rPr>
          <w:rFonts w:hint="eastAsia"/>
        </w:rPr>
        <w:t>　　　　5.6.1 超纯电镀液厂家（六）基本信息、超纯电镀液生产基地、销售区域、竞争对手及市场地位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超纯电镀液厂家（六）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超纯电镀液厂家（六） 超纯电镀液销量、收入、价格及毛利率（2020-2025）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超纯电镀液厂家（六）公司简介及主要业务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超纯电镀液厂家（六）企业最新动态</w:t>
      </w:r>
      <w:r>
        <w:rPr>
          <w:rFonts w:hint="eastAsia"/>
        </w:rPr>
        <w:br/>
      </w:r>
      <w:r>
        <w:rPr>
          <w:rFonts w:hint="eastAsia"/>
        </w:rPr>
        <w:t>　　5.7 超纯电镀液厂家（七）</w:t>
      </w:r>
      <w:r>
        <w:rPr>
          <w:rFonts w:hint="eastAsia"/>
        </w:rPr>
        <w:br/>
      </w:r>
      <w:r>
        <w:rPr>
          <w:rFonts w:hint="eastAsia"/>
        </w:rPr>
        <w:t>　　　　5.7.1 超纯电镀液厂家（七）基本信息、超纯电镀液生产基地、销售区域、竞争对手及市场地位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超纯电镀液厂家（七）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超纯电镀液厂家（七） 超纯电镀液销量、收入、价格及毛利率（2020-2025）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超纯电镀液厂家（七）公司简介及主要业务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超纯电镀液厂家（七）企业最新动态</w:t>
      </w:r>
      <w:r>
        <w:rPr>
          <w:rFonts w:hint="eastAsia"/>
        </w:rPr>
        <w:br/>
      </w:r>
      <w:r>
        <w:rPr>
          <w:rFonts w:hint="eastAsia"/>
        </w:rPr>
        <w:t>　　5.8 超纯电镀液厂家（八）</w:t>
      </w:r>
      <w:r>
        <w:rPr>
          <w:rFonts w:hint="eastAsia"/>
        </w:rPr>
        <w:br/>
      </w:r>
      <w:r>
        <w:rPr>
          <w:rFonts w:hint="eastAsia"/>
        </w:rPr>
        <w:t>　　　　5.8.1 超纯电镀液厂家（八）基本信息、超纯电镀液生产基地、销售区域、竞争对手及市场地位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超纯电镀液厂家（八）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超纯电镀液厂家（八） 超纯电镀液销量、收入、价格及毛利率（2020-2025）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超纯电镀液厂家（八）公司简介及主要业务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超纯电镀液厂家（八）企业最新动态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不同产品类型超纯电镀液分析</w:t>
      </w:r>
      <w:r>
        <w:rPr>
          <w:rFonts w:hint="eastAsia"/>
        </w:rPr>
        <w:br/>
      </w:r>
      <w:r>
        <w:rPr>
          <w:rFonts w:hint="eastAsia"/>
        </w:rPr>
        <w:t>　　6.1 全球不同产品类型超纯电镀液销量（2020-2031）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全球不同产品类型超纯电镀液销量及市场份额（2020-2025）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全球不同产品类型超纯电镀液销量预测（2025-2031）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全球不同产品类型超纯电镀液收入（2020-2031）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全球不同产品类型超纯电镀液收入及市场份额（2020-2025）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全球不同产品类型超纯电镀液收入预测（2025-2031）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全球不同产品类型超纯电镀液价格走势（2020-2031）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不同应用超纯电镀液分析</w:t>
      </w:r>
      <w:r>
        <w:rPr>
          <w:rFonts w:hint="eastAsia"/>
        </w:rPr>
        <w:br/>
      </w:r>
      <w:r>
        <w:rPr>
          <w:rFonts w:hint="eastAsia"/>
        </w:rPr>
        <w:t>　　7.1 全球不同应用超纯电镀液销量（2020-2031）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全球不同应用超纯电镀液销量及市场份额（2020-2025）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全球不同应用超纯电镀液销量预测（2025-2031）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全球不同应用超纯电镀液收入（2020-2031）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全球不同应用超纯电镀液收入及市场份额（2020-2025）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全球不同应用超纯电镀液收入预测（2025-2031）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全球不同应用超纯电镀液价格走势（2020-2031）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超纯电镀液产业链分析</w:t>
      </w:r>
      <w:r>
        <w:rPr>
          <w:rFonts w:hint="eastAsia"/>
        </w:rPr>
        <w:br/>
      </w:r>
      <w:r>
        <w:rPr>
          <w:rFonts w:hint="eastAsia"/>
        </w:rPr>
        <w:t>　　8.2 超纯电镀液产业上游供应分析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超纯电镀液下游典型客户</w:t>
      </w:r>
      <w:r>
        <w:rPr>
          <w:rFonts w:hint="eastAsia"/>
        </w:rPr>
        <w:br/>
      </w:r>
      <w:r>
        <w:rPr>
          <w:rFonts w:hint="eastAsia"/>
        </w:rPr>
        <w:t>　　8.4 超纯电镀液销售渠道分析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超纯电镀液行业发展机遇及主要驱动因素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超纯电镀液行业发展面临的风险</w:t>
      </w:r>
      <w:r>
        <w:rPr>
          <w:rFonts w:hint="eastAsia"/>
        </w:rPr>
        <w:br/>
      </w:r>
      <w:r>
        <w:rPr>
          <w:rFonts w:hint="eastAsia"/>
        </w:rPr>
        <w:t>　　9.3 超纯电镀液行业政策分析</w:t>
      </w:r>
      <w:r>
        <w:rPr>
          <w:rFonts w:hint="eastAsia"/>
        </w:rPr>
        <w:br/>
      </w:r>
      <w:r>
        <w:rPr>
          <w:rFonts w:hint="eastAsia"/>
        </w:rPr>
        <w:t>　　9.4 超纯电镀液中国企业SWOT分析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超纯电镀液产品图片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全球不同产品类型超纯电镀液销售额2020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全球不同产品类型超纯电镀液市场份额2024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全球不同应用超纯电镀液销售额2020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全球不同应用超纯电镀液市场份额2024 VS 2025</w:t>
      </w:r>
      <w:r>
        <w:rPr>
          <w:rFonts w:hint="eastAsia"/>
        </w:rPr>
        <w:br/>
      </w:r>
      <w:r>
        <w:rPr>
          <w:rFonts w:hint="eastAsia"/>
        </w:rPr>
        <w:t>　　图 全球超纯电镀液产能、产量、产能利用率及发展趋势（2020-2031）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全球超纯电镀液产量、需求量及发展趋势（2020-2031）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全球主要地区超纯电镀液产量市场份额（2020-2031）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中国超纯电镀液产能、产量、产能利用率及发展趋势（2020-2031）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中国超纯电镀液产量、市场需求量及发展趋势（2020-2031）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全球超纯电镀液市场销售额及增长率:（2020-2031）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全球市场超纯电镀液市场规模：2020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全球市场超纯电镀液销量及增长率（2020-2031）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全球市场超纯电镀液价格趋势（2020-2031）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2025年全球市场主要厂家超纯电镀液销量市场份额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2025年全球市场主要厂家超纯电镀液收入市场份额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2025年中国市场主要厂家超纯电镀液销量市场份额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2025年中国市场主要厂家超纯电镀液收入市场份额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2025年全球前五大厂家超纯电镀液市场份额</w:t>
      </w:r>
      <w:r>
        <w:rPr>
          <w:rFonts w:hint="eastAsia"/>
        </w:rPr>
        <w:br/>
      </w:r>
      <w:r>
        <w:rPr>
          <w:rFonts w:hint="eastAsia"/>
        </w:rPr>
        <w:t>　　图 2025年全球超纯电镀液第一梯队、第二梯队和第三梯队厂家（品牌）及市场份额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全球主要地区超纯电镀液销售收入（2020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全球主要地区超纯电镀液销售收入市场份额（2024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北美市场超纯电镀液销量及增长率（2020-2031）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北美市场超纯电镀液收入及增长率（2020-2031）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欧洲市场超纯电镀液销量及增长率（2020-2031）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欧洲市场超纯电镀液收入及增长率（2020-2031）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中国市场超纯电镀液销量及增长率（2020-2031）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中国市场超纯电镀液收入及增长率（2020-2031）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日本市场超纯电镀液销量及增长率（2020-2031）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日本市场超纯电镀液收入及增长率（2020-2031）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韩国市场超纯电镀液销量及增长率（2020-2031）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韩国市场超纯电镀液收入及增长率（2020-2031）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全球不同产品类型超纯电镀液价格走势（2020-2031）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全球不同应用超纯电镀液价格走势（2020-2031）</w:t>
      </w:r>
      <w:r>
        <w:rPr>
          <w:rFonts w:hint="eastAsia"/>
        </w:rPr>
        <w:br/>
      </w:r>
      <w:r>
        <w:rPr>
          <w:rFonts w:hint="eastAsia"/>
        </w:rPr>
        <w:t>　　图 超纯电镀液产业链</w:t>
      </w:r>
      <w:r>
        <w:rPr>
          <w:rFonts w:hint="eastAsia"/>
        </w:rPr>
        <w:br/>
      </w:r>
      <w:r>
        <w:rPr>
          <w:rFonts w:hint="eastAsia"/>
        </w:rPr>
        <w:t>　　图 超纯电镀液中国企业SWOT分析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全球不同产品类型超纯电镀液销售额增长（CAGR）趋势2020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超纯电镀液行业目前发展现状</w:t>
      </w:r>
      <w:r>
        <w:rPr>
          <w:rFonts w:hint="eastAsia"/>
        </w:rPr>
        <w:br/>
      </w:r>
      <w:r>
        <w:rPr>
          <w:rFonts w:hint="eastAsia"/>
        </w:rPr>
        <w:t>　　表 超纯电镀液发展趋势</w:t>
      </w:r>
      <w:r>
        <w:rPr>
          <w:rFonts w:hint="eastAsia"/>
        </w:rPr>
        <w:br/>
      </w:r>
      <w:r>
        <w:rPr>
          <w:rFonts w:hint="eastAsia"/>
        </w:rPr>
        <w:t>　　表 全球主要地区超纯电镀液产量增速（CAGR）：2020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全球主要地区超纯电镀液产量（2020-2025）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全球主要地区超纯电镀液产量（2025-2031）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全球主要地区超纯电镀液产量市场份额（2020-2025）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全球主要地区超纯电镀液产量市场份额（2025-2031）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全球市场主要厂家超纯电镀液产能（2024-2025）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全球市场主要厂家超纯电镀液销量（2020-2025）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全球市场主要厂家超纯电镀液销量市场份额（2020-2025）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全球市场主要厂家超纯电镀液销售收入（2020-2025）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全球市场主要厂家超纯电镀液销售收入市场份额（2020-2025）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全球市场主要厂家超纯电镀液销售价格（2020-2025）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2025年全球主要厂家超纯电镀液收入排名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中国市场主要厂家超纯电镀液销量（2020-2025）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中国市场主要厂家超纯电镀液销量市场份额（2020-2025）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中国市场主要厂家超纯电镀液销售收入（2020-2025）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中国市场主要厂家超纯电镀液销售收入市场份额（2020-2025）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2025年中国主要厂家超纯电镀液收入排名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中国市场主要厂家超纯电镀液销售价格（2020-2025）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全球主要厂家超纯电镀液总部及产地分布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全球主要厂家成立时间及超纯电镀液商业化日期</w:t>
      </w:r>
      <w:r>
        <w:rPr>
          <w:rFonts w:hint="eastAsia"/>
        </w:rPr>
        <w:br/>
      </w:r>
      <w:r>
        <w:rPr>
          <w:rFonts w:hint="eastAsia"/>
        </w:rPr>
        <w:t>　　表 全球主要厂家超纯电镀液产品类型及应用</w:t>
      </w:r>
      <w:r>
        <w:rPr>
          <w:rFonts w:hint="eastAsia"/>
        </w:rPr>
        <w:br/>
      </w:r>
      <w:r>
        <w:rPr>
          <w:rFonts w:hint="eastAsia"/>
        </w:rPr>
        <w:t>　　表 2025年全球超纯电镀液主要厂家市场地位（第一梯队、第二梯队和第三梯队）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全球超纯电镀液市场投资、并购等现状分析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全球主要地区超纯电镀液销售收入增速：（2020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全球主要地区超纯电镀液销售收入（2020-2025）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全球主要地区超纯电镀液销售收入市场份额（2020-2025）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全球主要地区超纯电镀液收入（2025-2031）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全球主要地区超纯电镀液收入市场份额（2025-2031）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全球主要地区超纯电镀液销量：2020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全球主要地区超纯电镀液销量（2020-2025）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全球主要地区超纯电镀液销量市场份额（2020-2025）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全球主要地区超纯电镀液销量（2025-2031）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全球主要地区超纯电镀液销量份额（2025-2031）</w:t>
      </w:r>
      <w:r>
        <w:rPr>
          <w:rFonts w:hint="eastAsia"/>
        </w:rPr>
        <w:br/>
      </w:r>
      <w:r>
        <w:rPr>
          <w:rFonts w:hint="eastAsia"/>
        </w:rPr>
        <w:t>　　表 超纯电镀液厂家（一） 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超纯电镀液厂家（一）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超纯电镀液厂家（一） 超纯电镀液销量、收入、价格（美元/件）及毛利率（2020-2025）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超纯电镀液厂家（一）公司简介及主要业务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超纯电镀液厂家（一）企业最新动态</w:t>
      </w:r>
      <w:r>
        <w:rPr>
          <w:rFonts w:hint="eastAsia"/>
        </w:rPr>
        <w:br/>
      </w:r>
      <w:r>
        <w:rPr>
          <w:rFonts w:hint="eastAsia"/>
        </w:rPr>
        <w:t>　　表 超纯电镀液厂家（二） 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超纯电镀液厂家（二）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超纯电镀液厂家（二） 超纯电镀液销量、收入、价格（美元/件）及毛利率（2020-2025）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超纯电镀液厂家（二）公司简介及主要业务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超纯电镀液厂家（二）企业最新动态</w:t>
      </w:r>
      <w:r>
        <w:rPr>
          <w:rFonts w:hint="eastAsia"/>
        </w:rPr>
        <w:br/>
      </w:r>
      <w:r>
        <w:rPr>
          <w:rFonts w:hint="eastAsia"/>
        </w:rPr>
        <w:t>　　表 超纯电镀液厂家（三） 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超纯电镀液厂家（三）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超纯电镀液厂家（三） 超纯电镀液销量、收入、价格（美元/件）及毛利率（2020-2025）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超纯电镀液厂家（三）公司简介及主要业务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超纯电镀液厂家（三）公司最新动态</w:t>
      </w:r>
      <w:r>
        <w:rPr>
          <w:rFonts w:hint="eastAsia"/>
        </w:rPr>
        <w:br/>
      </w:r>
      <w:r>
        <w:rPr>
          <w:rFonts w:hint="eastAsia"/>
        </w:rPr>
        <w:t>　　表 超纯电镀液厂家（四） 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超纯电镀液厂家（四）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超纯电镀液厂家（四） 超纯电镀液销量、收入、价格（美元/件）及毛利率（2020-2025）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超纯电镀液厂家（四）公司简介及主要业务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超纯电镀液厂家（四）企业最新动态</w:t>
      </w:r>
      <w:r>
        <w:rPr>
          <w:rFonts w:hint="eastAsia"/>
        </w:rPr>
        <w:br/>
      </w:r>
      <w:r>
        <w:rPr>
          <w:rFonts w:hint="eastAsia"/>
        </w:rPr>
        <w:t>　　表 超纯电镀液厂家（五） 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超纯电镀液厂家（五）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超纯电镀液厂家（五） 超纯电镀液销量、收入、价格（美元/件）及毛利率（2020-2025）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超纯电镀液厂家（五）公司简介及主要业务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超纯电镀液厂家（五）企业最新动态</w:t>
      </w:r>
      <w:r>
        <w:rPr>
          <w:rFonts w:hint="eastAsia"/>
        </w:rPr>
        <w:br/>
      </w:r>
      <w:r>
        <w:rPr>
          <w:rFonts w:hint="eastAsia"/>
        </w:rPr>
        <w:t>　　表 超纯电镀液厂家（六） 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超纯电镀液厂家（六）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超纯电镀液厂家（六） 超纯电镀液销量、收入、价格（美元/件）及毛利率（2020-2025）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超纯电镀液厂家（六）公司简介及主要业务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超纯电镀液厂家（六）企业最新动态</w:t>
      </w:r>
      <w:r>
        <w:rPr>
          <w:rFonts w:hint="eastAsia"/>
        </w:rPr>
        <w:br/>
      </w:r>
      <w:r>
        <w:rPr>
          <w:rFonts w:hint="eastAsia"/>
        </w:rPr>
        <w:t>　　表 超纯电镀液厂家（七） 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超纯电镀液厂家（七）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超纯电镀液厂家（七） 超纯电镀液销量、收入、价格（美元/件）及毛利率（2020-2025）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超纯电镀液厂家（七）公司简介及主要业务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超纯电镀液厂家（七）企业最新动态</w:t>
      </w:r>
      <w:r>
        <w:rPr>
          <w:rFonts w:hint="eastAsia"/>
        </w:rPr>
        <w:br/>
      </w:r>
      <w:r>
        <w:rPr>
          <w:rFonts w:hint="eastAsia"/>
        </w:rPr>
        <w:t>　　表 超纯电镀液厂家（八） 超纯电镀液生产基地、销售区域、竞争对手及市场地位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超纯电镀液厂家（八） 超纯电镀液产品规格、参数及市场应用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超纯电镀液厂家（八） 超纯电镀液销量、收入、价格（美元/件）及毛利率（2020-2025）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超纯电镀液厂家（八）公司简介及主要业务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超纯电镀液厂家（八）企业最新动态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全球不同产品类型超纯电镀液销量（2020-2025）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全球不同产品类型超纯电镀液销量市场份额（2020-2025）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全球不同产品类型超纯电镀液销量预测（2025-2031）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全球不同产品类型超纯电镀液销量市场份额预测（2025-2031）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全球不同产品类型超纯电镀液收入（2020-2025）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全球不同产品类型超纯电镀液收入市场份额（2020-2025）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全球不同产品类型超纯电镀液收入预测（2025-2031）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全球不同类型超纯电镀液收入市场份额预测（2025-2031）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全球不同应用超纯电镀液销量（2020-2025年）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全球不同应用超纯电镀液销量市场份额（2020-2025）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全球不同应用超纯电镀液销量预测（2025-2031）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全球不同应用超纯电镀液销量市场份额预测（2025-2031）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全球不同应用超纯电镀液收入（2020-2025年）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全球不同应用超纯电镀液收入市场份额（2020-2025）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全球不同应用超纯电镀液收入预测（2025-2031）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全球不同应用超纯电镀液收入市场份额预测（2025-2031）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超纯电镀液上游原料供应商及联系方式列表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超纯电镀液典型客户列表</w:t>
      </w:r>
      <w:r>
        <w:rPr>
          <w:rFonts w:hint="eastAsia"/>
        </w:rPr>
        <w:br/>
      </w:r>
      <w:r>
        <w:rPr>
          <w:rFonts w:hint="eastAsia"/>
        </w:rPr>
        <w:t>　　表 超纯电镀液主要销售模式及销售渠道</w:t>
      </w:r>
      <w:r>
        <w:rPr>
          <w:rFonts w:hint="eastAsia"/>
        </w:rPr>
        <w:br/>
      </w:r>
      <w:r>
        <w:rPr>
          <w:rFonts w:hint="eastAsia"/>
        </w:rPr>
        <w:t>　　表 超纯电镀液行业发展机遇及主要驱动因素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超纯电镀液行业发展面临的风险</w:t>
      </w:r>
      <w:r>
        <w:rPr>
          <w:rFonts w:hint="eastAsia"/>
        </w:rPr>
        <w:br/>
      </w:r>
      <w:r>
        <w:rPr>
          <w:rFonts w:hint="eastAsia"/>
        </w:rPr>
        <w:t>　　表 超纯电镀液行业政策分析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10003c7604a61" w:history="1">
        <w:r>
          <w:rPr>
            <w:rStyle w:val="Hyperlink"/>
          </w:rPr>
          <w:t>全球与中国超纯电镀液市场调查研究及发展前景预测报告（2025-2031年）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10003c7604a61" w:history="1">
        <w:r>
          <w:rPr>
            <w:rStyle w:val="Hyperlink"/>
          </w:rPr>
          <w:t>https://www.20087.com/9/76/ChaoChunDianDuYeHangYeXianZhuangJiQianJing.html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热点：离子溅射镀膜机、电镀液价格、半导体电镀设备、电镀液有什么要求、镀铜电镀液配方、什么叫电镀液、电镀液配方与制作、铑电镀液是怎样制成的、电镀液配方大全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4cce4766043f3" w:history="1">
      <w:r>
        <w:rPr>
          <w:rStyle w:val="Hyperlink"/>
        </w:rPr>
        <w:t>全球与中国超纯电镀液市场调查研究及发展前景预测报告（2025-2031年）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ChaoChunDianDuYeHangYeXianZhuangJiQianJing.html" TargetMode="External" Id="R6c910003c760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ChaoChunDianDuYeHangYeXianZhuangJiQianJing.html" TargetMode="External" Id="Rd4b4cce47660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2025-05-11T00:27:00Z</dcterms:created>
  <dcterms:modified xsi:type="dcterms:W3CDTF">2025-05-11T01:27:00Z</dcterms:modified>
  <dc:subject>全球与中国超纯电镀液市场调查研究及发展前景预测报告（2025-2031年）</dc:subject>
  <dc:title>全球与中国超纯电镀液市场调查研究及发展前景预测报告（2025-2031年）</dc:title>
  <cp:keywords>全球与中国超纯电镀液市场调查研究及发展前景预测报告（2025-2031年）</cp:keywords>
  <dc:description>全球与中国超纯电镀液市场调查研究及发展前景预测报告（2025-2031年）</dc:description>
</cp:coreProperties>
</file>