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b8c353d9d49dc" w:history="1">
              <w:r>
                <w:rPr>
                  <w:rStyle w:val="Hyperlink"/>
                </w:rPr>
                <w:t>2025-2031年中国服务员招聘市场调研及投资前景分析报告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b8c353d9d49dc" w:history="1">
              <w:r>
                <w:rPr>
                  <w:rStyle w:val="Hyperlink"/>
                </w:rPr>
                <w:t>2025-2031年中国服务员招聘市场调研及投资前景分析报告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b8c353d9d49dc" w:history="1">
                <w:r>
                  <w:rPr>
                    <w:rStyle w:val="Hyperlink"/>
                  </w:rPr>
                  <w:t>https://www.20087.com/A/36/FuWuYuanZhaoPinDiaoYanBaoGao.html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员招聘作为餐饮和酒店行业人力资源管理的基础环节，近年来面临了多重挑战和机遇。随着劳动力市场的变化和消费者期望的提升，招聘标准从单纯的服务技能转向综合素质评价，包括沟通能力、团队协作和解决问题的能力。同时，数字化招聘平台的普及，使求职者和雇主能够更高效地匹配，降低了招聘成本，提高了人才选拔的精准度。</w:t>
      </w:r>
      <w:r>
        <w:rPr>
          <w:rFonts w:hint="eastAsia"/>
        </w:rPr>
        <w:br/>
      </w:r>
      <w:r>
        <w:rPr>
          <w:rFonts w:hint="eastAsia"/>
        </w:rPr>
        <w:t>　　未来，服务员招聘将更加注重个性化和多元化。企业将通过数据分析和人工智能技术，构建更全面的候选人画像，实现个性化的职业生涯规划和岗位匹配。同时，多元化和包容性将成为招聘政策的核心，促进工作场所的多样性和平等，吸引更多优秀人才，提升企业的竞争力和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b8c353d9d49dc" w:history="1">
        <w:r>
          <w:rPr>
            <w:rStyle w:val="Hyperlink"/>
          </w:rPr>
          <w:t>2025-2031年中国服务员招聘市场调研及投资前景分析报告</w:t>
        </w:r>
      </w:hyperlink>
      <w:r>
        <w:rPr>
          <w:rFonts w:hint="eastAsia"/>
        </w:rPr>
        <w:t>》基于深入调研和权威数据，全面系统地展现了中国服务员招聘行业的现状与未来趋势。报告依托国家权威机构和相关协会的资料，严谨分析了服务员招聘市场规模、竞争格局、技术创新及消费需求等核心要素。通过翔实数据和直观图表，为服务员招聘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服务员招聘行业概况</w:t>
      </w:r>
      <w:r>
        <w:rPr>
          <w:rFonts w:hint="eastAsia"/>
        </w:rPr>
        <w:br/>
      </w:r>
      <w:r>
        <w:rPr>
          <w:rFonts w:hint="eastAsia"/>
        </w:rPr>
        <w:t>　　第一节 服务员招聘行业定义与特征</w:t>
      </w:r>
      <w:r>
        <w:rPr>
          <w:rFonts w:hint="eastAsia"/>
        </w:rPr>
        <w:br/>
      </w:r>
      <w:r>
        <w:rPr>
          <w:rFonts w:hint="eastAsia"/>
        </w:rPr>
        <w:t>　　第二节 服务员招聘行业发展历程</w:t>
      </w:r>
      <w:r>
        <w:rPr>
          <w:rFonts w:hint="eastAsia"/>
        </w:rPr>
        <w:br/>
      </w:r>
      <w:r>
        <w:rPr>
          <w:rFonts w:hint="eastAsia"/>
        </w:rPr>
        <w:t>　　第三节 服务员招聘产业链分析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2024-2025年中国服务员招聘行业发展环境分析</w:t>
      </w:r>
      <w:r>
        <w:rPr>
          <w:rFonts w:hint="eastAsia"/>
        </w:rPr>
        <w:br/>
      </w:r>
      <w:r>
        <w:rPr>
          <w:rFonts w:hint="eastAsia"/>
        </w:rPr>
        <w:t>　　第一节 服务员招聘行业经济环境分析</w:t>
      </w:r>
      <w:r>
        <w:rPr>
          <w:rFonts w:hint="eastAsia"/>
        </w:rPr>
        <w:br/>
      </w:r>
      <w:r>
        <w:rPr>
          <w:rFonts w:hint="eastAsia"/>
        </w:rPr>
        <w:t>　　第二节 服务员招聘行业政策环境分析</w:t>
      </w:r>
      <w:r>
        <w:rPr>
          <w:rFonts w:hint="eastAsia"/>
        </w:rPr>
        <w:br/>
      </w:r>
      <w:r>
        <w:rPr>
          <w:rFonts w:hint="eastAsia"/>
        </w:rPr>
        <w:t>　　　　一、服务员招聘行业政策影响分析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二、相关服务员招聘行业标准分析</w:t>
      </w:r>
      <w:r>
        <w:rPr>
          <w:rFonts w:hint="eastAsia"/>
        </w:rPr>
        <w:br/>
      </w:r>
      <w:r>
        <w:rPr>
          <w:rFonts w:hint="eastAsia"/>
        </w:rPr>
        <w:t>　　第三节 服务员招聘行业社会环境分析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2024-2025年服务员招聘行业技术发展现状及趋势分析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服务员招聘行业技术发展现状分析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国内外服务员招聘行业技术差异与原因</w:t>
      </w:r>
      <w:r>
        <w:rPr>
          <w:rFonts w:hint="eastAsia"/>
        </w:rPr>
        <w:br/>
      </w:r>
      <w:r>
        <w:rPr>
          <w:rFonts w:hint="eastAsia"/>
        </w:rPr>
        <w:t>　　第三节 服务员招聘行业技术发展方向、趋势预测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提升服务员招聘行业技术能力策略建议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2024-2025年中国服务员招聘行业发展概况</w:t>
      </w:r>
      <w:r>
        <w:rPr>
          <w:rFonts w:hint="eastAsia"/>
        </w:rPr>
        <w:br/>
      </w:r>
      <w:r>
        <w:rPr>
          <w:rFonts w:hint="eastAsia"/>
        </w:rPr>
        <w:t>　　第一节 服务员招聘行业发展态势分析</w:t>
      </w:r>
      <w:r>
        <w:rPr>
          <w:rFonts w:hint="eastAsia"/>
        </w:rPr>
        <w:br/>
      </w:r>
      <w:r>
        <w:rPr>
          <w:rFonts w:hint="eastAsia"/>
        </w:rPr>
        <w:t>　　第二节 服务员招聘行业发展特点分析</w:t>
      </w:r>
      <w:r>
        <w:rPr>
          <w:rFonts w:hint="eastAsia"/>
        </w:rPr>
        <w:br/>
      </w:r>
      <w:r>
        <w:rPr>
          <w:rFonts w:hint="eastAsia"/>
        </w:rPr>
        <w:t>　　第三节 服务员招聘行业市场供需分析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2024-2025年中国服务员招聘行业供给与需求情况分析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中国服务员招聘行业总体规模</w:t>
      </w:r>
      <w:r>
        <w:rPr>
          <w:rFonts w:hint="eastAsia"/>
        </w:rPr>
        <w:br/>
      </w:r>
      <w:r>
        <w:rPr>
          <w:rFonts w:hint="eastAsia"/>
        </w:rPr>
        <w:t>　　第二节 中国服务员招聘行业盈利情况分析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中国服务员招聘行业产量情况分析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一、2019-2024年中国服务员招聘行业产量统计分析</w:t>
      </w:r>
      <w:r>
        <w:rPr>
          <w:rFonts w:hint="eastAsia"/>
        </w:rPr>
        <w:br/>
      </w:r>
      <w:r>
        <w:rPr>
          <w:rFonts w:hint="eastAsia"/>
        </w:rPr>
        <w:t>　　　　二、服务员招聘行业区域产量分析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三、2025-2031年中国服务员招聘行业产量预测分析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中国服务员招聘行业需求概况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一、2019-2024年中国服务员招聘行业需求情况分析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二、2024-2025年中国服务员招聘行业市场需求特点分析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三、2025-2031年中国服务员招聘市场需求预测分析</w:t>
      </w:r>
      <w:r>
        <w:rPr>
          <w:rFonts w:hint="eastAsia"/>
        </w:rPr>
        <w:br/>
      </w:r>
      <w:r>
        <w:rPr>
          <w:rFonts w:hint="eastAsia"/>
        </w:rPr>
        <w:t>　　第五节 服务员招聘产业供需平衡状况分析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服务员招聘细分市场深度分析</w:t>
      </w:r>
      <w:r>
        <w:rPr>
          <w:rFonts w:hint="eastAsia"/>
        </w:rPr>
        <w:br/>
      </w:r>
      <w:r>
        <w:rPr>
          <w:rFonts w:hint="eastAsia"/>
        </w:rPr>
        <w:t>　　第一节 服务员招聘细分市场（一）发展研究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服务员招聘细分市场（二）发展研究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中国服务员招聘行业进出口情况分析</w:t>
      </w:r>
      <w:r>
        <w:rPr>
          <w:rFonts w:hint="eastAsia"/>
        </w:rPr>
        <w:br/>
      </w:r>
      <w:r>
        <w:rPr>
          <w:rFonts w:hint="eastAsia"/>
        </w:rPr>
        <w:t>　　第一节 服务员招聘行业出口情况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一、2019-2024年服务员招聘行业出口情况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三、2025-2031年服务员招聘行业出口情况预测</w:t>
      </w:r>
      <w:r>
        <w:rPr>
          <w:rFonts w:hint="eastAsia"/>
        </w:rPr>
        <w:br/>
      </w:r>
      <w:r>
        <w:rPr>
          <w:rFonts w:hint="eastAsia"/>
        </w:rPr>
        <w:t>　　第二节 服务员招聘行业进口情况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一、2019-2024年服务员招聘行业进口情况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三、2025-2031年服务员招聘行业进口情况预测</w:t>
      </w:r>
      <w:r>
        <w:rPr>
          <w:rFonts w:hint="eastAsia"/>
        </w:rPr>
        <w:br/>
      </w:r>
      <w:r>
        <w:rPr>
          <w:rFonts w:hint="eastAsia"/>
        </w:rPr>
        <w:t>　　第三节 服务员招聘行业进出口面临的挑战及对策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2019-2024年中国服务员招聘行业区域市场分析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中国服务员招聘行业区域市场结构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重点地区服务员招聘行业调研分析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一、重点地区（一）服务员招聘市场分析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二、重点地区（二）服务员招聘市场分析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三、重点地区（三）服务员招聘市场分析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四、重点地区（四）服务员招聘市场分析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五、重点地区（五）服务员招聘市场分析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服务员招聘行业竞争格局分析</w:t>
      </w:r>
      <w:r>
        <w:rPr>
          <w:rFonts w:hint="eastAsia"/>
        </w:rPr>
        <w:br/>
      </w:r>
      <w:r>
        <w:rPr>
          <w:rFonts w:hint="eastAsia"/>
        </w:rPr>
        <w:t>　　第一节 服务员招聘行业集中度分析</w:t>
      </w:r>
      <w:r>
        <w:rPr>
          <w:rFonts w:hint="eastAsia"/>
        </w:rPr>
        <w:br/>
      </w:r>
      <w:r>
        <w:rPr>
          <w:rFonts w:hint="eastAsia"/>
        </w:rPr>
        <w:t>　　　　一、服务员招聘市场集中度分析</w:t>
      </w:r>
      <w:r>
        <w:rPr>
          <w:rFonts w:hint="eastAsia"/>
        </w:rPr>
        <w:br/>
      </w:r>
      <w:r>
        <w:rPr>
          <w:rFonts w:hint="eastAsia"/>
        </w:rPr>
        <w:t>　　　　二、服务员招聘企业集中度分析</w:t>
      </w:r>
      <w:r>
        <w:rPr>
          <w:rFonts w:hint="eastAsia"/>
        </w:rPr>
        <w:br/>
      </w:r>
      <w:r>
        <w:rPr>
          <w:rFonts w:hint="eastAsia"/>
        </w:rPr>
        <w:t>　　　　三、服务员招聘区域集中度分析</w:t>
      </w:r>
      <w:r>
        <w:rPr>
          <w:rFonts w:hint="eastAsia"/>
        </w:rPr>
        <w:br/>
      </w:r>
      <w:r>
        <w:rPr>
          <w:rFonts w:hint="eastAsia"/>
        </w:rPr>
        <w:t>　　第二节 服务员招聘行业竞争格局分析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一、2024-2025年服务员招聘行业竞争分析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二、2024-2025年中外服务员招聘产品竞争分析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三、2024-2025年中国服务员招聘市场竞争分析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四、2025-2031年国内主要服务员招聘企业动向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服务员招聘行业重点企业发展调研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服务员招聘重点企业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三、服务员招聘企业经营情况分析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服务员招聘重点企业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三、服务员招聘企业经营情况分析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服务员招聘重点企业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三、服务员招聘企业经营情况分析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服务员招聘重点企业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三、服务员招聘企业经营情况分析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服务员招聘重点企业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三、服务员招聘企业经营情况分析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服务员招聘重点企业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三、服务员招聘企业经营情况分析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服务员招聘重点企业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三、服务员招聘企业经营情况分析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服务员招聘重点企业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三、服务员招聘企业经营情况分析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服务员招聘企业制定“十五五”发展战略研究分析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中国服务员招聘行业营销策略分析</w:t>
      </w:r>
      <w:r>
        <w:rPr>
          <w:rFonts w:hint="eastAsia"/>
        </w:rPr>
        <w:br/>
      </w:r>
      <w:r>
        <w:rPr>
          <w:rFonts w:hint="eastAsia"/>
        </w:rPr>
        <w:t>　　第一节 服务员招聘市场推广策略研究分析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一、做好服务员招聘产品导入</w:t>
      </w:r>
      <w:r>
        <w:rPr>
          <w:rFonts w:hint="eastAsia"/>
        </w:rPr>
        <w:br/>
      </w:r>
      <w:r>
        <w:rPr>
          <w:rFonts w:hint="eastAsia"/>
        </w:rPr>
        <w:t>　　　　二、做好服务员招聘产品组合和产品线决策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三、服务员招聘行业城市市场推广策略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服务员招聘行业渠道营销研究分析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一、服务员招聘行业营销环境分析</w:t>
      </w:r>
      <w:r>
        <w:rPr>
          <w:rFonts w:hint="eastAsia"/>
        </w:rPr>
        <w:br/>
      </w:r>
      <w:r>
        <w:rPr>
          <w:rFonts w:hint="eastAsia"/>
        </w:rPr>
        <w:t>　　　　二、服务员招聘行业现存的营销渠道分析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三、服务员招聘行业终端市场营销管理策略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服务员招聘行业营销战略研究分析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一、中国服务员招聘行业有效整合营销策略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二、建立服务员招聘行业厂商的双嬴模式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服务员招聘行业投资效益及风险分析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服务员招聘行业投资效益分析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一、2019-2024年服务员招聘行业投资状况分析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二、2019-2024年服务员招聘行业投资效益分析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三、2025-2031年服务员招聘行业投资趋势预测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四、2025-2031年服务员招聘行业投资方向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五、2025-2031年服务员招聘行业投资建议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2025-2031年服务员招聘行业投资风险及控制策略分析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一、服务员招聘市场风险及控制策略</w:t>
      </w:r>
      <w:r>
        <w:rPr>
          <w:rFonts w:hint="eastAsia"/>
        </w:rPr>
        <w:br/>
      </w:r>
      <w:r>
        <w:rPr>
          <w:rFonts w:hint="eastAsia"/>
        </w:rPr>
        <w:t>　　　　二、服务员招聘行业政策风险及控制策略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三、服务员招聘经营风险及控制策略</w:t>
      </w:r>
      <w:r>
        <w:rPr>
          <w:rFonts w:hint="eastAsia"/>
        </w:rPr>
        <w:br/>
      </w:r>
      <w:r>
        <w:rPr>
          <w:rFonts w:hint="eastAsia"/>
        </w:rPr>
        <w:t>　　　　四、服务员招聘同业竞争风险及控制策略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五、服务员招聘行业其他风险及控制策略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服务员招聘市场预测及项目投资建议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中国服务员招聘行业生产、营销企业投资运作模式分析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服务员招聘行业外销与内销优势分析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2025-2031年中国服务员招聘行业市场规模及增长趋势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2025-2031年中国服务员招聘行业投资规模预测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2025-2031年服务员招聘行业市场盈利预测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中智⋅林⋅－服务员招聘行业项目投资建议</w:t>
      </w:r>
      <w:r>
        <w:rPr>
          <w:rFonts w:hint="eastAsia"/>
        </w:rPr>
        <w:br/>
      </w:r>
      <w:r>
        <w:rPr>
          <w:rFonts w:hint="eastAsia"/>
        </w:rPr>
        <w:t>　　　　一、服务员招聘技术应用注意事项</w:t>
      </w:r>
      <w:r>
        <w:rPr>
          <w:rFonts w:hint="eastAsia"/>
        </w:rPr>
        <w:br/>
      </w:r>
      <w:r>
        <w:rPr>
          <w:rFonts w:hint="eastAsia"/>
        </w:rPr>
        <w:t>　　　　二、服务员招聘项目投资注意事项</w:t>
      </w:r>
      <w:r>
        <w:rPr>
          <w:rFonts w:hint="eastAsia"/>
        </w:rPr>
        <w:br/>
      </w:r>
      <w:r>
        <w:rPr>
          <w:rFonts w:hint="eastAsia"/>
        </w:rPr>
        <w:t>　　　　三、服务员招聘生产开发注意事项</w:t>
      </w:r>
      <w:r>
        <w:rPr>
          <w:rFonts w:hint="eastAsia"/>
        </w:rPr>
        <w:br/>
      </w:r>
      <w:r>
        <w:rPr>
          <w:rFonts w:hint="eastAsia"/>
        </w:rPr>
        <w:t>　　　　四、服务员招聘销售注意事项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2019-2024年中国服务员招聘市场规模及增长情况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2019-2024年中国服务员招聘行业产量及增长趋势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2025-2031年中国服务员招聘行业产量预测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2019-2024年中国服务员招聘行业市场需求及增长情况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2025-2031年中国服务员招聘行业市场需求预测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2019-2024年中国服务员招聘行业利润及增长情况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**地区服务员招聘市场规模及增长情况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**地区服务员招聘行业市场需求情况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**地区服务员招聘市场规模及增长情况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**地区服务员招聘行业市场需求情况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2019-2024年中国服务员招聘行业进口量及增速统计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2019-2024年中国服务员招聘行业出口量及增速统计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服务员招聘重点企业经营情况分析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2025年服务员招聘市场前景分析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2025-2031年中国服务员招聘市场需求预测</w:t>
      </w:r>
      <w:r>
        <w:rPr>
          <w:rFonts w:hint="eastAsia"/>
        </w:rPr>
        <w:br/>
      </w:r>
      <w:r>
        <w:rPr>
          <w:rFonts w:hint="eastAsia"/>
        </w:rPr>
        <w:t>　　图表 2025年服务员招聘发展趋势预测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b8c353d9d49dc" w:history="1">
        <w:r>
          <w:rPr>
            <w:rStyle w:val="Hyperlink"/>
          </w:rPr>
          <w:t>2025-2031年中国服务员招聘市场调研及投资前景分析报告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b8c353d9d49dc" w:history="1">
        <w:r>
          <w:rPr>
            <w:rStyle w:val="Hyperlink"/>
          </w:rPr>
          <w:t>https://www.20087.com/A/36/FuWuYuanZhaoPinDiaoYanBaoGao.html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热点：58同城网招聘、服务员招聘模板、厨师薪资待遇、服务员招聘要求、招聘58同城找工作、服务员招聘网站、本人小饭店招工、服务员招聘简短大气、网吧招聘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e864e0a154e60" w:history="1">
      <w:r>
        <w:rPr>
          <w:rStyle w:val="Hyperlink"/>
        </w:rPr>
        <w:t>2025-2031年中国服务员招聘市场调研及投资前景分析报告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FuWuYuanZhaoPinDiaoYanBaoGao.html" TargetMode="External" Id="Rb22b8c353d9d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FuWuYuanZhaoPinDiaoYanBaoGao.html" TargetMode="External" Id="Re18e864e0a15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2025-01-30T23:08:00Z</dcterms:created>
  <dcterms:modified xsi:type="dcterms:W3CDTF">2025-01-31T00:08:00Z</dcterms:modified>
  <dc:subject>2025-2031年中国服务员招聘市场调研及投资前景分析报告</dc:subject>
  <dc:title>2025-2031年中国服务员招聘市场调研及投资前景分析报告</dc:title>
  <cp:keywords>2025-2031年中国服务员招聘市场调研及投资前景分析报告</cp:keywords>
  <dc:description>2025-2031年中国服务员招聘市场调研及投资前景分析报告</dc:description>
</cp:coreProperties>
</file>