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791d160f44a97" w:history="1">
              <w:r>
                <w:rPr>
                  <w:rStyle w:val="Hyperlink"/>
                </w:rPr>
                <w:t>2025-2031年全球与中国橡皮船行业市场调研及发展前景报告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791d160f44a97" w:history="1">
              <w:r>
                <w:rPr>
                  <w:rStyle w:val="Hyperlink"/>
                </w:rPr>
                <w:t>2025-2031年全球与中国橡皮船行业市场调研及发展前景报告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791d160f44a97" w:history="1">
                <w:r>
                  <w:rPr>
                    <w:rStyle w:val="Hyperlink"/>
                  </w:rPr>
                  <w:t>https://www.20087.com/3/97/XiangPiChuanDeXianZhuangYuFaZhanQianJing.html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皮船，又称充气船，以其便携性、耐用性及适应多水域的特性，在户外休闲、救援作业、军事运输等领域得到广泛应用。目前，橡皮船材质主要为PVC或hypalon，设计上更注重结构强度、抗穿刺能力和快速充排气功能。随着技术进步，智能化配件如GPS定位、电子仪表集成也开始融入产品设计，提升了用户的安全性和便利性。</w:t>
      </w:r>
      <w:r>
        <w:rPr>
          <w:rFonts w:hint="eastAsia"/>
        </w:rPr>
        <w:br/>
      </w:r>
      <w:r>
        <w:rPr>
          <w:rFonts w:hint="eastAsia"/>
        </w:rPr>
        <w:t>　　未来橡皮船的发展将趋向于更环保的材料使用，如生物基或可降解材料，以减少环境影响。智能化、多功能化是另一大趋势，集成物联网技术，实现远程监控、自动导航等高级功能，满足用户对高科技体验的需求。同时，针对特定场景的定制化设计，如海洋科考、极限运动专用橡皮船，将推动行业细分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791d160f44a97" w:history="1">
        <w:r>
          <w:rPr>
            <w:rStyle w:val="Hyperlink"/>
          </w:rPr>
          <w:t>2025-2031年全球与中国橡皮船行业市场调研及发展前景报告</w:t>
        </w:r>
      </w:hyperlink>
      <w:r>
        <w:rPr>
          <w:rFonts w:hint="eastAsia"/>
        </w:rPr>
        <w:t>》依托行业权威数据及长期市场监测信息，系统分析了橡皮船行业的市场规模、供需关系、竞争格局及重点企业经营状况，并结合橡皮船行业发展现状，科学预测了橡皮船市场前景与技术发展方向。报告通过SWOT分析，揭示了橡皮船行业机遇与潜在风险，为投资者提供了全面的现状分析与前景评估，助力挖掘投资价值并优化决策。同时，报告从投资、生产及营销等角度提出可行性建议，为橡皮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橡皮船市场概述</w:t>
      </w:r>
      <w:r>
        <w:rPr>
          <w:rFonts w:hint="eastAsia"/>
        </w:rPr>
        <w:br/>
      </w:r>
      <w:r>
        <w:rPr>
          <w:rFonts w:hint="eastAsia"/>
        </w:rPr>
        <w:t>　　1.1 橡皮船行业概述及统计范围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按照不同产品类型，橡皮船主要可以分为如下几个类别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不同产品类型橡皮船规模增长趋势2020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从不同应用，橡皮船主要包括如下几个方面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不同应用橡皮船规模增长趋势2020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橡皮船行业发展总体概况</w:t>
      </w:r>
      <w:r>
        <w:rPr>
          <w:rFonts w:hint="eastAsia"/>
        </w:rPr>
        <w:br/>
      </w:r>
      <w:r>
        <w:rPr>
          <w:rFonts w:hint="eastAsia"/>
        </w:rPr>
        <w:t>　　　　1.4.2 橡皮船行业发展主要特点</w:t>
      </w:r>
      <w:r>
        <w:rPr>
          <w:rFonts w:hint="eastAsia"/>
        </w:rPr>
        <w:br/>
      </w:r>
      <w:r>
        <w:rPr>
          <w:rFonts w:hint="eastAsia"/>
        </w:rPr>
        <w:t>　　　　1.4.3 橡皮船行业发展影响因素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全球橡皮船供需现状及预测（2020-2031）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全球橡皮船产能、产量、产能利用率及发展趋势（2020-2031）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全球橡皮船产量、需求量及发展趋势（2020-2031）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全球主要地区橡皮船产量及发展趋势（2020-2031）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中国橡皮船供需现状及预测（2020-2031）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中国橡皮船产能、产量、产能利用率及发展趋势（2020-2031）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中国橡皮船产量、市场需求量及发展趋势（2020-2031）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中国橡皮船产能和产量占全球的比重（2020-2031）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全球橡皮船销量及收入（2020-2031）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全球市场橡皮船收入（2020-2031）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全球市场橡皮船销量（2020-2031）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全球市场橡皮船价格趋势（2020-2031）</w:t>
      </w:r>
      <w:r>
        <w:rPr>
          <w:rFonts w:hint="eastAsia"/>
        </w:rPr>
        <w:br/>
      </w:r>
      <w:r>
        <w:rPr>
          <w:rFonts w:hint="eastAsia"/>
        </w:rPr>
        <w:t>　　2.4 中国橡皮船销量及收入（2020-2031）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中国市场橡皮船收入（2020-2031）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中国市场橡皮船销量（2020-2031）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中国市场橡皮船销量和收入占全球的比重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全球橡皮船主要地区分析</w:t>
      </w:r>
      <w:r>
        <w:rPr>
          <w:rFonts w:hint="eastAsia"/>
        </w:rPr>
        <w:br/>
      </w:r>
      <w:r>
        <w:rPr>
          <w:rFonts w:hint="eastAsia"/>
        </w:rPr>
        <w:t>　　3.1 全球主要地区橡皮船市场规模分析：2020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全球主要地区橡皮船销售收入及市场份额（2020-2025年）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全球主要地区橡皮船销售收入预测（2025-2031）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全球主要地区橡皮船销量分析：2020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全球主要地区橡皮船销量及市场份额（2020-2025年）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全球主要地区橡皮船销量及市场份额预测（2025-2031）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北美（美国和加拿大）橡皮船销量（2020-2031）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北美（美国和加拿大）橡皮船收入（2020-2031）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欧洲（德国、英国、法国和意大利等国家）橡皮船销量（2020-2031）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欧洲（德国、英国、法国和意大利等国家）橡皮船收入（2020-2031）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亚太（中国、日本、韩国、中国台湾、印度和东南亚等）橡皮船销量（2020-2031）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亚太（中国、日本、韩国、中国台湾、印度和东南亚等）橡皮船收入（2020-2031）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拉美地区（墨西哥、巴西等国家）橡皮船销量（2020-2031）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拉美地区（墨西哥、巴西等国家）橡皮船收入（2020-2031）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中东及非洲（土耳其、沙特等国家）橡皮船销量（2020-2031）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中东及非洲（土耳其、沙特等国家）橡皮船收入（2020-2031）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全球市场主要厂商橡皮船产能市场份额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全球市场主要厂商橡皮船销量（2020-2025）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全球市场主要厂商橡皮船销售收入（2020-2025）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全球市场主要厂商橡皮船销售价格（2020-2025）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2025年全球主要生产商橡皮船收入排名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中国市场主要厂商橡皮船销量（2020-2025）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中国市场主要厂商橡皮船销售收入（2020-2025）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中国市场主要厂商橡皮船销售价格（2020-2025）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2025年中国主要生产商橡皮船收入排名</w:t>
      </w:r>
      <w:r>
        <w:rPr>
          <w:rFonts w:hint="eastAsia"/>
        </w:rPr>
        <w:br/>
      </w:r>
      <w:r>
        <w:rPr>
          <w:rFonts w:hint="eastAsia"/>
        </w:rPr>
        <w:t>　　4.3 全球主要厂商橡皮船总部及产地分布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全球主要厂商橡皮船商业化日期</w:t>
      </w:r>
      <w:r>
        <w:rPr>
          <w:rFonts w:hint="eastAsia"/>
        </w:rPr>
        <w:br/>
      </w:r>
      <w:r>
        <w:rPr>
          <w:rFonts w:hint="eastAsia"/>
        </w:rPr>
        <w:t>　　4.5 全球主要厂商橡皮船产品类型及应用</w:t>
      </w:r>
      <w:r>
        <w:rPr>
          <w:rFonts w:hint="eastAsia"/>
        </w:rPr>
        <w:br/>
      </w:r>
      <w:r>
        <w:rPr>
          <w:rFonts w:hint="eastAsia"/>
        </w:rPr>
        <w:t>　　4.6 橡皮船行业集中度、竞争程度分析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橡皮船行业集中度分析：全球头部厂商份额（Top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全球橡皮船第一梯队、第二梯队和第三梯队生产商（品牌）及市场份额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不同产品类型橡皮船分析</w:t>
      </w:r>
      <w:r>
        <w:rPr>
          <w:rFonts w:hint="eastAsia"/>
        </w:rPr>
        <w:br/>
      </w:r>
      <w:r>
        <w:rPr>
          <w:rFonts w:hint="eastAsia"/>
        </w:rPr>
        <w:t>　　5.1 全球市场不同产品类型橡皮船销量（2020-2031）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全球市场不同产品类型橡皮船销量及市场份额（2020-2025）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全球市场不同产品类型橡皮船销量预测（2025-2031）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全球市场不同产品类型橡皮船收入（2020-2031）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全球市场不同产品类型橡皮船收入及市场份额（2020-2025）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全球市场不同产品类型橡皮船收入预测（2025-2031）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全球市场不同产品类型橡皮船价格走势（2020-2031）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中国市场不同产品类型橡皮船销量（2020-2031）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中国市场不同产品类型橡皮船销量及市场份额（2020-2025）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中国市场不同产品类型橡皮船销量预测（2025-2031）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中国市场不同产品类型橡皮船收入（2020-2031）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中国市场不同产品类型橡皮船收入及市场份额（2020-2025）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中国市场不同产品类型橡皮船收入预测（2025-2031）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不同应用橡皮船分析</w:t>
      </w:r>
      <w:r>
        <w:rPr>
          <w:rFonts w:hint="eastAsia"/>
        </w:rPr>
        <w:br/>
      </w:r>
      <w:r>
        <w:rPr>
          <w:rFonts w:hint="eastAsia"/>
        </w:rPr>
        <w:t>　　6.1 全球市场不同应用橡皮船销量（2020-2031）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全球市场不同应用橡皮船销量及市场份额（2020-2025）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全球市场不同应用橡皮船销量预测（2025-2031）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全球市场不同应用橡皮船收入（2020-2031）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全球市场不同应用橡皮船收入及市场份额（2020-2025）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全球市场不同应用橡皮船收入预测（2025-2031）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全球市场不同应用橡皮船价格走势（2020-2031）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中国市场不同应用橡皮船销量（2020-2031）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中国市场不同应用橡皮船销量及市场份额（2020-2025）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中国市场不同应用橡皮船销量预测（2025-2031）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中国市场不同应用橡皮船收入（2020-2031）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中国市场不同应用橡皮船收入及市场份额（2020-2025）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中国市场不同应用橡皮船收入预测（2025-2031）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橡皮船行业发展趋势</w:t>
      </w:r>
      <w:r>
        <w:rPr>
          <w:rFonts w:hint="eastAsia"/>
        </w:rPr>
        <w:br/>
      </w:r>
      <w:r>
        <w:rPr>
          <w:rFonts w:hint="eastAsia"/>
        </w:rPr>
        <w:t>　　7.2 橡皮船行业主要驱动因素</w:t>
      </w:r>
      <w:r>
        <w:rPr>
          <w:rFonts w:hint="eastAsia"/>
        </w:rPr>
        <w:br/>
      </w:r>
      <w:r>
        <w:rPr>
          <w:rFonts w:hint="eastAsia"/>
        </w:rPr>
        <w:t>　　7.3 橡皮船中国企业SWOT分析</w:t>
      </w:r>
      <w:r>
        <w:rPr>
          <w:rFonts w:hint="eastAsia"/>
        </w:rPr>
        <w:br/>
      </w:r>
      <w:r>
        <w:rPr>
          <w:rFonts w:hint="eastAsia"/>
        </w:rPr>
        <w:t>　　7.4 中国橡皮船行业政策环境分析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橡皮船行业产业链简介</w:t>
      </w:r>
      <w:r>
        <w:rPr>
          <w:rFonts w:hint="eastAsia"/>
        </w:rPr>
        <w:br/>
      </w:r>
      <w:r>
        <w:rPr>
          <w:rFonts w:hint="eastAsia"/>
        </w:rPr>
        <w:t>　　　　8.1.1 橡皮船行业供应链分析</w:t>
      </w:r>
      <w:r>
        <w:rPr>
          <w:rFonts w:hint="eastAsia"/>
        </w:rPr>
        <w:br/>
      </w:r>
      <w:r>
        <w:rPr>
          <w:rFonts w:hint="eastAsia"/>
        </w:rPr>
        <w:t>　　　　8.1.2 橡皮船主要原料及供应情况</w:t>
      </w:r>
      <w:r>
        <w:rPr>
          <w:rFonts w:hint="eastAsia"/>
        </w:rPr>
        <w:br/>
      </w:r>
      <w:r>
        <w:rPr>
          <w:rFonts w:hint="eastAsia"/>
        </w:rPr>
        <w:t>　　　　8.1.3 橡皮船行业主要下游客户</w:t>
      </w:r>
      <w:r>
        <w:rPr>
          <w:rFonts w:hint="eastAsia"/>
        </w:rPr>
        <w:br/>
      </w:r>
      <w:r>
        <w:rPr>
          <w:rFonts w:hint="eastAsia"/>
        </w:rPr>
        <w:t>　　8.2 橡皮船行业采购模式</w:t>
      </w:r>
      <w:r>
        <w:rPr>
          <w:rFonts w:hint="eastAsia"/>
        </w:rPr>
        <w:br/>
      </w:r>
      <w:r>
        <w:rPr>
          <w:rFonts w:hint="eastAsia"/>
        </w:rPr>
        <w:t>　　8.3 橡皮船行业生产模式</w:t>
      </w:r>
      <w:r>
        <w:rPr>
          <w:rFonts w:hint="eastAsia"/>
        </w:rPr>
        <w:br/>
      </w:r>
      <w:r>
        <w:rPr>
          <w:rFonts w:hint="eastAsia"/>
        </w:rPr>
        <w:t>　　8.4 橡皮船行业销售模式及销售渠道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全球市场主要橡皮船厂商简介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重点企业（1）基本信息、橡皮船生产基地、销售区域、竞争对手及市场地位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橡皮船产品规格、参数及市场应用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橡皮船销量、收入、价格及毛利率（2020-2025）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重点企业（2）基本信息、橡皮船生产基地、销售区域、竞争对手及市场地位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橡皮船产品规格、参数及市场应用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橡皮船销量、收入、价格及毛利率（2020-2025）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重点企业（3）基本信息、橡皮船生产基地、销售区域、竞争对手及市场地位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橡皮船产品规格、参数及市场应用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橡皮船销量、收入、价格及毛利率（2020-2025）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重点企业（4）基本信息、橡皮船生产基地、销售区域、竞争对手及市场地位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橡皮船产品规格、参数及市场应用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橡皮船销量、收入、价格及毛利率（2020-2025）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重点企业（5）基本信息、橡皮船生产基地、销售区域、竞争对手及市场地位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橡皮船产品规格、参数及市场应用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橡皮船销量、收入、价格及毛利率（2020-2025）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重点企业（6）基本信息、橡皮船生产基地、销售区域、竞争对手及市场地位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橡皮船产品规格、参数及市场应用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橡皮船销量、收入、价格及毛利率（2020-2025）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重点企业（7）基本信息、橡皮船生产基地、销售区域、竞争对手及市场地位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橡皮船产品规格、参数及市场应用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橡皮船销量、收入、价格及毛利率（2020-2025）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重点企业（8）基本信息、橡皮船生产基地、销售区域、竞争对手及市场地位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橡皮船产品规格、参数及市场应用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橡皮船销量、收入、价格及毛利率（2020-2025）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中国市场橡皮船产量、销量、进出口分析及未来趋势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中国市场橡皮船产量、销量、进出口分析及未来趋势（2020-2031）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中国市场橡皮船进出口贸易趋势</w:t>
      </w:r>
      <w:r>
        <w:rPr>
          <w:rFonts w:hint="eastAsia"/>
        </w:rPr>
        <w:br/>
      </w:r>
      <w:r>
        <w:rPr>
          <w:rFonts w:hint="eastAsia"/>
        </w:rPr>
        <w:t>　　10.3 中国市场橡皮船主要进口来源</w:t>
      </w:r>
      <w:r>
        <w:rPr>
          <w:rFonts w:hint="eastAsia"/>
        </w:rPr>
        <w:br/>
      </w:r>
      <w:r>
        <w:rPr>
          <w:rFonts w:hint="eastAsia"/>
        </w:rPr>
        <w:t>　　10.4 中国市场橡皮船主要出口目的地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中国市场橡皮船主要地区分布</w:t>
      </w:r>
      <w:r>
        <w:rPr>
          <w:rFonts w:hint="eastAsia"/>
        </w:rPr>
        <w:br/>
      </w:r>
      <w:r>
        <w:rPr>
          <w:rFonts w:hint="eastAsia"/>
        </w:rPr>
        <w:t>　　11.1 中国橡皮船生产地区分布</w:t>
      </w:r>
      <w:r>
        <w:rPr>
          <w:rFonts w:hint="eastAsia"/>
        </w:rPr>
        <w:br/>
      </w:r>
      <w:r>
        <w:rPr>
          <w:rFonts w:hint="eastAsia"/>
        </w:rPr>
        <w:t>　　11.2 中国橡皮船消费地区分布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橡皮船产品图片</w:t>
      </w:r>
      <w:r>
        <w:rPr>
          <w:rFonts w:hint="eastAsia"/>
        </w:rPr>
        <w:br/>
      </w:r>
      <w:r>
        <w:rPr>
          <w:rFonts w:hint="eastAsia"/>
        </w:rPr>
        <w:t>　　图 全球不同产品类型橡皮船销售额2020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全球不同产品类型橡皮船市场份额2025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全球不同应用橡皮船销售额2020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全球不同应用橡皮船市场份额2024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2025年全球前五大品牌橡皮船市场份额</w:t>
      </w:r>
      <w:r>
        <w:rPr>
          <w:rFonts w:hint="eastAsia"/>
        </w:rPr>
        <w:br/>
      </w:r>
      <w:r>
        <w:rPr>
          <w:rFonts w:hint="eastAsia"/>
        </w:rPr>
        <w:t>　　图 2025年全球橡皮船第一梯队、第二梯队和第三梯队厂商及市场份额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全球橡皮船产能、产量、产能利用率及发展趋势（2020-2031）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全球橡皮船产量、需求量及发展趋势（2020-2031）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全球主要地区橡皮船产量市场份额（2020-2031）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中国橡皮船产能、产量、产能利用率及发展趋势（2020-2031）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中国橡皮船产量、市场需求量及发展趋势（2020-2031）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全球橡皮船市场销售额及增长率（2020-2031）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全球市场橡皮船市场规模：2020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全球市场橡皮船销量及增长率（2020-2031）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全球市场橡皮船价格趋势（2020-2031）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全球主要地区橡皮船销售收入（2020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全球主要地区橡皮船销售收入市场份额（2024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北美市场橡皮船销量及增长率（2020-2031）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北美市场橡皮船收入及增长率（2020-2031）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欧洲市场橡皮船销量及增长率（2020-2031）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欧洲市场橡皮船收入及增长率（2020-2031）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中国市场橡皮船销量及增长率（2020-2031）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中国市场橡皮船收入及增长率（2020-2031）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日本市场橡皮船销量及增长率（2020-2031）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日本市场橡皮船收入及增长率（2020-2031）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东南亚市场橡皮船销量及增长率（2020-2031）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东南亚市场橡皮船收入及增长率（2020-2031）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印度市场橡皮船销量及增长率（2020-2031）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印度市场橡皮船收入及增长率（2020-2031）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全球不同产品类型橡皮船价格走势（2020-2031）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全球不同应用橡皮船价格走势（2020-2031）</w:t>
      </w:r>
      <w:r>
        <w:rPr>
          <w:rFonts w:hint="eastAsia"/>
        </w:rPr>
        <w:br/>
      </w:r>
      <w:r>
        <w:rPr>
          <w:rFonts w:hint="eastAsia"/>
        </w:rPr>
        <w:t>　　图 中国橡皮船企业橡皮船优势、劣势、机会、威胁分析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橡皮船产业链</w:t>
      </w:r>
      <w:r>
        <w:rPr>
          <w:rFonts w:hint="eastAsia"/>
        </w:rPr>
        <w:br/>
      </w:r>
      <w:r>
        <w:rPr>
          <w:rFonts w:hint="eastAsia"/>
        </w:rPr>
        <w:t>　　图 橡皮船行业采购模式分析</w:t>
      </w:r>
      <w:r>
        <w:rPr>
          <w:rFonts w:hint="eastAsia"/>
        </w:rPr>
        <w:br/>
      </w:r>
      <w:r>
        <w:rPr>
          <w:rFonts w:hint="eastAsia"/>
        </w:rPr>
        <w:t>　　图 橡皮船行业生产模式分析</w:t>
      </w:r>
      <w:r>
        <w:rPr>
          <w:rFonts w:hint="eastAsia"/>
        </w:rPr>
        <w:br/>
      </w:r>
      <w:r>
        <w:rPr>
          <w:rFonts w:hint="eastAsia"/>
        </w:rPr>
        <w:t>　　图 橡皮船行业销售模式分析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按产品类型细分，全球橡皮船市场规模2020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按应用细分，全球橡皮船市场规模2020 VS 2025 VS 2031</w:t>
      </w:r>
      <w:r>
        <w:rPr>
          <w:rFonts w:hint="eastAsia"/>
        </w:rPr>
        <w:br/>
      </w:r>
      <w:r>
        <w:rPr>
          <w:rFonts w:hint="eastAsia"/>
        </w:rPr>
        <w:t>　　表 橡皮船行业发展主要特点</w:t>
      </w:r>
      <w:r>
        <w:rPr>
          <w:rFonts w:hint="eastAsia"/>
        </w:rPr>
        <w:br/>
      </w:r>
      <w:r>
        <w:rPr>
          <w:rFonts w:hint="eastAsia"/>
        </w:rPr>
        <w:t>　　表 橡皮船行业发展有利因素分析</w:t>
      </w:r>
      <w:r>
        <w:rPr>
          <w:rFonts w:hint="eastAsia"/>
        </w:rPr>
        <w:br/>
      </w:r>
      <w:r>
        <w:rPr>
          <w:rFonts w:hint="eastAsia"/>
        </w:rPr>
        <w:t>　　表 橡皮船行业发展不利因素分析</w:t>
      </w:r>
      <w:r>
        <w:rPr>
          <w:rFonts w:hint="eastAsia"/>
        </w:rPr>
        <w:br/>
      </w:r>
      <w:r>
        <w:rPr>
          <w:rFonts w:hint="eastAsia"/>
        </w:rPr>
        <w:t>　　表 橡皮船技术 标准</w:t>
      </w:r>
      <w:r>
        <w:rPr>
          <w:rFonts w:hint="eastAsia"/>
        </w:rPr>
        <w:br/>
      </w:r>
      <w:r>
        <w:rPr>
          <w:rFonts w:hint="eastAsia"/>
        </w:rPr>
        <w:t>　　表 进入橡皮船行业壁垒</w:t>
      </w:r>
      <w:r>
        <w:rPr>
          <w:rFonts w:hint="eastAsia"/>
        </w:rPr>
        <w:br/>
      </w:r>
      <w:r>
        <w:rPr>
          <w:rFonts w:hint="eastAsia"/>
        </w:rPr>
        <w:t>　　表 橡皮船主要企业在国际市场占有率（按销量，2020-2025）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2025年橡皮船主要企业在国际市场排名（按销量）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全球市场主要企业橡皮船销量（2020-2025）</w:t>
      </w:r>
      <w:r>
        <w:rPr>
          <w:rFonts w:hint="eastAsia"/>
        </w:rPr>
        <w:br/>
      </w:r>
      <w:r>
        <w:rPr>
          <w:rFonts w:hint="eastAsia"/>
        </w:rPr>
        <w:t>　　表 橡皮船主要企业在国际市场占有率（按收入，2020-2025）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2025年橡皮船主要企业在国际市场排名（按收入）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全球市场主要企业橡皮船销售收入（2020-2025）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全球市场主要企业橡皮船销售价格（2020-2025）</w:t>
      </w:r>
      <w:r>
        <w:rPr>
          <w:rFonts w:hint="eastAsia"/>
        </w:rPr>
        <w:br/>
      </w:r>
      <w:r>
        <w:rPr>
          <w:rFonts w:hint="eastAsia"/>
        </w:rPr>
        <w:t>　　表 橡皮船主要企业在中国市场占有率（按销量，2020-2025）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2025年橡皮船主要企业在中国市场排名（按销量）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中国市场主要企业橡皮船销量（2020-2025）</w:t>
      </w:r>
      <w:r>
        <w:rPr>
          <w:rFonts w:hint="eastAsia"/>
        </w:rPr>
        <w:br/>
      </w:r>
      <w:r>
        <w:rPr>
          <w:rFonts w:hint="eastAsia"/>
        </w:rPr>
        <w:t>　　表 橡皮船主要企业在中国市场占有率（按收入，2020-2025）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2025年橡皮船主要企业在中国市场排名（按收入）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中国市场主要企业橡皮船销售收入（2020-2025）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全球主要厂商橡皮船总部及产地分布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全球主要厂商成立时间及橡皮船商业化日期</w:t>
      </w:r>
      <w:r>
        <w:rPr>
          <w:rFonts w:hint="eastAsia"/>
        </w:rPr>
        <w:br/>
      </w:r>
      <w:r>
        <w:rPr>
          <w:rFonts w:hint="eastAsia"/>
        </w:rPr>
        <w:t>　　表 全球主要厂商橡皮船产品类型及应用</w:t>
      </w:r>
      <w:r>
        <w:rPr>
          <w:rFonts w:hint="eastAsia"/>
        </w:rPr>
        <w:br/>
      </w:r>
      <w:r>
        <w:rPr>
          <w:rFonts w:hint="eastAsia"/>
        </w:rPr>
        <w:t>　　表 2025年全球橡皮船主要厂商市场地位（第一梯队、第二梯队和第三梯队）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全球橡皮船市场投资、并购等现状分析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全球主要地区橡皮船产量增速（CAGR）（2020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全球主要地区橡皮船产量（2020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全球主要地区橡皮船产量（2020-2025）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全球主要地区橡皮船产量（2025-2031）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全球主要地区橡皮船产量市场份额（2020-2025）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全球主要地区橡皮船产量（2025-2031）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全球主要地区橡皮船销售收入增速（2020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全球主要地区橡皮船销售收入（2020-2025）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全球主要地区橡皮船销售收入市场份额（2020-2025）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全球主要地区橡皮船收入（2025-2031）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全球主要地区橡皮船收入市场份额（2025-2031）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全球主要地区橡皮船销量：2020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全球主要地区橡皮船销量（2020-2025）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全球主要地区橡皮船销量市场份额（2020-2025）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全球主要地区橡皮船销量（2025-2031）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全球主要地区橡皮船销量份额（2025-2031）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橡皮船生产基地、销售区域、竞争对手及市场地位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橡皮船产品规格、参数及市场应用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橡皮船销量、收入、价格及毛利率（2020-2025）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橡皮船生产基地、销售区域、竞争对手及市场地位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橡皮船产品规格、参数及市场应用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橡皮船销量、收入、价格及毛利率（2020-2025）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橡皮船生产基地、销售区域、竞争对手及市场地位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橡皮船产品规格、参数及市场应用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橡皮船销量、收入、价格及毛利率（2020-2025）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橡皮船生产基地、销售区域、竞争对手及市场地位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橡皮船产品规格、参数及市场应用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橡皮船销量、收入、价格及毛利率（2020-2025）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橡皮船生产基地、销售区域、竞争对手及市场地位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橡皮船产品规格、参数及市场应用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橡皮船销量、收入、价格及毛利率（2020-2025）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橡皮船生产基地、销售区域、竞争对手及市场地位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橡皮船产品规格、参数及市场应用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橡皮船销量、收入、价格及毛利率（2020-2025）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橡皮船生产基地、销售区域、竞争对手及市场地位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橡皮船产品规格、参数及市场应用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橡皮船销量、收入、价格及毛利率（2020-2025）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橡皮船生产基地、销售区域、竞争对手及市场地位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橡皮船产品规格、参数及市场应用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橡皮船销量、收入、价格及毛利率（2020-2025）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橡皮船生产基地、销售区域、竞争对手及市场地位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橡皮船产品规格、参数及市场应用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橡皮船销量、收入、价格及毛利率（2020-2025）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全球不同产品类型橡皮船销量（2020-2025年）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全球不同产品类型橡皮船销量市场份额（2020-2025）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全球不同产品类型橡皮船销量预测（2025-2031）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全球市场不同产品类型橡皮船销量市场份额预测（2025-2031）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全球不同产品类型橡皮船收入（2020-2025年）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全球不同产品类型橡皮船收入市场份额（2020-2025）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全球不同产品类型橡皮船收入预测（2025-2031）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全球不同产品类型橡皮船收入市场份额预测（2025-2031）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全球不同应用橡皮船销量（2020-2025年）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全球不同应用橡皮船销量市场份额（2020-2025）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全球不同应用橡皮船销量预测（2025-2031）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全球市场不同应用橡皮船销量市场份额预测（2025-2031）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全球不同应用橡皮船收入（2020-2025年）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全球不同应用橡皮船收入市场份额（2020-2025）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全球不同应用橡皮船收入预测（2025-2031）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全球不同应用橡皮船收入市场份额预测（2025-2031）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橡皮船行业发展趋势</w:t>
      </w:r>
      <w:r>
        <w:rPr>
          <w:rFonts w:hint="eastAsia"/>
        </w:rPr>
        <w:br/>
      </w:r>
      <w:r>
        <w:rPr>
          <w:rFonts w:hint="eastAsia"/>
        </w:rPr>
        <w:t>　　表 橡皮船市场前景</w:t>
      </w:r>
      <w:r>
        <w:rPr>
          <w:rFonts w:hint="eastAsia"/>
        </w:rPr>
        <w:br/>
      </w:r>
      <w:r>
        <w:rPr>
          <w:rFonts w:hint="eastAsia"/>
        </w:rPr>
        <w:t>　　表 橡皮船行业主要驱动因素</w:t>
      </w:r>
      <w:r>
        <w:rPr>
          <w:rFonts w:hint="eastAsia"/>
        </w:rPr>
        <w:br/>
      </w:r>
      <w:r>
        <w:rPr>
          <w:rFonts w:hint="eastAsia"/>
        </w:rPr>
        <w:t>　　表 橡皮船行业供应链分析</w:t>
      </w:r>
      <w:r>
        <w:rPr>
          <w:rFonts w:hint="eastAsia"/>
        </w:rPr>
        <w:br/>
      </w:r>
      <w:r>
        <w:rPr>
          <w:rFonts w:hint="eastAsia"/>
        </w:rPr>
        <w:t>　　表 橡皮船上游原料供应商</w:t>
      </w:r>
      <w:r>
        <w:rPr>
          <w:rFonts w:hint="eastAsia"/>
        </w:rPr>
        <w:br/>
      </w:r>
      <w:r>
        <w:rPr>
          <w:rFonts w:hint="eastAsia"/>
        </w:rPr>
        <w:t>　　表 橡皮船行业主要下游客户</w:t>
      </w:r>
      <w:r>
        <w:rPr>
          <w:rFonts w:hint="eastAsia"/>
        </w:rPr>
        <w:br/>
      </w:r>
      <w:r>
        <w:rPr>
          <w:rFonts w:hint="eastAsia"/>
        </w:rPr>
        <w:t>　　表 橡皮船行业典型经销商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791d160f44a97" w:history="1">
        <w:r>
          <w:rPr>
            <w:rStyle w:val="Hyperlink"/>
          </w:rPr>
          <w:t>2025-2031年全球与中国橡皮船行业市场调研及发展前景报告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791d160f44a97" w:history="1">
        <w:r>
          <w:rPr>
            <w:rStyle w:val="Hyperlink"/>
          </w:rPr>
          <w:t>https://www.20087.com/3/97/XiangPiChuanDeXianZhuangYuFaZhanQianJing.html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热点：橡胶船图片大全、橡皮船划船视频、国产橡皮艇十大品牌、橡皮船的制作过程、橡皮船批发、橡皮艇什么品牌质量可靠、充气橡皮艇、橡皮船价格多少钱、橡皮艇图片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7c9627c3545c4" w:history="1">
      <w:r>
        <w:rPr>
          <w:rStyle w:val="Hyperlink"/>
        </w:rPr>
        <w:t>2025-2031年全球与中国橡皮船行业市场调研及发展前景报告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XiangPiChuanDeXianZhuangYuFaZhanQianJing.html" TargetMode="External" Id="R177791d160f4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XiangPiChuanDeXianZhuangYuFaZhanQianJing.html" TargetMode="External" Id="Rf227c9627c35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2024-12-11T04:42:00Z</dcterms:created>
  <dcterms:modified xsi:type="dcterms:W3CDTF">2024-12-11T05:42:00Z</dcterms:modified>
  <dc:subject>2025-2031年全球与中国橡皮船行业市场调研及发展前景报告</dc:subject>
  <dc:title>2025-2031年全球与中国橡皮船行业市场调研及发展前景报告</dc:title>
  <cp:keywords>2025-2031年全球与中国橡皮船行业市场调研及发展前景报告</cp:keywords>
  <dc:description>2025-2031年全球与中国橡皮船行业市场调研及发展前景报告</dc:description>
</cp:coreProperties>
</file>