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9a6dc96c04aca" w:history="1">
              <w:r>
                <w:rPr>
                  <w:rStyle w:val="Hyperlink"/>
                </w:rPr>
                <w:t>2025年中国工程监理行业现状研究分析与发展趋势预测报告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9a6dc96c04aca" w:history="1">
              <w:r>
                <w:rPr>
                  <w:rStyle w:val="Hyperlink"/>
                </w:rPr>
                <w:t>2025年中国工程监理行业现状研究分析与发展趋势预测报告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9a6dc96c04aca" w:history="1">
                <w:r>
                  <w:rPr>
                    <w:rStyle w:val="Hyperlink"/>
                  </w:rPr>
                  <w:t>https://www.20087.com/M_QiTa/75/GongChengJianLiShiChangJingZhengYuFaZhanQuShi.html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工程建设质量控制的重要环节，近年来随着建设项目规模的扩大和复杂程度的提高，其重要性日益凸显。工程监理不仅涵盖了施工过程的监督，还包括设计审查、合同管理、进度控制等多个方面，确保工程项目的安全、质量和进度。行业发展趋势正朝着专业化、信息化和国际化方向发展，同时，数字化技术的应用，如BIM（建筑信息模型）、无人机巡检，提升了监理工作的精准度和效率。</w:t>
      </w:r>
      <w:r>
        <w:rPr>
          <w:rFonts w:hint="eastAsia"/>
        </w:rPr>
        <w:br/>
      </w:r>
      <w:r>
        <w:rPr>
          <w:rFonts w:hint="eastAsia"/>
        </w:rPr>
        <w:t>　　未来，工程监理的发展趋势将主要体现在以下几个方面：一是技术革新，利用物联网、大数据分析优化监理流程，实现远程监控和智能预警；二是资质提升，加强监理工程师的职业培训和资格认证，提升行业整体素质；三是服务拓展，从单一项目监理向全过程咨询、第三方评估等多元化服务发展；四是标准建设，参与国际监理标准的制定，提升中国工程监理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9a6dc96c04aca" w:history="1">
        <w:r>
          <w:rPr>
            <w:rStyle w:val="Hyperlink"/>
          </w:rPr>
          <w:t>2025年中国工程监理行业现状研究分析与发展趋势预测报告</w:t>
        </w:r>
      </w:hyperlink>
      <w:r>
        <w:rPr>
          <w:rFonts w:hint="eastAsia"/>
        </w:rPr>
        <w:t>》基于多年行业研究积累，结合工程监理市场发展现状，依托行业权威数据资源和长期市场监测数据库，对工程监理市场规模、技术现状及未来方向进行了全面分析。报告梳理了工程监理行业竞争格局，重点评估了主要企业的市场表现及品牌影响力，并通过SWOT分析揭示了工程监理行业机遇与潜在风险。同时，报告对工程监理市场前景和发展趋势进行了科学预测，为投资者提供了投资价值判断和策略建议，助力把握工程监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工程监理行业统计标准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三、工程监理行业标准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三、工程监理产业发展对社会发展的影响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一、工程监理技术分析</w:t>
      </w:r>
      <w:r>
        <w:rPr>
          <w:rFonts w:hint="eastAsia"/>
        </w:rPr>
        <w:br/>
      </w:r>
      <w:r>
        <w:rPr>
          <w:rFonts w:hint="eastAsia"/>
        </w:rPr>
        <w:t>　　　　二、工程监理技术发展水平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三、2020-2025年工程监理技术发展分析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三、韩国工程监理市场进入壁垒</w:t>
      </w:r>
      <w:r>
        <w:rPr>
          <w:rFonts w:hint="eastAsia"/>
        </w:rPr>
        <w:br/>
      </w:r>
      <w:r>
        <w:rPr>
          <w:rFonts w:hint="eastAsia"/>
        </w:rPr>
        <w:t>　　第五节 中国工程监理行业的国际比较分析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二、中国工程监理行业经济指标国际比较分析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三、工程监理行业国际竞争力比较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四、我国工程监理行业商业模式分析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二、2020-2025年中国工程监理服务市场发展分析</w:t>
      </w:r>
      <w:r>
        <w:rPr>
          <w:rFonts w:hint="eastAsia"/>
        </w:rPr>
        <w:br/>
      </w:r>
      <w:r>
        <w:rPr>
          <w:rFonts w:hint="eastAsia"/>
        </w:rPr>
        <w:t>　　第四节 我国工程监理市场报价模式分析</w:t>
      </w:r>
      <w:r>
        <w:rPr>
          <w:rFonts w:hint="eastAsia"/>
        </w:rPr>
        <w:br/>
      </w:r>
      <w:r>
        <w:rPr>
          <w:rFonts w:hint="eastAsia"/>
        </w:rPr>
        <w:t>　　　　一、工程监理报价概述</w:t>
      </w:r>
      <w:r>
        <w:rPr>
          <w:rFonts w:hint="eastAsia"/>
        </w:rPr>
        <w:br/>
      </w:r>
      <w:r>
        <w:rPr>
          <w:rFonts w:hint="eastAsia"/>
        </w:rPr>
        <w:t>　　　　二、工程监理投标报价模式选择</w:t>
      </w:r>
      <w:r>
        <w:rPr>
          <w:rFonts w:hint="eastAsia"/>
        </w:rPr>
        <w:br/>
      </w:r>
      <w:r>
        <w:rPr>
          <w:rFonts w:hint="eastAsia"/>
        </w:rPr>
        <w:t>　　　　三、工程监理投标报价模式分析</w:t>
      </w:r>
      <w:r>
        <w:rPr>
          <w:rFonts w:hint="eastAsia"/>
        </w:rPr>
        <w:br/>
      </w:r>
      <w:r>
        <w:rPr>
          <w:rFonts w:hint="eastAsia"/>
        </w:rPr>
        <w:t>　　　　四、工程监理投标报价技巧分析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t>　　第四节 工程监理市场应用及需求预测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一、工程监理应用市场总体需求分析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工程监理行业产业结构分析</w:t>
      </w:r>
      <w:r>
        <w:rPr>
          <w:rFonts w:hint="eastAsia"/>
        </w:rPr>
        <w:br/>
      </w:r>
      <w:r>
        <w:rPr>
          <w:rFonts w:hint="eastAsia"/>
        </w:rPr>
        <w:t>　　第一节 工程监理产业结构分析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三、中国工程监理行业参与国际竞争的战略市场定位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我国工程监理细分市场分析及预测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中国工程监理行业细分市场结构分析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一、工程监理行业市场结构现状分析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二、工程监理行业细分结构特征分析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三、工程监理行业细分市场发展概况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四、工程监理行业市场结构变化趋势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二、2025-2031年房屋建筑工程监理行业需求趋势</w:t>
      </w:r>
      <w:r>
        <w:rPr>
          <w:rFonts w:hint="eastAsia"/>
        </w:rPr>
        <w:br/>
      </w:r>
      <w:r>
        <w:rPr>
          <w:rFonts w:hint="eastAsia"/>
        </w:rPr>
        <w:t>　　　　三、2020-2025年房地产行业投资情况</w:t>
      </w:r>
      <w:r>
        <w:rPr>
          <w:rFonts w:hint="eastAsia"/>
        </w:rPr>
        <w:br/>
      </w:r>
      <w:r>
        <w:rPr>
          <w:rFonts w:hint="eastAsia"/>
        </w:rPr>
        <w:t>　　　　四、2025-2031年保障性住房建设投资预测</w:t>
      </w:r>
      <w:r>
        <w:rPr>
          <w:rFonts w:hint="eastAsia"/>
        </w:rPr>
        <w:br/>
      </w:r>
      <w:r>
        <w:rPr>
          <w:rFonts w:hint="eastAsia"/>
        </w:rPr>
        <w:t>　　第三节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一、2020-2025年市政公用工程投资完成情况</w:t>
      </w:r>
      <w:r>
        <w:rPr>
          <w:rFonts w:hint="eastAsia"/>
        </w:rPr>
        <w:br/>
      </w:r>
      <w:r>
        <w:rPr>
          <w:rFonts w:hint="eastAsia"/>
        </w:rPr>
        <w:t>　　　　二、2020-2025年市政公用工程监理行业发展现状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三、2020-2025年市政公用工程建设情况分析</w:t>
      </w:r>
      <w:r>
        <w:rPr>
          <w:rFonts w:hint="eastAsia"/>
        </w:rPr>
        <w:br/>
      </w:r>
      <w:r>
        <w:rPr>
          <w:rFonts w:hint="eastAsia"/>
        </w:rPr>
        <w:t>　　　　四、市政工程建设规划分析</w:t>
      </w:r>
      <w:r>
        <w:rPr>
          <w:rFonts w:hint="eastAsia"/>
        </w:rPr>
        <w:br/>
      </w:r>
      <w:r>
        <w:rPr>
          <w:rFonts w:hint="eastAsia"/>
        </w:rPr>
        <w:t>　　　　五、2025-2031年市政公用工程监理行业发展前景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第四节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一、2020-2025年电力监理行业发展现状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二、2020-2025年电力监理行业需求分析</w:t>
      </w:r>
      <w:r>
        <w:rPr>
          <w:rFonts w:hint="eastAsia"/>
        </w:rPr>
        <w:br/>
      </w:r>
      <w:r>
        <w:rPr>
          <w:rFonts w:hint="eastAsia"/>
        </w:rPr>
        <w:t>　　第五节 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一、2020-2025年水利工程监理行业发展现状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二、2020-2025年水利工程监理行业需求分析</w:t>
      </w:r>
      <w:r>
        <w:rPr>
          <w:rFonts w:hint="eastAsia"/>
        </w:rPr>
        <w:br/>
      </w:r>
      <w:r>
        <w:rPr>
          <w:rFonts w:hint="eastAsia"/>
        </w:rPr>
        <w:t>　　第六节 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二、铁路工程监理行业需求分析</w:t>
      </w:r>
      <w:r>
        <w:rPr>
          <w:rFonts w:hint="eastAsia"/>
        </w:rPr>
        <w:br/>
      </w:r>
      <w:r>
        <w:rPr>
          <w:rFonts w:hint="eastAsia"/>
        </w:rPr>
        <w:t>　　第七节 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三、2025-2031年公路工程监理行业发展前景</w:t>
      </w:r>
      <w:r>
        <w:rPr>
          <w:rFonts w:hint="eastAsia"/>
        </w:rPr>
        <w:br/>
      </w:r>
      <w:r>
        <w:rPr>
          <w:rFonts w:hint="eastAsia"/>
        </w:rPr>
        <w:t>　　第八节 石油化工工程监理行业需求分析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一、2020-2025年石油和化工工程监理行业发展现状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二、2020-2025年石油和化工工程监理行业需求分析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三、未来5-10年石化大型项目投资规划情况</w:t>
      </w:r>
      <w:r>
        <w:rPr>
          <w:rFonts w:hint="eastAsia"/>
        </w:rPr>
        <w:br/>
      </w:r>
      <w:r>
        <w:rPr>
          <w:rFonts w:hint="eastAsia"/>
        </w:rPr>
        <w:t>　　第九节 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二、2020-2025年冶炼工程监理行业需求分析</w:t>
      </w:r>
      <w:r>
        <w:rPr>
          <w:rFonts w:hint="eastAsia"/>
        </w:rPr>
        <w:br/>
      </w:r>
      <w:r>
        <w:rPr>
          <w:rFonts w:hint="eastAsia"/>
        </w:rPr>
        <w:t>　　第十节 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二、2020-2025年矿山工程监理行业需求分析</w:t>
      </w:r>
      <w:r>
        <w:rPr>
          <w:rFonts w:hint="eastAsia"/>
        </w:rPr>
        <w:br/>
      </w:r>
      <w:r>
        <w:rPr>
          <w:rFonts w:hint="eastAsia"/>
        </w:rPr>
        <w:t>　　第十一节 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二、2020-2025年农林工程监理行业需求分析</w:t>
      </w:r>
      <w:r>
        <w:rPr>
          <w:rFonts w:hint="eastAsia"/>
        </w:rPr>
        <w:br/>
      </w:r>
      <w:r>
        <w:rPr>
          <w:rFonts w:hint="eastAsia"/>
        </w:rPr>
        <w:t>　　第十二节 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二、2020-2025年通信工程监理行业需求分析</w:t>
      </w:r>
      <w:r>
        <w:rPr>
          <w:rFonts w:hint="eastAsia"/>
        </w:rPr>
        <w:br/>
      </w:r>
      <w:r>
        <w:rPr>
          <w:rFonts w:hint="eastAsia"/>
        </w:rPr>
        <w:t>　　第十三节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第十四节 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二、2020-2025年航天航空工程监理行业需求分析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二、业主直接参与“生产”过程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中国工程监理行业华北地区分析</w:t>
      </w:r>
      <w:r>
        <w:rPr>
          <w:rFonts w:hint="eastAsia"/>
        </w:rPr>
        <w:br/>
      </w:r>
      <w:r>
        <w:rPr>
          <w:rFonts w:hint="eastAsia"/>
        </w:rPr>
        <w:t>　　　　一、北京市工程监理市场分析</w:t>
      </w:r>
      <w:r>
        <w:rPr>
          <w:rFonts w:hint="eastAsia"/>
        </w:rPr>
        <w:br/>
      </w:r>
      <w:r>
        <w:rPr>
          <w:rFonts w:hint="eastAsia"/>
        </w:rPr>
        <w:t>　　　　二、天津市工程监理市场分析</w:t>
      </w:r>
      <w:r>
        <w:rPr>
          <w:rFonts w:hint="eastAsia"/>
        </w:rPr>
        <w:br/>
      </w:r>
      <w:r>
        <w:rPr>
          <w:rFonts w:hint="eastAsia"/>
        </w:rPr>
        <w:t>　　　　三、河北省工程监理市场分析</w:t>
      </w:r>
      <w:r>
        <w:rPr>
          <w:rFonts w:hint="eastAsia"/>
        </w:rPr>
        <w:br/>
      </w:r>
      <w:r>
        <w:rPr>
          <w:rFonts w:hint="eastAsia"/>
        </w:rPr>
        <w:t>　　　　四、山西省工程监理市场分析</w:t>
      </w:r>
      <w:r>
        <w:rPr>
          <w:rFonts w:hint="eastAsia"/>
        </w:rPr>
        <w:br/>
      </w:r>
      <w:r>
        <w:rPr>
          <w:rFonts w:hint="eastAsia"/>
        </w:rPr>
        <w:t>　　　　五、内蒙古区工程监理市场分析</w:t>
      </w:r>
      <w:r>
        <w:rPr>
          <w:rFonts w:hint="eastAsia"/>
        </w:rPr>
        <w:br/>
      </w:r>
      <w:r>
        <w:rPr>
          <w:rFonts w:hint="eastAsia"/>
        </w:rPr>
        <w:t>　　第二节 中国工程监理行业东北地区分析</w:t>
      </w:r>
      <w:r>
        <w:rPr>
          <w:rFonts w:hint="eastAsia"/>
        </w:rPr>
        <w:br/>
      </w:r>
      <w:r>
        <w:rPr>
          <w:rFonts w:hint="eastAsia"/>
        </w:rPr>
        <w:t>　　　　一、辽宁省工程监理市场分析</w:t>
      </w:r>
      <w:r>
        <w:rPr>
          <w:rFonts w:hint="eastAsia"/>
        </w:rPr>
        <w:br/>
      </w:r>
      <w:r>
        <w:rPr>
          <w:rFonts w:hint="eastAsia"/>
        </w:rPr>
        <w:t>　　　　二、吉林省工程监理市场分析</w:t>
      </w:r>
      <w:r>
        <w:rPr>
          <w:rFonts w:hint="eastAsia"/>
        </w:rPr>
        <w:br/>
      </w:r>
      <w:r>
        <w:rPr>
          <w:rFonts w:hint="eastAsia"/>
        </w:rPr>
        <w:t>　　　　三、黑龙江省工程监理市场分析</w:t>
      </w:r>
      <w:r>
        <w:rPr>
          <w:rFonts w:hint="eastAsia"/>
        </w:rPr>
        <w:br/>
      </w:r>
      <w:r>
        <w:rPr>
          <w:rFonts w:hint="eastAsia"/>
        </w:rPr>
        <w:t>　　第三节 中国工程监理行业华东地区分析</w:t>
      </w:r>
      <w:r>
        <w:rPr>
          <w:rFonts w:hint="eastAsia"/>
        </w:rPr>
        <w:br/>
      </w:r>
      <w:r>
        <w:rPr>
          <w:rFonts w:hint="eastAsia"/>
        </w:rPr>
        <w:t>　　　　一、上海市工程监理市场分析</w:t>
      </w:r>
      <w:r>
        <w:rPr>
          <w:rFonts w:hint="eastAsia"/>
        </w:rPr>
        <w:br/>
      </w:r>
      <w:r>
        <w:rPr>
          <w:rFonts w:hint="eastAsia"/>
        </w:rPr>
        <w:t>　　　　二、江苏省工程监理市场分析</w:t>
      </w:r>
      <w:r>
        <w:rPr>
          <w:rFonts w:hint="eastAsia"/>
        </w:rPr>
        <w:br/>
      </w:r>
      <w:r>
        <w:rPr>
          <w:rFonts w:hint="eastAsia"/>
        </w:rPr>
        <w:t>　　　　四、安徽省工程监理市场分析</w:t>
      </w:r>
      <w:r>
        <w:rPr>
          <w:rFonts w:hint="eastAsia"/>
        </w:rPr>
        <w:br/>
      </w:r>
      <w:r>
        <w:rPr>
          <w:rFonts w:hint="eastAsia"/>
        </w:rPr>
        <w:t>　　　　五、福建省工程监理市场分析</w:t>
      </w:r>
      <w:r>
        <w:rPr>
          <w:rFonts w:hint="eastAsia"/>
        </w:rPr>
        <w:br/>
      </w:r>
      <w:r>
        <w:rPr>
          <w:rFonts w:hint="eastAsia"/>
        </w:rPr>
        <w:t>　　　　六、江西省工程监理市场分析</w:t>
      </w:r>
      <w:r>
        <w:rPr>
          <w:rFonts w:hint="eastAsia"/>
        </w:rPr>
        <w:br/>
      </w:r>
      <w:r>
        <w:rPr>
          <w:rFonts w:hint="eastAsia"/>
        </w:rPr>
        <w:t>　　　　七、山东省工程监理市场分析</w:t>
      </w:r>
      <w:r>
        <w:rPr>
          <w:rFonts w:hint="eastAsia"/>
        </w:rPr>
        <w:br/>
      </w:r>
      <w:r>
        <w:rPr>
          <w:rFonts w:hint="eastAsia"/>
        </w:rPr>
        <w:t>　　第四节 中国工程监理行业华中地区分析</w:t>
      </w:r>
      <w:r>
        <w:rPr>
          <w:rFonts w:hint="eastAsia"/>
        </w:rPr>
        <w:br/>
      </w:r>
      <w:r>
        <w:rPr>
          <w:rFonts w:hint="eastAsia"/>
        </w:rPr>
        <w:t>　　　　一、河南省工程监理市场分析</w:t>
      </w:r>
      <w:r>
        <w:rPr>
          <w:rFonts w:hint="eastAsia"/>
        </w:rPr>
        <w:br/>
      </w:r>
      <w:r>
        <w:rPr>
          <w:rFonts w:hint="eastAsia"/>
        </w:rPr>
        <w:t>　　　　二、湖北省工程监理市场分析</w:t>
      </w:r>
      <w:r>
        <w:rPr>
          <w:rFonts w:hint="eastAsia"/>
        </w:rPr>
        <w:br/>
      </w:r>
      <w:r>
        <w:rPr>
          <w:rFonts w:hint="eastAsia"/>
        </w:rPr>
        <w:t>　　　　三、湖南省工程监理市场分析</w:t>
      </w:r>
      <w:r>
        <w:rPr>
          <w:rFonts w:hint="eastAsia"/>
        </w:rPr>
        <w:br/>
      </w:r>
      <w:r>
        <w:rPr>
          <w:rFonts w:hint="eastAsia"/>
        </w:rPr>
        <w:t>　　第五节 中国工程监理行业华南地区分析</w:t>
      </w:r>
      <w:r>
        <w:rPr>
          <w:rFonts w:hint="eastAsia"/>
        </w:rPr>
        <w:br/>
      </w:r>
      <w:r>
        <w:rPr>
          <w:rFonts w:hint="eastAsia"/>
        </w:rPr>
        <w:t>　　　　一、广东省工程监理市场分析</w:t>
      </w:r>
      <w:r>
        <w:rPr>
          <w:rFonts w:hint="eastAsia"/>
        </w:rPr>
        <w:br/>
      </w:r>
      <w:r>
        <w:rPr>
          <w:rFonts w:hint="eastAsia"/>
        </w:rPr>
        <w:t>　　　　二、广西区工程监理市场分析</w:t>
      </w:r>
      <w:r>
        <w:rPr>
          <w:rFonts w:hint="eastAsia"/>
        </w:rPr>
        <w:br/>
      </w:r>
      <w:r>
        <w:rPr>
          <w:rFonts w:hint="eastAsia"/>
        </w:rPr>
        <w:t>　　　　三、海南省工程监理市场分析</w:t>
      </w:r>
      <w:r>
        <w:rPr>
          <w:rFonts w:hint="eastAsia"/>
        </w:rPr>
        <w:br/>
      </w:r>
      <w:r>
        <w:rPr>
          <w:rFonts w:hint="eastAsia"/>
        </w:rPr>
        <w:t>　　第六节 中国工程监理行业西南地区分析</w:t>
      </w:r>
      <w:r>
        <w:rPr>
          <w:rFonts w:hint="eastAsia"/>
        </w:rPr>
        <w:br/>
      </w:r>
      <w:r>
        <w:rPr>
          <w:rFonts w:hint="eastAsia"/>
        </w:rPr>
        <w:t>　　　　一、重庆市工程监理市场分析</w:t>
      </w:r>
      <w:r>
        <w:rPr>
          <w:rFonts w:hint="eastAsia"/>
        </w:rPr>
        <w:br/>
      </w:r>
      <w:r>
        <w:rPr>
          <w:rFonts w:hint="eastAsia"/>
        </w:rPr>
        <w:t>　　　　二、四川省工程监理市场分析</w:t>
      </w:r>
      <w:r>
        <w:rPr>
          <w:rFonts w:hint="eastAsia"/>
        </w:rPr>
        <w:br/>
      </w:r>
      <w:r>
        <w:rPr>
          <w:rFonts w:hint="eastAsia"/>
        </w:rPr>
        <w:t>　　　　三、贵州省工程监理市场分析</w:t>
      </w:r>
      <w:r>
        <w:rPr>
          <w:rFonts w:hint="eastAsia"/>
        </w:rPr>
        <w:br/>
      </w:r>
      <w:r>
        <w:rPr>
          <w:rFonts w:hint="eastAsia"/>
        </w:rPr>
        <w:t>　　　　四、云南省工程监理市场分析</w:t>
      </w:r>
      <w:r>
        <w:rPr>
          <w:rFonts w:hint="eastAsia"/>
        </w:rPr>
        <w:br/>
      </w:r>
      <w:r>
        <w:rPr>
          <w:rFonts w:hint="eastAsia"/>
        </w:rPr>
        <w:t>　　　　五、西藏区工程监理市场分析</w:t>
      </w:r>
      <w:r>
        <w:rPr>
          <w:rFonts w:hint="eastAsia"/>
        </w:rPr>
        <w:br/>
      </w:r>
      <w:r>
        <w:rPr>
          <w:rFonts w:hint="eastAsia"/>
        </w:rPr>
        <w:t>　　第七节 中国工程监理行业西北地区分析</w:t>
      </w:r>
      <w:r>
        <w:rPr>
          <w:rFonts w:hint="eastAsia"/>
        </w:rPr>
        <w:br/>
      </w:r>
      <w:r>
        <w:rPr>
          <w:rFonts w:hint="eastAsia"/>
        </w:rPr>
        <w:t>　　　　一、陕西省工程监理市场分析</w:t>
      </w:r>
      <w:r>
        <w:rPr>
          <w:rFonts w:hint="eastAsia"/>
        </w:rPr>
        <w:br/>
      </w:r>
      <w:r>
        <w:rPr>
          <w:rFonts w:hint="eastAsia"/>
        </w:rPr>
        <w:t>　　　　二、甘肃省工程监理市场分析</w:t>
      </w:r>
      <w:r>
        <w:rPr>
          <w:rFonts w:hint="eastAsia"/>
        </w:rPr>
        <w:br/>
      </w:r>
      <w:r>
        <w:rPr>
          <w:rFonts w:hint="eastAsia"/>
        </w:rPr>
        <w:t>　　　　三、青海省工程监理市场分析</w:t>
      </w:r>
      <w:r>
        <w:rPr>
          <w:rFonts w:hint="eastAsia"/>
        </w:rPr>
        <w:br/>
      </w:r>
      <w:r>
        <w:rPr>
          <w:rFonts w:hint="eastAsia"/>
        </w:rPr>
        <w:t>　　　　四、宁夏区工程监理市场分析</w:t>
      </w:r>
      <w:r>
        <w:rPr>
          <w:rFonts w:hint="eastAsia"/>
        </w:rPr>
        <w:br/>
      </w:r>
      <w:r>
        <w:rPr>
          <w:rFonts w:hint="eastAsia"/>
        </w:rPr>
        <w:t>　　　　五、新疆区工程监理市场分析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三、工程监理行业集中度分析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四、工程监理行业SWOT分析</w:t>
      </w:r>
      <w:r>
        <w:rPr>
          <w:rFonts w:hint="eastAsia"/>
        </w:rPr>
        <w:br/>
      </w:r>
      <w:r>
        <w:rPr>
          <w:rFonts w:hint="eastAsia"/>
        </w:rPr>
        <w:t>　　第二节 中国工程监理行业竞争格局综述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一、工程监理行业竞争概况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二、中国工程监理行业竞争力分析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一、2020-2025年国内外工程监理竞争分析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二、2020-2025年我国工程监理市场竞争分析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三、2020-2025年我国工程监理市场集中度分析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四、2020-2025年国内主要工程监理企业动向</w:t>
      </w:r>
      <w:r>
        <w:rPr>
          <w:rFonts w:hint="eastAsia"/>
        </w:rPr>
        <w:br/>
      </w:r>
      <w:r>
        <w:rPr>
          <w:rFonts w:hint="eastAsia"/>
        </w:rPr>
        <w:t>　　第四节 工程监理行业并购重组分析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一、制定企业发展战略和经营战略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四、工程监理企业国际竞争力分析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五、2025年工程监理行业企业排名分析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八、深圳市中海建设监理有限公司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九、四川电力工程建设监理有限责任公司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十、英泰克工程顾问（上海）有限公司</w:t>
      </w:r>
      <w:r>
        <w:rPr>
          <w:rFonts w:hint="eastAsia"/>
        </w:rPr>
        <w:br/>
      </w:r>
      <w:r>
        <w:rPr>
          <w:rFonts w:hint="eastAsia"/>
        </w:rPr>
        <w:t>　　　　十一、北京赛瑞斯国际工程咨询有限公司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十二、北京铁城建设监理有限责任公司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十三、山东诚信工程建设监理有限公司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十四、四川二滩国际工程咨询有限责任公司</w:t>
      </w:r>
      <w:r>
        <w:rPr>
          <w:rFonts w:hint="eastAsia"/>
        </w:rPr>
        <w:br/>
      </w:r>
      <w:r>
        <w:rPr>
          <w:rFonts w:hint="eastAsia"/>
        </w:rPr>
        <w:t>　　　　十五、上海宝钢建设监理有限公司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　　8.46</w:t>
      </w:r>
      <w:r>
        <w:rPr>
          <w:rFonts w:hint="eastAsia"/>
        </w:rPr>
        <w:br/>
      </w:r>
      <w:r>
        <w:rPr>
          <w:rFonts w:hint="eastAsia"/>
        </w:rPr>
        <w:t>　　　　十六、上海建通工程建设有限公司</w:t>
      </w:r>
      <w:r>
        <w:rPr>
          <w:rFonts w:hint="eastAsia"/>
        </w:rPr>
        <w:br/>
      </w:r>
      <w:r>
        <w:rPr>
          <w:rFonts w:hint="eastAsia"/>
        </w:rPr>
        <w:t>　　　　十七、上海市建设工程监理有限公司</w:t>
      </w:r>
      <w:r>
        <w:rPr>
          <w:rFonts w:hint="eastAsia"/>
        </w:rPr>
        <w:br/>
      </w:r>
      <w:r>
        <w:rPr>
          <w:rFonts w:hint="eastAsia"/>
        </w:rPr>
        <w:t>　　　　十八、江苏建科建设监理有限公司</w:t>
      </w:r>
      <w:r>
        <w:rPr>
          <w:rFonts w:hint="eastAsia"/>
        </w:rPr>
        <w:br/>
      </w:r>
      <w:r>
        <w:rPr>
          <w:rFonts w:hint="eastAsia"/>
        </w:rPr>
        <w:t>　　　　十九、达华工程管理（集团）有限公司</w:t>
      </w:r>
      <w:r>
        <w:rPr>
          <w:rFonts w:hint="eastAsia"/>
        </w:rPr>
        <w:br/>
      </w:r>
      <w:r>
        <w:rPr>
          <w:rFonts w:hint="eastAsia"/>
        </w:rPr>
        <w:t>　　　　二十、北京双圆工程咨询监理有限公司</w:t>
      </w:r>
      <w:r>
        <w:rPr>
          <w:rFonts w:hint="eastAsia"/>
        </w:rPr>
        <w:br/>
      </w:r>
      <w:r>
        <w:rPr>
          <w:rFonts w:hint="eastAsia"/>
        </w:rPr>
        <w:t>　　　　二十一、中国水利水电建设工程咨询西北公司</w:t>
      </w:r>
      <w:r>
        <w:rPr>
          <w:rFonts w:hint="eastAsia"/>
        </w:rPr>
        <w:br/>
      </w:r>
      <w:r>
        <w:rPr>
          <w:rFonts w:hint="eastAsia"/>
        </w:rPr>
        <w:t>　　　　二十二、天津新亚太工程建设监理有限公司</w:t>
      </w:r>
      <w:r>
        <w:rPr>
          <w:rFonts w:hint="eastAsia"/>
        </w:rPr>
        <w:br/>
      </w:r>
      <w:r>
        <w:rPr>
          <w:rFonts w:hint="eastAsia"/>
        </w:rPr>
        <w:t>　　　　二十三、郑州中兴工程监理有限公司</w:t>
      </w:r>
      <w:r>
        <w:rPr>
          <w:rFonts w:hint="eastAsia"/>
        </w:rPr>
        <w:br/>
      </w:r>
      <w:r>
        <w:rPr>
          <w:rFonts w:hint="eastAsia"/>
        </w:rPr>
        <w:t>　　　　二十四、北京市驰跃翔工程监理有限责任公司</w:t>
      </w:r>
      <w:r>
        <w:rPr>
          <w:rFonts w:hint="eastAsia"/>
        </w:rPr>
        <w:br/>
      </w:r>
      <w:r>
        <w:rPr>
          <w:rFonts w:hint="eastAsia"/>
        </w:rPr>
        <w:t>　　　　二十五、重庆工程咨询有限公司</w:t>
      </w:r>
      <w:r>
        <w:rPr>
          <w:rFonts w:hint="eastAsia"/>
        </w:rPr>
        <w:br/>
      </w:r>
      <w:r>
        <w:rPr>
          <w:rFonts w:hint="eastAsia"/>
        </w:rPr>
        <w:t>　　　　二十六、上海天佑工程咨询有限公司</w:t>
      </w:r>
      <w:r>
        <w:rPr>
          <w:rFonts w:hint="eastAsia"/>
        </w:rPr>
        <w:br/>
      </w:r>
      <w:r>
        <w:rPr>
          <w:rFonts w:hint="eastAsia"/>
        </w:rPr>
        <w:t>　　　　二十七、河南立新监理咨询有限公司</w:t>
      </w:r>
      <w:r>
        <w:rPr>
          <w:rFonts w:hint="eastAsia"/>
        </w:rPr>
        <w:br/>
      </w:r>
      <w:r>
        <w:rPr>
          <w:rFonts w:hint="eastAsia"/>
        </w:rPr>
        <w:t>　　　　二十八、北京建工京精大房工程建设监理公司</w:t>
      </w:r>
      <w:r>
        <w:rPr>
          <w:rFonts w:hint="eastAsia"/>
        </w:rPr>
        <w:br/>
      </w:r>
      <w:r>
        <w:rPr>
          <w:rFonts w:hint="eastAsia"/>
        </w:rPr>
        <w:t>　　　　二十九、广州珠江工程建设监理有限公司</w:t>
      </w:r>
      <w:r>
        <w:rPr>
          <w:rFonts w:hint="eastAsia"/>
        </w:rPr>
        <w:br/>
      </w:r>
      <w:r>
        <w:rPr>
          <w:rFonts w:hint="eastAsia"/>
        </w:rPr>
        <w:t>　　　　三十、广东达安项目管理股份有限公司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工程监理行业“十四五”规划研究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“十一五”工程监理行业发展回顾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一、“十一五”工程监理行业运行情况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二、“十一五”工程监理行业发展特点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三、“十一五”工程监理行业发展成就</w:t>
      </w:r>
      <w:r>
        <w:rPr>
          <w:rFonts w:hint="eastAsia"/>
        </w:rPr>
        <w:br/>
      </w:r>
      <w:r>
        <w:rPr>
          <w:rFonts w:hint="eastAsia"/>
        </w:rPr>
        <w:t>　　第二节 工程监理行业“十四五”总体规划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一、工程监理行业“十四五”规划纲要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二、工程监理行业“十四五”规划指导思想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三、工程监理行业“十四五”规划主要目标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“十四五”时期工程监理行业热点问题研究</w:t>
      </w:r>
      <w:r>
        <w:rPr>
          <w:rFonts w:hint="eastAsia"/>
        </w:rPr>
        <w:br/>
      </w:r>
      <w:r>
        <w:rPr>
          <w:rFonts w:hint="eastAsia"/>
        </w:rPr>
        <w:t>　　　　一、工程监理制度建设</w:t>
      </w:r>
      <w:r>
        <w:rPr>
          <w:rFonts w:hint="eastAsia"/>
        </w:rPr>
        <w:br/>
      </w:r>
      <w:r>
        <w:rPr>
          <w:rFonts w:hint="eastAsia"/>
        </w:rPr>
        <w:t>　　　　二、工程监理行业组织结构调整</w:t>
      </w:r>
      <w:r>
        <w:rPr>
          <w:rFonts w:hint="eastAsia"/>
        </w:rPr>
        <w:br/>
      </w:r>
      <w:r>
        <w:rPr>
          <w:rFonts w:hint="eastAsia"/>
        </w:rPr>
        <w:t>　　　　三、工程监理企业创新发展</w:t>
      </w:r>
      <w:r>
        <w:rPr>
          <w:rFonts w:hint="eastAsia"/>
        </w:rPr>
        <w:br/>
      </w:r>
      <w:r>
        <w:rPr>
          <w:rFonts w:hint="eastAsia"/>
        </w:rPr>
        <w:t>　　　　四、工程监理人才体系建设</w:t>
      </w:r>
      <w:r>
        <w:rPr>
          <w:rFonts w:hint="eastAsia"/>
        </w:rPr>
        <w:br/>
      </w:r>
      <w:r>
        <w:rPr>
          <w:rFonts w:hint="eastAsia"/>
        </w:rPr>
        <w:t>　　　　五、工程监理其他热点问题研究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2025-2031年工程监理行业前景及趋势预测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2025-2031年工程监理市场发展前景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三、2025-2031年工程监理行业应用趋势预测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2025-2031年中国工程监理行业供需预测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一、2025-2031年中国工程监理企业数预测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二、2025-2031年中国工程监理企业从业人员预测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三、2025-2031年中国工程监理企业合同额预测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四、2025-2031年中国工程监理企业营业收入预测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五、2025-2031年中国工程监理行业供需平衡预测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一、工程监理行业未来发展方向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二、工程监理行业主要投资建议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三、中国工程监理企业融资分析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二、工程监理行业发展的对策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工程监理行业投资战略研究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四、我国工程监管企业的品牌战略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一、建立现代企业制度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三、诚信战略</w:t>
      </w:r>
      <w:r>
        <w:rPr>
          <w:rFonts w:hint="eastAsia"/>
        </w:rPr>
        <w:br/>
      </w:r>
      <w:r>
        <w:rPr>
          <w:rFonts w:hint="eastAsia"/>
        </w:rPr>
        <w:t>　　　　四、创新战略</w:t>
      </w:r>
      <w:r>
        <w:rPr>
          <w:rFonts w:hint="eastAsia"/>
        </w:rPr>
        <w:br/>
      </w:r>
      <w:r>
        <w:rPr>
          <w:rFonts w:hint="eastAsia"/>
        </w:rPr>
        <w:t>　　　　五、人才战略</w:t>
      </w:r>
      <w:r>
        <w:rPr>
          <w:rFonts w:hint="eastAsia"/>
        </w:rPr>
        <w:br/>
      </w:r>
      <w:r>
        <w:rPr>
          <w:rFonts w:hint="eastAsia"/>
        </w:rPr>
        <w:t>　　　　六、信息化战略</w:t>
      </w:r>
      <w:r>
        <w:rPr>
          <w:rFonts w:hint="eastAsia"/>
        </w:rPr>
        <w:br/>
      </w:r>
      <w:r>
        <w:rPr>
          <w:rFonts w:hint="eastAsia"/>
        </w:rPr>
        <w:t>　　第四节 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一、2025年工程监理行业投资战略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工程监理产品研究结论及建议</w:t>
      </w:r>
      <w:r>
        <w:rPr>
          <w:rFonts w:hint="eastAsia"/>
        </w:rPr>
        <w:br/>
      </w:r>
      <w:r>
        <w:rPr>
          <w:rFonts w:hint="eastAsia"/>
        </w:rPr>
        <w:t>　　　　一、产品定位思想分析</w:t>
      </w:r>
      <w:r>
        <w:rPr>
          <w:rFonts w:hint="eastAsia"/>
        </w:rPr>
        <w:br/>
      </w:r>
      <w:r>
        <w:rPr>
          <w:rFonts w:hint="eastAsia"/>
        </w:rPr>
        <w:t>　　　　二、划分标准化服务种类</w:t>
      </w:r>
      <w:r>
        <w:rPr>
          <w:rFonts w:hint="eastAsia"/>
        </w:rPr>
        <w:br/>
      </w:r>
      <w:r>
        <w:rPr>
          <w:rFonts w:hint="eastAsia"/>
        </w:rPr>
        <w:t>　　　　三、“模板化”服务</w:t>
      </w:r>
      <w:r>
        <w:rPr>
          <w:rFonts w:hint="eastAsia"/>
        </w:rPr>
        <w:br/>
      </w:r>
      <w:r>
        <w:rPr>
          <w:rFonts w:hint="eastAsia"/>
        </w:rPr>
        <w:t>　　　　四、“定制化”技术服务</w:t>
      </w:r>
      <w:r>
        <w:rPr>
          <w:rFonts w:hint="eastAsia"/>
        </w:rPr>
        <w:br/>
      </w:r>
      <w:r>
        <w:rPr>
          <w:rFonts w:hint="eastAsia"/>
        </w:rPr>
        <w:t>　　　　五、“模板化”和“定制化”组合服务</w:t>
      </w:r>
      <w:r>
        <w:rPr>
          <w:rFonts w:hint="eastAsia"/>
        </w:rPr>
        <w:br/>
      </w:r>
      <w:r>
        <w:rPr>
          <w:rFonts w:hint="eastAsia"/>
        </w:rPr>
        <w:t>　　第三节 中^智^林^－工程监理行业投资建议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2020-2025年我国工程监理行业利润总额及增长情况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4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5 新兴经济体经济增长预测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10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2024年末人口数及其构成</w:t>
      </w:r>
      <w:r>
        <w:rPr>
          <w:rFonts w:hint="eastAsia"/>
        </w:rPr>
        <w:br/>
      </w:r>
      <w:r>
        <w:rPr>
          <w:rFonts w:hint="eastAsia"/>
        </w:rPr>
        <w:t>　　图表 39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40 2020-2025年工程监理企业承揽合同情况（分业务）（单位：亿元）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41 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42 全国建设工程监理企业按工商登记类型分布情况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图表 43 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44 全国建设工程监理企业按工商登记类型分布情况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图表 45 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46 2020-2025年我国工程监理企业承揽合同额分析</w:t>
      </w:r>
      <w:r>
        <w:rPr>
          <w:rFonts w:hint="eastAsia"/>
        </w:rPr>
        <w:br/>
      </w:r>
      <w:r>
        <w:rPr>
          <w:rFonts w:hint="eastAsia"/>
        </w:rPr>
        <w:t>　　图表 47 2020-2025年我国工程监理合同额分析</w:t>
      </w:r>
      <w:r>
        <w:rPr>
          <w:rFonts w:hint="eastAsia"/>
        </w:rPr>
        <w:br/>
      </w:r>
      <w:r>
        <w:rPr>
          <w:rFonts w:hint="eastAsia"/>
        </w:rPr>
        <w:t>　　图表 48 2020-2025年我国工程监理企业全年营业收入</w:t>
      </w:r>
      <w:r>
        <w:rPr>
          <w:rFonts w:hint="eastAsia"/>
        </w:rPr>
        <w:br/>
      </w:r>
      <w:r>
        <w:rPr>
          <w:rFonts w:hint="eastAsia"/>
        </w:rPr>
        <w:t>　　图表 49 2020-2025年我国工程监理收入分析</w:t>
      </w:r>
      <w:r>
        <w:rPr>
          <w:rFonts w:hint="eastAsia"/>
        </w:rPr>
        <w:br/>
      </w:r>
      <w:r>
        <w:rPr>
          <w:rFonts w:hint="eastAsia"/>
        </w:rPr>
        <w:t>　　图表 50 工程监理领先企业的结构分析（所有制结构）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51 我国工程监理行业各专业类别波士顿矩阵分析</w:t>
      </w:r>
      <w:r>
        <w:rPr>
          <w:rFonts w:hint="eastAsia"/>
        </w:rPr>
        <w:br/>
      </w:r>
      <w:r>
        <w:rPr>
          <w:rFonts w:hint="eastAsia"/>
        </w:rPr>
        <w:t>　　图表 52 全国房地产开发投资增速</w:t>
      </w:r>
      <w:r>
        <w:rPr>
          <w:rFonts w:hint="eastAsia"/>
        </w:rPr>
        <w:br/>
      </w:r>
      <w:r>
        <w:rPr>
          <w:rFonts w:hint="eastAsia"/>
        </w:rPr>
        <w:t>　　图表 53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54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55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56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57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58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59 2020-2025年市政公用工程投资额分析</w:t>
      </w:r>
      <w:r>
        <w:rPr>
          <w:rFonts w:hint="eastAsia"/>
        </w:rPr>
        <w:br/>
      </w:r>
      <w:r>
        <w:rPr>
          <w:rFonts w:hint="eastAsia"/>
        </w:rPr>
        <w:t>　　图表 60 市政公用工程类别和等级表</w:t>
      </w:r>
      <w:r>
        <w:rPr>
          <w:rFonts w:hint="eastAsia"/>
        </w:rPr>
        <w:br/>
      </w:r>
      <w:r>
        <w:rPr>
          <w:rFonts w:hint="eastAsia"/>
        </w:rPr>
        <w:t>　　图表 61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62 2025年中国水泥产量分省市统计</w:t>
      </w:r>
      <w:r>
        <w:rPr>
          <w:rFonts w:hint="eastAsia"/>
        </w:rPr>
        <w:br/>
      </w:r>
      <w:r>
        <w:rPr>
          <w:rFonts w:hint="eastAsia"/>
        </w:rPr>
        <w:t>　　图表 63 2020-2025年各月电信主营业务收入比较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64 2G用户和3G用户净增比较</w:t>
      </w:r>
      <w:r>
        <w:rPr>
          <w:rFonts w:hint="eastAsia"/>
        </w:rPr>
        <w:br/>
      </w:r>
      <w:r>
        <w:rPr>
          <w:rFonts w:hint="eastAsia"/>
        </w:rPr>
        <w:t>　　图表 65 互联网宽带接入4M以上用户占比情况</w:t>
      </w:r>
      <w:r>
        <w:rPr>
          <w:rFonts w:hint="eastAsia"/>
        </w:rPr>
        <w:br/>
      </w:r>
      <w:r>
        <w:rPr>
          <w:rFonts w:hint="eastAsia"/>
        </w:rPr>
        <w:t>　　图表 66 2020-2025年各月手机上网和无线上网卡用户比较</w:t>
      </w:r>
      <w:r>
        <w:rPr>
          <w:rFonts w:hint="eastAsia"/>
        </w:rPr>
        <w:br/>
      </w:r>
      <w:r>
        <w:rPr>
          <w:rFonts w:hint="eastAsia"/>
        </w:rPr>
        <w:t>　　图表 67 2020-2025年移动本地和长途去话MOU值各月比较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68 2020-2025年移动短信业务量和彩信业务量各月比较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69 2020-2025年移动互联网接入流量各月比较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70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71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72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73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74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75 FTTH/0用户排名前十的省份</w:t>
      </w:r>
      <w:r>
        <w:rPr>
          <w:rFonts w:hint="eastAsia"/>
        </w:rPr>
        <w:br/>
      </w:r>
      <w:r>
        <w:rPr>
          <w:rFonts w:hint="eastAsia"/>
        </w:rPr>
        <w:t>　　图表 76 监理企业市场营销基本框架体系</w:t>
      </w:r>
      <w:r>
        <w:rPr>
          <w:rFonts w:hint="eastAsia"/>
        </w:rPr>
        <w:br/>
      </w:r>
      <w:r>
        <w:rPr>
          <w:rFonts w:hint="eastAsia"/>
        </w:rPr>
        <w:t>　　表格 77 2020-2025年同期北京市工程监理市场主要经济指标概述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78 2020-2025年同期天津市工程监理市场主要经济指标概述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79 2020-2025年同期河北省工程监理市场主要经济指标概述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80 2020-2025年同期山西省工程监理市场主要经济指标概述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81 2020-2025年同期内蒙古区工程监理市场主要经济指标概述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82 2020-2025年同期辽宁省工程监理市场主要经济指标概述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83 2020-2025年同期吉林省工程监理市场主要经济指标概述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84 2020-2025年同期黑龙江省工程监理市场主要经济指标概述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85 2020-2025年同期上海市工程监理市场主要经济指标概述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86 2020-2025年同期江苏省工程监理市场主要经济指标概述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87 2020-2025年同期浙江省工程监理市场主要经济指标概述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88 2020-2025年同期安徽省工程监理市场主要经济指标概述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89 2020-2025年同期福建省工程监理市场主要经济指标概述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90 2020-2025年同期江西省工程监理市场主要经济指标概述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91 2020-2025年同期山东省工程监理市场主要经济指标概述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92 2020-2025年同期河南省工程监理市场主要经济指标概述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93 2020-2025年同期湖北省工程监理市场主要经济指标概述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94 2020-2025年同期湖南省工程监理市场主要经济指标概述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95 2020-2025年同期广东省工程监理市场主要经济指标概述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96 2020-2025年同期广西区工程监理市场主要经济指标概述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97 2020-2025年同期海南省工程监理市场主要经济指标概述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98 2020-2025年同期重庆市工程监理市场主要经济指标概述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99 2020-2025年同期四川省工程监理市场主要经济指标概述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100 2020-2025年同期贵州省工程监理市场主要经济指标概述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101 2020-2025年同期云南省工程监理市场主要经济指标概述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102 2020-2025年同期西藏区工程监理市场主要经济指标概述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103 2020-2025年同期陕西省工程监理市场主要经济指标概述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104 2020-2025年同期甘肃省工程监理市场主要经济指标概述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105 2020-2025年同期青海省工程监理市场主要经济指标概述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106 2020-2025年同期宁夏区工程监理市场主要经济指标概述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107 2020-2025年同期新疆区工程监理市场主要经济指标概述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图表 108 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109 2025年中国工程监理行业不同类型企业数量结构分析%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110 2025年中国工程监理行业不同所有制企业数量结构分析%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111 2020-2025年工程监理行业企业排名</w:t>
      </w:r>
      <w:r>
        <w:rPr>
          <w:rFonts w:hint="eastAsia"/>
        </w:rPr>
        <w:br/>
      </w:r>
      <w:r>
        <w:rPr>
          <w:rFonts w:hint="eastAsia"/>
        </w:rPr>
        <w:t>　　图表 112 中咨工程建设监理公司组织结构</w:t>
      </w:r>
      <w:r>
        <w:rPr>
          <w:rFonts w:hint="eastAsia"/>
        </w:rPr>
        <w:br/>
      </w:r>
      <w:r>
        <w:rPr>
          <w:rFonts w:hint="eastAsia"/>
        </w:rPr>
        <w:t>　　图表 113 中咨工程建设监理公司主营业务及资质</w:t>
      </w:r>
      <w:r>
        <w:rPr>
          <w:rFonts w:hint="eastAsia"/>
        </w:rPr>
        <w:br/>
      </w:r>
      <w:r>
        <w:rPr>
          <w:rFonts w:hint="eastAsia"/>
        </w:rPr>
        <w:t>　　图表 114 近4年中咨工程建设监理公司流动资产周转次数变化情况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近4年中咨工程建设监理公司流动资产周转次数变化情况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近4年中咨工程建设监理公司产权比率变化情况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近4年中咨工程建设监理公司产权比率变化情况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近4年中咨工程建设监理公司销售毛利率变化情况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近4年中咨工程建设监理公司销售毛利率变化情况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近4年中咨工程建设监理公司资产负债率变化情况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近4年中咨工程建设监理公司资产负债率变化情况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近4年中咨工程建设监理公司总资产周转次数变化情况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近4年中咨工程建设监理公司总资产周转次数变化情况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近4年中咨工程建设监理公司固定资产周转次数情况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近4年中咨工程建设监理公司固定资产周转次数变化情况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近4年上海建科工程咨询有限公司经流动资产周转次数变化情况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近4年上海建科工程咨询有限公司经流动资产周转次数变化情况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近4年上海建科工程咨询有限公司经产权比率变化情况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近4年上海建科工程咨询有限公司经产权比率变化情况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近4年上海建科工程咨询有限公司经销售毛利率变化情况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近4年上海建科工程咨询有限公司经销售毛利率变化情况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近4年上海建科工程咨询有限公司经资产负债率变化情况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近4年上海建科工程咨询有限公司经资产负债率变化情况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近4年上海建科工程咨询有限公司经总资产周转次数变化情况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近4年上海建科工程咨询有限公司经总资产周转次数变化情况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近4年上海建科工程咨询有限公司经固定资产周转次数情况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近4年上海建科工程咨询有限公司经固定资产周转次数情况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近4年铁科院（北京）工程咨询有限公司流动资产周转次数变化情况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近4年铁科院（北京）工程咨询有限公司流动资产周转次数变化情况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近4年铁科院（北京）工程咨询有限公司产权比率变化情况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近4年铁科院（北京）工程咨询有限公司产权比率变化情况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近4年铁科院（北京）工程咨询有限公司销售毛利率变化情况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近4年铁科院（北京）工程咨询有限公司销售毛利率变化情况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近4年铁科院（北京）工程咨询有限公司资产负债率变化情况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近4年铁科院（北京）工程咨询有限公司资产负债率变化情况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近4年铁科院（北京）工程咨询有限公司总资产周转次数变化情况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近4年铁科院（北京）工程咨询有限公司总资产周转次数变化情况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近4年铁科院（北京）工程咨询有限公司固定资产周转次数情况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近4年铁科院（北京）工程咨询有限公司固定资产周转次数情况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近4年上海同济工程项目管理咨询有限公司流动资产周转次数变化情况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近4年上海同济工程项目管理咨询有限公司流动资产周转次数变化情况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近4年上海同济工程项目管理咨询有限公司产权比率变化情况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近4年上海同济工程项目管理咨询有限公司产权比率变化情况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近4年上海同济工程项目管理咨询有限公司销售毛利率变化情况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近4年上海同济工程项目管理咨询有限公司销售毛利率变化情况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近4年上海同济工程项目管理咨询有限公司资产负债率变化情况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近4年上海同济工程项目管理咨询有限公司资产负债率变化情况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近4年上海同济工程项目管理咨询有限公司总资产周转次数变化情况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近4年上海同济工程项目管理咨询有限公司总资产周转次数变化情况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近4年上海同济工程项目管理咨询有限公司固定资产周转次数情况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近4年上海同济工程项目管理咨询有限公司固定资产周转次数情况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近4年长江三峡技术经济发展有限公司流动资产周转次数变化情况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近4年长江三峡技术经济发展有限公司流动资产周转次数变化情况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近4年长江三峡技术经济发展有限公司产权比率变化情况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近4年长江三峡技术经济发展有限公司产权比率变化情况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近4年长江三峡技术经济发展有限公司销售毛利率变化情况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近4年长江三峡技术经济发展有限公司销售毛利率变化情况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近4年长江三峡技术经济发展有限公司资产负债率变化情况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近4年长江三峡技术经济发展有限公司资产负债率变化情况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近4年长江三峡技术经济发展有限公司总资产周转次数变化情况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近4年长江三峡技术经济发展有限公司总资产周转次数变化情况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近4年长江三峡技术经济发展有限公司固定资产周转次数情况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近4年长江三峡技术经济发展有限公司固定资产周转次数情况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近4年浙江江南工程管理股份有限公司流动资产周转次数变化情况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近4年浙江江南工程管理股份有限公司流动资产周转次数变化情况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近4年浙江江南工程管理股份有限公司产权比率变化情况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近4年浙江江南工程管理股份有限公司产权比率变化情况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近4年浙江江南工程管理股份有限公司销售毛利率变化情况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近4年浙江江南工程管理股份有限公司销售毛利率变化情况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近4年浙江江南工程管理股份有限公司资产负债率变化情况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近4年浙江江南工程管理股份有限公司资产负债率变化情况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近4年浙江江南工程管理股份有限公司总资产周转次数变化情况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近4年浙江江南工程管理股份有限公司总资产周转次数变化情况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近4年浙江江南工程管理股份有限公司固定资产周转次数情况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近4年浙江江南工程管理股份有限公司固定资产周转次数情况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近4年深圳市中海建设监理有限公司流动资产周转次数变化情况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近4年深圳市中海建设监理有限公司流动资产周转次数变化情况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近4年深圳市中海建设监理有限公司产权比率变化情况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近4年深圳市中海建设监理有限公司产权比率变化情况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190 近4年深圳市中海建设监理有限公司销售毛利率变化情况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191 近4年深圳市中海建设监理有限公司销售毛利率变化情况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192 近4年深圳市中海建设监理有限公司资产负债率变化情况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近4年深圳市中海建设监理有限公司资产负债率变化情况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近4年深圳市中海建设监理有限公司总资产周转次数变化情况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近4年深圳市中海建设监理有限公司总资产周转次数变化情况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近4年深圳市中海建设监理有限公司固定资产周转次数情况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197 近4年深圳市中海建设监理有限公司固定资产周转次数变化情况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近4年四川电力工程建设监理有限责任公司流动资产周转次数变化情况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近4年四川电力工程建设监理有限责任公司流动资产周转次数变化情况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近4年四川电力工程建设监理有限责任公司产权比率变化情况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近4年四川电力工程建设监理有限责任公司产权比率变化情况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近4年四川电力工程建设监理有限责任公司销售毛利率变化情况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203 近4年四川电力工程建设监理有限责任公司销售毛利率变化情况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204 近4年四川电力工程建设监理有限责任公司资产负债率变化情况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近4年四川电力工程建设监理有限责任公司资产负债率变化情况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206 近4年四川电力工程建设监理有限责任公司总资产周转次数变化情况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近4年四川电力工程建设监理有限责任公司总资产周转次数变化情况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近4年四川电力工程建设监理有限责任公司固定资产周转次数情况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209 近4年四川电力工程建设监理有限责任公司固定资产周转次数变化情况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近4年英泰克工程顾问（上海）有限公司流动资产周转次数变化情况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近4年英泰克工程顾问（上海）有限公司流动资产周转次数变化情况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近4年英泰克工程顾问（上海）有限公司产权比率变化情况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近4年英泰克工程顾问（上海）有限公司产权比率变化情况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214 近4年英泰克工程顾问（上海）有限公司销售毛利率变化情况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215 近4年英泰克工程顾问（上海）有限公司销售毛利率变化情况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216 近4年英泰克工程顾问（上海）有限公司资产负债率变化情况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近4年英泰克工程顾问（上海）有限公司资产负债率变化情况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218 近4年英泰克工程顾问（上海）有限公司总资产周转次数变化情况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近4年英泰克工程顾问（上海）有限公司总资产周转次数变化情况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近4年英泰克工程顾问（上海）有限公司固定资产周转次数情况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221 近4年英泰克工程顾问（上海）有限公司固定资产周转次数变化情况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近4年北京赛瑞斯国际工程咨询有限公司流动资产周转次数变化情况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近4年北京赛瑞斯国际工程咨询有限公司流动资产周转次数变化情况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近4年北京赛瑞斯国际工程咨询有限公司产权比率变化情况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225 近4年北京赛瑞斯国际工程咨询有限公司产权比率变化情况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226 近4年北京赛瑞斯国际工程咨询有限公司销售毛利率变化情况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227 近4年北京赛瑞斯国际工程咨询有限公司销售毛利率变化情况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228 近4年北京赛瑞斯国际工程咨询有限公司资产负债率变化情况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229 近4年北京赛瑞斯国际工程咨询有限公司资产负债率变化情况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230 近4年北京赛瑞斯国际工程咨询有限公司总资产周转次数变化情况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近4年北京赛瑞斯国际工程咨询有限公司总资产周转次数变化情况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近4年北京赛瑞斯国际工程咨询有限公司固定资产周转次数情况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233 近4年北京赛瑞斯国际工程咨询有限公司固定资产周转次数变化情况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近4年北京铁城建设监理有限责任公司流动资产周转次数变化情况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近4年北京铁城建设监理有限责任公司流动资产周转次数变化情况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近4年北京铁城建设监理有限责任公司产权比率变化情况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237 近4年北京铁城建设监理有限责任公司产权比率变化情况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238 近4年北京铁城建设监理有限责任公司销售毛利率变化情况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239 近4年北京铁城建设监理有限责任公司销售毛利率变化情况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近4年北京铁城建设监理有限责任公司资产负债率变化情况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241 近4年北京铁城建设监理有限责任公司资产负债率变化情况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242 近4年北京铁城建设监理有限责任公司总资产周转次数变化情况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近4年北京铁城建设监理有限责任公司总资产周转次数变化情况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近4年北京铁城建设监理有限责任公司固定资产周转次数情况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245 近4年北京铁城建设监理有限责任公司固定资产周转次数变化情况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246 近4年山东诚信工程建设监理有限公司流动资产周转次数变化情况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近4年山东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9a6dc96c04aca" w:history="1">
        <w:r>
          <w:rPr>
            <w:rStyle w:val="Hyperlink"/>
          </w:rPr>
          <w:t>2025年中国工程监理行业现状研究分析与发展趋势预测报告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9a6dc96c04aca" w:history="1">
        <w:r>
          <w:rPr>
            <w:rStyle w:val="Hyperlink"/>
          </w:rPr>
          <w:t>https://www.20087.com/M_QiTa/75/GongChengJianLiShiChangJingZhengYuFaZhanQuShi.html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e51eb0ef4a2a" w:history="1">
      <w:r>
        <w:rPr>
          <w:rStyle w:val="Hyperlink"/>
        </w:rPr>
        <w:t>2025年中国工程监理行业现状研究分析与发展趋势预测报告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GongChengJianLiShiChangJingZhengYuFaZhanQuShi.html" TargetMode="External" Id="Rf2d9a6dc96c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GongChengJianLiShiChangJingZhengYuFaZhanQuShi.html" TargetMode="External" Id="R85ece51eb0ef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2024-12-24T06:32:00Z</dcterms:created>
  <dcterms:modified xsi:type="dcterms:W3CDTF">2024-12-24T07:32:00Z</dcterms:modified>
  <dc:subject>2025年中国工程监理行业现状研究分析与发展趋势预测报告</dc:subject>
  <dc:title>2025年中国工程监理行业现状研究分析与发展趋势预测报告</dc:title>
  <cp:keywords>2025年中国工程监理行业现状研究分析与发展趋势预测报告</cp:keywords>
  <dc:description>2025年中国工程监理行业现状研究分析与发展趋势预测报告</dc:description>
</cp:coreProperties>
</file>