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d9fc8a7a74618" w:history="1">
              <w:r>
                <w:rPr>
                  <w:rStyle w:val="Hyperlink"/>
                </w:rPr>
                <w:t>2025-2031年全球与中国天窗控制传感器市场研究分析及发展前景报告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d9fc8a7a74618" w:history="1">
              <w:r>
                <w:rPr>
                  <w:rStyle w:val="Hyperlink"/>
                </w:rPr>
                <w:t>2025-2031年全球与中国天窗控制传感器市场研究分析及发展前景报告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d9fc8a7a74618" w:history="1">
                <w:r>
                  <w:rPr>
                    <w:rStyle w:val="Hyperlink"/>
                  </w:rPr>
                  <w:t>https://www.20087.com/7/27/TianChuangKongZhiChuanGanQiHangYeFaZhanQianJing.html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窗控制传感器是用于监测天窗开启状态和外部环境条件的传感器。这些传感器可以监测天窗是否关闭、是否有雨水滴落等，以防止雨水进入车内。随着汽车技术的发展，天窗控制传感器变得更加智能，能够根据天气变化自动控制天窗的开闭。现代天窗控制传感器通常采用光敏电阻、湿度传感器等技术，能够在各种光照和湿度条件下准确工作。</w:t>
      </w:r>
      <w:r>
        <w:rPr>
          <w:rFonts w:hint="eastAsia"/>
        </w:rPr>
        <w:br/>
      </w:r>
      <w:r>
        <w:rPr>
          <w:rFonts w:hint="eastAsia"/>
        </w:rPr>
        <w:t>　　未来，天窗控制传感器将更加注重集成化和智能化。随着汽车电子化程度的提高，这些传感器将更加紧密地与车辆的其他系统集成，实现更加智能化的控制。例如，天窗控制传感器将能够与车辆的雨刷系统、空调系统联动，根据天气变化自动调整车内环境。此外，随着对节能和舒适性的需求增加，传感器将更加注重提高能效，同时提供更加人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d9fc8a7a74618" w:history="1">
        <w:r>
          <w:rPr>
            <w:rStyle w:val="Hyperlink"/>
          </w:rPr>
          <w:t>2025-2031年全球与中国天窗控制传感器市场研究分析及发展前景报告</w:t>
        </w:r>
      </w:hyperlink>
      <w:r>
        <w:rPr>
          <w:rFonts w:hint="eastAsia"/>
        </w:rPr>
        <w:t>》系统梳理了天窗控制传感器产业链的整体结构，详细解读了天窗控制传感器市场规模、需求动态及价格波动的影响因素。报告基于天窗控制传感器行业现状，结合技术发展与应用趋势，对天窗控制传感器市场前景和未来发展方向进行了预测。同时，报告重点分析了行业重点企业的竞争策略、市场集中度及品牌表现，并对天窗控制传感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天窗控制传感器市场概述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按照不同产品类型，天窗控制传感器主要可以分为如下几个类别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全球不同产品类型天窗控制传感器销售额增长趋势2020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从不同应用，天窗控制传感器主要包括如下几个方面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全球不同应用天窗控制传感器销售额增长趋势2020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天窗控制传感器行业背景、发展历史、现状及趋势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天窗控制传感器行业目前现状分析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天窗控制传感器发展趋势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全球天窗控制传感器总体规模分析</w:t>
      </w:r>
      <w:r>
        <w:rPr>
          <w:rFonts w:hint="eastAsia"/>
        </w:rPr>
        <w:br/>
      </w:r>
      <w:r>
        <w:rPr>
          <w:rFonts w:hint="eastAsia"/>
        </w:rPr>
        <w:t>　　2.1 全球天窗控制传感器供需现状及预测（2020-2031）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全球天窗控制传感器产能、产量、产能利用率及发展趋势（2020-2031）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全球天窗控制传感器产量、需求量及发展趋势（2020-2031）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全球主要地区天窗控制传感器产量及发展趋势（2020-2031）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全球主要地区天窗控制传感器产量（2020-2025）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全球主要地区天窗控制传感器产量（2025-2031）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全球主要地区天窗控制传感器产量市场份额（2020-2031）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中国天窗控制传感器供需现状及预测（2020-2031）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中国天窗控制传感器产能、产量、产能利用率及发展趋势（2020-2031）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中国天窗控制传感器产量、市场需求量及发展趋势（2020-2031）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全球天窗控制传感器销量及销售额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全球市场天窗控制传感器销售额（2020-2031）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全球市场天窗控制传感器销量（2020-2031）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全球市场天窗控制传感器价格趋势（2020-2031）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全球市场主要厂家天窗控制传感器产能市场份额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全球市场主要厂家天窗控制传感器销量（2020-2025）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全球市场主要厂家天窗控制传感器销量（2020-2025）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全球市场主要厂家天窗控制传感器销售收入（2020-2025）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全球市场主要厂家天窗控制传感器销售价格（2020-2025）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2025年全球主要厂家天窗控制传感器收入排名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中国市场主要厂家天窗控制传感器销量（2020-2025）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中国市场主要厂家天窗控制传感器销量（2020-2025）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中国市场主要厂家天窗控制传感器销售收入（2020-2025）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2025年中国主要厂家天窗控制传感器收入排名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中国市场主要厂家天窗控制传感器销售价格（2020-2025）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全球主要厂家天窗控制传感器总部及产地分布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全球主要厂家成立时间及天窗控制传感器商业化日期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全球主要厂家天窗控制传感器产品类型及应用</w:t>
      </w:r>
      <w:r>
        <w:rPr>
          <w:rFonts w:hint="eastAsia"/>
        </w:rPr>
        <w:br/>
      </w:r>
      <w:r>
        <w:rPr>
          <w:rFonts w:hint="eastAsia"/>
        </w:rPr>
        <w:t>　　3.7 天窗控制传感器行业集中度、竞争程度分析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天窗控制传感器行业集中度分析：2025年全球Top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全球天窗控制传感器第一梯队、第二梯队和第三梯队厂家（品牌）及市场份额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全球天窗控制传感器主要地区分析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全球主要地区天窗控制传感器市场规模分析：2020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全球主要地区天窗控制传感器销售收入及市场份额（2020-2025年）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全球主要地区天窗控制传感器销售收入预测（2025-2031年）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全球主要地区天窗控制传感器销量分析：2020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全球主要地区天窗控制传感器销量及市场份额（2020-2025年）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全球主要地区天窗控制传感器销量及市场份额预测（2025-2031）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北美市场天窗控制传感器销量、收入及增长率（2020-2031）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欧洲市场天窗控制传感器销量、收入及增长率（2020-2031）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中国市场天窗控制传感器销量、收入及增长率（2020-2031）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日本市场天窗控制传感器销量、收入及增长率（2020-2031）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韩国市场天窗控制传感器销量、收入及增长率（2020-2031）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全球天窗控制传感器主要厂家分析</w:t>
      </w:r>
      <w:r>
        <w:rPr>
          <w:rFonts w:hint="eastAsia"/>
        </w:rPr>
        <w:br/>
      </w:r>
      <w:r>
        <w:rPr>
          <w:rFonts w:hint="eastAsia"/>
        </w:rPr>
        <w:t>　　5.1 天窗控制传感器厂家（一）</w:t>
      </w:r>
      <w:r>
        <w:rPr>
          <w:rFonts w:hint="eastAsia"/>
        </w:rPr>
        <w:br/>
      </w:r>
      <w:r>
        <w:rPr>
          <w:rFonts w:hint="eastAsia"/>
        </w:rPr>
        <w:t>　　　　5.1.1 天窗控制传感器厂家（一）基本信息、天窗控制传感器生产基地、销售区域、竞争对手及市场地位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天窗控制传感器厂家（一） 天窗控制传感器产品规格、参数及市场应用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天窗控制传感器厂家（一） 天窗控制传感器销量、收入、价格及毛利率（2020-2025）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天窗控制传感器厂家（一）公司简介及主要业务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天窗控制传感器厂家（一）企业最新动态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天窗控制传感器厂家（二）</w:t>
      </w:r>
      <w:r>
        <w:rPr>
          <w:rFonts w:hint="eastAsia"/>
        </w:rPr>
        <w:br/>
      </w:r>
      <w:r>
        <w:rPr>
          <w:rFonts w:hint="eastAsia"/>
        </w:rPr>
        <w:t>　　　　5.2.1 天窗控制传感器厂家（二）基本信息、天窗控制传感器生产基地、销售区域、竞争对手及市场地位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天窗控制传感器厂家（二） 天窗控制传感器产品规格、参数及市场应用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天窗控制传感器厂家（二） 天窗控制传感器销量、收入、价格及毛利率（2020-2025）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天窗控制传感器厂家（二）公司简介及主要业务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天窗控制传感器厂家（二）企业最新动态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天窗控制传感器厂家（三）</w:t>
      </w:r>
      <w:r>
        <w:rPr>
          <w:rFonts w:hint="eastAsia"/>
        </w:rPr>
        <w:br/>
      </w:r>
      <w:r>
        <w:rPr>
          <w:rFonts w:hint="eastAsia"/>
        </w:rPr>
        <w:t>　　　　5.3.1 天窗控制传感器厂家（三）基本信息、天窗控制传感器生产基地、销售区域、竞争对手及市场地位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天窗控制传感器厂家（三） 天窗控制传感器产品规格、参数及市场应用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天窗控制传感器厂家（三） 天窗控制传感器销量、收入、价格及毛利率（2020-2025）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天窗控制传感器厂家（三）公司简介及主要业务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天窗控制传感器厂家（三）企业最新动态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天窗控制传感器厂家（四）</w:t>
      </w:r>
      <w:r>
        <w:rPr>
          <w:rFonts w:hint="eastAsia"/>
        </w:rPr>
        <w:br/>
      </w:r>
      <w:r>
        <w:rPr>
          <w:rFonts w:hint="eastAsia"/>
        </w:rPr>
        <w:t>　　　　5.4.1 天窗控制传感器厂家（四）基本信息、天窗控制传感器生产基地、销售区域、竞争对手及市场地位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天窗控制传感器厂家（四） 天窗控制传感器产品规格、参数及市场应用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天窗控制传感器厂家（四） 天窗控制传感器销量、收入、价格及毛利率（2020-2025）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天窗控制传感器厂家（四）公司简介及主要业务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天窗控制传感器厂家（四）企业最新动态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天窗控制传感器厂家（五）</w:t>
      </w:r>
      <w:r>
        <w:rPr>
          <w:rFonts w:hint="eastAsia"/>
        </w:rPr>
        <w:br/>
      </w:r>
      <w:r>
        <w:rPr>
          <w:rFonts w:hint="eastAsia"/>
        </w:rPr>
        <w:t>　　　　5.5.1 天窗控制传感器厂家（五）基本信息、天窗控制传感器生产基地、销售区域、竞争对手及市场地位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天窗控制传感器厂家（五） 天窗控制传感器产品规格、参数及市场应用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天窗控制传感器厂家（五） 天窗控制传感器销量、收入、价格及毛利率（2020-2025）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天窗控制传感器厂家（五）公司简介及主要业务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天窗控制传感器厂家（五）企业最新动态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天窗控制传感器厂家（六）</w:t>
      </w:r>
      <w:r>
        <w:rPr>
          <w:rFonts w:hint="eastAsia"/>
        </w:rPr>
        <w:br/>
      </w:r>
      <w:r>
        <w:rPr>
          <w:rFonts w:hint="eastAsia"/>
        </w:rPr>
        <w:t>　　　　5.6.1 天窗控制传感器厂家（六）基本信息、天窗控制传感器生产基地、销售区域、竞争对手及市场地位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天窗控制传感器厂家（六） 天窗控制传感器产品规格、参数及市场应用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天窗控制传感器厂家（六） 天窗控制传感器销量、收入、价格及毛利率（2020-2025）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天窗控制传感器厂家（六）公司简介及主要业务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天窗控制传感器厂家（六）企业最新动态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天窗控制传感器厂家（七）</w:t>
      </w:r>
      <w:r>
        <w:rPr>
          <w:rFonts w:hint="eastAsia"/>
        </w:rPr>
        <w:br/>
      </w:r>
      <w:r>
        <w:rPr>
          <w:rFonts w:hint="eastAsia"/>
        </w:rPr>
        <w:t>　　　　5.7.1 天窗控制传感器厂家（七）基本信息、天窗控制传感器生产基地、销售区域、竞争对手及市场地位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天窗控制传感器厂家（七） 天窗控制传感器产品规格、参数及市场应用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天窗控制传感器厂家（七） 天窗控制传感器销量、收入、价格及毛利率（2020-2025）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天窗控制传感器厂家（七）公司简介及主要业务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天窗控制传感器厂家（七）企业最新动态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天窗控制传感器厂家（八）</w:t>
      </w:r>
      <w:r>
        <w:rPr>
          <w:rFonts w:hint="eastAsia"/>
        </w:rPr>
        <w:br/>
      </w:r>
      <w:r>
        <w:rPr>
          <w:rFonts w:hint="eastAsia"/>
        </w:rPr>
        <w:t>　　　　5.8.1 天窗控制传感器厂家（八）基本信息、天窗控制传感器生产基地、销售区域、竞争对手及市场地位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天窗控制传感器厂家（八） 天窗控制传感器产品规格、参数及市场应用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天窗控制传感器厂家（八） 天窗控制传感器销量、收入、价格及毛利率（2020-2025）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天窗控制传感器厂家（八）公司简介及主要业务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天窗控制传感器厂家（八）企业最新动态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不同产品类型天窗控制传感器分析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全球不同产品类型天窗控制传感器销量（2020-2031）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全球不同产品类型天窗控制传感器销量及市场份额（2020-2025）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全球不同产品类型天窗控制传感器销量预测（2025-2031）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全球不同产品类型天窗控制传感器收入（2020-2031）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全球不同产品类型天窗控制传感器收入及市场份额（2020-2025）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全球不同产品类型天窗控制传感器收入预测（2025-2031）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全球不同产品类型天窗控制传感器价格走势（2020-2031）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不同应用天窗控制传感器分析</w:t>
      </w:r>
      <w:r>
        <w:rPr>
          <w:rFonts w:hint="eastAsia"/>
        </w:rPr>
        <w:br/>
      </w:r>
      <w:r>
        <w:rPr>
          <w:rFonts w:hint="eastAsia"/>
        </w:rPr>
        <w:t>　　7.1 全球不同应用天窗控制传感器销量（2020-2031）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全球不同应用天窗控制传感器销量及市场份额（2020-2025）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全球不同应用天窗控制传感器销量预测（2025-2031）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全球不同应用天窗控制传感器收入（2020-2031）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全球不同应用天窗控制传感器收入及市场份额（2020-2025）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全球不同应用天窗控制传感器收入预测（2025-2031）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全球不同应用天窗控制传感器价格走势（2020-2031）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天窗控制传感器产业链分析</w:t>
      </w:r>
      <w:r>
        <w:rPr>
          <w:rFonts w:hint="eastAsia"/>
        </w:rPr>
        <w:br/>
      </w:r>
      <w:r>
        <w:rPr>
          <w:rFonts w:hint="eastAsia"/>
        </w:rPr>
        <w:t>　　8.2 天窗控制传感器产业上游供应分析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天窗控制传感器下游典型客户</w:t>
      </w:r>
      <w:r>
        <w:rPr>
          <w:rFonts w:hint="eastAsia"/>
        </w:rPr>
        <w:br/>
      </w:r>
      <w:r>
        <w:rPr>
          <w:rFonts w:hint="eastAsia"/>
        </w:rPr>
        <w:t>　　8.4 天窗控制传感器销售渠道分析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天窗控制传感器行业发展机遇及主要驱动因素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天窗控制传感器行业发展面临的风险</w:t>
      </w:r>
      <w:r>
        <w:rPr>
          <w:rFonts w:hint="eastAsia"/>
        </w:rPr>
        <w:br/>
      </w:r>
      <w:r>
        <w:rPr>
          <w:rFonts w:hint="eastAsia"/>
        </w:rPr>
        <w:t>　　9.3 天窗控制传感器行业政策分析</w:t>
      </w:r>
      <w:r>
        <w:rPr>
          <w:rFonts w:hint="eastAsia"/>
        </w:rPr>
        <w:br/>
      </w:r>
      <w:r>
        <w:rPr>
          <w:rFonts w:hint="eastAsia"/>
        </w:rPr>
        <w:t>　　9.4 天窗控制传感器中国企业SWOT分析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天窗控制传感器产品图片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全球不同产品类型天窗控制传感器销售额2020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全球不同产品类型天窗控制传感器市场份额2024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全球不同应用天窗控制传感器销售额2020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全球不同应用天窗控制传感器市场份额2024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全球天窗控制传感器产能、产量、产能利用率及发展趋势（2020-2031）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全球天窗控制传感器产量、需求量及发展趋势（2020-2031）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全球主要地区天窗控制传感器产量市场份额（2020-2031）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中国天窗控制传感器产能、产量、产能利用率及发展趋势（2020-2031）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中国天窗控制传感器产量、市场需求量及发展趋势（2020-2031）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全球天窗控制传感器市场销售额及增长率:（2020-2031）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全球市场天窗控制传感器市场规模：2020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全球市场天窗控制传感器销量及增长率（2020-2031）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全球市场天窗控制传感器价格趋势（2020-2031）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2025年全球市场主要厂家天窗控制传感器销量市场份额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2025年全球市场主要厂家天窗控制传感器收入市场份额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2025年中国市场主要厂家天窗控制传感器销量市场份额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2025年中国市场主要厂家天窗控制传感器收入市场份额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2025年全球前五大厂家天窗控制传感器市场份额</w:t>
      </w:r>
      <w:r>
        <w:rPr>
          <w:rFonts w:hint="eastAsia"/>
        </w:rPr>
        <w:br/>
      </w:r>
      <w:r>
        <w:rPr>
          <w:rFonts w:hint="eastAsia"/>
        </w:rPr>
        <w:t>　　图 2025年全球天窗控制传感器第一梯队、第二梯队和第三梯队厂家（品牌）及市场份额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全球主要地区天窗控制传感器销售收入（2020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全球主要地区天窗控制传感器销售收入市场份额（2024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北美市场天窗控制传感器销量及增长率（2020-2031）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北美市场天窗控制传感器收入及增长率（2020-2031）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欧洲市场天窗控制传感器销量及增长率（2020-2031）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欧洲市场天窗控制传感器收入及增长率（2020-2031）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中国市场天窗控制传感器销量及增长率（2020-2031）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中国市场天窗控制传感器收入及增长率（2020-2031）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日本市场天窗控制传感器销量及增长率（2020-2031）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日本市场天窗控制传感器收入及增长率（2020-2031）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韩国市场天窗控制传感器销量及增长率（2020-2031）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韩国市场天窗控制传感器收入及增长率（2020-2031）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全球不同产品类型天窗控制传感器价格走势（2020-2031）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全球不同应用天窗控制传感器价格走势（2020-2031）</w:t>
      </w:r>
      <w:r>
        <w:rPr>
          <w:rFonts w:hint="eastAsia"/>
        </w:rPr>
        <w:br/>
      </w:r>
      <w:r>
        <w:rPr>
          <w:rFonts w:hint="eastAsia"/>
        </w:rPr>
        <w:t>　　图 天窗控制传感器产业链</w:t>
      </w:r>
      <w:r>
        <w:rPr>
          <w:rFonts w:hint="eastAsia"/>
        </w:rPr>
        <w:br/>
      </w:r>
      <w:r>
        <w:rPr>
          <w:rFonts w:hint="eastAsia"/>
        </w:rPr>
        <w:t>　　图 天窗控制传感器中国企业SWOT分析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全球不同产品类型天窗控制传感器销售额增长（CAGR）趋势2020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天窗控制传感器行业目前发展现状</w:t>
      </w:r>
      <w:r>
        <w:rPr>
          <w:rFonts w:hint="eastAsia"/>
        </w:rPr>
        <w:br/>
      </w:r>
      <w:r>
        <w:rPr>
          <w:rFonts w:hint="eastAsia"/>
        </w:rPr>
        <w:t>　　表 天窗控制传感器发展趋势</w:t>
      </w:r>
      <w:r>
        <w:rPr>
          <w:rFonts w:hint="eastAsia"/>
        </w:rPr>
        <w:br/>
      </w:r>
      <w:r>
        <w:rPr>
          <w:rFonts w:hint="eastAsia"/>
        </w:rPr>
        <w:t>　　表 全球主要地区天窗控制传感器产量增速（CAGR）：2020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全球主要地区天窗控制传感器产量（2020-2025）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全球主要地区天窗控制传感器产量（2025-2031）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全球主要地区天窗控制传感器产量市场份额（2020-2025）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全球主要地区天窗控制传感器产量市场份额（2025-2031）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全球市场主要厂家天窗控制传感器产能（2024-2025）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全球市场主要厂家天窗控制传感器销量（2020-2025）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全球市场主要厂家天窗控制传感器销量市场份额（2020-2025）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全球市场主要厂家天窗控制传感器销售收入（2020-2025）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全球市场主要厂家天窗控制传感器销售收入市场份额（2020-2025）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全球市场主要厂家天窗控制传感器销售价格（2020-2025）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2025年全球主要厂家天窗控制传感器收入排名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中国市场主要厂家天窗控制传感器销量（2020-2025）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中国市场主要厂家天窗控制传感器销量市场份额（2020-2025）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中国市场主要厂家天窗控制传感器销售收入（2020-2025）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中国市场主要厂家天窗控制传感器销售收入市场份额（2020-2025）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2025年中国主要厂家天窗控制传感器收入排名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中国市场主要厂家天窗控制传感器销售价格（2020-2025）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全球主要厂家天窗控制传感器总部及产地分布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全球主要厂家成立时间及天窗控制传感器商业化日期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全球主要厂家天窗控制传感器产品类型及应用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2025年全球天窗控制传感器主要厂家市场地位（第一梯队、第二梯队和第三梯队）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全球天窗控制传感器市场投资、并购等现状分析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全球主要地区天窗控制传感器销售收入增速：（2020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全球主要地区天窗控制传感器销售收入（2020-2025）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全球主要地区天窗控制传感器销售收入市场份额（2020-2025）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全球主要地区天窗控制传感器收入（2025-2031）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全球主要地区天窗控制传感器收入市场份额（2025-2031）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全球主要地区天窗控制传感器销量：2020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全球主要地区天窗控制传感器销量（2020-2025）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全球主要地区天窗控制传感器销量市场份额（2020-2025）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全球主要地区天窗控制传感器销量（2025-2031）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全球主要地区天窗控制传感器销量份额（2025-2031）</w:t>
      </w:r>
      <w:r>
        <w:rPr>
          <w:rFonts w:hint="eastAsia"/>
        </w:rPr>
        <w:br/>
      </w:r>
      <w:r>
        <w:rPr>
          <w:rFonts w:hint="eastAsia"/>
        </w:rPr>
        <w:t>　　表 天窗控制传感器厂家（一） 天窗控制传感器生产基地、销售区域、竞争对手及市场地位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天窗控制传感器厂家（一） 天窗控制传感器产品规格、参数及市场应用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天窗控制传感器厂家（一） 天窗控制传感器销量、收入、价格（美元/件）及毛利率（2020-2025）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天窗控制传感器厂家（一）公司简介及主要业务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天窗控制传感器厂家（一）企业最新动态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表 天窗控制传感器厂家（二） 天窗控制传感器生产基地、销售区域、竞争对手及市场地位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天窗控制传感器厂家（二） 天窗控制传感器产品规格、参数及市场应用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天窗控制传感器厂家（二） 天窗控制传感器销量、收入、价格（美元/件）及毛利率（2020-2025）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天窗控制传感器厂家（二）公司简介及主要业务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天窗控制传感器厂家（二）企业最新动态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表 天窗控制传感器厂家（三） 天窗控制传感器生产基地、销售区域、竞争对手及市场地位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天窗控制传感器厂家（三） 天窗控制传感器产品规格、参数及市场应用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天窗控制传感器厂家（三） 天窗控制传感器销量、收入、价格（美元/件）及毛利率（2020-2025）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天窗控制传感器厂家（三）公司简介及主要业务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天窗控制传感器厂家（三）公司最新动态</w:t>
      </w:r>
      <w:r>
        <w:rPr>
          <w:rFonts w:hint="eastAsia"/>
        </w:rPr>
        <w:br/>
      </w:r>
      <w:r>
        <w:rPr>
          <w:rFonts w:hint="eastAsia"/>
        </w:rPr>
        <w:t>　　表 天窗控制传感器厂家（四） 天窗控制传感器生产基地、销售区域、竞争对手及市场地位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天窗控制传感器厂家（四） 天窗控制传感器产品规格、参数及市场应用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天窗控制传感器厂家（四） 天窗控制传感器销量、收入、价格（美元/件）及毛利率（2020-2025）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天窗控制传感器厂家（四）公司简介及主要业务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天窗控制传感器厂家（四）企业最新动态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表 天窗控制传感器厂家（五） 天窗控制传感器生产基地、销售区域、竞争对手及市场地位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天窗控制传感器厂家（五） 天窗控制传感器产品规格、参数及市场应用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天窗控制传感器厂家（五） 天窗控制传感器销量、收入、价格（美元/件）及毛利率（2020-2025）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天窗控制传感器厂家（五）公司简介及主要业务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天窗控制传感器厂家（五）企业最新动态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表 天窗控制传感器厂家（六） 天窗控制传感器生产基地、销售区域、竞争对手及市场地位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天窗控制传感器厂家（六） 天窗控制传感器产品规格、参数及市场应用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天窗控制传感器厂家（六） 天窗控制传感器销量、收入、价格（美元/件）及毛利率（2020-2025）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天窗控制传感器厂家（六）公司简介及主要业务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天窗控制传感器厂家（六）企业最新动态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表 天窗控制传感器厂家（七） 天窗控制传感器生产基地、销售区域、竞争对手及市场地位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天窗控制传感器厂家（七） 天窗控制传感器产品规格、参数及市场应用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天窗控制传感器厂家（七） 天窗控制传感器销量、收入、价格（美元/件）及毛利率（2020-2025）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天窗控制传感器厂家（七）公司简介及主要业务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天窗控制传感器厂家（七）企业最新动态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表 天窗控制传感器厂家（八） 天窗控制传感器生产基地、销售区域、竞争对手及市场地位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天窗控制传感器厂家（八） 天窗控制传感器产品规格、参数及市场应用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天窗控制传感器厂家（八） 天窗控制传感器销量、收入、价格（美元/件）及毛利率（2020-2025）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天窗控制传感器厂家（八）公司简介及主要业务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天窗控制传感器厂家（八）企业最新动态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全球不同产品类型天窗控制传感器销量（2020-2025）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全球不同产品类型天窗控制传感器销量市场份额（2020-2025）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全球不同产品类型天窗控制传感器销量预测（2025-2031）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全球不同产品类型天窗控制传感器销量市场份额预测（2025-2031）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全球不同产品类型天窗控制传感器收入（2020-2025）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全球不同产品类型天窗控制传感器收入市场份额（2020-2025）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全球不同产品类型天窗控制传感器收入预测（2025-2031）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全球不同类型天窗控制传感器收入市场份额预测（2025-2031）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全球不同应用天窗控制传感器销量（2020-2025年）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全球不同应用天窗控制传感器销量市场份额（2020-2025）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全球不同应用天窗控制传感器销量预测（2025-2031）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全球不同应用天窗控制传感器销量市场份额预测（2025-2031）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全球不同应用天窗控制传感器收入（2020-2025年）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全球不同应用天窗控制传感器收入市场份额（2020-2025）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全球不同应用天窗控制传感器收入预测（2025-2031）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全球不同应用天窗控制传感器收入市场份额预测（2025-2031）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天窗控制传感器上游原料供应商及联系方式列表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天窗控制传感器典型客户列表</w:t>
      </w:r>
      <w:r>
        <w:rPr>
          <w:rFonts w:hint="eastAsia"/>
        </w:rPr>
        <w:br/>
      </w:r>
      <w:r>
        <w:rPr>
          <w:rFonts w:hint="eastAsia"/>
        </w:rPr>
        <w:t>　　表 天窗控制传感器主要销售模式及销售渠道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天窗控制传感器行业发展机遇及主要驱动因素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天窗控制传感器行业发展面临的风险</w:t>
      </w:r>
      <w:r>
        <w:rPr>
          <w:rFonts w:hint="eastAsia"/>
        </w:rPr>
        <w:br/>
      </w:r>
      <w:r>
        <w:rPr>
          <w:rFonts w:hint="eastAsia"/>
        </w:rPr>
        <w:t>　　表 天窗控制传感器行业政策分析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d9fc8a7a74618" w:history="1">
        <w:r>
          <w:rPr>
            <w:rStyle w:val="Hyperlink"/>
          </w:rPr>
          <w:t>2025-2031年全球与中国天窗控制传感器市场研究分析及发展前景报告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d9fc8a7a74618" w:history="1">
        <w:r>
          <w:rPr>
            <w:rStyle w:val="Hyperlink"/>
          </w:rPr>
          <w:t>https://www.20087.com/7/27/TianChuangKongZhiChuanGanQiHangYeFaZhanQianJing.html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热点：天窗控制传感器原理、汽车天窗传感器、感应天窗、天窗控制器坏了怎么办、天窗控制器在什么地方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ab4ad7c014816" w:history="1">
      <w:r>
        <w:rPr>
          <w:rStyle w:val="Hyperlink"/>
        </w:rPr>
        <w:t>2025-2031年全球与中国天窗控制传感器市场研究分析及发展前景报告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ianChuangKongZhiChuanGanQiHangYeFaZhanQianJing.html" TargetMode="External" Id="Rc68d9fc8a7a7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ianChuangKongZhiChuanGanQiHangYeFaZhanQianJing.html" TargetMode="External" Id="Rd0eab4ad7c01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2025-03-31T23:07:00Z</dcterms:created>
  <dcterms:modified xsi:type="dcterms:W3CDTF">2025-04-01T00:07:00Z</dcterms:modified>
  <dc:subject>2025-2031年全球与中国天窗控制传感器市场研究分析及发展前景报告</dc:subject>
  <dc:title>2025-2031年全球与中国天窗控制传感器市场研究分析及发展前景报告</dc:title>
  <cp:keywords>2025-2031年全球与中国天窗控制传感器市场研究分析及发展前景报告</cp:keywords>
  <dc:description>2025-2031年全球与中国天窗控制传感器市场研究分析及发展前景报告</dc:description>
</cp:coreProperties>
</file>