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68260cc849cb" w:history="1">
              <w:r>
                <w:rPr>
                  <w:rStyle w:val="Hyperlink"/>
                </w:rPr>
                <w:t>2024-2030年中国智能枕头行业调研与前景趋势分析报告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68260cc849cb" w:history="1">
              <w:r>
                <w:rPr>
                  <w:rStyle w:val="Hyperlink"/>
                </w:rPr>
                <w:t>2024-2030年中国智能枕头行业调研与前景趋势分析报告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d68260cc849cb" w:history="1">
                <w:r>
                  <w:rPr>
                    <w:rStyle w:val="Hyperlink"/>
                  </w:rPr>
                  <w:t>https://www.20087.com/7/37/ZhiNengZhenTouHangYeQianJingFenXi.html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枕头是近年来智能家居领域中的一项创新产品，它结合了传统的枕头设计与现代科技，旨在改善用户的睡眠质量和健康。智能枕头内置传感器和智能芯片，能够监测睡眠时的头部位置、呼吸频率、翻身次数等生理参数，并通过配套的APP提供数据分析，帮助用户了解睡眠模式，甚至通过内置的扬声器播放助眠音乐或声音。此外，一些高端的智能枕头还具备温度调节、按摩和智能唤醒功能。然而，智能枕头市场仍处于起步阶段，面临消费者对价格敏感度高、技术成熟度参差不齐的挑战。</w:t>
      </w:r>
      <w:r>
        <w:rPr>
          <w:rFonts w:hint="eastAsia"/>
        </w:rPr>
        <w:br/>
      </w:r>
      <w:r>
        <w:rPr>
          <w:rFonts w:hint="eastAsia"/>
        </w:rPr>
        <w:t>　　未来，智能枕头行业将更加注重个性化和健康管理。一方面，通过深度学习和大数据分析，智能枕头将能够提供更加个性化的睡眠建议，甚至预测睡眠障碍，提前干预，提升用户健康。另一方面，随着传感器技术的不断进步和成本降低，智能枕头将集成更多功能，如监测心率、血氧水平，甚至梦话捕捉和梦境分析，为用户提供全面的健康监测。此外，随着智能家居生态系统的完善，智能枕头将与其他智能设备无缝连接，形成更完整的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68260cc849cb" w:history="1">
        <w:r>
          <w:rPr>
            <w:rStyle w:val="Hyperlink"/>
          </w:rPr>
          <w:t>2024-2030年中国智能枕头行业调研与前景趋势分析报告</w:t>
        </w:r>
      </w:hyperlink>
      <w:r>
        <w:rPr>
          <w:rFonts w:hint="eastAsia"/>
        </w:rPr>
        <w:t>》通过丰富的数据与专业分析，深入揭示了智能枕头行业的产业链结构、市场规模与需求现状，并对智能枕头价格动态进行了细致探讨。智能枕头报告客观呈现了智能枕头行业的发展状况，科学预测了市场前景与趋势。在竞争格局方面，智能枕头报告聚焦于重点企业，全面分析了智能枕头市场竞争、集中度及品牌影响力。同时，进一步细分了市场，挖掘了智能枕头各细分领域的增长潜力。智能枕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智能枕头行业概述</w:t>
      </w:r>
      <w:r>
        <w:rPr>
          <w:rFonts w:hint="eastAsia"/>
        </w:rPr>
        <w:br/>
      </w:r>
      <w:r>
        <w:rPr>
          <w:rFonts w:hint="eastAsia"/>
        </w:rPr>
        <w:t>　　第一节 智能枕头定义与分类</w:t>
      </w:r>
      <w:r>
        <w:rPr>
          <w:rFonts w:hint="eastAsia"/>
        </w:rPr>
        <w:br/>
      </w:r>
      <w:r>
        <w:rPr>
          <w:rFonts w:hint="eastAsia"/>
        </w:rPr>
        <w:t>　　第二节 智能枕头应用领域</w:t>
      </w:r>
      <w:r>
        <w:rPr>
          <w:rFonts w:hint="eastAsia"/>
        </w:rPr>
        <w:br/>
      </w:r>
      <w:r>
        <w:rPr>
          <w:rFonts w:hint="eastAsia"/>
        </w:rPr>
        <w:t>　　第三节 智能枕头行业经济指标分析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三、智能枕头销售模式及销售渠道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全球智能枕头市场发展综述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2019-2023年全球智能枕头市场规模与趋势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主要国家与地区智能枕头市场分析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2024-2030年全球智能枕头行业发展趋势与前景预测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中国智能枕头行业市场分析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一、国内智能枕头产能及利用情况</w:t>
      </w:r>
      <w:r>
        <w:rPr>
          <w:rFonts w:hint="eastAsia"/>
        </w:rPr>
        <w:br/>
      </w:r>
      <w:r>
        <w:rPr>
          <w:rFonts w:hint="eastAsia"/>
        </w:rPr>
        <w:t>　　　　二、智能枕头产能扩张与投资动态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一、2019-2023年智能枕头行业产量数据统计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二、影响智能枕头产量的关键因素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三、2024-2030年智能枕头产量预测</w:t>
      </w:r>
      <w:r>
        <w:rPr>
          <w:rFonts w:hint="eastAsia"/>
        </w:rPr>
        <w:br/>
      </w:r>
      <w:r>
        <w:rPr>
          <w:rFonts w:hint="eastAsia"/>
        </w:rPr>
        <w:t>　　第三节 2024-2030年智能枕头市场需求与销售分析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一、2023-2024年智能枕头行业需求现状</w:t>
      </w:r>
      <w:r>
        <w:rPr>
          <w:rFonts w:hint="eastAsia"/>
        </w:rPr>
        <w:br/>
      </w:r>
      <w:r>
        <w:rPr>
          <w:rFonts w:hint="eastAsia"/>
        </w:rPr>
        <w:t>　　　　二、智能枕头客户群体与需求特点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中国智能枕头细分市场与下游应用领域分析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智能枕头细分市场分析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智能枕头下游应用与客户群体分析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一、2023-2024年智能枕头各应用领域市场现状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2023-2024年中国智能枕头技术发展研究</w:t>
      </w:r>
      <w:r>
        <w:rPr>
          <w:rFonts w:hint="eastAsia"/>
        </w:rPr>
        <w:br/>
      </w:r>
      <w:r>
        <w:rPr>
          <w:rFonts w:hint="eastAsia"/>
        </w:rPr>
        <w:t>　　第一节 当前智能枕头技术发展现状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国内外智能枕头技术差异与原因</w:t>
      </w:r>
      <w:r>
        <w:rPr>
          <w:rFonts w:hint="eastAsia"/>
        </w:rPr>
        <w:br/>
      </w:r>
      <w:r>
        <w:rPr>
          <w:rFonts w:hint="eastAsia"/>
        </w:rPr>
        <w:t>　　第三节 智能枕头技术创新与发展趋势预测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技术进步对智能枕头行业的影响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一、2019-2023年智能枕头市场价格走势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智能枕头定价策略与方法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智能枕头行业进口情况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一、2019-2023年智能枕头进口规模及增长情况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智能枕头行业出口情况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一、2019-2023年智能枕头出口规模及增长情况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2019-2023年中国智能枕头行业总体发展与财务状况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2019-2023年中国智能枕头行业规模情况</w:t>
      </w:r>
      <w:r>
        <w:rPr>
          <w:rFonts w:hint="eastAsia"/>
        </w:rPr>
        <w:br/>
      </w:r>
      <w:r>
        <w:rPr>
          <w:rFonts w:hint="eastAsia"/>
        </w:rPr>
        <w:t>　　　　一、智能枕头行业企业数量规模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二、智能枕头行业从业人员规模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三、智能枕头行业市场敏感性分析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一、智能枕头行业盈利能力</w:t>
      </w:r>
      <w:r>
        <w:rPr>
          <w:rFonts w:hint="eastAsia"/>
        </w:rPr>
        <w:br/>
      </w:r>
      <w:r>
        <w:rPr>
          <w:rFonts w:hint="eastAsia"/>
        </w:rPr>
        <w:t>　　　　二、智能枕头行业偿债能力</w:t>
      </w:r>
      <w:r>
        <w:rPr>
          <w:rFonts w:hint="eastAsia"/>
        </w:rPr>
        <w:br/>
      </w:r>
      <w:r>
        <w:rPr>
          <w:rFonts w:hint="eastAsia"/>
        </w:rPr>
        <w:t>　　　　三、智能枕头行业营运能力</w:t>
      </w:r>
      <w:r>
        <w:rPr>
          <w:rFonts w:hint="eastAsia"/>
        </w:rPr>
        <w:br/>
      </w:r>
      <w:r>
        <w:rPr>
          <w:rFonts w:hint="eastAsia"/>
        </w:rPr>
        <w:t>　　　　四、智能枕头行业发展能力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智能枕头行业重点企业调研分析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中国智能枕头行业竞争格局分析</w:t>
      </w:r>
      <w:r>
        <w:rPr>
          <w:rFonts w:hint="eastAsia"/>
        </w:rPr>
        <w:br/>
      </w:r>
      <w:r>
        <w:rPr>
          <w:rFonts w:hint="eastAsia"/>
        </w:rPr>
        <w:t>　　第一节 智能枕头行业竞争格局总览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2023-2024年智能枕头行业竞争力分析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2024年中国智能枕头企业发展企业发展策略与建议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智能枕头销售模式与渠道策略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智能枕头品牌与市场推广策略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智能枕头研发投入与技术创新能力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智能枕头合作联盟与资源整合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中国智能枕头行业风险与对策</w:t>
      </w:r>
      <w:r>
        <w:rPr>
          <w:rFonts w:hint="eastAsia"/>
        </w:rPr>
        <w:br/>
      </w:r>
      <w:r>
        <w:rPr>
          <w:rFonts w:hint="eastAsia"/>
        </w:rPr>
        <w:t>　　第一节 智能枕头行业SWOT分析</w:t>
      </w:r>
      <w:r>
        <w:rPr>
          <w:rFonts w:hint="eastAsia"/>
        </w:rPr>
        <w:br/>
      </w:r>
      <w:r>
        <w:rPr>
          <w:rFonts w:hint="eastAsia"/>
        </w:rPr>
        <w:t>　　　　一、智能枕头行业优势</w:t>
      </w:r>
      <w:r>
        <w:rPr>
          <w:rFonts w:hint="eastAsia"/>
        </w:rPr>
        <w:br/>
      </w:r>
      <w:r>
        <w:rPr>
          <w:rFonts w:hint="eastAsia"/>
        </w:rPr>
        <w:t>　　　　二、智能枕头行业劣势</w:t>
      </w:r>
      <w:r>
        <w:rPr>
          <w:rFonts w:hint="eastAsia"/>
        </w:rPr>
        <w:br/>
      </w:r>
      <w:r>
        <w:rPr>
          <w:rFonts w:hint="eastAsia"/>
        </w:rPr>
        <w:t>　　　　三、智能枕头市场机会</w:t>
      </w:r>
      <w:r>
        <w:rPr>
          <w:rFonts w:hint="eastAsia"/>
        </w:rPr>
        <w:br/>
      </w:r>
      <w:r>
        <w:rPr>
          <w:rFonts w:hint="eastAsia"/>
        </w:rPr>
        <w:t>　　　　四、智能枕头市场威胁</w:t>
      </w:r>
      <w:r>
        <w:rPr>
          <w:rFonts w:hint="eastAsia"/>
        </w:rPr>
        <w:br/>
      </w:r>
      <w:r>
        <w:rPr>
          <w:rFonts w:hint="eastAsia"/>
        </w:rPr>
        <w:t>　　第二节 智能枕头行业风险及对策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一、智能枕头行业主管部门与监管体制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二、智能枕头行业主要法律法规及政策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三、智能枕头行业标准与质量监管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中.智.林.：智能枕头行业发展建议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2019-2023年中国智能枕头市场规模及增长情况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2024-2030年中国智能枕头行业产量预测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2019-2023年中国智能枕头行业市场需求及增长情况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2024-2030年中国智能枕头行业市场需求预测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2019-2023年中国智能枕头行业利润及增长情况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**地区智能枕头行业市场需求情况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2019-2023年中国智能枕头行业进口量及增速统计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2019-2023年中国智能枕头行业出口量及增速统计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智能枕头重点企业经营情况分析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2024年智能枕头市场前景分析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2024-2030年中国智能枕头市场需求预测</w:t>
      </w:r>
      <w:r>
        <w:rPr>
          <w:rFonts w:hint="eastAsia"/>
        </w:rPr>
        <w:br/>
      </w:r>
      <w:r>
        <w:rPr>
          <w:rFonts w:hint="eastAsia"/>
        </w:rPr>
        <w:t>　　图表 2024年智能枕头发展趋势预测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68260cc849cb" w:history="1">
        <w:r>
          <w:rPr>
            <w:rStyle w:val="Hyperlink"/>
          </w:rPr>
          <w:t>2024-2030年中国智能枕头行业调研与前景趋势分析报告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d68260cc849cb" w:history="1">
        <w:r>
          <w:rPr>
            <w:rStyle w:val="Hyperlink"/>
          </w:rPr>
          <w:t>https://www.20087.com/7/37/ZhiNengZhenTouHangYeQianJingFenXi.html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39de1cb44b52" w:history="1">
      <w:r>
        <w:rPr>
          <w:rStyle w:val="Hyperlink"/>
        </w:rPr>
        <w:t>2024-2030年中国智能枕头行业调研与前景趋势分析报告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NengZhenTouHangYeQianJingFenXi.html" TargetMode="External" Id="R60dd68260cc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NengZhenTouHangYeQianJingFenXi.html" TargetMode="External" Id="R321639de1cb4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2024-08-26T08:57:31Z</dcterms:created>
  <dcterms:modified xsi:type="dcterms:W3CDTF">2024-08-26T09:57:31Z</dcterms:modified>
  <dc:subject>2024-2030年中国智能枕头行业调研与前景趋势分析报告</dc:subject>
  <dc:title>2024-2030年中国智能枕头行业调研与前景趋势分析报告</dc:title>
  <cp:keywords>2024-2030年中国智能枕头行业调研与前景趋势分析报告</cp:keywords>
  <dc:description>2024-2030年中国智能枕头行业调研与前景趋势分析报告</dc:description>
</cp:coreProperties>
</file>