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88f082f54218" w:history="1">
              <w:r>
                <w:rPr>
                  <w:rStyle w:val="Hyperlink"/>
                </w:rPr>
                <w:t>全球与中国展览场馆发展现状及市场前景报告（2025-2031年）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88f082f54218" w:history="1">
              <w:r>
                <w:rPr>
                  <w:rStyle w:val="Hyperlink"/>
                </w:rPr>
                <w:t>全球与中国展览场馆发展现状及市场前景报告（2025-2031年）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f88f082f54218" w:history="1">
                <w:r>
                  <w:rPr>
                    <w:rStyle w:val="Hyperlink"/>
                  </w:rPr>
                  <w:t>https://www.20087.com/8/77/ZhanLanChangGuanHangYeQianJing.html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场馆是一种广泛应用于会议会展和文化活动的场所，在近年来随着会展业和技术的发展，其功能和应用领域得到了显著提升。目前，展览场馆不仅在提高场地利用率和展览效果方面有所突破，还在改善服务质量和降低成本方面进行了改进。随着新材料和制造技术的应用，展览场馆的设计更加注重高效材料的选择和结构优化，以满足不同展览活动的需求。此外，随着消费者对高质量会展服务的需求增长和技术的进步，展览场馆的应用范围也在不断扩展，特别是在国际会议、专业展览和文化节庆活动等领域。</w:t>
      </w:r>
      <w:r>
        <w:rPr>
          <w:rFonts w:hint="eastAsia"/>
        </w:rPr>
        <w:br/>
      </w:r>
      <w:r>
        <w:rPr>
          <w:rFonts w:hint="eastAsia"/>
        </w:rPr>
        <w:t>　　未来，展览场馆的发展将更加注重技术创新和智能化升级。一方面，随着会展技术和材料科学的进步，展览场馆将进一步提高其场地利用率和展览效果，例如通过采用更先进的展示技术和更精细的控制系统。另一方面，随着智能会展技术的发展，展览场馆将更加注重集成智能控制系统和远程数据传输功能，以支持更安全高效的会展服务流程。此外，随着新技术的应用，展览场馆还将更加注重开发新的应用场景，如在智能会展系统和虚拟展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88f082f54218" w:history="1">
        <w:r>
          <w:rPr>
            <w:rStyle w:val="Hyperlink"/>
          </w:rPr>
          <w:t>全球与中国展览场馆发展现状及市场前景报告（2025-2031年）</w:t>
        </w:r>
      </w:hyperlink>
      <w:r>
        <w:rPr>
          <w:rFonts w:hint="eastAsia"/>
        </w:rPr>
        <w:t>》专业、系统地分析了展览场馆行业现状，包括市场需求、市场规模及价格动态，全面梳理了展览场馆产业链结构，并对展览场馆细分市场进行了探究。展览场馆报告基于详实数据，科学预测了展览场馆市场发展前景和发展趋势，同时剖析了展览场馆品牌竞争、市场集中度以及重点企业的市场地位。在识别风险与机遇的基础上，展览场馆报告提出了针对性的发展策略和建议。展览场馆报告为展览场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全球市场展览场馆市场总体规模</w:t>
      </w:r>
      <w:r>
        <w:rPr>
          <w:rFonts w:hint="eastAsia"/>
        </w:rPr>
        <w:br/>
      </w:r>
      <w:r>
        <w:rPr>
          <w:rFonts w:hint="eastAsia"/>
        </w:rPr>
        <w:t>　　1.4 中国市场展览场馆市场总体规模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展览场馆行业发展总体概况</w:t>
      </w:r>
      <w:r>
        <w:rPr>
          <w:rFonts w:hint="eastAsia"/>
        </w:rPr>
        <w:br/>
      </w:r>
      <w:r>
        <w:rPr>
          <w:rFonts w:hint="eastAsia"/>
        </w:rPr>
        <w:t>　　　　1.5.2 展览场馆行业发展主要特点</w:t>
      </w:r>
      <w:r>
        <w:rPr>
          <w:rFonts w:hint="eastAsia"/>
        </w:rPr>
        <w:br/>
      </w:r>
      <w:r>
        <w:rPr>
          <w:rFonts w:hint="eastAsia"/>
        </w:rPr>
        <w:t>　　　　1.5.3 展览场馆行业发展影响因素</w:t>
      </w:r>
      <w:r>
        <w:rPr>
          <w:rFonts w:hint="eastAsia"/>
        </w:rPr>
        <w:br/>
      </w:r>
      <w:r>
        <w:rPr>
          <w:rFonts w:hint="eastAsia"/>
        </w:rPr>
        <w:t>　　　　1.5.3 .1 展览场馆有利因素</w:t>
      </w:r>
      <w:r>
        <w:rPr>
          <w:rFonts w:hint="eastAsia"/>
        </w:rPr>
        <w:br/>
      </w:r>
      <w:r>
        <w:rPr>
          <w:rFonts w:hint="eastAsia"/>
        </w:rPr>
        <w:t>　　　　1.5.3 .2 展览场馆不利因素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全球市场，近三年展览场馆主要企业占有率及排名（按收入）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近三年展览场馆主要企业在国际市场占有率（按收入，2019-2024）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2024年展览场馆主要企业在国际市场排名（按收入）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近三年全球市场主要企业展览场馆销售收入（2019-2024）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中国市场，近三年展览场馆主要企业占有率及排名（按收入）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近三年展览场馆主要企业在中国市场占有率（按收入，2019-2024）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2024年展览场馆主要企业在中国市场排名（按收入）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近三年中国市场主要企业展览场馆销售收入（2019-2024）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全球主要厂商展览场馆总部及产地分布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全球主要厂商成立时间及展览场馆商业化日期</w:t>
      </w:r>
      <w:r>
        <w:rPr>
          <w:rFonts w:hint="eastAsia"/>
        </w:rPr>
        <w:br/>
      </w:r>
      <w:r>
        <w:rPr>
          <w:rFonts w:hint="eastAsia"/>
        </w:rPr>
        <w:t>　　2.5 全球主要厂商展览场馆产品类型及应用</w:t>
      </w:r>
      <w:r>
        <w:rPr>
          <w:rFonts w:hint="eastAsia"/>
        </w:rPr>
        <w:br/>
      </w:r>
      <w:r>
        <w:rPr>
          <w:rFonts w:hint="eastAsia"/>
        </w:rPr>
        <w:t>　　2.6 展览场馆行业集中度、竞争程度分析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展览场馆行业集中度分析：2024年全球Top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全球展览场馆第一梯队、第二梯队和第三梯队生产商（品牌）及市场份额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全球展览场馆主要地区分析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全球主要地区展览场馆市场规模分析：2019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全球主要地区展览场馆销售额及份额（2019-2024年）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全球主要地区展览场馆销售额及份额预测（2025-2031年）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印度展览场馆销售额及预测（2019-2031）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按产品类型细分，全球展览场馆销售额对比（2019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按产品类型细分，全球展览场馆销售额及市场份额（2019-2024）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按产品类型细分，全球展览场馆销售额预测（2025-2031）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按产品类型细分，中国展览场馆销售额及市场份额（2019-2024）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按产品类型细分，中国展览场馆销售额预测（2025-2031）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按产品类型细分，全球展览场馆销售额对比（2019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按产品类型细分，全球展览场馆销售额及市场份额（2019-2024）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按产品类型细分，全球展览场馆销售额预测（2025-2031）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中国不同应用展览场馆销售额及预测（2019-2031）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中国不同应用展览场馆销售额及市场份额（2019-2024）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中国不同应用展览场馆销售额预测（2025-2031）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展览场馆产品及服务介绍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展览场馆行业发展趋势</w:t>
      </w:r>
      <w:r>
        <w:rPr>
          <w:rFonts w:hint="eastAsia"/>
        </w:rPr>
        <w:br/>
      </w:r>
      <w:r>
        <w:rPr>
          <w:rFonts w:hint="eastAsia"/>
        </w:rPr>
        <w:t>　　7.2 展览场馆行业主要驱动因素</w:t>
      </w:r>
      <w:r>
        <w:rPr>
          <w:rFonts w:hint="eastAsia"/>
        </w:rPr>
        <w:br/>
      </w:r>
      <w:r>
        <w:rPr>
          <w:rFonts w:hint="eastAsia"/>
        </w:rPr>
        <w:t>　　7.3 展览场馆中国企业SWOT分析</w:t>
      </w:r>
      <w:r>
        <w:rPr>
          <w:rFonts w:hint="eastAsia"/>
        </w:rPr>
        <w:br/>
      </w:r>
      <w:r>
        <w:rPr>
          <w:rFonts w:hint="eastAsia"/>
        </w:rPr>
        <w:t>　　7.4 中国展览场馆行业政策环境分析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展览场馆行业产业链简介</w:t>
      </w:r>
      <w:r>
        <w:rPr>
          <w:rFonts w:hint="eastAsia"/>
        </w:rPr>
        <w:br/>
      </w:r>
      <w:r>
        <w:rPr>
          <w:rFonts w:hint="eastAsia"/>
        </w:rPr>
        <w:t>　　　　8.1.1 展览场馆行业供应链分析</w:t>
      </w:r>
      <w:r>
        <w:rPr>
          <w:rFonts w:hint="eastAsia"/>
        </w:rPr>
        <w:br/>
      </w:r>
      <w:r>
        <w:rPr>
          <w:rFonts w:hint="eastAsia"/>
        </w:rPr>
        <w:t>　　　　8.1.2 展览场馆主要原料及供应情况</w:t>
      </w:r>
      <w:r>
        <w:rPr>
          <w:rFonts w:hint="eastAsia"/>
        </w:rPr>
        <w:br/>
      </w:r>
      <w:r>
        <w:rPr>
          <w:rFonts w:hint="eastAsia"/>
        </w:rPr>
        <w:t>　　　　8.1.3 展览场馆行业主要下游客户</w:t>
      </w:r>
      <w:r>
        <w:rPr>
          <w:rFonts w:hint="eastAsia"/>
        </w:rPr>
        <w:br/>
      </w:r>
      <w:r>
        <w:rPr>
          <w:rFonts w:hint="eastAsia"/>
        </w:rPr>
        <w:t>　　8.2 展览场馆行业采购模式</w:t>
      </w:r>
      <w:r>
        <w:rPr>
          <w:rFonts w:hint="eastAsia"/>
        </w:rPr>
        <w:br/>
      </w:r>
      <w:r>
        <w:rPr>
          <w:rFonts w:hint="eastAsia"/>
        </w:rPr>
        <w:t>　　8.3 展览场馆行业生产模式</w:t>
      </w:r>
      <w:r>
        <w:rPr>
          <w:rFonts w:hint="eastAsia"/>
        </w:rPr>
        <w:br/>
      </w:r>
      <w:r>
        <w:rPr>
          <w:rFonts w:hint="eastAsia"/>
        </w:rPr>
        <w:t>　　8.4 展览场馆行业销售模式及销售渠道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展览场馆产品图片</w:t>
      </w:r>
      <w:r>
        <w:rPr>
          <w:rFonts w:hint="eastAsia"/>
        </w:rPr>
        <w:br/>
      </w:r>
      <w:r>
        <w:rPr>
          <w:rFonts w:hint="eastAsia"/>
        </w:rPr>
        <w:t>　　图 2019-2024年全球市场展览场馆市场规模（销售额）统计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2025-2031年全球展览场馆市场规模预测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2019-2024年中国市场展览场馆市场规模（销售额）统计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2025-2031年中国展览场馆市场规模预测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2019-2024年全球不同展览场馆类型市场份额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2025-2031年全球不同展览场馆类型市场份额预测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2019-2024年中国不同展览场馆类型市场份额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2025-2031年中国不同展览场馆类型市场份额预测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2019-2024年全球不同展览场馆应用市场份额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2025-2031年全球不同展览场馆应用市场份额预测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2019-2024年中国不同展览场馆应用市场份额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2025-2031年中国不同展览场馆应用市场份额预测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2019-2024年全球主要地区展览场馆规模市场份额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2025-2031年全球主要地区展览场馆规模市场份额预测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2019-2024年北美展览场馆销售额</w:t>
      </w:r>
      <w:r>
        <w:rPr>
          <w:rFonts w:hint="eastAsia"/>
        </w:rPr>
        <w:br/>
      </w:r>
      <w:r>
        <w:rPr>
          <w:rFonts w:hint="eastAsia"/>
        </w:rPr>
        <w:t>　　图 2025-2031年北美展览场馆销售额预测</w:t>
      </w:r>
      <w:r>
        <w:rPr>
          <w:rFonts w:hint="eastAsia"/>
        </w:rPr>
        <w:br/>
      </w:r>
      <w:r>
        <w:rPr>
          <w:rFonts w:hint="eastAsia"/>
        </w:rPr>
        <w:t>　　图 2019-2024年欧洲展览场馆销售额</w:t>
      </w:r>
      <w:r>
        <w:rPr>
          <w:rFonts w:hint="eastAsia"/>
        </w:rPr>
        <w:br/>
      </w:r>
      <w:r>
        <w:rPr>
          <w:rFonts w:hint="eastAsia"/>
        </w:rPr>
        <w:t>　　图 2025-2031年欧洲展览场馆销售额预测</w:t>
      </w:r>
      <w:r>
        <w:rPr>
          <w:rFonts w:hint="eastAsia"/>
        </w:rPr>
        <w:br/>
      </w:r>
      <w:r>
        <w:rPr>
          <w:rFonts w:hint="eastAsia"/>
        </w:rPr>
        <w:t>　　图 2019-2024年中国展览场馆销售额</w:t>
      </w:r>
      <w:r>
        <w:rPr>
          <w:rFonts w:hint="eastAsia"/>
        </w:rPr>
        <w:br/>
      </w:r>
      <w:r>
        <w:rPr>
          <w:rFonts w:hint="eastAsia"/>
        </w:rPr>
        <w:t>　　图 2025-2031年中国展览场馆销售额预测</w:t>
      </w:r>
      <w:r>
        <w:rPr>
          <w:rFonts w:hint="eastAsia"/>
        </w:rPr>
        <w:br/>
      </w:r>
      <w:r>
        <w:rPr>
          <w:rFonts w:hint="eastAsia"/>
        </w:rPr>
        <w:t>　　图 2019-2024年南美展览场馆销售额</w:t>
      </w:r>
      <w:r>
        <w:rPr>
          <w:rFonts w:hint="eastAsia"/>
        </w:rPr>
        <w:br/>
      </w:r>
      <w:r>
        <w:rPr>
          <w:rFonts w:hint="eastAsia"/>
        </w:rPr>
        <w:t>　　图 2025-2031年南美展览场馆销售额预测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2019-2024年中东及非洲展览场馆销售额</w:t>
      </w:r>
      <w:r>
        <w:rPr>
          <w:rFonts w:hint="eastAsia"/>
        </w:rPr>
        <w:br/>
      </w:r>
      <w:r>
        <w:rPr>
          <w:rFonts w:hint="eastAsia"/>
        </w:rPr>
        <w:t>　　图 2025-2031年中东及非洲展览场馆销售额预测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2024年全球前5大企业展览场馆市场份额</w:t>
      </w:r>
      <w:r>
        <w:rPr>
          <w:rFonts w:hint="eastAsia"/>
        </w:rPr>
        <w:br/>
      </w:r>
      <w:r>
        <w:rPr>
          <w:rFonts w:hint="eastAsia"/>
        </w:rPr>
        <w:t>　　图 2024年全球展览场馆第一梯队、第二梯队和第三梯队企业及市场份额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展览场馆全球领先企业SWOT分析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2024年中国排名前3和前5展览场馆企业市场份额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展览场馆主要企业列表</w:t>
      </w:r>
      <w:r>
        <w:rPr>
          <w:rFonts w:hint="eastAsia"/>
        </w:rPr>
        <w:br/>
      </w:r>
      <w:r>
        <w:rPr>
          <w:rFonts w:hint="eastAsia"/>
        </w:rPr>
        <w:t>　　表 全球市场不同展览场馆类型销售额及增长率对比（2019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2019-2024年全球不同展览场馆类型销售额列表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2019-2024年全球不同展览场馆类型销售额市场份额列表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2025-2031年全球不同展览场馆类型销售额预测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2025-2031年全球不同展览场馆类型销售额市场份额预测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2019-2024年中国不同展览场馆类型销售额列表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2019-2024年中国不同展览场馆类型销售额市场份额列表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2025-2031年中国不同展览场馆类型销售额预测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2025-2031年中国不同展览场馆类型销售额市场份额预测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全球市场不同展览场馆应用销售额及增长率对比（2019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2019-2024年全球不同展览场馆应用销售额列表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2019-2024年全球不同展览场馆应用销售额市场份额列表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2025-2031年全球不同展览场馆应用销售额预测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2025-2031年全球不同展览场馆应用销售额市场份额预测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2019-2024年中国不同展览场馆应用销售额列表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2019-2024年中国不同展览场馆应用销售额市场份额列表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2025-2031年中国不同展览场馆应用销售额预测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2025-2031年中国不同展览场馆应用销售额市场份额预测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全球主要地区展览场馆销售额统计（2019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2019-2024年全球主要地区展览场馆销售额列表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2019-2024年全球主要地区展览场馆销售额及市场份额列表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2025-2031年全球主要地区展览场馆销售额预测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2025-2031年全球主要地区展览场馆销售额及市场份额预测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2019-2024年全球主要企业展览场馆销售额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2019-2024年全球主要企业展览场馆销售额市场份额对比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2024年全球主要展览场馆企业市场地位（第一梯队、第二梯队和第三梯队）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2024年全球主要展览场馆企业收入排名</w:t>
      </w:r>
      <w:r>
        <w:rPr>
          <w:rFonts w:hint="eastAsia"/>
        </w:rPr>
        <w:br/>
      </w:r>
      <w:r>
        <w:rPr>
          <w:rFonts w:hint="eastAsia"/>
        </w:rPr>
        <w:t>　　表 2024年全球主要展览场馆企业总部及市场区域分布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全球主要展览场馆企业产品类型及应用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全球主要展览场馆企业商业化日期</w:t>
      </w:r>
      <w:r>
        <w:rPr>
          <w:rFonts w:hint="eastAsia"/>
        </w:rPr>
        <w:br/>
      </w:r>
      <w:r>
        <w:rPr>
          <w:rFonts w:hint="eastAsia"/>
        </w:rPr>
        <w:t>　　表 2024年全球展览场馆市场投资、并购等现状分析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2019-2024年中国主要企业展览场馆销售额列表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2019-2024年中国主要企业展览场馆销售额份额对比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重点企业（1）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重点企业（2）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重点企业（3）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重点企业（4）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重点企业（5）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重点企业（6）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重点企业（7）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重点企业（8）公司信息、总部、展览场馆市场地位以及主要的竞争对手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展览场馆业务分析</w:t>
      </w:r>
      <w:r>
        <w:rPr>
          <w:rFonts w:hint="eastAsia"/>
        </w:rPr>
        <w:br/>
      </w:r>
      <w:r>
        <w:rPr>
          <w:rFonts w:hint="eastAsia"/>
        </w:rPr>
        <w:t>　　表 重点企业（8） 展览场馆收入及毛利率（2019-2024）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展览场馆行业发展机遇及主要驱动因素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展览场馆行业发展面临的风险</w:t>
      </w:r>
      <w:r>
        <w:rPr>
          <w:rFonts w:hint="eastAsia"/>
        </w:rPr>
        <w:br/>
      </w:r>
      <w:r>
        <w:rPr>
          <w:rFonts w:hint="eastAsia"/>
        </w:rPr>
        <w:t>　　表 展览场馆行业政策分析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88f082f54218" w:history="1">
        <w:r>
          <w:rPr>
            <w:rStyle w:val="Hyperlink"/>
          </w:rPr>
          <w:t>全球与中国展览场馆发展现状及市场前景报告（2025-2031年）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f88f082f54218" w:history="1">
        <w:r>
          <w:rPr>
            <w:rStyle w:val="Hyperlink"/>
          </w:rPr>
          <w:t>https://www.20087.com/8/77/ZhanLanChangGuanHangYeQianJing.html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fdf5d72eb440f" w:history="1">
      <w:r>
        <w:rPr>
          <w:rStyle w:val="Hyperlink"/>
        </w:rPr>
        <w:t>全球与中国展览场馆发展现状及市场前景报告（2025-2031年）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anLanChangGuanHangYeQianJing.html" TargetMode="External" Id="R54bf88f082f5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anLanChangGuanHangYeQianJing.html" TargetMode="External" Id="Re03fdf5d72eb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2025-01-23T05:43:33Z</dcterms:created>
  <dcterms:modified xsi:type="dcterms:W3CDTF">2025-01-23T06:43:33Z</dcterms:modified>
  <dc:subject>全球与中国展览场馆发展现状及市场前景报告（2025-2031年）</dc:subject>
  <dc:title>全球与中国展览场馆发展现状及市场前景报告（2025-2031年）</dc:title>
  <cp:keywords>全球与中国展览场馆发展现状及市场前景报告（2025-2031年）</cp:keywords>
  <dc:description>全球与中国展览场馆发展现状及市场前景报告（2025-2031年）</dc:description>
</cp:coreProperties>
</file>