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95a0619a34cf3" w:history="1">
              <w:r>
                <w:rPr>
                  <w:rStyle w:val="Hyperlink"/>
                </w:rPr>
                <w:t>中国床单位消毒机行业市场研究及投资前景分析报告（2025-2031年）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95a0619a34cf3" w:history="1">
              <w:r>
                <w:rPr>
                  <w:rStyle w:val="Hyperlink"/>
                </w:rPr>
                <w:t>中国床单位消毒机行业市场研究及投资前景分析报告（2025-2031年）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95a0619a34cf3" w:history="1">
                <w:r>
                  <w:rPr>
                    <w:rStyle w:val="Hyperlink"/>
                  </w:rPr>
                  <w:t>https://www.20087.com/8/17/ChuangDanWeiXiaoDuJiFaZhanQuShiYuCeBaoGao.html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单位消毒机是一种专门用于医院病房、手术室等医疗环境中床单位快速消毒的设备。近年来，随着医院感染控制的重要性日益凸显，床单位消毒机的需求量显著增加。床单位消毒机通常采用紫外线、过氧化氢雾化等技术，可以在短时间内有效杀灭病原微生物，降低交叉感染的风险。目前市场上，床单位消毒机不仅在公立医院得到广泛应用，也逐渐被私人诊所和护理中心所接受。</w:t>
      </w:r>
      <w:r>
        <w:rPr>
          <w:rFonts w:hint="eastAsia"/>
        </w:rPr>
        <w:br/>
      </w:r>
      <w:r>
        <w:rPr>
          <w:rFonts w:hint="eastAsia"/>
        </w:rPr>
        <w:t>　　未来，床单位消毒机市场将更加注重技术创新和用户友好性。随着医疗科技的进步，床单位消毒机将更加高效、安全，并能够更好地适应不同类型的医疗环境。此外，随着物联网技术的应用，床单位消毒机将具备远程监控和智能调度的功能，从而提高医院的运营效率。同时，为了满足不同医疗机构的需求，开发多功能、便携式的产品将是未来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95a0619a34cf3" w:history="1">
        <w:r>
          <w:rPr>
            <w:rStyle w:val="Hyperlink"/>
          </w:rPr>
          <w:t>中国床单位消毒机行业市场研究及投资前景分析报告（2025-2031年）</w:t>
        </w:r>
      </w:hyperlink>
      <w:r>
        <w:rPr>
          <w:rFonts w:hint="eastAsia"/>
        </w:rPr>
        <w:t>》系统梳理了床单位消毒机产业链的整体结构，详细解读了床单位消毒机市场规模、需求动态及价格波动的影响因素。报告基于床单位消毒机行业现状，结合技术发展与应用趋势，对床单位消毒机市场前景和未来发展方向进行了预测。同时，报告重点分析了行业重点企业的竞争策略、市场集中度及品牌表现，并对床单位消毒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床单位消毒机行业概述</w:t>
      </w:r>
      <w:r>
        <w:rPr>
          <w:rFonts w:hint="eastAsia"/>
        </w:rPr>
        <w:br/>
      </w:r>
      <w:r>
        <w:rPr>
          <w:rFonts w:hint="eastAsia"/>
        </w:rPr>
        <w:t>　　第一节 床单位消毒机行业界定</w:t>
      </w:r>
      <w:r>
        <w:rPr>
          <w:rFonts w:hint="eastAsia"/>
        </w:rPr>
        <w:br/>
      </w:r>
      <w:r>
        <w:rPr>
          <w:rFonts w:hint="eastAsia"/>
        </w:rPr>
        <w:t>　　第二节 床单位消毒机行业发展历程</w:t>
      </w:r>
      <w:r>
        <w:rPr>
          <w:rFonts w:hint="eastAsia"/>
        </w:rPr>
        <w:br/>
      </w:r>
      <w:r>
        <w:rPr>
          <w:rFonts w:hint="eastAsia"/>
        </w:rPr>
        <w:t>　　第三节 床单位消毒机产业链分析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二、床单位消毒机产业链模型分析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2024-2025年中国床单位消毒机行业发展环境分析</w:t>
      </w:r>
      <w:r>
        <w:rPr>
          <w:rFonts w:hint="eastAsia"/>
        </w:rPr>
        <w:br/>
      </w:r>
      <w:r>
        <w:rPr>
          <w:rFonts w:hint="eastAsia"/>
        </w:rPr>
        <w:t>　　第一节 床单位消毒机行业经济环境分析</w:t>
      </w:r>
      <w:r>
        <w:rPr>
          <w:rFonts w:hint="eastAsia"/>
        </w:rPr>
        <w:br/>
      </w:r>
      <w:r>
        <w:rPr>
          <w:rFonts w:hint="eastAsia"/>
        </w:rPr>
        <w:t>　　第二节 床单位消毒机行业政策环境分析</w:t>
      </w:r>
      <w:r>
        <w:rPr>
          <w:rFonts w:hint="eastAsia"/>
        </w:rPr>
        <w:br/>
      </w:r>
      <w:r>
        <w:rPr>
          <w:rFonts w:hint="eastAsia"/>
        </w:rPr>
        <w:t>　　　　一、床单位消毒机行业政策影响分析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二、相关床单位消毒机行业标准分析</w:t>
      </w:r>
      <w:r>
        <w:rPr>
          <w:rFonts w:hint="eastAsia"/>
        </w:rPr>
        <w:br/>
      </w:r>
      <w:r>
        <w:rPr>
          <w:rFonts w:hint="eastAsia"/>
        </w:rPr>
        <w:t>　　第三节 床单位消毒机行业社会环境分析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2024-2025年床单位消毒机行业技术发展现状及趋势分析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床单位消毒机行业技术发展现状分析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国内外床单位消毒机行业技术差异与原因</w:t>
      </w:r>
      <w:r>
        <w:rPr>
          <w:rFonts w:hint="eastAsia"/>
        </w:rPr>
        <w:br/>
      </w:r>
      <w:r>
        <w:rPr>
          <w:rFonts w:hint="eastAsia"/>
        </w:rPr>
        <w:t>　　第三节 床单位消毒机行业技术发展方向、趋势预测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提升床单位消毒机行业技术能力策略建议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中国床单位消毒机行业运行状况分析</w:t>
      </w:r>
      <w:r>
        <w:rPr>
          <w:rFonts w:hint="eastAsia"/>
        </w:rPr>
        <w:br/>
      </w:r>
      <w:r>
        <w:rPr>
          <w:rFonts w:hint="eastAsia"/>
        </w:rPr>
        <w:t>　　第一节 床单位消毒机行业市场规模分析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一、2019-2024年床单位消毒机行业市场规模分析</w:t>
      </w:r>
      <w:r>
        <w:rPr>
          <w:rFonts w:hint="eastAsia"/>
        </w:rPr>
        <w:br/>
      </w:r>
      <w:r>
        <w:rPr>
          <w:rFonts w:hint="eastAsia"/>
        </w:rPr>
        <w:t>　　　　二、床单位消毒机行业市场规模现状分析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二、2025-2031年床单位消毒机行业市场规模况预测</w:t>
      </w:r>
      <w:r>
        <w:rPr>
          <w:rFonts w:hint="eastAsia"/>
        </w:rPr>
        <w:br/>
      </w:r>
      <w:r>
        <w:rPr>
          <w:rFonts w:hint="eastAsia"/>
        </w:rPr>
        <w:t>　　第二节 床单位消毒机行业产量情况分析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一、2019-2024年床单位消毒机行业产量统计分析</w:t>
      </w:r>
      <w:r>
        <w:rPr>
          <w:rFonts w:hint="eastAsia"/>
        </w:rPr>
        <w:br/>
      </w:r>
      <w:r>
        <w:rPr>
          <w:rFonts w:hint="eastAsia"/>
        </w:rPr>
        <w:t>　　　　二、床单位消毒机行业生产现状分析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二、2025-2031年床单位消毒机行业产量预测分析</w:t>
      </w:r>
      <w:r>
        <w:rPr>
          <w:rFonts w:hint="eastAsia"/>
        </w:rPr>
        <w:br/>
      </w:r>
      <w:r>
        <w:rPr>
          <w:rFonts w:hint="eastAsia"/>
        </w:rPr>
        <w:t>　　第三节 床单位消毒机行业市场需求分析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一、2019-2024年床单位消毒机行业市场需求情况分析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二、床单位消毒机行业市场需求现状分析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二、2025-2031年床单位消毒机行业市场需求情况预测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2025年中国床单位消毒机行业集中度分析</w:t>
      </w:r>
      <w:r>
        <w:rPr>
          <w:rFonts w:hint="eastAsia"/>
        </w:rPr>
        <w:br/>
      </w:r>
      <w:r>
        <w:rPr>
          <w:rFonts w:hint="eastAsia"/>
        </w:rPr>
        <w:t>　　　　一、床单位消毒机行业市场集中度情况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二、床单位消毒机行业企业集中度分析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床单位消毒机细分市场深度分析</w:t>
      </w:r>
      <w:r>
        <w:rPr>
          <w:rFonts w:hint="eastAsia"/>
        </w:rPr>
        <w:br/>
      </w:r>
      <w:r>
        <w:rPr>
          <w:rFonts w:hint="eastAsia"/>
        </w:rPr>
        <w:t>　　第一节 床单位消毒机细分市场（一）发展研究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床单位消毒机细分市场（二）发展研究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2019-2024年中国床单位消毒机行业总体发展状况分析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中国床单位消毒机行业规模情况分析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中国床单位消毒机行业产销情况分析</w:t>
      </w:r>
      <w:r>
        <w:rPr>
          <w:rFonts w:hint="eastAsia"/>
        </w:rPr>
        <w:br/>
      </w:r>
      <w:r>
        <w:rPr>
          <w:rFonts w:hint="eastAsia"/>
        </w:rPr>
        <w:t>　　　　一、床单位消毒机行业生产情况分析</w:t>
      </w:r>
      <w:r>
        <w:rPr>
          <w:rFonts w:hint="eastAsia"/>
        </w:rPr>
        <w:br/>
      </w:r>
      <w:r>
        <w:rPr>
          <w:rFonts w:hint="eastAsia"/>
        </w:rPr>
        <w:t>　　　　二、床单位消毒机行业销售情况分析</w:t>
      </w:r>
      <w:r>
        <w:rPr>
          <w:rFonts w:hint="eastAsia"/>
        </w:rPr>
        <w:br/>
      </w:r>
      <w:r>
        <w:rPr>
          <w:rFonts w:hint="eastAsia"/>
        </w:rPr>
        <w:t>　　　　三、床单位消毒机行业产销情况分析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2019-2024年中国床单位消毒机行业财务能力分析</w:t>
      </w:r>
      <w:r>
        <w:rPr>
          <w:rFonts w:hint="eastAsia"/>
        </w:rPr>
        <w:br/>
      </w:r>
      <w:r>
        <w:rPr>
          <w:rFonts w:hint="eastAsia"/>
        </w:rPr>
        <w:t>　　　　一、床单位消毒机行业盈利能力分析</w:t>
      </w:r>
      <w:r>
        <w:rPr>
          <w:rFonts w:hint="eastAsia"/>
        </w:rPr>
        <w:br/>
      </w:r>
      <w:r>
        <w:rPr>
          <w:rFonts w:hint="eastAsia"/>
        </w:rPr>
        <w:t>　　　　二、床单位消毒机行业偿债能力分析</w:t>
      </w:r>
      <w:r>
        <w:rPr>
          <w:rFonts w:hint="eastAsia"/>
        </w:rPr>
        <w:br/>
      </w:r>
      <w:r>
        <w:rPr>
          <w:rFonts w:hint="eastAsia"/>
        </w:rPr>
        <w:t>　　　　三、床单位消毒机行业营运能力分析</w:t>
      </w:r>
      <w:r>
        <w:rPr>
          <w:rFonts w:hint="eastAsia"/>
        </w:rPr>
        <w:br/>
      </w:r>
      <w:r>
        <w:rPr>
          <w:rFonts w:hint="eastAsia"/>
        </w:rPr>
        <w:t>　　　　四、床单位消毒机行业发展能力分析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2019-2024年中国床单位消毒机行业区域市场分析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中国床单位消毒机行业区域市场结构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重点地区床单位消毒机行业调研分析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一、重点地区（一）床单位消毒机市场分析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二、重点地区（二）床单位消毒机市场分析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三、重点地区（三）床单位消毒机市场分析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四、重点地区（四）床单位消毒机市场分析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五、重点地区（五）床单位消毒机市场分析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中国床单位消毒机行业市场价格走势及影响因素分析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中国床单位消毒机市场价格回顾</w:t>
      </w:r>
      <w:r>
        <w:rPr>
          <w:rFonts w:hint="eastAsia"/>
        </w:rPr>
        <w:br/>
      </w:r>
      <w:r>
        <w:rPr>
          <w:rFonts w:hint="eastAsia"/>
        </w:rPr>
        <w:t>　　第二节 中国床单位消毒机行业当前市场价格及评述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中国床单位消毒机市场价格影响因素分析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2025-2031年中国床单位消毒机未来市场价格走势预测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中国床单位消毒机行业进出口分析及预测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中国床单位消毒机行业进出口格局分析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一、床单位消毒机行业进口格局</w:t>
      </w:r>
      <w:r>
        <w:rPr>
          <w:rFonts w:hint="eastAsia"/>
        </w:rPr>
        <w:br/>
      </w:r>
      <w:r>
        <w:rPr>
          <w:rFonts w:hint="eastAsia"/>
        </w:rPr>
        <w:t>　　　　二、床单位消毒机行业出口格局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2019-2024年中国床单位消毒机行业进出口分析</w:t>
      </w:r>
      <w:r>
        <w:rPr>
          <w:rFonts w:hint="eastAsia"/>
        </w:rPr>
        <w:br/>
      </w:r>
      <w:r>
        <w:rPr>
          <w:rFonts w:hint="eastAsia"/>
        </w:rPr>
        <w:t>　　　　一、床单位消毒机行业进口分析</w:t>
      </w:r>
      <w:r>
        <w:rPr>
          <w:rFonts w:hint="eastAsia"/>
        </w:rPr>
        <w:br/>
      </w:r>
      <w:r>
        <w:rPr>
          <w:rFonts w:hint="eastAsia"/>
        </w:rPr>
        <w:t>　　　　二、床单位消毒机行业出口分析</w:t>
      </w:r>
      <w:r>
        <w:rPr>
          <w:rFonts w:hint="eastAsia"/>
        </w:rPr>
        <w:br/>
      </w:r>
      <w:r>
        <w:rPr>
          <w:rFonts w:hint="eastAsia"/>
        </w:rPr>
        <w:t>　　第三节 影响床单位消毒机行业进出口因素分析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2025-2031年中国床单位消毒机行业进口预测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2025-2031年中国床单位消毒机行业出口预测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床单位消毒机行业重点企业竞争力分析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二、企业床单位消毒机业务分析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二、企业床单位消毒机业务分析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二、企业床单位消毒机业务分析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二、企业床单位消毒机业务分析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二、企业床单位消毒机业务分析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二、企业床单位消毒机业务分析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2024-2025年床单位消毒机行业市场竞争策略分析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床单位消毒机行业竞争环境分析</w:t>
      </w:r>
      <w:r>
        <w:rPr>
          <w:rFonts w:hint="eastAsia"/>
        </w:rPr>
        <w:br/>
      </w:r>
      <w:r>
        <w:rPr>
          <w:rFonts w:hint="eastAsia"/>
        </w:rPr>
        <w:t>　　　　一、床单位消毒机行业现有竞争格局分析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二、床单位消毒机行业新进入者威胁评估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三、床单位消毒机行业替代品竞争分析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四、床单位消毒机行业供应链议价能力分析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五、床单位消毒机行业下游客户议价能力评估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床单位消毒机市场竞争策略研究</w:t>
      </w:r>
      <w:r>
        <w:rPr>
          <w:rFonts w:hint="eastAsia"/>
        </w:rPr>
        <w:br/>
      </w:r>
      <w:r>
        <w:rPr>
          <w:rFonts w:hint="eastAsia"/>
        </w:rPr>
        <w:t>　　　　一、床单位消毒机市场容量及增长潜力评估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二、床单位消毒机行业产品差异化竞争策略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三、床单位消毒机行业领先企业竞争策略案例研究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床单位消毒机行业中长期竞争趋势分析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一、2025-2031年床单位消毒机市场竞争态势预测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二、2025-2031年床单位消毒机行业竞争格局演变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三、2025-2031年床单位消毒机企业竞争策略建议</w:t>
      </w:r>
      <w:r>
        <w:rPr>
          <w:rFonts w:hint="eastAsia"/>
        </w:rPr>
        <w:br/>
      </w:r>
      <w:r>
        <w:rPr>
          <w:rFonts w:hint="eastAsia"/>
        </w:rPr>
        <w:t>　　第四节 床单位消毒机行业竞争力评估体系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一、床单位消毒机行业产品竞争力综合评价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二、床单位消毒机企业核心竞争力构建路径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床单位消毒机行业发展趋势与投资战略研究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中国床单位消毒机行业发展态势分析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一、2019-2024年床单位消毒机行业发展回顾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二、2025-2031年床单位消毒机行业发展趋势预测</w:t>
      </w:r>
      <w:r>
        <w:rPr>
          <w:rFonts w:hint="eastAsia"/>
        </w:rPr>
        <w:br/>
      </w:r>
      <w:r>
        <w:rPr>
          <w:rFonts w:hint="eastAsia"/>
        </w:rPr>
        <w:t>　　第二节 床单位消毒机行业技术发展趋势分析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一、床单位消毒机产品创新发展趋势</w:t>
      </w:r>
      <w:r>
        <w:rPr>
          <w:rFonts w:hint="eastAsia"/>
        </w:rPr>
        <w:br/>
      </w:r>
      <w:r>
        <w:rPr>
          <w:rFonts w:hint="eastAsia"/>
        </w:rPr>
        <w:t>　　　　二、床单位消毒机行业技术研发动态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三、2025-2031年床单位消毒机技术发展路线预测</w:t>
      </w:r>
      <w:r>
        <w:rPr>
          <w:rFonts w:hint="eastAsia"/>
        </w:rPr>
        <w:br/>
      </w:r>
      <w:r>
        <w:rPr>
          <w:rFonts w:hint="eastAsia"/>
        </w:rPr>
        <w:t>　　第三节 床单位消毒机行业投资风险分析</w:t>
      </w:r>
      <w:r>
        <w:rPr>
          <w:rFonts w:hint="eastAsia"/>
        </w:rPr>
        <w:br/>
      </w:r>
      <w:r>
        <w:rPr>
          <w:rFonts w:hint="eastAsia"/>
        </w:rPr>
        <w:t>　　　　一、床单位消毒机市场竞争风险</w:t>
      </w:r>
      <w:r>
        <w:rPr>
          <w:rFonts w:hint="eastAsia"/>
        </w:rPr>
        <w:br/>
      </w:r>
      <w:r>
        <w:rPr>
          <w:rFonts w:hint="eastAsia"/>
        </w:rPr>
        <w:t>　　　　二、床单位消毒机供应链风险</w:t>
      </w:r>
      <w:r>
        <w:rPr>
          <w:rFonts w:hint="eastAsia"/>
        </w:rPr>
        <w:br/>
      </w:r>
      <w:r>
        <w:rPr>
          <w:rFonts w:hint="eastAsia"/>
        </w:rPr>
        <w:t>　　　　三、床单位消毒机技术创新风险</w:t>
      </w:r>
      <w:r>
        <w:rPr>
          <w:rFonts w:hint="eastAsia"/>
        </w:rPr>
        <w:br/>
      </w:r>
      <w:r>
        <w:rPr>
          <w:rFonts w:hint="eastAsia"/>
        </w:rPr>
        <w:t>　　　　四、床单位消毒机政策法规风险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床单位消毒机行业发展战略规划</w:t>
      </w:r>
      <w:r>
        <w:rPr>
          <w:rFonts w:hint="eastAsia"/>
        </w:rPr>
        <w:br/>
      </w:r>
      <w:r>
        <w:rPr>
          <w:rFonts w:hint="eastAsia"/>
        </w:rPr>
        <w:t>　　　　一、床单位消毒机行业整体发展战略</w:t>
      </w:r>
      <w:r>
        <w:rPr>
          <w:rFonts w:hint="eastAsia"/>
        </w:rPr>
        <w:br/>
      </w:r>
      <w:r>
        <w:rPr>
          <w:rFonts w:hint="eastAsia"/>
        </w:rPr>
        <w:t>　　　　二、床单位消毒机行业技术创新战略</w:t>
      </w:r>
      <w:r>
        <w:rPr>
          <w:rFonts w:hint="eastAsia"/>
        </w:rPr>
        <w:br/>
      </w:r>
      <w:r>
        <w:rPr>
          <w:rFonts w:hint="eastAsia"/>
        </w:rPr>
        <w:t>　　　　三、床单位消毒机区域市场布局策略</w:t>
      </w:r>
      <w:r>
        <w:rPr>
          <w:rFonts w:hint="eastAsia"/>
        </w:rPr>
        <w:br/>
      </w:r>
      <w:r>
        <w:rPr>
          <w:rFonts w:hint="eastAsia"/>
        </w:rPr>
        <w:t>　　　　四、床单位消毒机产业链整合战略</w:t>
      </w:r>
      <w:r>
        <w:rPr>
          <w:rFonts w:hint="eastAsia"/>
        </w:rPr>
        <w:br/>
      </w:r>
      <w:r>
        <w:rPr>
          <w:rFonts w:hint="eastAsia"/>
        </w:rPr>
        <w:t>　　　　五、床单位消毒机品牌营销战略</w:t>
      </w:r>
      <w:r>
        <w:rPr>
          <w:rFonts w:hint="eastAsia"/>
        </w:rPr>
        <w:br/>
      </w:r>
      <w:r>
        <w:rPr>
          <w:rFonts w:hint="eastAsia"/>
        </w:rPr>
        <w:t>　　　　六、床单位消毒机市场竞争战略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床单位消毒机行业发展前景与投资建议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床单位消毒机行业发展前景展望</w:t>
      </w:r>
      <w:r>
        <w:rPr>
          <w:rFonts w:hint="eastAsia"/>
        </w:rPr>
        <w:br/>
      </w:r>
      <w:r>
        <w:rPr>
          <w:rFonts w:hint="eastAsia"/>
        </w:rPr>
        <w:t>　　　　一、床单位消毒机市场发展空间分析</w:t>
      </w:r>
      <w:r>
        <w:rPr>
          <w:rFonts w:hint="eastAsia"/>
        </w:rPr>
        <w:br/>
      </w:r>
      <w:r>
        <w:rPr>
          <w:rFonts w:hint="eastAsia"/>
        </w:rPr>
        <w:t>　　　　二、床单位消毒机行业投资机会评估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三、"十五五"规划对床单位消毒机行业的影响</w:t>
      </w:r>
      <w:r>
        <w:rPr>
          <w:rFonts w:hint="eastAsia"/>
        </w:rPr>
        <w:br/>
      </w:r>
      <w:r>
        <w:rPr>
          <w:rFonts w:hint="eastAsia"/>
        </w:rPr>
        <w:t>　　第二节 床单位消毒机行业发展策略建议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中~智~林~床单位消毒机行业研究结论</w:t>
      </w:r>
      <w:r>
        <w:rPr>
          <w:rFonts w:hint="eastAsia"/>
        </w:rPr>
        <w:br/>
      </w:r>
      <w:r>
        <w:rPr>
          <w:rFonts w:hint="eastAsia"/>
        </w:rPr>
        <w:t>　　　　一、床单位消毒机行业发展趋势总结</w:t>
      </w:r>
      <w:r>
        <w:rPr>
          <w:rFonts w:hint="eastAsia"/>
        </w:rPr>
        <w:br/>
      </w:r>
      <w:r>
        <w:rPr>
          <w:rFonts w:hint="eastAsia"/>
        </w:rPr>
        <w:t>　　　　二、床单位消毒机行业投资价值评估</w:t>
      </w:r>
      <w:r>
        <w:rPr>
          <w:rFonts w:hint="eastAsia"/>
        </w:rPr>
        <w:br/>
      </w:r>
      <w:r>
        <w:rPr>
          <w:rFonts w:hint="eastAsia"/>
        </w:rPr>
        <w:t>　　　　三、床单位消毒机行业发展建议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床单位消毒机行业历程</w:t>
      </w:r>
      <w:r>
        <w:rPr>
          <w:rFonts w:hint="eastAsia"/>
        </w:rPr>
        <w:br/>
      </w:r>
      <w:r>
        <w:rPr>
          <w:rFonts w:hint="eastAsia"/>
        </w:rPr>
        <w:t>　　图表 床单位消毒机行业生命周期</w:t>
      </w:r>
      <w:r>
        <w:rPr>
          <w:rFonts w:hint="eastAsia"/>
        </w:rPr>
        <w:br/>
      </w:r>
      <w:r>
        <w:rPr>
          <w:rFonts w:hint="eastAsia"/>
        </w:rPr>
        <w:t>　　图表 床单位消毒机行业产业链分析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2019-2024年中国床单位消毒机行业市场规模及增长情况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2019-2024年床单位消毒机行业市场容量分析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2019-2024年中国床单位消毒机行业产能统计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2019-2024年中国床单位消毒机行业产量及增长趋势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2019-2024年中国床单位消毒机市场需求量及增速统计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2025年中国床单位消毒机行业需求领域分布格局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2019-2024年中国床单位消毒机行业销售收入分析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2019-2024年中国床单位消毒机行业盈利情况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2019-2024年中国床单位消毒机行业利润总额统计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2019-2024年中国床单位消毒机进口数量分析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2019-2024年中国床单位消毒机进口金额分析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2019-2024年中国床单位消毒机出口数量分析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2019-2024年中国床单位消毒机出口金额分析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2025年中国床单位消毒机进口国家及地区分析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2025年中国床单位消毒机出口国家及地区分析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2019-2024年中国床单位消毒机行业企业数量情况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2019-2024年中国床单位消毒机行业企业平均规模情况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**地区床单位消毒机市场规模及增长情况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**地区床单位消毒机行业市场需求情况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**地区床单位消毒机市场规模及增长情况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**地区床单位消毒机行业市场需求情况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**地区床单位消毒机市场规模及增长情况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**地区床单位消毒机行业市场需求情况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**地区床单位消毒机市场规模及增长情况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**地区床单位消毒机行业市场需求情况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床单位消毒机重点企业（一）基本信息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床单位消毒机重点企业（一）经营情况分析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床单位消毒机重点企业（一）主要经济指标情况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床单位消毒机重点企业（一）盈利能力情况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床单位消毒机重点企业（一）偿债能力情况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床单位消毒机重点企业（一）运营能力情况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床单位消毒机重点企业（一）成长能力情况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床单位消毒机重点企业（二）基本信息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床单位消毒机重点企业（二）经营情况分析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床单位消毒机重点企业（二）主要经济指标情况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床单位消毒机重点企业（二）盈利能力情况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床单位消毒机重点企业（二）偿债能力情况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床单位消毒机重点企业（二）运营能力情况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床单位消毒机重点企业（二）成长能力情况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床单位消毒机企业信息</w:t>
      </w:r>
      <w:r>
        <w:rPr>
          <w:rFonts w:hint="eastAsia"/>
        </w:rPr>
        <w:br/>
      </w:r>
      <w:r>
        <w:rPr>
          <w:rFonts w:hint="eastAsia"/>
        </w:rPr>
        <w:t>　　图表 床单位消毒机企业经营情况分析</w:t>
      </w:r>
      <w:r>
        <w:rPr>
          <w:rFonts w:hint="eastAsia"/>
        </w:rPr>
        <w:br/>
      </w:r>
      <w:r>
        <w:rPr>
          <w:rFonts w:hint="eastAsia"/>
        </w:rPr>
        <w:t>　　图表 床单位消毒机重点企业（三）主要经济指标情况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床单位消毒机重点企业（三）盈利能力情况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床单位消毒机重点企业（三）偿债能力情况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床单位消毒机重点企业（三）运营能力情况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床单位消毒机重点企业（三）成长能力情况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2025-2031年中国床单位消毒机行业产能预测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2025-2031年中国床单位消毒机行业产量预测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2025-2031年中国床单位消毒机市场需求量预测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2025-2031年中国床单位消毒机行业供需平衡预测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2025-2031年中国床单位消毒机行业市场容量预测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2025-2031年中国床单位消毒机行业市场规模预测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2025-2031年中国床单位消毒机市场前景分析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2025-2031年中国床单位消毒机发展趋势预测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95a0619a34cf3" w:history="1">
        <w:r>
          <w:rPr>
            <w:rStyle w:val="Hyperlink"/>
          </w:rPr>
          <w:t>中国床单位消毒机行业市场研究及投资前景分析报告（2025-2031年）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95a0619a34cf3" w:history="1">
        <w:r>
          <w:rPr>
            <w:rStyle w:val="Hyperlink"/>
          </w:rPr>
          <w:t>https://www.20087.com/8/17/ChuangDanWeiXiaoDuJiFaZhanQuShiYuCeBaoGao.html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单位臭氧消毒机需要人员离开吗、床单位消毒机品牌型号、床单位消毒及注意事项、床单位消毒机的使用视频、床单位消毒机品牌、床单位消毒机属于医疗器械吗、床单元消毒机品牌排行、床单位消毒机培训试题及答案、医用床边消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068997c39433e" w:history="1">
      <w:r>
        <w:rPr>
          <w:rStyle w:val="Hyperlink"/>
        </w:rPr>
        <w:t>中国床单位消毒机行业市场研究及投资前景分析报告（2025-2031年）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ChuangDanWeiXiaoDuJiFaZhanQuShiYuCeBaoGao.html" TargetMode="External" Id="R07295a0619a3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ChuangDanWeiXiaoDuJiFaZhanQuShiYuCeBaoGao.html" TargetMode="External" Id="R231068997c39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2024-09-09T07:49:00Z</dcterms:created>
  <dcterms:modified xsi:type="dcterms:W3CDTF">2024-09-09T08:49:00Z</dcterms:modified>
  <dc:subject>中国床单位消毒机行业市场研究及投资前景分析报告（2025-2031年）</dc:subject>
  <dc:title>中国床单位消毒机行业市场研究及投资前景分析报告（2025-2031年）</dc:title>
  <cp:keywords>中国床单位消毒机行业市场研究及投资前景分析报告（2025-2031年）</cp:keywords>
  <dc:description>中国床单位消毒机行业市场研究及投资前景分析报告（2025-2031年）</dc:description>
</cp:coreProperties>
</file>