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4f1f39c6b424d" w:history="1">
              <w:r>
                <w:rPr>
                  <w:rStyle w:val="Hyperlink"/>
                </w:rPr>
                <w:t>中国PU系列水乳型聚氨酯皮革行业调研与前景趋势报告（2024-2030年）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4f1f39c6b424d" w:history="1">
              <w:r>
                <w:rPr>
                  <w:rStyle w:val="Hyperlink"/>
                </w:rPr>
                <w:t>中国PU系列水乳型聚氨酯皮革行业调研与前景趋势报告（2024-2030年）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4f1f39c6b424d" w:history="1">
                <w:r>
                  <w:rPr>
                    <w:rStyle w:val="Hyperlink"/>
                  </w:rPr>
                  <w:t>https://www.20087.com/9/77/PUXiLieShuiRuXingJuAnZhiPiGeShiChangQianJingYuCe.html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系列水乳型聚氨酯皮革市场在全球范围内受到时尚、家具和汽车内饰需求的推动，近年来保持稳定增长。这种皮革因其在环保性、耐用性和可塑性方面的优势，逐渐取代传统人造皮革，成为设计师和制造商的新宠。随着全球对可持续材料和生态友好的生活方式的追求，对高质量、环保的PU系列水乳型聚氨酯皮革需求持续上升。然而，行业面临的挑战包括如何在保证材料性能和环保性的同时，降低成本和提高生产效率，以及如何应对快速变化的时尚潮流和环保法规。</w:t>
      </w:r>
      <w:r>
        <w:rPr>
          <w:rFonts w:hint="eastAsia"/>
        </w:rPr>
        <w:br/>
      </w:r>
      <w:r>
        <w:rPr>
          <w:rFonts w:hint="eastAsia"/>
        </w:rPr>
        <w:t>　　未来，PU系列水乳型聚氨酯皮革行业将更加注重材料创新和循环经济。一方面，通过改进聚氨酯合成技术，采用生物基原料和低挥发性有机化合物(VOCs)，开发具有更高环保标准和更长使用寿命的新型PU皮革，拓宽其在可持续时尚和绿色家具中的应用。另一方面，结合循环经济理念，提供能够实现资源循环利用和减少环境足迹的智能PU皮革解决方案，推动行业向更加环保和高效的方向发展。此外，随着技术的进步，PU皮革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4f1f39c6b424d" w:history="1">
        <w:r>
          <w:rPr>
            <w:rStyle w:val="Hyperlink"/>
          </w:rPr>
          <w:t>中国PU系列水乳型聚氨酯皮革行业调研与前景趋势报告（2024-2030年）</w:t>
        </w:r>
      </w:hyperlink>
      <w:r>
        <w:rPr>
          <w:rFonts w:hint="eastAsia"/>
        </w:rPr>
        <w:t>》通过丰富的数据与专业分析，深入揭示了PU系列水乳型聚氨酯皮革行业的产业链结构、市场规模与需求现状，并对PU系列水乳型聚氨酯皮革价格动态进行了细致探讨。PU系列水乳型聚氨酯皮革报告客观呈现了PU系列水乳型聚氨酯皮革行业的发展状况，科学预测了市场前景与趋势。在竞争格局方面，PU系列水乳型聚氨酯皮革报告聚焦于重点企业，全面分析了PU系列水乳型聚氨酯皮革市场竞争、集中度及品牌影响力。同时，进一步细分了市场，挖掘了PU系列水乳型聚氨酯皮革各细分领域的增长潜力。PU系列水乳型聚氨酯皮革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PU系列水乳型聚氨酯皮革行业概述</w:t>
      </w:r>
      <w:r>
        <w:rPr>
          <w:rFonts w:hint="eastAsia"/>
        </w:rPr>
        <w:br/>
      </w:r>
      <w:r>
        <w:rPr>
          <w:rFonts w:hint="eastAsia"/>
        </w:rPr>
        <w:t>　　第一节 PU系列水乳型聚氨酯皮革定义与分类</w:t>
      </w:r>
      <w:r>
        <w:rPr>
          <w:rFonts w:hint="eastAsia"/>
        </w:rPr>
        <w:br/>
      </w:r>
      <w:r>
        <w:rPr>
          <w:rFonts w:hint="eastAsia"/>
        </w:rPr>
        <w:t>　　第二节 PU系列水乳型聚氨酯皮革应用领域</w:t>
      </w:r>
      <w:r>
        <w:rPr>
          <w:rFonts w:hint="eastAsia"/>
        </w:rPr>
        <w:br/>
      </w:r>
      <w:r>
        <w:rPr>
          <w:rFonts w:hint="eastAsia"/>
        </w:rPr>
        <w:t>　　第三节 PU系列水乳型聚氨酯皮革行业经济指标分析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PU系列水乳型聚氨酯皮革产业链及经营模式分析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三、PU系列水乳型聚氨酯皮革销售模式及销售渠道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全球PU系列水乳型聚氨酯皮革市场发展综述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2019-2023年全球PU系列水乳型聚氨酯皮革市场规模与趋势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主要国家与地区PU系列水乳型聚氨酯皮革市场分析</w:t>
      </w:r>
      <w:r>
        <w:rPr>
          <w:rFonts w:hint="eastAsia"/>
        </w:rPr>
        <w:br/>
      </w:r>
      <w:r>
        <w:rPr>
          <w:rFonts w:hint="eastAsia"/>
        </w:rPr>
        <w:t>　　第三节 2024-2030年全球PU系列水乳型聚氨酯皮革行业发展趋势与前景预测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中国PU系列水乳型聚氨酯皮革行业市场分析</w:t>
      </w:r>
      <w:r>
        <w:rPr>
          <w:rFonts w:hint="eastAsia"/>
        </w:rPr>
        <w:br/>
      </w:r>
      <w:r>
        <w:rPr>
          <w:rFonts w:hint="eastAsia"/>
        </w:rPr>
        <w:t>　　第一节 2023-2024年PU系列水乳型聚氨酯皮革产能与投资动态</w:t>
      </w:r>
      <w:r>
        <w:rPr>
          <w:rFonts w:hint="eastAsia"/>
        </w:rPr>
        <w:br/>
      </w:r>
      <w:r>
        <w:rPr>
          <w:rFonts w:hint="eastAsia"/>
        </w:rPr>
        <w:t>　　　　一、国内PU系列水乳型聚氨酯皮革产能及利用情况</w:t>
      </w:r>
      <w:r>
        <w:rPr>
          <w:rFonts w:hint="eastAsia"/>
        </w:rPr>
        <w:br/>
      </w:r>
      <w:r>
        <w:rPr>
          <w:rFonts w:hint="eastAsia"/>
        </w:rPr>
        <w:t>　　　　二、PU系列水乳型聚氨酯皮革产能扩张与投资动态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2024-2030年PU系列水乳型聚氨酯皮革行业产量统计与趋势预测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一、2019-2023年PU系列水乳型聚氨酯皮革行业产量数据统计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1、2019-2023年PU系列水乳型聚氨酯皮革产量及增长趋势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2、2019-2023年PU系列水乳型聚氨酯皮革细分产品产量及份额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二、影响PU系列水乳型聚氨酯皮革产量的关键因素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三、2024-2030年PU系列水乳型聚氨酯皮革产量预测</w:t>
      </w:r>
      <w:r>
        <w:rPr>
          <w:rFonts w:hint="eastAsia"/>
        </w:rPr>
        <w:br/>
      </w:r>
      <w:r>
        <w:rPr>
          <w:rFonts w:hint="eastAsia"/>
        </w:rPr>
        <w:t>　　第三节 2024-2030年PU系列水乳型聚氨酯皮革市场需求与销售分析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一、2023-2024年PU系列水乳型聚氨酯皮革行业需求现状</w:t>
      </w:r>
      <w:r>
        <w:rPr>
          <w:rFonts w:hint="eastAsia"/>
        </w:rPr>
        <w:br/>
      </w:r>
      <w:r>
        <w:rPr>
          <w:rFonts w:hint="eastAsia"/>
        </w:rPr>
        <w:t>　　　　二、PU系列水乳型聚氨酯皮革客户群体与需求特点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三、2019-2023年PU系列水乳型聚氨酯皮革行业销售规模分析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四、2024-2030年PU系列水乳型聚氨酯皮革市场增长潜力与规模预测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中国PU系列水乳型聚氨酯皮革细分市场与下游应用领域分析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PU系列水乳型聚氨酯皮革细分市场分析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一、2023-2024年PU系列水乳型聚氨酯皮革主要细分产品市场现状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PU系列水乳型聚氨酯皮革下游应用与客户群体分析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一、2023-2024年PU系列水乳型聚氨酯皮革各应用领域市场现状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2023-2024年中国PU系列水乳型聚氨酯皮革技术发展研究</w:t>
      </w:r>
      <w:r>
        <w:rPr>
          <w:rFonts w:hint="eastAsia"/>
        </w:rPr>
        <w:br/>
      </w:r>
      <w:r>
        <w:rPr>
          <w:rFonts w:hint="eastAsia"/>
        </w:rPr>
        <w:t>　　第一节 当前PU系列水乳型聚氨酯皮革技术发展现状</w:t>
      </w:r>
      <w:r>
        <w:rPr>
          <w:rFonts w:hint="eastAsia"/>
        </w:rPr>
        <w:br/>
      </w:r>
      <w:r>
        <w:rPr>
          <w:rFonts w:hint="eastAsia"/>
        </w:rPr>
        <w:t>　　第二节 国内外PU系列水乳型聚氨酯皮革技术差异与原因</w:t>
      </w:r>
      <w:r>
        <w:rPr>
          <w:rFonts w:hint="eastAsia"/>
        </w:rPr>
        <w:br/>
      </w:r>
      <w:r>
        <w:rPr>
          <w:rFonts w:hint="eastAsia"/>
        </w:rPr>
        <w:t>　　第三节 PU系列水乳型聚氨酯皮革技术创新与发展趋势预测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技术进步对PU系列水乳型聚氨酯皮革行业的影响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PU系列水乳型聚氨酯皮革价格机制与竞争策略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一、2019-2023年PU系列水乳型聚氨酯皮革市场价格走势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PU系列水乳型聚氨酯皮革定价策略与方法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2024-2030年PU系列水乳型聚氨酯皮革价格竞争态势与趋势预测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中国PU系列水乳型聚氨酯皮革行业重点区域市场研究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2023-2024年重点区域PU系列水乳型聚氨酯皮革市场发展概况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二、2019-2023年PU系列水乳型聚氨酯皮革市场需求规模情况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三、2024-2030年PU系列水乳型聚氨酯皮革行业发展潜力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二、2019-2023年PU系列水乳型聚氨酯皮革市场需求规模情况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三、2024-2030年PU系列水乳型聚氨酯皮革行业发展潜力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二、2019-2023年PU系列水乳型聚氨酯皮革市场需求规模情况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三、2024-2030年PU系列水乳型聚氨酯皮革行业发展潜力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二、2019-2023年PU系列水乳型聚氨酯皮革市场需求规模情况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三、2024-2030年PU系列水乳型聚氨酯皮革行业发展潜力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二、2019-2023年PU系列水乳型聚氨酯皮革市场需求规模情况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三、2024-2030年PU系列水乳型聚氨酯皮革行业发展潜力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2019-2023年中国PU系列水乳型聚氨酯皮革行业进出口情况分析</w:t>
      </w:r>
      <w:r>
        <w:rPr>
          <w:rFonts w:hint="eastAsia"/>
        </w:rPr>
        <w:br/>
      </w:r>
      <w:r>
        <w:rPr>
          <w:rFonts w:hint="eastAsia"/>
        </w:rPr>
        <w:t>　　第一节 PU系列水乳型聚氨酯皮革行业进口情况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一、2019-2023年PU系列水乳型聚氨酯皮革进口规模及增长情况</w:t>
      </w:r>
      <w:r>
        <w:rPr>
          <w:rFonts w:hint="eastAsia"/>
        </w:rPr>
        <w:br/>
      </w:r>
      <w:r>
        <w:rPr>
          <w:rFonts w:hint="eastAsia"/>
        </w:rPr>
        <w:t>　　　　二、PU系列水乳型聚氨酯皮革主要进口来源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PU系列水乳型聚氨酯皮革行业出口情况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一、2019-2023年PU系列水乳型聚氨酯皮革出口规模及增长情况</w:t>
      </w:r>
      <w:r>
        <w:rPr>
          <w:rFonts w:hint="eastAsia"/>
        </w:rPr>
        <w:br/>
      </w:r>
      <w:r>
        <w:rPr>
          <w:rFonts w:hint="eastAsia"/>
        </w:rPr>
        <w:t>　　　　二、PU系列水乳型聚氨酯皮革主要出口目的地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2019-2023年中国PU系列水乳型聚氨酯皮革行业总体发展与财务状况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2019-2023年中国PU系列水乳型聚氨酯皮革行业规模情况</w:t>
      </w:r>
      <w:r>
        <w:rPr>
          <w:rFonts w:hint="eastAsia"/>
        </w:rPr>
        <w:br/>
      </w:r>
      <w:r>
        <w:rPr>
          <w:rFonts w:hint="eastAsia"/>
        </w:rPr>
        <w:t>　　　　一、PU系列水乳型聚氨酯皮革行业企业数量规模</w:t>
      </w:r>
      <w:r>
        <w:rPr>
          <w:rFonts w:hint="eastAsia"/>
        </w:rPr>
        <w:br/>
      </w:r>
      <w:r>
        <w:rPr>
          <w:rFonts w:hint="eastAsia"/>
        </w:rPr>
        <w:t>　　　　二、PU系列水乳型聚氨酯皮革行业从业人员规模</w:t>
      </w:r>
      <w:r>
        <w:rPr>
          <w:rFonts w:hint="eastAsia"/>
        </w:rPr>
        <w:br/>
      </w:r>
      <w:r>
        <w:rPr>
          <w:rFonts w:hint="eastAsia"/>
        </w:rPr>
        <w:t>　　　　三、PU系列水乳型聚氨酯皮革行业市场敏感性分析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2019-2023年中国PU系列水乳型聚氨酯皮革行业财务能力分析</w:t>
      </w:r>
      <w:r>
        <w:rPr>
          <w:rFonts w:hint="eastAsia"/>
        </w:rPr>
        <w:br/>
      </w:r>
      <w:r>
        <w:rPr>
          <w:rFonts w:hint="eastAsia"/>
        </w:rPr>
        <w:t>　　　　一、PU系列水乳型聚氨酯皮革行业盈利能力</w:t>
      </w:r>
      <w:r>
        <w:rPr>
          <w:rFonts w:hint="eastAsia"/>
        </w:rPr>
        <w:br/>
      </w:r>
      <w:r>
        <w:rPr>
          <w:rFonts w:hint="eastAsia"/>
        </w:rPr>
        <w:t>　　　　二、PU系列水乳型聚氨酯皮革行业偿债能力</w:t>
      </w:r>
      <w:r>
        <w:rPr>
          <w:rFonts w:hint="eastAsia"/>
        </w:rPr>
        <w:br/>
      </w:r>
      <w:r>
        <w:rPr>
          <w:rFonts w:hint="eastAsia"/>
        </w:rPr>
        <w:t>　　　　三、PU系列水乳型聚氨酯皮革行业营运能力</w:t>
      </w:r>
      <w:r>
        <w:rPr>
          <w:rFonts w:hint="eastAsia"/>
        </w:rPr>
        <w:br/>
      </w:r>
      <w:r>
        <w:rPr>
          <w:rFonts w:hint="eastAsia"/>
        </w:rPr>
        <w:t>　　　　四、PU系列水乳型聚氨酯皮革行业发展能力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PU系列水乳型聚氨酯皮革行业重点企业调研分析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二、企业PU系列水乳型聚氨酯皮革业务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二、企业PU系列水乳型聚氨酯皮革业务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二、企业PU系列水乳型聚氨酯皮革业务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二、企业PU系列水乳型聚氨酯皮革业务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二、企业PU系列水乳型聚氨酯皮革业务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二、企业PU系列水乳型聚氨酯皮革业务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中国PU系列水乳型聚氨酯皮革行业竞争格局分析</w:t>
      </w:r>
      <w:r>
        <w:rPr>
          <w:rFonts w:hint="eastAsia"/>
        </w:rPr>
        <w:br/>
      </w:r>
      <w:r>
        <w:rPr>
          <w:rFonts w:hint="eastAsia"/>
        </w:rPr>
        <w:t>　　第一节 PU系列水乳型聚氨酯皮革行业竞争格局总览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2023-2024年PU系列水乳型聚氨酯皮革行业竞争力分析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2019-2023年PU系列水乳型聚氨酯皮革行业企业并购活动分析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2023-2024年PU系列水乳型聚氨酯皮革行业会展与招投标活动分析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一、PU系列水乳型聚氨酯皮革行业会展活动及其市场影响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2024年中国PU系列水乳型聚氨酯皮革企业发展企业发展策略与建议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PU系列水乳型聚氨酯皮革销售模式与渠道策略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PU系列水乳型聚氨酯皮革品牌与市场推广策略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PU系列水乳型聚氨酯皮革研发投入与技术创新能力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PU系列水乳型聚氨酯皮革合作联盟与资源整合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中国PU系列水乳型聚氨酯皮革行业风险与对策</w:t>
      </w:r>
      <w:r>
        <w:rPr>
          <w:rFonts w:hint="eastAsia"/>
        </w:rPr>
        <w:br/>
      </w:r>
      <w:r>
        <w:rPr>
          <w:rFonts w:hint="eastAsia"/>
        </w:rPr>
        <w:t>　　第一节 PU系列水乳型聚氨酯皮革行业SWOT分析</w:t>
      </w:r>
      <w:r>
        <w:rPr>
          <w:rFonts w:hint="eastAsia"/>
        </w:rPr>
        <w:br/>
      </w:r>
      <w:r>
        <w:rPr>
          <w:rFonts w:hint="eastAsia"/>
        </w:rPr>
        <w:t>　　　　一、PU系列水乳型聚氨酯皮革行业优势</w:t>
      </w:r>
      <w:r>
        <w:rPr>
          <w:rFonts w:hint="eastAsia"/>
        </w:rPr>
        <w:br/>
      </w:r>
      <w:r>
        <w:rPr>
          <w:rFonts w:hint="eastAsia"/>
        </w:rPr>
        <w:t>　　　　二、PU系列水乳型聚氨酯皮革行业劣势</w:t>
      </w:r>
      <w:r>
        <w:rPr>
          <w:rFonts w:hint="eastAsia"/>
        </w:rPr>
        <w:br/>
      </w:r>
      <w:r>
        <w:rPr>
          <w:rFonts w:hint="eastAsia"/>
        </w:rPr>
        <w:t>　　　　三、PU系列水乳型聚氨酯皮革市场机会</w:t>
      </w:r>
      <w:r>
        <w:rPr>
          <w:rFonts w:hint="eastAsia"/>
        </w:rPr>
        <w:br/>
      </w:r>
      <w:r>
        <w:rPr>
          <w:rFonts w:hint="eastAsia"/>
        </w:rPr>
        <w:t>　　　　四、PU系列水乳型聚氨酯皮革市场威胁</w:t>
      </w:r>
      <w:r>
        <w:rPr>
          <w:rFonts w:hint="eastAsia"/>
        </w:rPr>
        <w:br/>
      </w:r>
      <w:r>
        <w:rPr>
          <w:rFonts w:hint="eastAsia"/>
        </w:rPr>
        <w:t>　　第二节 PU系列水乳型聚氨酯皮革行业风险及对策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2024-2030年中国PU系列水乳型聚氨酯皮革行业前景与发展趋势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2023-2024年PU系列水乳型聚氨酯皮革行业发展环境分析</w:t>
      </w:r>
      <w:r>
        <w:rPr>
          <w:rFonts w:hint="eastAsia"/>
        </w:rPr>
        <w:br/>
      </w:r>
      <w:r>
        <w:rPr>
          <w:rFonts w:hint="eastAsia"/>
        </w:rPr>
        <w:t>　　　　一、PU系列水乳型聚氨酯皮革行业主管部门与监管体制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二、PU系列水乳型聚氨酯皮革行业主要法律法规及政策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三、PU系列水乳型聚氨酯皮革行业标准与质量监管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2024-2030年PU系列水乳型聚氨酯皮革行业发展趋势与方向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2024-2030年PU系列水乳型聚氨酯皮革行业发展潜力与机遇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PU系列水乳型聚氨酯皮革行业研究结论与建议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中:智:林:－PU系列水乳型聚氨酯皮革行业发展建议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2019-2023年中国PU系列水乳型聚氨酯皮革市场规模及增长情况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2019-2023年中国PU系列水乳型聚氨酯皮革行业产量及增长趋势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2024-2030年中国PU系列水乳型聚氨酯皮革行业产量预测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2019-2023年中国PU系列水乳型聚氨酯皮革行业市场需求及增长情况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2024-2030年中国PU系列水乳型聚氨酯皮革行业市场需求预测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2019-2023年中国PU系列水乳型聚氨酯皮革行业利润及增长情况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**地区PU系列水乳型聚氨酯皮革市场规模及增长情况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**地区PU系列水乳型聚氨酯皮革行业市场需求情况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**地区PU系列水乳型聚氨酯皮革市场规模及增长情况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**地区PU系列水乳型聚氨酯皮革行业市场需求情况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2019-2023年中国PU系列水乳型聚氨酯皮革行业进口量及增速统计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2019-2023年中国PU系列水乳型聚氨酯皮革行业出口量及增速统计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PU系列水乳型聚氨酯皮革重点企业经营情况分析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2024年PU系列水乳型聚氨酯皮革市场前景分析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2024-2030年中国PU系列水乳型聚氨酯皮革市场需求预测</w:t>
      </w:r>
      <w:r>
        <w:rPr>
          <w:rFonts w:hint="eastAsia"/>
        </w:rPr>
        <w:br/>
      </w:r>
      <w:r>
        <w:rPr>
          <w:rFonts w:hint="eastAsia"/>
        </w:rPr>
        <w:t>　　图表 2024年PU系列水乳型聚氨酯皮革发展趋势预测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4f1f39c6b424d" w:history="1">
        <w:r>
          <w:rPr>
            <w:rStyle w:val="Hyperlink"/>
          </w:rPr>
          <w:t>中国PU系列水乳型聚氨酯皮革行业调研与前景趋势报告（2024-2030年）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4f1f39c6b424d" w:history="1">
        <w:r>
          <w:rPr>
            <w:rStyle w:val="Hyperlink"/>
          </w:rPr>
          <w:t>https://www.20087.com/9/77/PUXiLieShuiRuXingJuAnZhiPiGeShiChangQianJingYuCe.html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364ff0a3e45fa" w:history="1">
      <w:r>
        <w:rPr>
          <w:rStyle w:val="Hyperlink"/>
        </w:rPr>
        <w:t>中国PU系列水乳型聚氨酯皮革行业调研与前景趋势报告（2024-2030年）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PUXiLieShuiRuXingJuAnZhiPiGeShiChangQianJingYuCe.html" TargetMode="External" Id="R95b4f1f39c6b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PUXiLieShuiRuXingJuAnZhiPiGeShiChangQianJingYuCe.html" TargetMode="External" Id="R566364ff0a3e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2024-08-29T03:34:09Z</dcterms:created>
  <dcterms:modified xsi:type="dcterms:W3CDTF">2024-08-29T04:34:09Z</dcterms:modified>
  <dc:subject>中国PU系列水乳型聚氨酯皮革行业调研与前景趋势报告（2024-2030年）</dc:subject>
  <dc:title>中国PU系列水乳型聚氨酯皮革行业调研与前景趋势报告（2024-2030年）</dc:title>
  <cp:keywords>中国PU系列水乳型聚氨酯皮革行业调研与前景趋势报告（2024-2030年）</cp:keywords>
  <dc:description>中国PU系列水乳型聚氨酯皮革行业调研与前景趋势报告（2024-2030年）</dc:description>
</cp:coreProperties>
</file>