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58b8018b9438c" w:history="1">
              <w:r>
                <w:rPr>
                  <w:rStyle w:val="Hyperlink"/>
                </w:rPr>
                <w:t>2025-2031年中国弹拨乐器行业现状与发展前景分析报告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58b8018b9438c" w:history="1">
              <w:r>
                <w:rPr>
                  <w:rStyle w:val="Hyperlink"/>
                </w:rPr>
                <w:t>2025-2031年中国弹拨乐器行业现状与发展前景分析报告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58b8018b9438c" w:history="1">
                <w:r>
                  <w:rPr>
                    <w:rStyle w:val="Hyperlink"/>
                  </w:rPr>
                  <w:t>https://www.20087.com/1/98/DanBoLeQiShiChangQianJingYuCe.html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拨乐器是音乐文化的重要组成部分，在全球范围内拥有广泛的受众群体。这类乐器包括吉他、古筝、琵琶等，不仅在传统音乐中占有重要地位，在现代流行音乐中也扮演着不可替代的角色。近年来，随着数字化技术的进步，弹拨乐器的制作工艺也在不断革新，新材料的应用使得乐器更加轻便耐用，音质也得到了显著提升。此外，线上音乐教育平台的兴起也为弹拨乐器的学习提供了便利，降低了学习门槛，吸引了更多年轻一代的兴趣。</w:t>
      </w:r>
      <w:r>
        <w:rPr>
          <w:rFonts w:hint="eastAsia"/>
        </w:rPr>
        <w:br/>
      </w:r>
      <w:r>
        <w:rPr>
          <w:rFonts w:hint="eastAsia"/>
        </w:rPr>
        <w:t>　　未来，弹拨乐器市场有望继续保持增长态势，尤其是在发展中国家和地区，随着经济水平的提高和音乐教育普及率的增长，对高质量乐器的需求将逐步上升。同时，随着消费者对个性化和定制化产品需求的增长，定制化乐器将逐渐成为市场的新宠。然而，环保意识的增强也将促使制造商更加注重可持续材料的选择与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58b8018b9438c" w:history="1">
        <w:r>
          <w:rPr>
            <w:rStyle w:val="Hyperlink"/>
          </w:rPr>
          <w:t>2025-2031年中国弹拨乐器行业现状与发展前景分析报告</w:t>
        </w:r>
      </w:hyperlink>
      <w:r>
        <w:rPr>
          <w:rFonts w:hint="eastAsia"/>
        </w:rPr>
        <w:t>》基于国家统计局及相关协会的详实数据，系统分析弹拨乐器行业的市场规模、产业链结构和价格动态，客观呈现弹拨乐器市场供需状况与技术发展水平。报告从弹拨乐器市场需求、政策环境和技术演进三个维度，对行业未来增长空间与潜在风险进行合理预判，并通过对弹拨乐器重点企业的经营策略的解析，帮助投资者和管理者把握市场机遇。报告涵盖弹拨乐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弹拨乐器行业概述</w:t>
      </w:r>
      <w:r>
        <w:rPr>
          <w:rFonts w:hint="eastAsia"/>
        </w:rPr>
        <w:br/>
      </w:r>
      <w:r>
        <w:rPr>
          <w:rFonts w:hint="eastAsia"/>
        </w:rPr>
        <w:t>　　第一节 弹拨乐器定义与分类</w:t>
      </w:r>
      <w:r>
        <w:rPr>
          <w:rFonts w:hint="eastAsia"/>
        </w:rPr>
        <w:br/>
      </w:r>
      <w:r>
        <w:rPr>
          <w:rFonts w:hint="eastAsia"/>
        </w:rPr>
        <w:t>　　第二节 弹拨乐器应用领域</w:t>
      </w:r>
      <w:r>
        <w:rPr>
          <w:rFonts w:hint="eastAsia"/>
        </w:rPr>
        <w:br/>
      </w:r>
      <w:r>
        <w:rPr>
          <w:rFonts w:hint="eastAsia"/>
        </w:rPr>
        <w:t>　　第三节 弹拨乐器行业经济指标分析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弹拨乐器产业链及经营模式分析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三、弹拨乐器销售模式及销售渠道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全球弹拨乐器市场发展综述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2019-2024年全球弹拨乐器市场规模与趋势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主要国家与地区弹拨乐器市场分析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2025-2031年全球弹拨乐器行业发展趋势与前景预测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中国弹拨乐器行业市场分析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2024-2025年弹拨乐器产能与投资动态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一、国内弹拨乐器产能及利用情况</w:t>
      </w:r>
      <w:r>
        <w:rPr>
          <w:rFonts w:hint="eastAsia"/>
        </w:rPr>
        <w:br/>
      </w:r>
      <w:r>
        <w:rPr>
          <w:rFonts w:hint="eastAsia"/>
        </w:rPr>
        <w:t>　　　　二、弹拨乐器产能扩张与投资动态</w:t>
      </w:r>
      <w:r>
        <w:rPr>
          <w:rFonts w:hint="eastAsia"/>
        </w:rPr>
        <w:br/>
      </w:r>
      <w:r>
        <w:rPr>
          <w:rFonts w:hint="eastAsia"/>
        </w:rPr>
        <w:t>　　第二节 弹拨乐器行业产量情况分析与趋势预测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一、2019-2024年弹拨乐器行业产量数据统计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1、2019-2024年弹拨乐器产量及增长趋势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2、2019-2024年弹拨乐器细分产品产量及份额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二、影响弹拨乐器产量的关键因素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三、2025-2031年弹拨乐器产量预测</w:t>
      </w:r>
      <w:r>
        <w:rPr>
          <w:rFonts w:hint="eastAsia"/>
        </w:rPr>
        <w:br/>
      </w:r>
      <w:r>
        <w:rPr>
          <w:rFonts w:hint="eastAsia"/>
        </w:rPr>
        <w:t>　　第三节 2025-2031年弹拨乐器市场需求与销售分析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一、2024-2025年弹拨乐器行业需求现状</w:t>
      </w:r>
      <w:r>
        <w:rPr>
          <w:rFonts w:hint="eastAsia"/>
        </w:rPr>
        <w:br/>
      </w:r>
      <w:r>
        <w:rPr>
          <w:rFonts w:hint="eastAsia"/>
        </w:rPr>
        <w:t>　　　　二、弹拨乐器客户群体与需求特点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三、2019-2024年弹拨乐器行业销售规模分析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四、2025-2031年弹拨乐器市场增长潜力与规模预测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2024-2025年弹拨乐器行业技术发展现状及趋势分析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弹拨乐器行业技术发展现状分析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国内外弹拨乐器行业技术差异与原因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弹拨乐器行业技术发展方向、趋势预测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提升弹拨乐器行业技术能力策略建议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中国弹拨乐器细分市场与下游应用领域分析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弹拨乐器细分市场分析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一、2024-2025年弹拨乐器主要细分产品市场现状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弹拨乐器下游应用与客户群体分析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一、2024-2025年弹拨乐器各应用领域市场现状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弹拨乐器价格机制与竞争策略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一、2019-2024年弹拨乐器市场价格走势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弹拨乐器定价策略与方法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2025-2031年弹拨乐器价格竞争态势与趋势预测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中国弹拨乐器行业重点区域市场研究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2024-2025年重点区域弹拨乐器市场发展概况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二、2019-2024年弹拨乐器市场需求规模情况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三、2025-2031年弹拨乐器行业发展潜力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二、2019-2024年弹拨乐器市场需求规模情况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三、2025-2031年弹拨乐器行业发展潜力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二、2019-2024年弹拨乐器市场需求规模情况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三、2025-2031年弹拨乐器行业发展潜力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二、2019-2024年弹拨乐器市场需求规模情况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三、2025-2031年弹拨乐器行业发展潜力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二、2019-2024年弹拨乐器市场需求规模情况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三、2025-2031年弹拨乐器行业发展潜力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2019-2024年中国弹拨乐器行业进出口情况分析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弹拨乐器行业进口情况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一、2019-2024年弹拨乐器进口规模及增长情况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二、弹拨乐器主要进口来源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弹拨乐器行业出口情况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一、2019-2024年弹拨乐器出口规模及增长情况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二、弹拨乐器主要出口目的地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2019-2024年中国弹拨乐器行业总体发展与财务状况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2019-2024年中国弹拨乐器行业规模情况</w:t>
      </w:r>
      <w:r>
        <w:rPr>
          <w:rFonts w:hint="eastAsia"/>
        </w:rPr>
        <w:br/>
      </w:r>
      <w:r>
        <w:rPr>
          <w:rFonts w:hint="eastAsia"/>
        </w:rPr>
        <w:t>　　　　一、弹拨乐器行业企业数量规模</w:t>
      </w:r>
      <w:r>
        <w:rPr>
          <w:rFonts w:hint="eastAsia"/>
        </w:rPr>
        <w:br/>
      </w:r>
      <w:r>
        <w:rPr>
          <w:rFonts w:hint="eastAsia"/>
        </w:rPr>
        <w:t>　　　　二、弹拨乐器行业从业人员规模</w:t>
      </w:r>
      <w:r>
        <w:rPr>
          <w:rFonts w:hint="eastAsia"/>
        </w:rPr>
        <w:br/>
      </w:r>
      <w:r>
        <w:rPr>
          <w:rFonts w:hint="eastAsia"/>
        </w:rPr>
        <w:t>　　　　三、弹拨乐器行业市场敏感性分析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2019-2024年中国弹拨乐器行业财务能力分析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一、弹拨乐器行业盈利能力</w:t>
      </w:r>
      <w:r>
        <w:rPr>
          <w:rFonts w:hint="eastAsia"/>
        </w:rPr>
        <w:br/>
      </w:r>
      <w:r>
        <w:rPr>
          <w:rFonts w:hint="eastAsia"/>
        </w:rPr>
        <w:t>　　　　二、弹拨乐器行业偿债能力</w:t>
      </w:r>
      <w:r>
        <w:rPr>
          <w:rFonts w:hint="eastAsia"/>
        </w:rPr>
        <w:br/>
      </w:r>
      <w:r>
        <w:rPr>
          <w:rFonts w:hint="eastAsia"/>
        </w:rPr>
        <w:t>　　　　三、弹拨乐器行业营运能力</w:t>
      </w:r>
      <w:r>
        <w:rPr>
          <w:rFonts w:hint="eastAsia"/>
        </w:rPr>
        <w:br/>
      </w:r>
      <w:r>
        <w:rPr>
          <w:rFonts w:hint="eastAsia"/>
        </w:rPr>
        <w:t>　　　　四、弹拨乐器行业发展能力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弹拨乐器行业重点企业调研分析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二、企业弹拨乐器业务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二、企业弹拨乐器业务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二、企业弹拨乐器业务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二、企业弹拨乐器业务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二、企业弹拨乐器业务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二、企业弹拨乐器业务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中国弹拨乐器行业竞争格局分析</w:t>
      </w:r>
      <w:r>
        <w:rPr>
          <w:rFonts w:hint="eastAsia"/>
        </w:rPr>
        <w:br/>
      </w:r>
      <w:r>
        <w:rPr>
          <w:rFonts w:hint="eastAsia"/>
        </w:rPr>
        <w:t>　　第一节 弹拨乐器行业竞争格局总览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2024-2025年弹拨乐器行业竞争力分析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2019-2024年弹拨乐器行业企业并购活动分析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2024-2025年弹拨乐器行业会展与招投标活动分析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一、弹拨乐器行业会展活动及其市场影响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2025年中国弹拨乐器企业发展企业发展策略与建议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弹拨乐器销售模式与渠道策略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弹拨乐器品牌与市场推广策略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弹拨乐器研发投入与技术创新能力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弹拨乐器合作联盟与资源整合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中国弹拨乐器行业风险与对策</w:t>
      </w:r>
      <w:r>
        <w:rPr>
          <w:rFonts w:hint="eastAsia"/>
        </w:rPr>
        <w:br/>
      </w:r>
      <w:r>
        <w:rPr>
          <w:rFonts w:hint="eastAsia"/>
        </w:rPr>
        <w:t>　　第一节 弹拨乐器行业SWOT分析</w:t>
      </w:r>
      <w:r>
        <w:rPr>
          <w:rFonts w:hint="eastAsia"/>
        </w:rPr>
        <w:br/>
      </w:r>
      <w:r>
        <w:rPr>
          <w:rFonts w:hint="eastAsia"/>
        </w:rPr>
        <w:t>　　　　一、弹拨乐器行业优势</w:t>
      </w:r>
      <w:r>
        <w:rPr>
          <w:rFonts w:hint="eastAsia"/>
        </w:rPr>
        <w:br/>
      </w:r>
      <w:r>
        <w:rPr>
          <w:rFonts w:hint="eastAsia"/>
        </w:rPr>
        <w:t>　　　　二、弹拨乐器行业劣势</w:t>
      </w:r>
      <w:r>
        <w:rPr>
          <w:rFonts w:hint="eastAsia"/>
        </w:rPr>
        <w:br/>
      </w:r>
      <w:r>
        <w:rPr>
          <w:rFonts w:hint="eastAsia"/>
        </w:rPr>
        <w:t>　　　　三、弹拨乐器市场机会</w:t>
      </w:r>
      <w:r>
        <w:rPr>
          <w:rFonts w:hint="eastAsia"/>
        </w:rPr>
        <w:br/>
      </w:r>
      <w:r>
        <w:rPr>
          <w:rFonts w:hint="eastAsia"/>
        </w:rPr>
        <w:t>　　　　四、弹拨乐器市场威胁</w:t>
      </w:r>
      <w:r>
        <w:rPr>
          <w:rFonts w:hint="eastAsia"/>
        </w:rPr>
        <w:br/>
      </w:r>
      <w:r>
        <w:rPr>
          <w:rFonts w:hint="eastAsia"/>
        </w:rPr>
        <w:t>　　第二节 弹拨乐器行业风险及对策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2025-2031年中国弹拨乐器行业前景与发展趋势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2024-2025年弹拨乐器行业发展环境分析</w:t>
      </w:r>
      <w:r>
        <w:rPr>
          <w:rFonts w:hint="eastAsia"/>
        </w:rPr>
        <w:br/>
      </w:r>
      <w:r>
        <w:rPr>
          <w:rFonts w:hint="eastAsia"/>
        </w:rPr>
        <w:t>　　　　一、弹拨乐器行业主管部门与监管体制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二、弹拨乐器行业主要法律法规及政策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三、弹拨乐器行业标准与质量监管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2025-2031年弹拨乐器行业发展趋势与方向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2025-2031年弹拨乐器行业发展潜力与机遇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弹拨乐器行业研究结论与建议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(中.智.林)弹拨乐器行业发展建议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弹拨乐器行业类别</w:t>
      </w:r>
      <w:r>
        <w:rPr>
          <w:rFonts w:hint="eastAsia"/>
        </w:rPr>
        <w:br/>
      </w:r>
      <w:r>
        <w:rPr>
          <w:rFonts w:hint="eastAsia"/>
        </w:rPr>
        <w:t>　　图表 弹拨乐器行业产业链调研</w:t>
      </w:r>
      <w:r>
        <w:rPr>
          <w:rFonts w:hint="eastAsia"/>
        </w:rPr>
        <w:br/>
      </w:r>
      <w:r>
        <w:rPr>
          <w:rFonts w:hint="eastAsia"/>
        </w:rPr>
        <w:t>　　图表 弹拨乐器行业现状</w:t>
      </w:r>
      <w:r>
        <w:rPr>
          <w:rFonts w:hint="eastAsia"/>
        </w:rPr>
        <w:br/>
      </w:r>
      <w:r>
        <w:rPr>
          <w:rFonts w:hint="eastAsia"/>
        </w:rPr>
        <w:t>　　图表 弹拨乐器行业标准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2025年中国弹拨乐器行业产能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2019-2024年中国弹拨乐器行业产量统计</w:t>
      </w:r>
      <w:r>
        <w:rPr>
          <w:rFonts w:hint="eastAsia"/>
        </w:rPr>
        <w:br/>
      </w:r>
      <w:r>
        <w:rPr>
          <w:rFonts w:hint="eastAsia"/>
        </w:rPr>
        <w:t>　　图表 弹拨乐器行业动态</w:t>
      </w:r>
      <w:r>
        <w:rPr>
          <w:rFonts w:hint="eastAsia"/>
        </w:rPr>
        <w:br/>
      </w:r>
      <w:r>
        <w:rPr>
          <w:rFonts w:hint="eastAsia"/>
        </w:rPr>
        <w:t>　　图表 2019-2024年中国弹拨乐器市场需求量</w:t>
      </w:r>
      <w:r>
        <w:rPr>
          <w:rFonts w:hint="eastAsia"/>
        </w:rPr>
        <w:br/>
      </w:r>
      <w:r>
        <w:rPr>
          <w:rFonts w:hint="eastAsia"/>
        </w:rPr>
        <w:t>　　图表 2025年中国弹拨乐器行业需求区域调研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2019-2024年中国弹拨乐器行情</w:t>
      </w:r>
      <w:r>
        <w:rPr>
          <w:rFonts w:hint="eastAsia"/>
        </w:rPr>
        <w:br/>
      </w:r>
      <w:r>
        <w:rPr>
          <w:rFonts w:hint="eastAsia"/>
        </w:rPr>
        <w:t>　　图表 2019-2024年中国弹拨乐器价格走势图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2019-2024年中国弹拨乐器进口统计</w:t>
      </w:r>
      <w:r>
        <w:rPr>
          <w:rFonts w:hint="eastAsia"/>
        </w:rPr>
        <w:br/>
      </w:r>
      <w:r>
        <w:rPr>
          <w:rFonts w:hint="eastAsia"/>
        </w:rPr>
        <w:t>　　图表 2019-2024年中国弹拨乐器出口统计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**地区弹拨乐器市场规模</w:t>
      </w:r>
      <w:r>
        <w:rPr>
          <w:rFonts w:hint="eastAsia"/>
        </w:rPr>
        <w:br/>
      </w:r>
      <w:r>
        <w:rPr>
          <w:rFonts w:hint="eastAsia"/>
        </w:rPr>
        <w:t>　　图表 **地区弹拨乐器行业市场需求</w:t>
      </w:r>
      <w:r>
        <w:rPr>
          <w:rFonts w:hint="eastAsia"/>
        </w:rPr>
        <w:br/>
      </w:r>
      <w:r>
        <w:rPr>
          <w:rFonts w:hint="eastAsia"/>
        </w:rPr>
        <w:t>　　图表 **地区弹拨乐器市场调研</w:t>
      </w:r>
      <w:r>
        <w:rPr>
          <w:rFonts w:hint="eastAsia"/>
        </w:rPr>
        <w:br/>
      </w:r>
      <w:r>
        <w:rPr>
          <w:rFonts w:hint="eastAsia"/>
        </w:rPr>
        <w:t>　　图表 **地区弹拨乐器行业市场需求分析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**地区弹拨乐器市场规模</w:t>
      </w:r>
      <w:r>
        <w:rPr>
          <w:rFonts w:hint="eastAsia"/>
        </w:rPr>
        <w:br/>
      </w:r>
      <w:r>
        <w:rPr>
          <w:rFonts w:hint="eastAsia"/>
        </w:rPr>
        <w:t>　　图表 **地区弹拨乐器行业市场需求</w:t>
      </w:r>
      <w:r>
        <w:rPr>
          <w:rFonts w:hint="eastAsia"/>
        </w:rPr>
        <w:br/>
      </w:r>
      <w:r>
        <w:rPr>
          <w:rFonts w:hint="eastAsia"/>
        </w:rPr>
        <w:t>　　图表 **地区弹拨乐器市场调研</w:t>
      </w:r>
      <w:r>
        <w:rPr>
          <w:rFonts w:hint="eastAsia"/>
        </w:rPr>
        <w:br/>
      </w:r>
      <w:r>
        <w:rPr>
          <w:rFonts w:hint="eastAsia"/>
        </w:rPr>
        <w:t>　　图表 **地区弹拨乐器行业市场需求分析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弹拨乐器行业竞争对手分析</w:t>
      </w:r>
      <w:r>
        <w:rPr>
          <w:rFonts w:hint="eastAsia"/>
        </w:rPr>
        <w:br/>
      </w:r>
      <w:r>
        <w:rPr>
          <w:rFonts w:hint="eastAsia"/>
        </w:rPr>
        <w:t>　　图表 弹拨乐器重点企业（一）基本信息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弹拨乐器重点企业（一）经营情况分析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弹拨乐器重点企业（一）主要经济指标情况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弹拨乐器重点企业（一）盈利能力情况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弹拨乐器重点企业（一）偿债能力情况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弹拨乐器重点企业（一）运营能力情况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弹拨乐器重点企业（一）成长能力情况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弹拨乐器重点企业（二）基本信息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弹拨乐器重点企业（二）经营情况分析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弹拨乐器重点企业（二）主要经济指标情况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弹拨乐器重点企业（二）盈利能力情况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弹拨乐器重点企业（二）偿债能力情况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弹拨乐器重点企业（二）运营能力情况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弹拨乐器重点企业（二）成长能力情况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弹拨乐器重点企业（三）基本信息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弹拨乐器重点企业（三）经营情况分析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弹拨乐器重点企业（三）主要经济指标情况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弹拨乐器重点企业（三）盈利能力情况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弹拨乐器重点企业（三）偿债能力情况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弹拨乐器重点企业（三）运营能力情况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弹拨乐器重点企业（三）成长能力情况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2025-2031年中国弹拨乐器行业产能预测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2025-2031年中国弹拨乐器行业产量预测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2025-2031年中国弹拨乐器市场需求预测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2025-2031年中国弹拨乐器行业市场规模预测</w:t>
      </w:r>
      <w:r>
        <w:rPr>
          <w:rFonts w:hint="eastAsia"/>
        </w:rPr>
        <w:br/>
      </w:r>
      <w:r>
        <w:rPr>
          <w:rFonts w:hint="eastAsia"/>
        </w:rPr>
        <w:t>　　图表 弹拨乐器行业准入条件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2025-2031年中国弹拨乐器行业信息化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2025-2031年中国弹拨乐器市场前景</w:t>
      </w:r>
      <w:r>
        <w:rPr>
          <w:rFonts w:hint="eastAsia"/>
        </w:rPr>
        <w:br/>
      </w:r>
      <w:r>
        <w:rPr>
          <w:rFonts w:hint="eastAsia"/>
        </w:rPr>
        <w:t>　　图表 2025-2031年中国弹拨乐器行业风险分析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2025-2031年中国弹拨乐器行业发展趋势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58b8018b9438c" w:history="1">
        <w:r>
          <w:rPr>
            <w:rStyle w:val="Hyperlink"/>
          </w:rPr>
          <w:t>2025-2031年中国弹拨乐器行业现状与发展前景分析报告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58b8018b9438c" w:history="1">
        <w:r>
          <w:rPr>
            <w:rStyle w:val="Hyperlink"/>
          </w:rPr>
          <w:t>https://www.20087.com/1/98/DanBoLeQiShiChangQianJingYuCe.html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热点：我国民族乐器中弹拨乐器、弹拨乐器之王、中国乐器之王第一名、弹拨乐器包括、弹拨乐器论文、弹拨乐器二胡、哪些乐器属于弹拨乐器、弹拨乐器组的主要乐器有哪些、中国古代有名的弹拨乐器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002d76a0d4a4c" w:history="1">
      <w:r>
        <w:rPr>
          <w:rStyle w:val="Hyperlink"/>
        </w:rPr>
        <w:t>2025-2031年中国弹拨乐器行业现状与发展前景分析报告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anBoLeQiShiChangQianJingYuCe.html" TargetMode="External" Id="Rc9958b8018b9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anBoLeQiShiChangQianJingYuCe.html" TargetMode="External" Id="R021002d76a0d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2024-12-18T23:00:00Z</dcterms:created>
  <dcterms:modified xsi:type="dcterms:W3CDTF">2024-12-19T00:00:00Z</dcterms:modified>
  <dc:subject>2025-2031年中国弹拨乐器行业现状与发展前景分析报告</dc:subject>
  <dc:title>2025-2031年中国弹拨乐器行业现状与发展前景分析报告</dc:title>
  <cp:keywords>2025-2031年中国弹拨乐器行业现状与发展前景分析报告</cp:keywords>
  <dc:description>2025-2031年中国弹拨乐器行业现状与发展前景分析报告</dc:description>
</cp:coreProperties>
</file>