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84a476a854336" w:history="1">
              <w:r>
                <w:rPr>
                  <w:rStyle w:val="Hyperlink"/>
                </w:rPr>
                <w:t>中国锂矿勘探服务市场现状与发展前景预测报告（2024-2030年）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84a476a854336" w:history="1">
              <w:r>
                <w:rPr>
                  <w:rStyle w:val="Hyperlink"/>
                </w:rPr>
                <w:t>中国锂矿勘探服务市场现状与发展前景预测报告（2024-2030年）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84a476a854336" w:history="1">
                <w:r>
                  <w:rPr>
                    <w:rStyle w:val="Hyperlink"/>
                  </w:rPr>
                  <w:t>https://www.20087.com/1/18/LiKuangKanTanFuWuHangYeQianJing.html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勘探服务是锂矿资源开发的第一步，其准确性和效率直接影响到后续开发计划的制定。目前，锂矿勘探服务不仅采用了先进的地质勘探技术，如地球物理勘探、遥感技术等，还结合了数据分析和模型预测方法，提高了勘探的准确性和效率。随着技术的进步，锂矿勘探服务的手段更加多元化，能够适应复杂的地质条件。然而，如何在保证勘探质量的同时降低成本，以及如何提高勘探的灵活性和客户满意度，是当前锂矿勘探服务市场面临的挑战。</w:t>
      </w:r>
      <w:r>
        <w:rPr>
          <w:rFonts w:hint="eastAsia"/>
        </w:rPr>
        <w:br/>
      </w:r>
      <w:r>
        <w:rPr>
          <w:rFonts w:hint="eastAsia"/>
        </w:rPr>
        <w:t>　　未来，锂矿勘探服务的发展将更加注重智能化与精准化。随着人工智能技术的应用，未来的锂矿勘探服务将能够提供更加智能的数据分析和模型预测，通过机器学习算法优化勘探策略，提高勘探的准确性和效率。同时，通过集成先进的控制算法和云计算技术，锂矿勘探服务将能够实现更智能的数据管理和优化，提高系统的可靠性和响应速度。此外，随着可持续发展理念的普及，锂矿勘探服务将更加注重环保设计，减少对环境的影响。然而，如何在提升服务质量的同时控制成本，以及如何确保服务的长期稳定性和安全性，是未来锂矿勘探服务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84a476a854336" w:history="1">
        <w:r>
          <w:rPr>
            <w:rStyle w:val="Hyperlink"/>
          </w:rPr>
          <w:t>中国锂矿勘探服务市场现状与发展前景预测报告（2024-2030年）</w:t>
        </w:r>
      </w:hyperlink>
      <w:r>
        <w:rPr>
          <w:rFonts w:hint="eastAsia"/>
        </w:rPr>
        <w:t>》通过严谨的研究内容、翔实的数据分析以及直观的图表展示，深入剖析了当前锂矿勘探服务行业的发展状况，并针对行业内面临的机遇与威胁，提出了专业的投资及战略建议。该报告为锂矿勘探服务业内企业、投资者及相关政府部门提供了重要的决策依据，有助于他们准确把握锂矿勘探服务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锂矿勘探服务产业概述</w:t>
      </w:r>
      <w:r>
        <w:rPr>
          <w:rFonts w:hint="eastAsia"/>
        </w:rPr>
        <w:br/>
      </w:r>
      <w:r>
        <w:rPr>
          <w:rFonts w:hint="eastAsia"/>
        </w:rPr>
        <w:t>　　第一节 锂矿勘探服务定义与分类</w:t>
      </w:r>
      <w:r>
        <w:rPr>
          <w:rFonts w:hint="eastAsia"/>
        </w:rPr>
        <w:br/>
      </w:r>
      <w:r>
        <w:rPr>
          <w:rFonts w:hint="eastAsia"/>
        </w:rPr>
        <w:t>　　第二节 锂矿勘探服务产业链结构及关键环节剖析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锂矿勘探服务商业模式与盈利模式解析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锂矿勘探服务经济指标与行业评估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全球锂矿勘探服务市场发展综述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2019-2023年全球锂矿勘探服务市场规模及增长趋势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主要国家与地区锂矿勘探服务市场对比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2024-2030年全球锂矿勘探服务行业发展趋势与前景预测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国际锂矿勘探服务市场发展趋势及对我国启示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二、对我国锂矿勘探服务市场的借鉴意义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中国锂矿勘探服务行业市场规模分析与预测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锂矿勘探服务市场的总体规模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一、2019-2023年锂矿勘探服务市场规模变化及趋势分析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二、2024年锂矿勘探服务行业市场规模特点</w:t>
      </w:r>
      <w:r>
        <w:rPr>
          <w:rFonts w:hint="eastAsia"/>
        </w:rPr>
        <w:br/>
      </w:r>
      <w:r>
        <w:rPr>
          <w:rFonts w:hint="eastAsia"/>
        </w:rPr>
        <w:t>　　第二节 锂矿勘探服务市场规模的构成</w:t>
      </w:r>
      <w:r>
        <w:rPr>
          <w:rFonts w:hint="eastAsia"/>
        </w:rPr>
        <w:br/>
      </w:r>
      <w:r>
        <w:rPr>
          <w:rFonts w:hint="eastAsia"/>
        </w:rPr>
        <w:t>　　　　一、锂矿勘探服务客户群体特征与偏好分析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二、不同类型锂矿勘探服务市场规模分布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三、各地区锂矿勘探服务市场规模差异与特点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锂矿勘探服务市场规模的预测与展望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一、未来几年锂矿勘探服务市场规模增长预测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2019-2023年中国锂矿勘探服务行业总体发展与财务状况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2019-2023年锂矿勘探服务行业规模情况</w:t>
      </w:r>
      <w:r>
        <w:rPr>
          <w:rFonts w:hint="eastAsia"/>
        </w:rPr>
        <w:br/>
      </w:r>
      <w:r>
        <w:rPr>
          <w:rFonts w:hint="eastAsia"/>
        </w:rPr>
        <w:t>　　　　一、锂矿勘探服务行业企业数量规模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二、锂矿勘探服务行业从业人员规模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三、锂矿勘探服务行业市场敏感性分析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2019-2023年锂矿勘探服务行业财务能力分析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一、锂矿勘探服务行业盈利能力</w:t>
      </w:r>
      <w:r>
        <w:rPr>
          <w:rFonts w:hint="eastAsia"/>
        </w:rPr>
        <w:br/>
      </w:r>
      <w:r>
        <w:rPr>
          <w:rFonts w:hint="eastAsia"/>
        </w:rPr>
        <w:t>　　　　二、锂矿勘探服务行业偿债能力</w:t>
      </w:r>
      <w:r>
        <w:rPr>
          <w:rFonts w:hint="eastAsia"/>
        </w:rPr>
        <w:br/>
      </w:r>
      <w:r>
        <w:rPr>
          <w:rFonts w:hint="eastAsia"/>
        </w:rPr>
        <w:t>　　　　三、锂矿勘探服务行业营运能力</w:t>
      </w:r>
      <w:r>
        <w:rPr>
          <w:rFonts w:hint="eastAsia"/>
        </w:rPr>
        <w:br/>
      </w:r>
      <w:r>
        <w:rPr>
          <w:rFonts w:hint="eastAsia"/>
        </w:rPr>
        <w:t>　　　　四、锂矿勘探服务行业发展能力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中国锂矿勘探服务行业细分市场调研与机会挖掘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锂矿勘探服务细分市场（一）市场调研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锂矿勘探服务细分市场（二）市场调研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中国锂矿勘探服务行业区域市场调研分析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2019-2023年中国锂矿勘探服务行业重点区域调研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一、重点地区（一）锂矿勘探服务市场规模与特点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二、重点地区（二）锂矿勘探服务市场规模及特点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三、重点地区（三）锂矿勘探服务市场规模及特点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四、重点地区（四）锂矿勘探服务市场规模及特点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不同区域锂矿勘探服务市场的对比与启示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二、锂矿勘探服务市场拓展策略与建议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中国锂矿勘探服务行业的营销渠道与客户分析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锂矿勘探服务行业渠道分析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二、各类渠道对锂矿勘探服务行业的影响</w:t>
      </w:r>
      <w:r>
        <w:rPr>
          <w:rFonts w:hint="eastAsia"/>
        </w:rPr>
        <w:br/>
      </w:r>
      <w:r>
        <w:rPr>
          <w:rFonts w:hint="eastAsia"/>
        </w:rPr>
        <w:t>　　　　三、主要锂矿勘探服务企业渠道策略研究</w:t>
      </w:r>
      <w:r>
        <w:rPr>
          <w:rFonts w:hint="eastAsia"/>
        </w:rPr>
        <w:br/>
      </w:r>
      <w:r>
        <w:rPr>
          <w:rFonts w:hint="eastAsia"/>
        </w:rPr>
        <w:t>　　第二节 锂矿勘探服务行业客户分析与定位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中国锂矿勘探服务行业竞争格局及策略选择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锂矿勘探服务行业总体市场竞争状况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一、锂矿勘探服务行业竞争结构分析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二、锂矿勘探服务企业竞争格局与集中度评估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三、锂矿勘探服务行业SWOT分析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锂矿勘探服务行业重点企业调研分析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锂矿勘探服务企业发展策略分析</w:t>
      </w:r>
      <w:r>
        <w:rPr>
          <w:rFonts w:hint="eastAsia"/>
        </w:rPr>
        <w:br/>
      </w:r>
      <w:r>
        <w:rPr>
          <w:rFonts w:hint="eastAsia"/>
        </w:rPr>
        <w:t>　　第一节 锂矿勘探服务市场与销售策略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锂矿勘探服务品牌战略思考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中国锂矿勘探服务行业发展环境分析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二、锂矿勘探服务行业主管部门、监管体制及相关政策法规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3、锂矿勘探服务行业的主要法律、法规和政策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4、2024年锂矿勘探服务行业法律法规和政策对行业的影响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二、锂矿勘探服务消费者需求分析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一、锂矿勘探服务技术的应用与创新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二、锂矿勘探服务行业发展的技术趋势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2024-2030年锂矿勘探服务行业展趋势预测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2024-2030年锂矿勘探服务市场发展前景分析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一、锂矿勘探服务市场发展潜力</w:t>
      </w:r>
      <w:r>
        <w:rPr>
          <w:rFonts w:hint="eastAsia"/>
        </w:rPr>
        <w:br/>
      </w:r>
      <w:r>
        <w:rPr>
          <w:rFonts w:hint="eastAsia"/>
        </w:rPr>
        <w:t>　　　　二、锂矿勘探服务市场前景分析</w:t>
      </w:r>
      <w:r>
        <w:rPr>
          <w:rFonts w:hint="eastAsia"/>
        </w:rPr>
        <w:br/>
      </w:r>
      <w:r>
        <w:rPr>
          <w:rFonts w:hint="eastAsia"/>
        </w:rPr>
        <w:t>　　　　三、锂矿勘探服务细分行业发展前景分析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2024-2030年锂矿勘探服务发展趋势预测</w:t>
      </w:r>
      <w:r>
        <w:rPr>
          <w:rFonts w:hint="eastAsia"/>
        </w:rPr>
        <w:br/>
      </w:r>
      <w:r>
        <w:rPr>
          <w:rFonts w:hint="eastAsia"/>
        </w:rPr>
        <w:t>　　　　一、锂矿勘探服务发展趋势预测</w:t>
      </w:r>
      <w:r>
        <w:rPr>
          <w:rFonts w:hint="eastAsia"/>
        </w:rPr>
        <w:br/>
      </w:r>
      <w:r>
        <w:rPr>
          <w:rFonts w:hint="eastAsia"/>
        </w:rPr>
        <w:t>　　　　二、锂矿勘探服务市场规模预测</w:t>
      </w:r>
      <w:r>
        <w:rPr>
          <w:rFonts w:hint="eastAsia"/>
        </w:rPr>
        <w:br/>
      </w:r>
      <w:r>
        <w:rPr>
          <w:rFonts w:hint="eastAsia"/>
        </w:rPr>
        <w:t>　　　　三、锂矿勘探服务细分市场发展趋势预测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未来锂矿勘探服务行业挑战与机遇探讨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一、锂矿勘探服务行业挑战</w:t>
      </w:r>
      <w:r>
        <w:rPr>
          <w:rFonts w:hint="eastAsia"/>
        </w:rPr>
        <w:br/>
      </w:r>
      <w:r>
        <w:rPr>
          <w:rFonts w:hint="eastAsia"/>
        </w:rPr>
        <w:t>　　　　二、锂矿勘探服务行业机遇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锂矿勘探服务行业研究结论及建议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对锂矿勘探服务行业发展的建议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[中:智林:]对锂矿勘探服务企业和投资者的建议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锂矿勘探服务介绍</w:t>
      </w:r>
      <w:r>
        <w:rPr>
          <w:rFonts w:hint="eastAsia"/>
        </w:rPr>
        <w:br/>
      </w:r>
      <w:r>
        <w:rPr>
          <w:rFonts w:hint="eastAsia"/>
        </w:rPr>
        <w:t>　　图表 锂矿勘探服务图片</w:t>
      </w:r>
      <w:r>
        <w:rPr>
          <w:rFonts w:hint="eastAsia"/>
        </w:rPr>
        <w:br/>
      </w:r>
      <w:r>
        <w:rPr>
          <w:rFonts w:hint="eastAsia"/>
        </w:rPr>
        <w:t>　　图表 锂矿勘探服务产业链分析</w:t>
      </w:r>
      <w:r>
        <w:rPr>
          <w:rFonts w:hint="eastAsia"/>
        </w:rPr>
        <w:br/>
      </w:r>
      <w:r>
        <w:rPr>
          <w:rFonts w:hint="eastAsia"/>
        </w:rPr>
        <w:t>　　图表 锂矿勘探服务主要特点</w:t>
      </w:r>
      <w:r>
        <w:rPr>
          <w:rFonts w:hint="eastAsia"/>
        </w:rPr>
        <w:br/>
      </w:r>
      <w:r>
        <w:rPr>
          <w:rFonts w:hint="eastAsia"/>
        </w:rPr>
        <w:t>　　图表 锂矿勘探服务政策分析</w:t>
      </w:r>
      <w:r>
        <w:rPr>
          <w:rFonts w:hint="eastAsia"/>
        </w:rPr>
        <w:br/>
      </w:r>
      <w:r>
        <w:rPr>
          <w:rFonts w:hint="eastAsia"/>
        </w:rPr>
        <w:t>　　图表 锂矿勘探服务标准 技术</w:t>
      </w:r>
      <w:r>
        <w:rPr>
          <w:rFonts w:hint="eastAsia"/>
        </w:rPr>
        <w:br/>
      </w:r>
      <w:r>
        <w:rPr>
          <w:rFonts w:hint="eastAsia"/>
        </w:rPr>
        <w:t>　　图表 锂矿勘探服务最新消息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2019-2023年锂矿勘探服务行业市场容量统计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2019-2023年中国锂矿勘探服务行业市场规模及增长情况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2019-2023年中国锂矿勘探服务行业销售收入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2019-2023年中国锂矿勘探服务行业利润总额分析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2019-2023年中国锂矿勘探服务行业企业数量情况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2019-2023年中国锂矿勘探服务行业企业平均规模情况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锂矿勘探服务价格走势</w:t>
      </w:r>
      <w:r>
        <w:rPr>
          <w:rFonts w:hint="eastAsia"/>
        </w:rPr>
        <w:br/>
      </w:r>
      <w:r>
        <w:rPr>
          <w:rFonts w:hint="eastAsia"/>
        </w:rPr>
        <w:t>　　图表 2023年锂矿勘探服务成本和利润分析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2023年中国锂矿勘探服务行业竞争力分析</w:t>
      </w:r>
      <w:r>
        <w:rPr>
          <w:rFonts w:hint="eastAsia"/>
        </w:rPr>
        <w:br/>
      </w:r>
      <w:r>
        <w:rPr>
          <w:rFonts w:hint="eastAsia"/>
        </w:rPr>
        <w:t>　　图表 锂矿勘探服务优势</w:t>
      </w:r>
      <w:r>
        <w:rPr>
          <w:rFonts w:hint="eastAsia"/>
        </w:rPr>
        <w:br/>
      </w:r>
      <w:r>
        <w:rPr>
          <w:rFonts w:hint="eastAsia"/>
        </w:rPr>
        <w:t>　　图表 锂矿勘探服务劣势</w:t>
      </w:r>
      <w:r>
        <w:rPr>
          <w:rFonts w:hint="eastAsia"/>
        </w:rPr>
        <w:br/>
      </w:r>
      <w:r>
        <w:rPr>
          <w:rFonts w:hint="eastAsia"/>
        </w:rPr>
        <w:t>　　图表 锂矿勘探服务机会</w:t>
      </w:r>
      <w:r>
        <w:rPr>
          <w:rFonts w:hint="eastAsia"/>
        </w:rPr>
        <w:br/>
      </w:r>
      <w:r>
        <w:rPr>
          <w:rFonts w:hint="eastAsia"/>
        </w:rPr>
        <w:t>　　图表 锂矿勘探服务威胁</w:t>
      </w:r>
      <w:r>
        <w:rPr>
          <w:rFonts w:hint="eastAsia"/>
        </w:rPr>
        <w:br/>
      </w:r>
      <w:r>
        <w:rPr>
          <w:rFonts w:hint="eastAsia"/>
        </w:rPr>
        <w:t>　　图表 2019-2023年中国锂矿勘探服务行业盈利能力分析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2019-2023年中国锂矿勘探服务行业运营能力分析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2019-2023年中国锂矿勘探服务行业偿债能力分析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2019-2023年中国锂矿勘探服务行业发展能力分析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2019-2023年中国锂矿勘探服务行业经营效益分析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**地区锂矿勘探服务市场规模及增长情况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**地区锂矿勘探服务行业市场需求情况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**地区锂矿勘探服务市场规模及增长情况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**地区锂矿勘探服务行业市场需求情况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**地区锂矿勘探服务市场规模及增长情况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**地区锂矿勘探服务行业市场需求情况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锂矿勘探服务品牌分析</w:t>
      </w:r>
      <w:r>
        <w:rPr>
          <w:rFonts w:hint="eastAsia"/>
        </w:rPr>
        <w:br/>
      </w:r>
      <w:r>
        <w:rPr>
          <w:rFonts w:hint="eastAsia"/>
        </w:rPr>
        <w:t>　　图表 锂矿勘探服务企业（一）概述</w:t>
      </w:r>
      <w:r>
        <w:rPr>
          <w:rFonts w:hint="eastAsia"/>
        </w:rPr>
        <w:br/>
      </w:r>
      <w:r>
        <w:rPr>
          <w:rFonts w:hint="eastAsia"/>
        </w:rPr>
        <w:t>　　图表 企业锂矿勘探服务业务分析</w:t>
      </w:r>
      <w:r>
        <w:rPr>
          <w:rFonts w:hint="eastAsia"/>
        </w:rPr>
        <w:br/>
      </w:r>
      <w:r>
        <w:rPr>
          <w:rFonts w:hint="eastAsia"/>
        </w:rPr>
        <w:t>　　图表 锂矿勘探服务企业（一）经营情况分析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锂矿勘探服务企业（一）盈利能力情况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锂矿勘探服务企业（一）偿债能力情况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锂矿勘探服务企业（一）运营能力情况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锂矿勘探服务企业（一）成长能力情况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锂矿勘探服务企业（二）简介</w:t>
      </w:r>
      <w:r>
        <w:rPr>
          <w:rFonts w:hint="eastAsia"/>
        </w:rPr>
        <w:br/>
      </w:r>
      <w:r>
        <w:rPr>
          <w:rFonts w:hint="eastAsia"/>
        </w:rPr>
        <w:t>　　图表 企业锂矿勘探服务业务</w:t>
      </w:r>
      <w:r>
        <w:rPr>
          <w:rFonts w:hint="eastAsia"/>
        </w:rPr>
        <w:br/>
      </w:r>
      <w:r>
        <w:rPr>
          <w:rFonts w:hint="eastAsia"/>
        </w:rPr>
        <w:t>　　图表 锂矿勘探服务企业（二）经营情况分析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锂矿勘探服务企业（二）盈利能力情况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锂矿勘探服务企业（二）偿债能力情况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锂矿勘探服务企业（二）运营能力情况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锂矿勘探服务企业（二）成长能力情况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锂矿勘探服务企业（三）概况</w:t>
      </w:r>
      <w:r>
        <w:rPr>
          <w:rFonts w:hint="eastAsia"/>
        </w:rPr>
        <w:br/>
      </w:r>
      <w:r>
        <w:rPr>
          <w:rFonts w:hint="eastAsia"/>
        </w:rPr>
        <w:t>　　图表 企业锂矿勘探服务业务情况</w:t>
      </w:r>
      <w:r>
        <w:rPr>
          <w:rFonts w:hint="eastAsia"/>
        </w:rPr>
        <w:br/>
      </w:r>
      <w:r>
        <w:rPr>
          <w:rFonts w:hint="eastAsia"/>
        </w:rPr>
        <w:t>　　图表 锂矿勘探服务企业（三）经营情况分析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锂矿勘探服务企业（三）盈利能力情况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锂矿勘探服务企业（三）偿债能力情况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锂矿勘探服务企业（三）运营能力情况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锂矿勘探服务企业（三）成长能力情况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锂矿勘探服务发展有利因素分析</w:t>
      </w:r>
      <w:r>
        <w:rPr>
          <w:rFonts w:hint="eastAsia"/>
        </w:rPr>
        <w:br/>
      </w:r>
      <w:r>
        <w:rPr>
          <w:rFonts w:hint="eastAsia"/>
        </w:rPr>
        <w:t>　　图表 锂矿勘探服务发展不利因素分析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进入锂矿勘探服务行业壁垒</w:t>
      </w:r>
      <w:r>
        <w:rPr>
          <w:rFonts w:hint="eastAsia"/>
        </w:rPr>
        <w:br/>
      </w:r>
      <w:r>
        <w:rPr>
          <w:rFonts w:hint="eastAsia"/>
        </w:rPr>
        <w:t>　　图表 2024-2030年中国锂矿勘探服务行业市场容量预测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2024-2030年中国锂矿勘探服务行业市场规模预测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2024-2030年中国锂矿勘探服务市场前景分析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2024-2030年中国锂矿勘探服务行业风险研究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2024-2030年中国锂矿勘探服务行业发展趋势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84a476a854336" w:history="1">
        <w:r>
          <w:rPr>
            <w:rStyle w:val="Hyperlink"/>
          </w:rPr>
          <w:t>中国锂矿勘探服务市场现状与发展前景预测报告（2024-2030年）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84a476a854336" w:history="1">
        <w:r>
          <w:rPr>
            <w:rStyle w:val="Hyperlink"/>
          </w:rPr>
          <w:t>https://www.20087.com/1/18/LiKuangKanTanFuWuHangYeQianJing.html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906adba034820" w:history="1">
      <w:r>
        <w:rPr>
          <w:rStyle w:val="Hyperlink"/>
        </w:rPr>
        <w:t>中国锂矿勘探服务市场现状与发展前景预测报告（2024-2030年）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KuangKanTanFuWuHangYeQianJing.html" TargetMode="External" Id="Rabc84a476a85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KuangKanTanFuWuHangYeQianJing.html" TargetMode="External" Id="R305906adba03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2024-09-19T09:50:35Z</dcterms:created>
  <dcterms:modified xsi:type="dcterms:W3CDTF">2024-09-19T10:50:35Z</dcterms:modified>
  <dc:subject>中国锂矿勘探服务市场现状与发展前景预测报告（2024-2030年）</dc:subject>
  <dc:title>中国锂矿勘探服务市场现状与发展前景预测报告（2024-2030年）</dc:title>
  <cp:keywords>中国锂矿勘探服务市场现状与发展前景预测报告（2024-2030年）</cp:keywords>
  <dc:description>中国锂矿勘探服务市场现状与发展前景预测报告（2024-2030年）</dc:description>
</cp:coreProperties>
</file>