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e86a96ca14fc5" w:history="1">
              <w:r>
                <w:rPr>
                  <w:rStyle w:val="Hyperlink"/>
                </w:rPr>
                <w:t>2025-2031年全球与中国3D打印电子材料行业研究及市场前景预测报告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e86a96ca14fc5" w:history="1">
              <w:r>
                <w:rPr>
                  <w:rStyle w:val="Hyperlink"/>
                </w:rPr>
                <w:t>2025-2031年全球与中国3D打印电子材料行业研究及市场前景预测报告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e86a96ca14fc5" w:history="1">
                <w:r>
                  <w:rPr>
                    <w:rStyle w:val="Hyperlink"/>
                  </w:rPr>
                  <w:t>https://www.20087.com/3/78/3DDaYinDianZiCaiLiaoDeXianZhuangYuQianJing.html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电子材料是一种新兴的制造技术，可以实现电子组件的直接打印，简化了电子产品的制造流程。近年来，随着3D打印技术的进步和材料科学的发展，3D打印电子材料的应用领域不断扩展，从简单的电路板到复杂的电子组件，甚至包括可穿戴设备和柔性电子产品。</w:t>
      </w:r>
      <w:r>
        <w:rPr>
          <w:rFonts w:hint="eastAsia"/>
        </w:rPr>
        <w:br/>
      </w:r>
      <w:r>
        <w:rPr>
          <w:rFonts w:hint="eastAsia"/>
        </w:rPr>
        <w:t>　　未来，3D打印电子材料将朝着更高性能、更低成本的方向发展。技术上，3D打印电子材料的研发将更加注重提高材料的导电性、稳定性和兼容性，以适应更复杂的设计和制造需求。此外，随着物联网、可穿戴技术等新兴领域的快速发展，3D打印电子材料将被广泛应用于传感器、天线等小型化、定制化的电子组件中。在材料科学方面，新型导电聚合物和纳米材料的研发将成为推动3D打印电子材料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e86a96ca14fc5" w:history="1">
        <w:r>
          <w:rPr>
            <w:rStyle w:val="Hyperlink"/>
          </w:rPr>
          <w:t>2025-2031年全球与中国3D打印电子材料行业研究及市场前景预测报告</w:t>
        </w:r>
      </w:hyperlink>
      <w:r>
        <w:rPr>
          <w:rFonts w:hint="eastAsia"/>
        </w:rPr>
        <w:t>》通过严谨的分析、翔实的数据及直观的图表，系统解析了3D打印电子材料行业的市场规模、需求变化、价格波动及产业链结构。报告全面评估了当前3D打印电子材料市场现状，科学预测了未来市场前景与发展趋势，重点剖析了3D打印电子材料细分市场的机遇与挑战。同时，报告对3D打印电子材料重点企业的竞争地位及市场集中度进行了评估，为3D打印电子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3D打印电子材料市场概述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按照不同产品类型，3D打印电子材料主要可以分为如下几个类别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全球不同产品类型3D打印电子材料销售额增长趋势2020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从不同应用，3D打印电子材料主要包括如下几个方面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全球不同应用3D打印电子材料销售额增长趋势2020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3D打印电子材料行业背景、发展历史、现状及趋势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3D打印电子材料行业目前现状分析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3D打印电子材料发展趋势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全球3D打印电子材料总体规模分析</w:t>
      </w:r>
      <w:r>
        <w:rPr>
          <w:rFonts w:hint="eastAsia"/>
        </w:rPr>
        <w:br/>
      </w:r>
      <w:r>
        <w:rPr>
          <w:rFonts w:hint="eastAsia"/>
        </w:rPr>
        <w:t>　　2.1 全球3D打印电子材料供需现状及预测（2020-2031）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全球3D打印电子材料产能、产量、产能利用率及发展趋势（2020-2031）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全球3D打印电子材料产量、需求量及发展趋势（2020-2031）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全球主要地区3D打印电子材料产量及发展趋势（2020-2031）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全球主要地区3D打印电子材料产量（2020-2025）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全球主要地区3D打印电子材料产量（2025-2031）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全球主要地区3D打印电子材料产量市场份额（2020-2031）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中国3D打印电子材料供需现状及预测（2020-2031）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中国3D打印电子材料产能、产量、产能利用率及发展趋势（2020-2031）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中国3D打印电子材料产量、市场需求量及发展趋势（2020-2031）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全球3D打印电子材料销量及销售额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全球市场3D打印电子材料销售额（2020-2031）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全球市场3D打印电子材料销量（2020-2031）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全球市场3D打印电子材料价格趋势（2020-2031）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全球市场主要厂家3D打印电子材料产能市场份额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全球市场主要厂家3D打印电子材料销量（2020-2025）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全球市场主要厂家3D打印电子材料销量（2020-2025）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全球市场主要厂家3D打印电子材料销售收入（2020-2025）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全球市场主要厂家3D打印电子材料销售价格（2020-2025）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2025年全球主要厂家3D打印电子材料收入排名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中国市场主要厂家3D打印电子材料销量（2020-2025）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中国市场主要厂家3D打印电子材料销量（2020-2025）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中国市场主要厂家3D打印电子材料销售收入（2020-2025）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2025年中国主要厂家3D打印电子材料收入排名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中国市场主要厂家3D打印电子材料销售价格（2020-2025）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全球主要厂家3D打印电子材料总部及产地分布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全球主要厂家成立时间及3D打印电子材料商业化日期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全球主要厂家3D打印电子材料产品类型及应用</w:t>
      </w:r>
      <w:r>
        <w:rPr>
          <w:rFonts w:hint="eastAsia"/>
        </w:rPr>
        <w:br/>
      </w:r>
      <w:r>
        <w:rPr>
          <w:rFonts w:hint="eastAsia"/>
        </w:rPr>
        <w:t>　　3.7 3D打印电子材料行业集中度、竞争程度分析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3D打印电子材料行业集中度分析：2025年全球Top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全球3D打印电子材料第一梯队、第二梯队和第三梯队厂家（品牌）及市场份额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全球3D打印电子材料主要地区分析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全球主要地区3D打印电子材料市场规模分析：2020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全球主要地区3D打印电子材料销售收入及市场份额（2020-2025年）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全球主要地区3D打印电子材料销售收入预测（2025-2031年）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全球主要地区3D打印电子材料销量分析：2020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全球主要地区3D打印电子材料销量及市场份额（2020-2025年）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全球主要地区3D打印电子材料销量及市场份额预测（2025-2031）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北美市场3D打印电子材料销量、收入及增长率（2020-2031）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欧洲市场3D打印电子材料销量、收入及增长率（2020-2031）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中国市场3D打印电子材料销量、收入及增长率（2020-2031）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日本市场3D打印电子材料销量、收入及增长率（2020-2031）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韩国市场3D打印电子材料销量、收入及增长率（2020-2031）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全球3D打印电子材料主要厂家分析</w:t>
      </w:r>
      <w:r>
        <w:rPr>
          <w:rFonts w:hint="eastAsia"/>
        </w:rPr>
        <w:br/>
      </w:r>
      <w:r>
        <w:rPr>
          <w:rFonts w:hint="eastAsia"/>
        </w:rPr>
        <w:t>　　5.1 3D打印电子材料厂家（一）</w:t>
      </w:r>
      <w:r>
        <w:rPr>
          <w:rFonts w:hint="eastAsia"/>
        </w:rPr>
        <w:br/>
      </w:r>
      <w:r>
        <w:rPr>
          <w:rFonts w:hint="eastAsia"/>
        </w:rPr>
        <w:t>　　　　5.1.1 3D打印电子材料厂家（一）基本信息、3D打印电子材料生产基地、销售区域、竞争对手及市场地位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3D打印电子材料厂家（一）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3D打印电子材料厂家（一） 3D打印电子材料销量、收入、价格及毛利率（2020-2025）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3D打印电子材料厂家（一）公司简介及主要业务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3D打印电子材料厂家（一）企业最新动态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3D打印电子材料厂家（二）</w:t>
      </w:r>
      <w:r>
        <w:rPr>
          <w:rFonts w:hint="eastAsia"/>
        </w:rPr>
        <w:br/>
      </w:r>
      <w:r>
        <w:rPr>
          <w:rFonts w:hint="eastAsia"/>
        </w:rPr>
        <w:t>　　　　5.2.1 3D打印电子材料厂家（二）基本信息、3D打印电子材料生产基地、销售区域、竞争对手及市场地位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3D打印电子材料厂家（二）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3D打印电子材料厂家（二） 3D打印电子材料销量、收入、价格及毛利率（2020-2025）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3D打印电子材料厂家（二）公司简介及主要业务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3D打印电子材料厂家（二）企业最新动态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3D打印电子材料厂家（三）</w:t>
      </w:r>
      <w:r>
        <w:rPr>
          <w:rFonts w:hint="eastAsia"/>
        </w:rPr>
        <w:br/>
      </w:r>
      <w:r>
        <w:rPr>
          <w:rFonts w:hint="eastAsia"/>
        </w:rPr>
        <w:t>　　　　5.3.1 3D打印电子材料厂家（三）基本信息、3D打印电子材料生产基地、销售区域、竞争对手及市场地位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3D打印电子材料厂家（三）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3D打印电子材料厂家（三） 3D打印电子材料销量、收入、价格及毛利率（2020-2025）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3D打印电子材料厂家（三）公司简介及主要业务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3D打印电子材料厂家（三）企业最新动态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3D打印电子材料厂家（四）</w:t>
      </w:r>
      <w:r>
        <w:rPr>
          <w:rFonts w:hint="eastAsia"/>
        </w:rPr>
        <w:br/>
      </w:r>
      <w:r>
        <w:rPr>
          <w:rFonts w:hint="eastAsia"/>
        </w:rPr>
        <w:t>　　　　5.4.1 3D打印电子材料厂家（四）基本信息、3D打印电子材料生产基地、销售区域、竞争对手及市场地位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3D打印电子材料厂家（四）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3D打印电子材料厂家（四） 3D打印电子材料销量、收入、价格及毛利率（2020-2025）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3D打印电子材料厂家（四）公司简介及主要业务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3D打印电子材料厂家（四）企业最新动态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3D打印电子材料厂家（五）</w:t>
      </w:r>
      <w:r>
        <w:rPr>
          <w:rFonts w:hint="eastAsia"/>
        </w:rPr>
        <w:br/>
      </w:r>
      <w:r>
        <w:rPr>
          <w:rFonts w:hint="eastAsia"/>
        </w:rPr>
        <w:t>　　　　5.5.1 3D打印电子材料厂家（五）基本信息、3D打印电子材料生产基地、销售区域、竞争对手及市场地位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3D打印电子材料厂家（五）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3D打印电子材料厂家（五） 3D打印电子材料销量、收入、价格及毛利率（2020-2025）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3D打印电子材料厂家（五）公司简介及主要业务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3D打印电子材料厂家（五）企业最新动态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3D打印电子材料厂家（六）</w:t>
      </w:r>
      <w:r>
        <w:rPr>
          <w:rFonts w:hint="eastAsia"/>
        </w:rPr>
        <w:br/>
      </w:r>
      <w:r>
        <w:rPr>
          <w:rFonts w:hint="eastAsia"/>
        </w:rPr>
        <w:t>　　　　5.6.1 3D打印电子材料厂家（六）基本信息、3D打印电子材料生产基地、销售区域、竞争对手及市场地位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3D打印电子材料厂家（六）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3D打印电子材料厂家（六） 3D打印电子材料销量、收入、价格及毛利率（2020-2025）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3D打印电子材料厂家（六）公司简介及主要业务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3D打印电子材料厂家（六）企业最新动态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3D打印电子材料厂家（七）</w:t>
      </w:r>
      <w:r>
        <w:rPr>
          <w:rFonts w:hint="eastAsia"/>
        </w:rPr>
        <w:br/>
      </w:r>
      <w:r>
        <w:rPr>
          <w:rFonts w:hint="eastAsia"/>
        </w:rPr>
        <w:t>　　　　5.7.1 3D打印电子材料厂家（七）基本信息、3D打印电子材料生产基地、销售区域、竞争对手及市场地位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3D打印电子材料厂家（七）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3D打印电子材料厂家（七） 3D打印电子材料销量、收入、价格及毛利率（2020-2025）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3D打印电子材料厂家（七）公司简介及主要业务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3D打印电子材料厂家（七）企业最新动态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3D打印电子材料厂家（八）</w:t>
      </w:r>
      <w:r>
        <w:rPr>
          <w:rFonts w:hint="eastAsia"/>
        </w:rPr>
        <w:br/>
      </w:r>
      <w:r>
        <w:rPr>
          <w:rFonts w:hint="eastAsia"/>
        </w:rPr>
        <w:t>　　　　5.8.1 3D打印电子材料厂家（八）基本信息、3D打印电子材料生产基地、销售区域、竞争对手及市场地位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3D打印电子材料厂家（八）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3D打印电子材料厂家（八） 3D打印电子材料销量、收入、价格及毛利率（2020-2025）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3D打印电子材料厂家（八）公司简介及主要业务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3D打印电子材料厂家（八）企业最新动态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不同产品类型3D打印电子材料分析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全球不同产品类型3D打印电子材料销量（2020-2031）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全球不同产品类型3D打印电子材料销量及市场份额（2020-2025）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全球不同产品类型3D打印电子材料销量预测（2025-2031）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全球不同产品类型3D打印电子材料收入（2020-2031）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全球不同产品类型3D打印电子材料收入及市场份额（2020-2025）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全球不同产品类型3D打印电子材料收入预测（2025-2031）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全球不同产品类型3D打印电子材料价格走势（2020-2031）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不同应用3D打印电子材料分析</w:t>
      </w:r>
      <w:r>
        <w:rPr>
          <w:rFonts w:hint="eastAsia"/>
        </w:rPr>
        <w:br/>
      </w:r>
      <w:r>
        <w:rPr>
          <w:rFonts w:hint="eastAsia"/>
        </w:rPr>
        <w:t>　　7.1 全球不同应用3D打印电子材料销量（2020-2031）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全球不同应用3D打印电子材料销量及市场份额（2020-2025）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全球不同应用3D打印电子材料销量预测（2025-2031）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全球不同应用3D打印电子材料收入（2020-2031）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全球不同应用3D打印电子材料收入及市场份额（2020-2025）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全球不同应用3D打印电子材料收入预测（2025-2031）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全球不同应用3D打印电子材料价格走势（2020-2031）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3D打印电子材料产业链分析</w:t>
      </w:r>
      <w:r>
        <w:rPr>
          <w:rFonts w:hint="eastAsia"/>
        </w:rPr>
        <w:br/>
      </w:r>
      <w:r>
        <w:rPr>
          <w:rFonts w:hint="eastAsia"/>
        </w:rPr>
        <w:t>　　8.2 3D打印电子材料产业上游供应分析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3D打印电子材料下游典型客户</w:t>
      </w:r>
      <w:r>
        <w:rPr>
          <w:rFonts w:hint="eastAsia"/>
        </w:rPr>
        <w:br/>
      </w:r>
      <w:r>
        <w:rPr>
          <w:rFonts w:hint="eastAsia"/>
        </w:rPr>
        <w:t>　　8.4 3D打印电子材料销售渠道分析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3D打印电子材料行业发展机遇及主要驱动因素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3D打印电子材料行业发展面临的风险</w:t>
      </w:r>
      <w:r>
        <w:rPr>
          <w:rFonts w:hint="eastAsia"/>
        </w:rPr>
        <w:br/>
      </w:r>
      <w:r>
        <w:rPr>
          <w:rFonts w:hint="eastAsia"/>
        </w:rPr>
        <w:t>　　9.3 3D打印电子材料行业政策分析</w:t>
      </w:r>
      <w:r>
        <w:rPr>
          <w:rFonts w:hint="eastAsia"/>
        </w:rPr>
        <w:br/>
      </w:r>
      <w:r>
        <w:rPr>
          <w:rFonts w:hint="eastAsia"/>
        </w:rPr>
        <w:t>　　9.4 3D打印电子材料中国企业SWOT分析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3D打印电子材料产品图片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全球不同产品类型3D打印电子材料销售额2020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全球不同产品类型3D打印电子材料市场份额2024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全球不同应用3D打印电子材料销售额2020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全球不同应用3D打印电子材料市场份额2024 VS 2025</w:t>
      </w:r>
      <w:r>
        <w:rPr>
          <w:rFonts w:hint="eastAsia"/>
        </w:rPr>
        <w:br/>
      </w:r>
      <w:r>
        <w:rPr>
          <w:rFonts w:hint="eastAsia"/>
        </w:rPr>
        <w:t>　　图 全球3D打印电子材料产能、产量、产能利用率及发展趋势（2020-2031）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全球3D打印电子材料产量、需求量及发展趋势（2020-2031）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全球主要地区3D打印电子材料产量市场份额（2020-2031）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中国3D打印电子材料产能、产量、产能利用率及发展趋势（2020-2031）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中国3D打印电子材料产量、市场需求量及发展趋势（2020-2031）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全球3D打印电子材料市场销售额及增长率:（2020-2031）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全球市场3D打印电子材料市场规模：2020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全球市场3D打印电子材料销量及增长率（2020-2031）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全球市场3D打印电子材料价格趋势（2020-2031）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2025年全球市场主要厂家3D打印电子材料销量市场份额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2025年全球市场主要厂家3D打印电子材料收入市场份额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2025年中国市场主要厂家3D打印电子材料销量市场份额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2025年中国市场主要厂家3D打印电子材料收入市场份额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2025年全球前五大厂家3D打印电子材料市场份额</w:t>
      </w:r>
      <w:r>
        <w:rPr>
          <w:rFonts w:hint="eastAsia"/>
        </w:rPr>
        <w:br/>
      </w:r>
      <w:r>
        <w:rPr>
          <w:rFonts w:hint="eastAsia"/>
        </w:rPr>
        <w:t>　　图 2025年全球3D打印电子材料第一梯队、第二梯队和第三梯队厂家（品牌）及市场份额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全球主要地区3D打印电子材料销售收入（2020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全球主要地区3D打印电子材料销售收入市场份额（2024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北美市场3D打印电子材料销量及增长率（2020-2031）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北美市场3D打印电子材料收入及增长率（2020-2031）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欧洲市场3D打印电子材料销量及增长率（2020-2031）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欧洲市场3D打印电子材料收入及增长率（2020-2031）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中国市场3D打印电子材料销量及增长率（2020-2031）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中国市场3D打印电子材料收入及增长率（2020-2031）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日本市场3D打印电子材料销量及增长率（2020-2031）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日本市场3D打印电子材料收入及增长率（2020-2031）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韩国市场3D打印电子材料销量及增长率（2020-2031）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韩国市场3D打印电子材料收入及增长率（2020-2031）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全球不同产品类型3D打印电子材料价格走势（2020-2031）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全球不同应用3D打印电子材料价格走势（2020-2031）</w:t>
      </w:r>
      <w:r>
        <w:rPr>
          <w:rFonts w:hint="eastAsia"/>
        </w:rPr>
        <w:br/>
      </w:r>
      <w:r>
        <w:rPr>
          <w:rFonts w:hint="eastAsia"/>
        </w:rPr>
        <w:t>　　图 3D打印电子材料产业链</w:t>
      </w:r>
      <w:r>
        <w:rPr>
          <w:rFonts w:hint="eastAsia"/>
        </w:rPr>
        <w:br/>
      </w:r>
      <w:r>
        <w:rPr>
          <w:rFonts w:hint="eastAsia"/>
        </w:rPr>
        <w:t>　　图 3D打印电子材料中国企业SWOT分析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全球不同产品类型3D打印电子材料销售额增长（CAGR）趋势2020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3D打印电子材料行业目前发展现状</w:t>
      </w:r>
      <w:r>
        <w:rPr>
          <w:rFonts w:hint="eastAsia"/>
        </w:rPr>
        <w:br/>
      </w:r>
      <w:r>
        <w:rPr>
          <w:rFonts w:hint="eastAsia"/>
        </w:rPr>
        <w:t>　　表 3D打印电子材料发展趋势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全球市场主要厂家3D打印电子材料产能（2024-2025）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全球市场主要厂家3D打印电子材料销量（2020-2025）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全球市场主要厂家3D打印电子材料销量市场份额（2020-2025）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全球市场主要厂家3D打印电子材料销售收入（2020-2025）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全球市场主要厂家3D打印电子材料销售收入市场份额（2020-2025）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全球市场主要厂家3D打印电子材料销售价格（2020-2025）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2025年全球主要厂家3D打印电子材料收入排名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中国市场主要厂家3D打印电子材料销量（2020-2025）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中国市场主要厂家3D打印电子材料销量市场份额（2020-2025）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中国市场主要厂家3D打印电子材料销售收入（2020-2025）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中国市场主要厂家3D打印电子材料销售收入市场份额（2020-2025）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2025年中国主要厂家3D打印电子材料收入排名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中国市场主要厂家3D打印电子材料销售价格（2020-2025）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全球主要厂家3D打印电子材料总部及产地分布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全球主要厂家成立时间及3D打印电子材料商业化日期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全球主要厂家3D打印电子材料产品类型及应用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2025年全球3D打印电子材料主要厂家市场地位（第一梯队、第二梯队和第三梯队）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全球3D打印电子材料市场投资、并购等现状分析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全球主要地区3D打印电子材料销量份额（2025-2031）</w:t>
      </w:r>
      <w:r>
        <w:rPr>
          <w:rFonts w:hint="eastAsia"/>
        </w:rPr>
        <w:br/>
      </w:r>
      <w:r>
        <w:rPr>
          <w:rFonts w:hint="eastAsia"/>
        </w:rPr>
        <w:t>　　表 3D打印电子材料厂家（一） 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3D打印电子材料厂家（一）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3D打印电子材料厂家（一） 3D打印电子材料销量、收入、价格（美元/件）及毛利率（2020-2025）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3D打印电子材料厂家（一）公司简介及主要业务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3D打印电子材料厂家（一）企业最新动态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3D打印电子材料厂家（二） 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3D打印电子材料厂家（二）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3D打印电子材料厂家（二） 3D打印电子材料销量、收入、价格（美元/件）及毛利率（2020-2025）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3D打印电子材料厂家（二）公司简介及主要业务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3D打印电子材料厂家（二）企业最新动态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3D打印电子材料厂家（三） 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3D打印电子材料厂家（三）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3D打印电子材料厂家（三） 3D打印电子材料销量、收入、价格（美元/件）及毛利率（2020-2025）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3D打印电子材料厂家（三）公司简介及主要业务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3D打印电子材料厂家（三）公司最新动态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3D打印电子材料厂家（四） 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3D打印电子材料厂家（四）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3D打印电子材料厂家（四） 3D打印电子材料销量、收入、价格（美元/件）及毛利率（2020-2025）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3D打印电子材料厂家（四）公司简介及主要业务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3D打印电子材料厂家（四）企业最新动态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3D打印电子材料厂家（五） 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3D打印电子材料厂家（五）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3D打印电子材料厂家（五） 3D打印电子材料销量、收入、价格（美元/件）及毛利率（2020-2025）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3D打印电子材料厂家（五）公司简介及主要业务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3D打印电子材料厂家（五）企业最新动态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3D打印电子材料厂家（六） 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3D打印电子材料厂家（六）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3D打印电子材料厂家（六） 3D打印电子材料销量、收入、价格（美元/件）及毛利率（2020-2025）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3D打印电子材料厂家（六）公司简介及主要业务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3D打印电子材料厂家（六）企业最新动态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3D打印电子材料厂家（七） 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3D打印电子材料厂家（七）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3D打印电子材料厂家（七） 3D打印电子材料销量、收入、价格（美元/件）及毛利率（2020-2025）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3D打印电子材料厂家（七）公司简介及主要业务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3D打印电子材料厂家（七）企业最新动态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3D打印电子材料厂家（八） 3D打印电子材料生产基地、销售区域、竞争对手及市场地位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3D打印电子材料厂家（八） 3D打印电子材料产品规格、参数及市场应用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3D打印电子材料厂家（八） 3D打印电子材料销量、收入、价格（美元/件）及毛利率（2020-2025）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3D打印电子材料厂家（八）公司简介及主要业务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3D打印电子材料厂家（八）企业最新动态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全球不同产品类型3D打印电子材料销量（2020-2025）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全球不同产品类型3D打印电子材料销量市场份额（2020-2025）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全球不同产品类型3D打印电子材料销量预测（2025-2031）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全球不同产品类型3D打印电子材料销量市场份额预测（2025-2031）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全球不同产品类型3D打印电子材料收入（2020-2025）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全球不同产品类型3D打印电子材料收入市场份额（2020-2025）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全球不同产品类型3D打印电子材料收入预测（2025-2031）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全球不同类型3D打印电子材料收入市场份额预测（2025-2031）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全球不同应用3D打印电子材料销量（2020-2025年）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全球不同应用3D打印电子材料销量市场份额（2020-2025）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全球不同应用3D打印电子材料销量预测（2025-2031）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全球不同应用3D打印电子材料销量市场份额预测（2025-2031）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全球不同应用3D打印电子材料收入（2020-2025年）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全球不同应用3D打印电子材料收入市场份额（2020-2025）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全球不同应用3D打印电子材料收入预测（2025-2031）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全球不同应用3D打印电子材料收入市场份额预测（2025-2031）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3D打印电子材料上游原料供应商及联系方式列表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3D打印电子材料典型客户列表</w:t>
      </w:r>
      <w:r>
        <w:rPr>
          <w:rFonts w:hint="eastAsia"/>
        </w:rPr>
        <w:br/>
      </w:r>
      <w:r>
        <w:rPr>
          <w:rFonts w:hint="eastAsia"/>
        </w:rPr>
        <w:t>　　表 3D打印电子材料主要销售模式及销售渠道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3D打印电子材料行业发展机遇及主要驱动因素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3D打印电子材料行业发展面临的风险</w:t>
      </w:r>
      <w:r>
        <w:rPr>
          <w:rFonts w:hint="eastAsia"/>
        </w:rPr>
        <w:br/>
      </w:r>
      <w:r>
        <w:rPr>
          <w:rFonts w:hint="eastAsia"/>
        </w:rPr>
        <w:t>　　表 3D打印电子材料行业政策分析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e86a96ca14fc5" w:history="1">
        <w:r>
          <w:rPr>
            <w:rStyle w:val="Hyperlink"/>
          </w:rPr>
          <w:t>2025-2031年全球与中国3D打印电子材料行业研究及市场前景预测报告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e86a96ca14fc5" w:history="1">
        <w:r>
          <w:rPr>
            <w:rStyle w:val="Hyperlink"/>
          </w:rPr>
          <w:t>https://www.20087.com/3/78/3DDaYinDianZiCaiLiaoDeXianZhuangYuQianJing.html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热点：3d打印材料有哪几种、3D打印电子材料是什么、3d打印价格、3d 打印材料、3d打印机都能打印什么、新材料3d打印、3d打印技术介绍、3d打印电子束、3d打印机类型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c1dd22e334db7" w:history="1">
      <w:r>
        <w:rPr>
          <w:rStyle w:val="Hyperlink"/>
        </w:rPr>
        <w:t>2025-2031年全球与中国3D打印电子材料行业研究及市场前景预测报告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3DDaYinDianZiCaiLiaoDeXianZhuangYuQianJing.html" TargetMode="External" Id="R2c9e86a96ca1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3DDaYinDianZiCaiLiaoDeXianZhuangYuQianJing.html" TargetMode="External" Id="R7c0c1dd22e33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2025-03-19T01:47:00Z</dcterms:created>
  <dcterms:modified xsi:type="dcterms:W3CDTF">2025-03-19T02:47:00Z</dcterms:modified>
  <dc:subject>2025-2031年全球与中国3D打印电子材料行业研究及市场前景预测报告</dc:subject>
  <dc:title>2025-2031年全球与中国3D打印电子材料行业研究及市场前景预测报告</dc:title>
  <cp:keywords>2025-2031年全球与中国3D打印电子材料行业研究及市场前景预测报告</cp:keywords>
  <dc:description>2025-2031年全球与中国3D打印电子材料行业研究及市场前景预测报告</dc:description>
</cp:coreProperties>
</file>