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f0d68ca0a4905" w:history="1">
              <w:r>
                <w:rPr>
                  <w:rStyle w:val="Hyperlink"/>
                </w:rPr>
                <w:t>2025-2031年中国保险丝盒行业市场调研与前景趋势分析报告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f0d68ca0a4905" w:history="1">
              <w:r>
                <w:rPr>
                  <w:rStyle w:val="Hyperlink"/>
                </w:rPr>
                <w:t>2025-2031年中国保险丝盒行业市场调研与前景趋势分析报告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f0d68ca0a4905" w:history="1">
                <w:r>
                  <w:rPr>
                    <w:rStyle w:val="Hyperlink"/>
                  </w:rPr>
                  <w:t>https://www.20087.com/5/68/BaoXianSiHeShiChangQianJingFenXi.html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盒是一种用于安装和保护保险丝的电气设备，广泛应用于住宅、商业建筑和工业设施中，起到过载保护和短路保护的作用。其设计通常包括多个插槽，可容纳不同类型和额定电流的保险丝，以适应不同的电路需求。近年来，随着电气安全标准的不断提高，保险丝盒的设计和制造也更加注重安全性和可靠性，采用了阻燃材料和防护措施，防止火灾和电击事故的发生。</w:t>
      </w:r>
      <w:r>
        <w:rPr>
          <w:rFonts w:hint="eastAsia"/>
        </w:rPr>
        <w:br/>
      </w:r>
      <w:r>
        <w:rPr>
          <w:rFonts w:hint="eastAsia"/>
        </w:rPr>
        <w:t>　　未来，保险丝盒的发展将更加注重智能化和集成化。一方面，通过集成智能断路器和远程监控系统，实现对电路状态的实时监测和故障预警，提高用电安全性；另一方面，多功能一体化设计将成为趋势，例如集成漏电保护、浪涌保护等功能，简化安装和维护流程。此外，绿色环保材料的应用将减少对环境的影响，符合可持续发展理念。同时，严格的国际标准和认证体系将推动行业健康发展，确保产品质量和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f0d68ca0a4905" w:history="1">
        <w:r>
          <w:rPr>
            <w:rStyle w:val="Hyperlink"/>
          </w:rPr>
          <w:t>2025-2031年中国保险丝盒行业市场调研与前景趋势分析报告</w:t>
        </w:r>
      </w:hyperlink>
      <w:r>
        <w:rPr>
          <w:rFonts w:hint="eastAsia"/>
        </w:rPr>
        <w:t>》全面剖析了保险丝盒产业链及市场规模、需求，深入分析了当前市场价格、行业现状，并展望了保险丝盒市场前景与发展趋势。报告聚焦于保险丝盒重点企业，详细探讨了行业竞争格局、市场集中度及品牌建设，同时对保险丝盒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保险丝盒行业概述</w:t>
      </w:r>
      <w:r>
        <w:rPr>
          <w:rFonts w:hint="eastAsia"/>
        </w:rPr>
        <w:br/>
      </w:r>
      <w:r>
        <w:rPr>
          <w:rFonts w:hint="eastAsia"/>
        </w:rPr>
        <w:t>　　第一节 保险丝盒定义与分类</w:t>
      </w:r>
      <w:r>
        <w:rPr>
          <w:rFonts w:hint="eastAsia"/>
        </w:rPr>
        <w:br/>
      </w:r>
      <w:r>
        <w:rPr>
          <w:rFonts w:hint="eastAsia"/>
        </w:rPr>
        <w:t>　　第二节 保险丝盒应用领域</w:t>
      </w:r>
      <w:r>
        <w:rPr>
          <w:rFonts w:hint="eastAsia"/>
        </w:rPr>
        <w:br/>
      </w:r>
      <w:r>
        <w:rPr>
          <w:rFonts w:hint="eastAsia"/>
        </w:rPr>
        <w:t>　　第三节 保险丝盒行业经济指标分析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保险丝盒产业链及经营模式分析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三、保险丝盒销售模式及销售渠道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全球保险丝盒市场发展综述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2019-2024年全球保险丝盒市场规模与趋势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主要国家与地区保险丝盒市场分析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2025-2031年全球保险丝盒行业发展趋势与前景预测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中国保险丝盒行业市场分析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2024-2025年保险丝盒产能与投资动态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一、国内保险丝盒产能及利用情况</w:t>
      </w:r>
      <w:r>
        <w:rPr>
          <w:rFonts w:hint="eastAsia"/>
        </w:rPr>
        <w:br/>
      </w:r>
      <w:r>
        <w:rPr>
          <w:rFonts w:hint="eastAsia"/>
        </w:rPr>
        <w:t>　　　　二、保险丝盒产能扩张与投资动态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2025-2031年保险丝盒行业产量统计与趋势预测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一、2019-2024年保险丝盒行业产量数据统计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1、2019-2024年保险丝盒产量及增长趋势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2、2019-2024年保险丝盒细分产品产量及份额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二、影响保险丝盒产量的关键因素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三、2025-2031年保险丝盒产量预测</w:t>
      </w:r>
      <w:r>
        <w:rPr>
          <w:rFonts w:hint="eastAsia"/>
        </w:rPr>
        <w:br/>
      </w:r>
      <w:r>
        <w:rPr>
          <w:rFonts w:hint="eastAsia"/>
        </w:rPr>
        <w:t>　　第三节 2025-2031年保险丝盒市场需求与销售分析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一、2024-2025年保险丝盒行业需求现状</w:t>
      </w:r>
      <w:r>
        <w:rPr>
          <w:rFonts w:hint="eastAsia"/>
        </w:rPr>
        <w:br/>
      </w:r>
      <w:r>
        <w:rPr>
          <w:rFonts w:hint="eastAsia"/>
        </w:rPr>
        <w:t>　　　　二、保险丝盒客户群体与需求特点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三、2019-2024年保险丝盒行业销售规模分析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四、2025-2031年保险丝盒市场增长潜力与规模预测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中国保险丝盒细分市场与下游应用领域分析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保险丝盒细分市场分析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一、2024-2025年保险丝盒主要细分产品市场现状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保险丝盒下游应用与客户群体分析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一、2024-2025年保险丝盒各应用领域市场现状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2024-2025年中国保险丝盒技术发展研究</w:t>
      </w:r>
      <w:r>
        <w:rPr>
          <w:rFonts w:hint="eastAsia"/>
        </w:rPr>
        <w:br/>
      </w:r>
      <w:r>
        <w:rPr>
          <w:rFonts w:hint="eastAsia"/>
        </w:rPr>
        <w:t>　　第一节 当前保险丝盒技术发展现状</w:t>
      </w:r>
      <w:r>
        <w:rPr>
          <w:rFonts w:hint="eastAsia"/>
        </w:rPr>
        <w:br/>
      </w:r>
      <w:r>
        <w:rPr>
          <w:rFonts w:hint="eastAsia"/>
        </w:rPr>
        <w:t>　　第二节 国内外保险丝盒技术差异与原因</w:t>
      </w:r>
      <w:r>
        <w:rPr>
          <w:rFonts w:hint="eastAsia"/>
        </w:rPr>
        <w:br/>
      </w:r>
      <w:r>
        <w:rPr>
          <w:rFonts w:hint="eastAsia"/>
        </w:rPr>
        <w:t>　　第三节 保险丝盒技术创新与发展趋势预测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技术进步对保险丝盒行业的影响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保险丝盒价格机制与竞争策略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一、2019-2024年保险丝盒市场价格走势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保险丝盒定价策略与方法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2025-2031年保险丝盒价格竞争态势与趋势预测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中国保险丝盒行业重点区域市场研究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2024-2025年重点区域保险丝盒市场发展概况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2019-2024年中国保险丝盒行业进出口情况分析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保险丝盒行业进口情况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一、2019-2024年保险丝盒进口规模及增长情况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二、保险丝盒主要进口来源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保险丝盒行业出口情况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一、2019-2024年保险丝盒出口规模及增长情况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二、保险丝盒主要出口目的地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2019-2024年中国保险丝盒行业总体发展与财务状况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2019-2024年中国保险丝盒行业规模情况</w:t>
      </w:r>
      <w:r>
        <w:rPr>
          <w:rFonts w:hint="eastAsia"/>
        </w:rPr>
        <w:br/>
      </w:r>
      <w:r>
        <w:rPr>
          <w:rFonts w:hint="eastAsia"/>
        </w:rPr>
        <w:t>　　　　一、保险丝盒行业企业数量规模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二、保险丝盒行业从业人员规模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三、保险丝盒行业市场敏感性分析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2019-2024年中国保险丝盒行业财务能力分析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一、保险丝盒行业盈利能力</w:t>
      </w:r>
      <w:r>
        <w:rPr>
          <w:rFonts w:hint="eastAsia"/>
        </w:rPr>
        <w:br/>
      </w:r>
      <w:r>
        <w:rPr>
          <w:rFonts w:hint="eastAsia"/>
        </w:rPr>
        <w:t>　　　　二、保险丝盒行业偿债能力</w:t>
      </w:r>
      <w:r>
        <w:rPr>
          <w:rFonts w:hint="eastAsia"/>
        </w:rPr>
        <w:br/>
      </w:r>
      <w:r>
        <w:rPr>
          <w:rFonts w:hint="eastAsia"/>
        </w:rPr>
        <w:t>　　　　三、保险丝盒行业营运能力</w:t>
      </w:r>
      <w:r>
        <w:rPr>
          <w:rFonts w:hint="eastAsia"/>
        </w:rPr>
        <w:br/>
      </w:r>
      <w:r>
        <w:rPr>
          <w:rFonts w:hint="eastAsia"/>
        </w:rPr>
        <w:t>　　　　四、保险丝盒行业发展能力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保险丝盒行业重点企业调研分析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二、企业保险丝盒业务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二、企业保险丝盒业务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二、企业保险丝盒业务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二、企业保险丝盒业务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二、企业保险丝盒业务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二、企业保险丝盒业务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中国保险丝盒行业竞争格局分析</w:t>
      </w:r>
      <w:r>
        <w:rPr>
          <w:rFonts w:hint="eastAsia"/>
        </w:rPr>
        <w:br/>
      </w:r>
      <w:r>
        <w:rPr>
          <w:rFonts w:hint="eastAsia"/>
        </w:rPr>
        <w:t>　　第一节 保险丝盒行业竞争格局总览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2024-2025年保险丝盒行业竞争力分析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2019-2024年保险丝盒行业企业并购活动分析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2024-2025年保险丝盒行业会展与招投标活动分析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一、保险丝盒行业会展活动及其市场影响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2025年中国保险丝盒企业发展企业发展策略与建议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保险丝盒销售模式与渠道策略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保险丝盒品牌与市场推广策略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保险丝盒研发投入与技术创新能力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保险丝盒合作联盟与资源整合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中国保险丝盒行业风险与对策</w:t>
      </w:r>
      <w:r>
        <w:rPr>
          <w:rFonts w:hint="eastAsia"/>
        </w:rPr>
        <w:br/>
      </w:r>
      <w:r>
        <w:rPr>
          <w:rFonts w:hint="eastAsia"/>
        </w:rPr>
        <w:t>　　第一节 保险丝盒行业SWOT分析</w:t>
      </w:r>
      <w:r>
        <w:rPr>
          <w:rFonts w:hint="eastAsia"/>
        </w:rPr>
        <w:br/>
      </w:r>
      <w:r>
        <w:rPr>
          <w:rFonts w:hint="eastAsia"/>
        </w:rPr>
        <w:t>　　　　一、保险丝盒行业优势</w:t>
      </w:r>
      <w:r>
        <w:rPr>
          <w:rFonts w:hint="eastAsia"/>
        </w:rPr>
        <w:br/>
      </w:r>
      <w:r>
        <w:rPr>
          <w:rFonts w:hint="eastAsia"/>
        </w:rPr>
        <w:t>　　　　二、保险丝盒行业劣势</w:t>
      </w:r>
      <w:r>
        <w:rPr>
          <w:rFonts w:hint="eastAsia"/>
        </w:rPr>
        <w:br/>
      </w:r>
      <w:r>
        <w:rPr>
          <w:rFonts w:hint="eastAsia"/>
        </w:rPr>
        <w:t>　　　　三、保险丝盒市场机会</w:t>
      </w:r>
      <w:r>
        <w:rPr>
          <w:rFonts w:hint="eastAsia"/>
        </w:rPr>
        <w:br/>
      </w:r>
      <w:r>
        <w:rPr>
          <w:rFonts w:hint="eastAsia"/>
        </w:rPr>
        <w:t>　　　　四、保险丝盒市场威胁</w:t>
      </w:r>
      <w:r>
        <w:rPr>
          <w:rFonts w:hint="eastAsia"/>
        </w:rPr>
        <w:br/>
      </w:r>
      <w:r>
        <w:rPr>
          <w:rFonts w:hint="eastAsia"/>
        </w:rPr>
        <w:t>　　第二节 保险丝盒行业风险及对策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2025-2031年中国保险丝盒行业前景与发展趋势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2024-2025年保险丝盒行业发展环境分析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一、保险丝盒行业主管部门与监管体制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二、保险丝盒行业主要法律法规及政策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三、保险丝盒行业标准与质量监管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2025-2031年保险丝盒行业发展趋势与方向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2025-2031年保险丝盒行业发展潜力与机遇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保险丝盒行业研究结论与建议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保险丝盒行业发展建议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保险丝盒行业类别</w:t>
      </w:r>
      <w:r>
        <w:rPr>
          <w:rFonts w:hint="eastAsia"/>
        </w:rPr>
        <w:br/>
      </w:r>
      <w:r>
        <w:rPr>
          <w:rFonts w:hint="eastAsia"/>
        </w:rPr>
        <w:t>　　图表 保险丝盒行业产业链调研</w:t>
      </w:r>
      <w:r>
        <w:rPr>
          <w:rFonts w:hint="eastAsia"/>
        </w:rPr>
        <w:br/>
      </w:r>
      <w:r>
        <w:rPr>
          <w:rFonts w:hint="eastAsia"/>
        </w:rPr>
        <w:t>　　图表 保险丝盒行业现状</w:t>
      </w:r>
      <w:r>
        <w:rPr>
          <w:rFonts w:hint="eastAsia"/>
        </w:rPr>
        <w:br/>
      </w:r>
      <w:r>
        <w:rPr>
          <w:rFonts w:hint="eastAsia"/>
        </w:rPr>
        <w:t>　　图表 保险丝盒行业标准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2019-2024年中国保险丝盒市场规模</w:t>
      </w:r>
      <w:r>
        <w:rPr>
          <w:rFonts w:hint="eastAsia"/>
        </w:rPr>
        <w:br/>
      </w:r>
      <w:r>
        <w:rPr>
          <w:rFonts w:hint="eastAsia"/>
        </w:rPr>
        <w:t>　　图表 2025年中国保险丝盒行业产能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2019-2024年中国保险丝盒产量</w:t>
      </w:r>
      <w:r>
        <w:rPr>
          <w:rFonts w:hint="eastAsia"/>
        </w:rPr>
        <w:br/>
      </w:r>
      <w:r>
        <w:rPr>
          <w:rFonts w:hint="eastAsia"/>
        </w:rPr>
        <w:t>　　图表 保险丝盒行业动态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2019-2024年中国保险丝盒市场需求量</w:t>
      </w:r>
      <w:r>
        <w:rPr>
          <w:rFonts w:hint="eastAsia"/>
        </w:rPr>
        <w:br/>
      </w:r>
      <w:r>
        <w:rPr>
          <w:rFonts w:hint="eastAsia"/>
        </w:rPr>
        <w:t>　　图表 2025年中国保险丝盒行业需求区域调研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2019-2024年中国保险丝盒行情</w:t>
      </w:r>
      <w:r>
        <w:rPr>
          <w:rFonts w:hint="eastAsia"/>
        </w:rPr>
        <w:br/>
      </w:r>
      <w:r>
        <w:rPr>
          <w:rFonts w:hint="eastAsia"/>
        </w:rPr>
        <w:t>　　图表 2019-2024年中国保险丝盒价格走势图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2019-2024年中国保险丝盒行业销售收入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2019-2024年中国保险丝盒行业盈利情况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2019-2024年中国保险丝盒行业利润总额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2019-2024年中国保险丝盒进口数据</w:t>
      </w:r>
      <w:r>
        <w:rPr>
          <w:rFonts w:hint="eastAsia"/>
        </w:rPr>
        <w:br/>
      </w:r>
      <w:r>
        <w:rPr>
          <w:rFonts w:hint="eastAsia"/>
        </w:rPr>
        <w:t>　　图表 2019-2024年中国保险丝盒出口数据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**地区保险丝盒市场规模</w:t>
      </w:r>
      <w:r>
        <w:rPr>
          <w:rFonts w:hint="eastAsia"/>
        </w:rPr>
        <w:br/>
      </w:r>
      <w:r>
        <w:rPr>
          <w:rFonts w:hint="eastAsia"/>
        </w:rPr>
        <w:t>　　图表 **地区保险丝盒行业市场需求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**地区保险丝盒市场调研</w:t>
      </w:r>
      <w:r>
        <w:rPr>
          <w:rFonts w:hint="eastAsia"/>
        </w:rPr>
        <w:br/>
      </w:r>
      <w:r>
        <w:rPr>
          <w:rFonts w:hint="eastAsia"/>
        </w:rPr>
        <w:t>　　图表 **地区保险丝盒行业市场需求分析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**地区保险丝盒市场规模</w:t>
      </w:r>
      <w:r>
        <w:rPr>
          <w:rFonts w:hint="eastAsia"/>
        </w:rPr>
        <w:br/>
      </w:r>
      <w:r>
        <w:rPr>
          <w:rFonts w:hint="eastAsia"/>
        </w:rPr>
        <w:t>　　图表 **地区保险丝盒行业市场需求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**地区保险丝盒市场调研</w:t>
      </w:r>
      <w:r>
        <w:rPr>
          <w:rFonts w:hint="eastAsia"/>
        </w:rPr>
        <w:br/>
      </w:r>
      <w:r>
        <w:rPr>
          <w:rFonts w:hint="eastAsia"/>
        </w:rPr>
        <w:t>　　图表 **地区保险丝盒行业市场需求分析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保险丝盒行业竞争对手分析</w:t>
      </w:r>
      <w:r>
        <w:rPr>
          <w:rFonts w:hint="eastAsia"/>
        </w:rPr>
        <w:br/>
      </w:r>
      <w:r>
        <w:rPr>
          <w:rFonts w:hint="eastAsia"/>
        </w:rPr>
        <w:t>　　图表 保险丝盒重点企业（一）基本信息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保险丝盒重点企业（一）经营情况分析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保险丝盒重点企业（二）经营情况分析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保险丝盒重点企业（三）经营情况分析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保险丝盒重点企业（三）主要经济指标情况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2025-2031年中国保险丝盒行业产量预测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2025-2031年中国保险丝盒市场规模预测</w:t>
      </w:r>
      <w:r>
        <w:rPr>
          <w:rFonts w:hint="eastAsia"/>
        </w:rPr>
        <w:br/>
      </w:r>
      <w:r>
        <w:rPr>
          <w:rFonts w:hint="eastAsia"/>
        </w:rPr>
        <w:t>　　图表 保险丝盒行业准入条件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2025-2031年中国保险丝盒行业信息化</w:t>
      </w:r>
      <w:r>
        <w:rPr>
          <w:rFonts w:hint="eastAsia"/>
        </w:rPr>
        <w:br/>
      </w:r>
      <w:r>
        <w:rPr>
          <w:rFonts w:hint="eastAsia"/>
        </w:rPr>
        <w:t>　　图表 2025年中国保险丝盒市场前景分析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2025-2031年中国保险丝盒行业风险分析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2025-2031年中国保险丝盒行业发展趋势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f0d68ca0a4905" w:history="1">
        <w:r>
          <w:rPr>
            <w:rStyle w:val="Hyperlink"/>
          </w:rPr>
          <w:t>2025-2031年中国保险丝盒行业市场调研与前景趋势分析报告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f0d68ca0a4905" w:history="1">
        <w:r>
          <w:rPr>
            <w:rStyle w:val="Hyperlink"/>
          </w:rPr>
          <w:t>https://www.20087.com/5/68/BaoXianSiHeShiChangQianJingFenXi.html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a555588a7401b" w:history="1">
      <w:r>
        <w:rPr>
          <w:rStyle w:val="Hyperlink"/>
        </w:rPr>
        <w:t>2025-2031年中国保险丝盒行业市场调研与前景趋势分析报告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BaoXianSiHeShiChangQianJingFenXi.html" TargetMode="External" Id="R6c6f0d68ca0a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BaoXianSiHeShiChangQianJingFenXi.html" TargetMode="External" Id="Re5da555588a7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2025-03-07T23:41:51Z</dcterms:created>
  <dcterms:modified xsi:type="dcterms:W3CDTF">2025-03-08T00:41:51Z</dcterms:modified>
  <dc:subject>2025-2031年中国保险丝盒行业市场调研与前景趋势分析报告</dc:subject>
  <dc:title>2025-2031年中国保险丝盒行业市场调研与前景趋势分析报告</dc:title>
  <cp:keywords>2025-2031年中国保险丝盒行业市场调研与前景趋势分析报告</cp:keywords>
  <dc:description>2025-2031年中国保险丝盒行业市场调研与前景趋势分析报告</dc:description>
</cp:coreProperties>
</file>