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c155f5e304900" w:history="1">
              <w:r>
                <w:rPr>
                  <w:rStyle w:val="Hyperlink"/>
                </w:rPr>
                <w:t>2025-2031年全球与中国瓦楞包装行业研究分析及市场前景预测报告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c155f5e304900" w:history="1">
              <w:r>
                <w:rPr>
                  <w:rStyle w:val="Hyperlink"/>
                </w:rPr>
                <w:t>2025-2031年全球与中国瓦楞包装行业研究分析及市场前景预测报告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c155f5e304900" w:history="1">
                <w:r>
                  <w:rPr>
                    <w:rStyle w:val="Hyperlink"/>
                  </w:rPr>
                  <w:t>https://www.20087.com/6/68/WaLengBaoZhuangDeXianZhuangYuQianJing.html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因其优良的缓冲性能和可回收性，在包装行业中占据重要地位。近年来，随着电商行业的快速发展，瓦楞包装的需求量急剧上升。目前，瓦楞包装产品种类丰富，包括标准箱、展示盒、托盘等多种形式，能够满足不同商品的包装需求。同时，随着智能制造技术的应用，瓦楞包装的生产效率和定制化能力得到了显著提升。</w:t>
      </w:r>
      <w:r>
        <w:rPr>
          <w:rFonts w:hint="eastAsia"/>
        </w:rPr>
        <w:br/>
      </w:r>
      <w:r>
        <w:rPr>
          <w:rFonts w:hint="eastAsia"/>
        </w:rPr>
        <w:t>　　未来，瓦楞包装行业将更加注重可持续性和智能化。可持续性方面，行业将继续推动使用更多的再生纸材，并优化包装设计以减少材料消耗和废弃物产生。智能化方面，通过引入物联网技术，瓦楞包装可以实现智能追踪和管理，提高物流效率。此外，随着个性化包装需求的增加，定制化生产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c155f5e304900" w:history="1">
        <w:r>
          <w:rPr>
            <w:rStyle w:val="Hyperlink"/>
          </w:rPr>
          <w:t>2025-2031年全球与中国瓦楞包装行业研究分析及市场前景预测报告</w:t>
        </w:r>
      </w:hyperlink>
      <w:r>
        <w:rPr>
          <w:rFonts w:hint="eastAsia"/>
        </w:rPr>
        <w:t>》基于多年瓦楞包装行业研究积累，结合当前市场发展现状，依托国家权威数据资源和长期市场监测数据库，对瓦楞包装行业进行了全面调研与分析。报告详细阐述了瓦楞包装市场规模、市场前景、发展趋势、技术现状及未来方向，重点分析了行业内主要企业的竞争格局，并通过SWOT分析揭示了瓦楞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bc155f5e304900" w:history="1">
        <w:r>
          <w:rPr>
            <w:rStyle w:val="Hyperlink"/>
          </w:rPr>
          <w:t>2025-2031年全球与中国瓦楞包装行业研究分析及市场前景预测报告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》为投资者提供了准确的市场现状解读，帮助预判行业前景，挖掘投资价值，同时从投资策略和营销策略等角度提出实用建议，助力投资者在瓦楞包装行业中把握机遇、规避风险。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瓦楞包装行业介绍</w:t>
      </w:r>
      <w:r>
        <w:rPr>
          <w:rFonts w:hint="eastAsia"/>
        </w:rPr>
        <w:br/>
      </w:r>
      <w:r>
        <w:rPr>
          <w:rFonts w:hint="eastAsia"/>
        </w:rPr>
        <w:t>　　第二节 瓦楞包装产品主要分类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一、不同种类瓦楞包装产量占比（2024年）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二、不同种类瓦楞包装价格走势（2020-2025年）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瓦楞包装主要应用领域分析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一、瓦楞包装主要应用领域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二、全球瓦楞包装不同应用领域消费量占比（2024年）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全球与中国瓦楞包装市场发展现状对比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一、全球瓦楞包装市场现状及发展趋势（2020-2031年）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二、中国瓦楞包装市场现状及发展趋势（2020-2031年）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全球瓦楞包装供需现状及趋势预测（2020-2031年）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一、全球瓦楞包装产能、产量、产能利用率情况及趋势（2020-2031年）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二、全球瓦楞包装产量、表观消费量情况及趋势（2020-2031年）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中国瓦楞包装供需现状及趋势预测（2020-2031年）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一、中国瓦楞包装产能、产量、产能利用率情况及趋势（2020-2031年）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二、中国瓦楞包装产量、表观消费量情况及趋势（2020-2031年）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三、中国瓦楞包装产量、需求量、市场缺口情况及趋势（2020-2031年）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中国瓦楞包装行业政策分析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全球与中国瓦楞包装重点企业产量、产值、集中度分析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全球市场瓦楞包装重点企业2024和2025年产量、产值统计分析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一、全球市场瓦楞包装重点企业2024和2025年产量统计分析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二、全球市场瓦楞包装重点企业2024和2025年产值统计分析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三、全球市场瓦楞包装重点企业2024和2025年产品价格分析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中国市场瓦楞包装重点企业2024和2025年产量、产值统计分析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一、中国市场瓦楞包装重点企业2024和2025年产量统计分析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二、中国市场瓦楞包装重点企业2024和2025年产值统计分析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瓦楞包装重点厂商总部</w:t>
      </w:r>
      <w:r>
        <w:rPr>
          <w:rFonts w:hint="eastAsia"/>
        </w:rPr>
        <w:br/>
      </w:r>
      <w:r>
        <w:rPr>
          <w:rFonts w:hint="eastAsia"/>
        </w:rPr>
        <w:t>　　第四节 瓦楞包装行业企业集中度分析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全球重点瓦楞包装企业SWOT分析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中国重点瓦楞包装企业SWOT分析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全球主要地区瓦楞包装产量、产值、市场份额情况及趋势预测（2020-2031年）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全球主要地区瓦楞包装产量、产值及市场份额情况及趋势（2020-2031年）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一、全球主要地区瓦楞包装产量及市场份额情况及趋势（2020-2031年）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二、全球主要地区瓦楞包装产值及市场份额情况及趋势（2020-2031年）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中国市场2020-2031年瓦楞包装产量、产值情况及趋势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北美市场2020-2031年瓦楞包装产量、产值情况及趋势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欧洲市场2020-2031年瓦楞包装产量、产值情况及趋势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日本市场2020-2031年瓦楞包装产量、产值情况及趋势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全球主要地区瓦楞包装消费量、市场份额及发展趋势分析（2020-2031年）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全球主要地区瓦楞包装消费量、市场份额及发展趋势（2020-2031年）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中国市场2020-2031年瓦楞包装消费情况及发展趋势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北美市场2020-2031年瓦楞包装消费情况及发展趋势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欧洲市场2020-2031年瓦楞包装消费情况及发展趋势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日本市场2020-2031年瓦楞包装消费情况及发展趋势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主要瓦楞包装企业调研分析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二、企业瓦楞包装产品</w:t>
      </w:r>
      <w:r>
        <w:rPr>
          <w:rFonts w:hint="eastAsia"/>
        </w:rPr>
        <w:br/>
      </w:r>
      <w:r>
        <w:rPr>
          <w:rFonts w:hint="eastAsia"/>
        </w:rPr>
        <w:t>　　　　三、企业瓦楞包装产量、价格、收入、成本、毛利情况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二、企业瓦楞包装产品</w:t>
      </w:r>
      <w:r>
        <w:rPr>
          <w:rFonts w:hint="eastAsia"/>
        </w:rPr>
        <w:br/>
      </w:r>
      <w:r>
        <w:rPr>
          <w:rFonts w:hint="eastAsia"/>
        </w:rPr>
        <w:t>　　　　三、企业瓦楞包装产量、价格、收入、成本、毛利情况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二、企业瓦楞包装产品</w:t>
      </w:r>
      <w:r>
        <w:rPr>
          <w:rFonts w:hint="eastAsia"/>
        </w:rPr>
        <w:br/>
      </w:r>
      <w:r>
        <w:rPr>
          <w:rFonts w:hint="eastAsia"/>
        </w:rPr>
        <w:t>　　　　三、企业瓦楞包装产量、价格、收入、成本、毛利情况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二、企业瓦楞包装产品</w:t>
      </w:r>
      <w:r>
        <w:rPr>
          <w:rFonts w:hint="eastAsia"/>
        </w:rPr>
        <w:br/>
      </w:r>
      <w:r>
        <w:rPr>
          <w:rFonts w:hint="eastAsia"/>
        </w:rPr>
        <w:t>　　　　三、企业瓦楞包装产量、价格、收入、成本、毛利情况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二、企业瓦楞包装产品</w:t>
      </w:r>
      <w:r>
        <w:rPr>
          <w:rFonts w:hint="eastAsia"/>
        </w:rPr>
        <w:br/>
      </w:r>
      <w:r>
        <w:rPr>
          <w:rFonts w:hint="eastAsia"/>
        </w:rPr>
        <w:t>　　　　三、企业瓦楞包装产量、价格、收入、成本、毛利情况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二、企业瓦楞包装产品</w:t>
      </w:r>
      <w:r>
        <w:rPr>
          <w:rFonts w:hint="eastAsia"/>
        </w:rPr>
        <w:br/>
      </w:r>
      <w:r>
        <w:rPr>
          <w:rFonts w:hint="eastAsia"/>
        </w:rPr>
        <w:t>　　　　三、企业瓦楞包装产量、价格、收入、成本、毛利情况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二、企业瓦楞包装产品</w:t>
      </w:r>
      <w:r>
        <w:rPr>
          <w:rFonts w:hint="eastAsia"/>
        </w:rPr>
        <w:br/>
      </w:r>
      <w:r>
        <w:rPr>
          <w:rFonts w:hint="eastAsia"/>
        </w:rPr>
        <w:t>　　　　三、企业瓦楞包装产量、价格、收入、成本、毛利情况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二、企业瓦楞包装产品</w:t>
      </w:r>
      <w:r>
        <w:rPr>
          <w:rFonts w:hint="eastAsia"/>
        </w:rPr>
        <w:br/>
      </w:r>
      <w:r>
        <w:rPr>
          <w:rFonts w:hint="eastAsia"/>
        </w:rPr>
        <w:t>　　　　三、企业瓦楞包装产量、价格、收入、成本、毛利情况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二、企业瓦楞包装产品</w:t>
      </w:r>
      <w:r>
        <w:rPr>
          <w:rFonts w:hint="eastAsia"/>
        </w:rPr>
        <w:br/>
      </w:r>
      <w:r>
        <w:rPr>
          <w:rFonts w:hint="eastAsia"/>
        </w:rPr>
        <w:t>　　　　三、企业瓦楞包装产量、价格、收入、成本、毛利情况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二、企业瓦楞包装产品</w:t>
      </w:r>
      <w:r>
        <w:rPr>
          <w:rFonts w:hint="eastAsia"/>
        </w:rPr>
        <w:br/>
      </w:r>
      <w:r>
        <w:rPr>
          <w:rFonts w:hint="eastAsia"/>
        </w:rPr>
        <w:t>　　　　三、企业瓦楞包装产量、价格、收入、成本、毛利情况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不同种类瓦楞包装产量、价格、产值及市场份额情况（2020-2031）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全球市场不同种类瓦楞包装产量、产值及市场份额情况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一、全球市场不同种类瓦楞包装产量、市场份额情况（2020-2031年）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二、全球市场不同种类瓦楞包装产值、市场份额情况（2020-2031年）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三、全球市场不同种类瓦楞包装价格走势分析（2020-2031年）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中国市场不同种类瓦楞包装产量、产值及市场份额情况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一、中国市场不同种类瓦楞包装产量、市场份额情况（2020-2031年）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二、中国市场不同种类瓦楞包装产值、市场份额情况（2020-2031年）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三、中国市场不同种类瓦楞包装价格走势分析（2020-2031年）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瓦楞包装产业链分析</w:t>
      </w:r>
      <w:r>
        <w:rPr>
          <w:rFonts w:hint="eastAsia"/>
        </w:rPr>
        <w:br/>
      </w:r>
      <w:r>
        <w:rPr>
          <w:rFonts w:hint="eastAsia"/>
        </w:rPr>
        <w:t>　　第二节 瓦楞包装产业上游供应分析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全球市场瓦楞包装下游主要应用领域消费量、市场份额及增长情况（2020-2031年）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中国市场瓦楞包装下游主要应用领域消费量、市场份额及增长情况（2020-2031年）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中国市场瓦楞包装产量、消费量、进出口分析及发展趋势（2020-2031年）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中国市场瓦楞包装产量、消费量、进出口分析及发展趋势（2020-2031年）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中国市场瓦楞包装进出口贸易趋势（2020-2031年）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中国市场瓦楞包装主要进口来源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中国市场瓦楞包装主要出口目的地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中国市场瓦楞包装主要地区分布（2025年）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中国瓦楞包装生产地区分布</w:t>
      </w:r>
      <w:r>
        <w:rPr>
          <w:rFonts w:hint="eastAsia"/>
        </w:rPr>
        <w:br/>
      </w:r>
      <w:r>
        <w:rPr>
          <w:rFonts w:hint="eastAsia"/>
        </w:rPr>
        <w:t>　　第二节 中国瓦楞包装消费地区分布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影响中国市场瓦楞包装供需因素分析</w:t>
      </w:r>
      <w:r>
        <w:rPr>
          <w:rFonts w:hint="eastAsia"/>
        </w:rPr>
        <w:br/>
      </w:r>
      <w:r>
        <w:rPr>
          <w:rFonts w:hint="eastAsia"/>
        </w:rPr>
        <w:t>　　第一节 瓦楞包装及相关行业技术发展概况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瓦楞包装进出口贸易现状及趋势（2020-2031年）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瓦楞包装行业市场环境发展趋势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不同种类瓦楞包装产品技术发展趋势（2020-2031年）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瓦楞包装价格走势预测（2020-2031年）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国内市场瓦楞包装销售渠道分析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一、当前瓦楞包装主要销售模式及销售渠道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二、国内市场瓦楞包装销售模式及销售渠道趋势（2020-2031年）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海外市场瓦楞包装销售渠道分析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中⋅智⋅林⋅：瓦楞包装行业营销策略建议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一、瓦楞包装市场定位及目标消费者分析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二、瓦楞包装行业营销模式及销售渠道建议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瓦楞包装产品介绍</w:t>
      </w:r>
      <w:r>
        <w:rPr>
          <w:rFonts w:hint="eastAsia"/>
        </w:rPr>
        <w:br/>
      </w:r>
      <w:r>
        <w:rPr>
          <w:rFonts w:hint="eastAsia"/>
        </w:rPr>
        <w:t>　　表 瓦楞包装产品分类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2024年全球不同种类瓦楞包装产量份额</w:t>
      </w:r>
      <w:r>
        <w:rPr>
          <w:rFonts w:hint="eastAsia"/>
        </w:rPr>
        <w:br/>
      </w:r>
      <w:r>
        <w:rPr>
          <w:rFonts w:hint="eastAsia"/>
        </w:rPr>
        <w:t>　　表 不同种类瓦楞包装价格及趋势（2020-2031年）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瓦楞包装主要应用领域</w:t>
      </w:r>
      <w:r>
        <w:rPr>
          <w:rFonts w:hint="eastAsia"/>
        </w:rPr>
        <w:br/>
      </w:r>
      <w:r>
        <w:rPr>
          <w:rFonts w:hint="eastAsia"/>
        </w:rPr>
        <w:t>　　图 全球2024年瓦楞包装不同应用领域消费量份额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全球市场瓦楞包装产量及增长情况（2020-2031年）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全球市场瓦楞包装产值及增长情况（2020-2031年）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中国市场瓦楞包装产量、增长率及趋势（2020-2031年）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中国市场瓦楞包装产值、增长率及趋势（2020-2031年）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全球瓦楞包装产能、产量、产能利用率及趋势（2020-2031年）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全球瓦楞包装产量、表观消费量及趋势（2020-2031年）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中国瓦楞包装产能、产量、产能利用率及趋势（2020-2031年）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中国瓦楞包装产量、表观消费量及趋势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中国瓦楞包装产量、市场需求量及趋势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瓦楞包装行业政策分析</w:t>
      </w:r>
      <w:r>
        <w:rPr>
          <w:rFonts w:hint="eastAsia"/>
        </w:rPr>
        <w:br/>
      </w:r>
      <w:r>
        <w:rPr>
          <w:rFonts w:hint="eastAsia"/>
        </w:rPr>
        <w:t>　　表 全球市场瓦楞包装重点企业2024和2025年产量统计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全球市场瓦楞包装重点企业2024和2025年产量、市场份额统计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全球市场瓦楞包装重点企业2025年产量、市场份额统计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全球市场瓦楞包装重点企业2024和2025年产值统计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全球市场瓦楞包装重点企业2024和2025年产值市场份额统计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全球市场瓦楞包装重点企业2025年产值、市场份额统计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全球市场瓦楞包装重点企业2024和2025年产品价格统计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中国市场瓦楞包装重点企业2024和2025年产量统计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中国市场瓦楞包装重点企业2024和2025年产量市场份额统计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中国市场瓦楞包装重点企业2025年产量、市场份额统计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中国市场瓦楞包装重点企业2024和2025年产值统计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中国市场瓦楞包装重点企业2024和2025年产值市场份额统计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中国市场瓦楞包装重点企业2025年产值、市场份额统计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瓦楞包装企业总部</w:t>
      </w:r>
      <w:r>
        <w:rPr>
          <w:rFonts w:hint="eastAsia"/>
        </w:rPr>
        <w:br/>
      </w:r>
      <w:r>
        <w:rPr>
          <w:rFonts w:hint="eastAsia"/>
        </w:rPr>
        <w:t>　　表 全球市场瓦楞包装重点企业2024和2025年产值市场份额统计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全球瓦楞包装重点企业SWOT分析</w:t>
      </w:r>
      <w:r>
        <w:rPr>
          <w:rFonts w:hint="eastAsia"/>
        </w:rPr>
        <w:br/>
      </w:r>
      <w:r>
        <w:rPr>
          <w:rFonts w:hint="eastAsia"/>
        </w:rPr>
        <w:t>　　表 中国瓦楞包装重点企业SWOT分析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全球主要地区2020-2025年瓦楞包装产量统计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全球主要地区2025-2031年瓦楞包装产量预测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全球主要地区2020-2031年瓦楞包装产量市场份额统计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全球主要地区2025年瓦楞包装产量市场份额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全球主要地区2020-2025年瓦楞包装产值统计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全球主要地区2025-2031年瓦楞包装产值预测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全球主要地区2020-2031年瓦楞包装产值市场份额统计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全球主要地区2025年瓦楞包装产值市场份额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中国市场2020-2031年瓦楞包装产量及增长情况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中国市场2020-2031年瓦楞包装产值及增长情况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北美市场2020-2031年瓦楞包装产量及增长情况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北美市场2020-2031年瓦楞包装产值及增长情况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欧洲市场2020-2031年瓦楞包装产量及增长情况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欧洲市场2020-2031年瓦楞包装产值及增长情况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日本市场2020-2031年瓦楞包装产量及增长情况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日本市场2020-2031年瓦楞包装产值及增长情况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全球主要地区2020-2025年瓦楞包装消费量统计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全球主要地区2025-2031年瓦楞包装消费量预测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全球主要地区2020-2031年瓦楞包装消费量市场份额统计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全球主要地区2025年瓦楞包装消费量市场份额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中国市场2020-2031年瓦楞包装消费量、增长率及趋势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北美市场2020-2031年瓦楞包装消费量、增长率及趋势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欧洲市场2020-2031年瓦楞包装消费量、增长率及趋势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日本市场2020-2031年瓦楞包装消费量、增长率及趋势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企业（一）瓦楞包装产品情况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企业（二）瓦楞包装产品情况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企业（三）瓦楞包装产品情况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企业（四）瓦楞包装产品情况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企业（五）瓦楞包装产品情况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企业（六）瓦楞包装产品情况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企业（七）瓦楞包装产品情况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企业（八）瓦楞包装产品情况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企业（九）瓦楞包装产品情况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企业（十）瓦楞包装产品情况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企业（十）2020-2025年瓦楞包装产量、价格、收入、成本、毛利情况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全球市场不同种类瓦楞包装产量统计（2020-2025年）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全球市场不同种类瓦楞包装产量预测（2025-2031年）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全球市场不同种类瓦楞包装产量市场份额（2020-2031年）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全球市场不同种类瓦楞包装产值统计（2020-2025年）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全球市场不同种类瓦楞包装产值预测（2025-2031年）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全球市场不同种类瓦楞包装产值市场份额（2020-2031年）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全球市场不同种类瓦楞包装价格走势（2020-2031年）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中国市场不同种类瓦楞包装产量统计（2020-2025年）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中国市场不同种类瓦楞包装产量预测（2025-2031年）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中国市场不同种类瓦楞包装产量市场份额（2020-2031年）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中国市场不同种类瓦楞包装产值统计（2020-2025年）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中国市场不同种类瓦楞包装产值预测（2025-2031年）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中国市场不同种类瓦楞包装产值市场份额（2020-2031年）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中国市场不同种类瓦楞包装价格走势（2020-2031年）</w:t>
      </w:r>
      <w:r>
        <w:rPr>
          <w:rFonts w:hint="eastAsia"/>
        </w:rPr>
        <w:br/>
      </w:r>
      <w:r>
        <w:rPr>
          <w:rFonts w:hint="eastAsia"/>
        </w:rPr>
        <w:t>　　图 瓦楞包装产业链</w:t>
      </w:r>
      <w:r>
        <w:rPr>
          <w:rFonts w:hint="eastAsia"/>
        </w:rPr>
        <w:br/>
      </w:r>
      <w:r>
        <w:rPr>
          <w:rFonts w:hint="eastAsia"/>
        </w:rPr>
        <w:t>　　表 瓦楞包装原材料</w:t>
      </w:r>
      <w:r>
        <w:rPr>
          <w:rFonts w:hint="eastAsia"/>
        </w:rPr>
        <w:br/>
      </w:r>
      <w:r>
        <w:rPr>
          <w:rFonts w:hint="eastAsia"/>
        </w:rPr>
        <w:t>　　表 瓦楞包装上游原料供应商及联系方式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全球市场瓦楞包装主要应用领域消费量统计（2020-2025年）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全球市场瓦楞包装主要应用领域消费量预测（2025-2031年）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全球市场瓦楞包装主要应用领域消费量市场份额（2020-2031年）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2025年全球市场瓦楞包装主要应用领域消费量市场份额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全球市场瓦楞包装主要应用领域消费量增长率（2020-2031年）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中国市场瓦楞包装主要应用领域消费量统计（2020-2025年）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中国市场瓦楞包装主要应用领域消费量预测（2025-2031年）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中国市场瓦楞包装主要应用领域消费量市场份额（2020-2031年）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中国市场瓦楞包装主要应用领域消费量增长率（2020-2031年）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中国市场瓦楞包装产量、消费量、进出口情况分析（2020-2025年）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中国市场瓦楞包装产量、消费量、进出口情况预测（2025-2031年）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2020-2031年中国市场瓦楞包装进出口量</w:t>
      </w:r>
      <w:r>
        <w:rPr>
          <w:rFonts w:hint="eastAsia"/>
        </w:rPr>
        <w:br/>
      </w:r>
      <w:r>
        <w:rPr>
          <w:rFonts w:hint="eastAsia"/>
        </w:rPr>
        <w:t>　　图 2025年瓦楞包装生产地区分布</w:t>
      </w:r>
      <w:r>
        <w:rPr>
          <w:rFonts w:hint="eastAsia"/>
        </w:rPr>
        <w:br/>
      </w:r>
      <w:r>
        <w:rPr>
          <w:rFonts w:hint="eastAsia"/>
        </w:rPr>
        <w:t>　　图 2025年瓦楞包装消费地区分布</w:t>
      </w:r>
      <w:r>
        <w:rPr>
          <w:rFonts w:hint="eastAsia"/>
        </w:rPr>
        <w:br/>
      </w:r>
      <w:r>
        <w:rPr>
          <w:rFonts w:hint="eastAsia"/>
        </w:rPr>
        <w:t>　　图 中国瓦楞包装进口量及趋势预测（2020-2031年）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中国瓦楞包装出口量及趋势预测（2020-2031年）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不同种类瓦楞包装产量占比（2025-2031年）</w:t>
      </w:r>
      <w:r>
        <w:rPr>
          <w:rFonts w:hint="eastAsia"/>
        </w:rPr>
        <w:br/>
      </w:r>
      <w:r>
        <w:rPr>
          <w:rFonts w:hint="eastAsia"/>
        </w:rPr>
        <w:t>　　图 瓦楞包装价格走势预测（2025-2031年）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国内市场瓦楞包装未来销售渠道趋势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c155f5e304900" w:history="1">
        <w:r>
          <w:rPr>
            <w:rStyle w:val="Hyperlink"/>
          </w:rPr>
          <w:t>2025-2031年全球与中国瓦楞包装行业研究分析及市场前景预测报告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c155f5e304900" w:history="1">
        <w:r>
          <w:rPr>
            <w:rStyle w:val="Hyperlink"/>
          </w:rPr>
          <w:t>https://www.20087.com/6/68/WaLengBaoZhuangDeXianZhuangYuQianJing.html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热点：什么是瓦楞纸箱、瓦楞包装印刷机、包装纸箱、瓦楞包装纸箱多少钱、纸箱AB BE BC瓦的区别、瓦楞包装箱、瓦楞纸箱的构造和原理、瓦楞包装设计、瓦楞纸包装设备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bd5bd26f44734" w:history="1">
      <w:r>
        <w:rPr>
          <w:rStyle w:val="Hyperlink"/>
        </w:rPr>
        <w:t>2025-2031年全球与中国瓦楞包装行业研究分析及市场前景预测报告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aLengBaoZhuangDeXianZhuangYuQianJing.html" TargetMode="External" Id="R84bc155f5e30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aLengBaoZhuangDeXianZhuangYuQianJing.html" TargetMode="External" Id="R59abd5bd26f4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2025-06-19T23:34:00Z</dcterms:created>
  <dcterms:modified xsi:type="dcterms:W3CDTF">2025-06-20T00:34:00Z</dcterms:modified>
  <dc:subject>2025-2031年全球与中国瓦楞包装行业研究分析及市场前景预测报告</dc:subject>
  <dc:title>2025-2031年全球与中国瓦楞包装行业研究分析及市场前景预测报告</dc:title>
  <cp:keywords>2025-2031年全球与中国瓦楞包装行业研究分析及市场前景预测报告</cp:keywords>
  <dc:description>2025-2031年全球与中国瓦楞包装行业研究分析及市场前景预测报告</dc:description>
</cp:coreProperties>
</file>