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baf2749a34153" w:history="1">
              <w:r>
                <w:rPr>
                  <w:rStyle w:val="Hyperlink"/>
                </w:rPr>
                <w:t>全球与中国旋开式瓶盖行业发展现状分析及前景趋势预测报告（2025-2030年）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baf2749a34153" w:history="1">
              <w:r>
                <w:rPr>
                  <w:rStyle w:val="Hyperlink"/>
                </w:rPr>
                <w:t>全球与中国旋开式瓶盖行业发展现状分析及前景趋势预测报告（2025-2030年）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1baf2749a34153" w:history="1">
                <w:r>
                  <w:rPr>
                    <w:rStyle w:val="Hyperlink"/>
                  </w:rPr>
                  <w:t>https://www.20087.com/7/68/XuanKaiShiPingGaiFaZhanXianZhuangQianJing.html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开式瓶盖是一种广泛应用于饮料、食品和化妆品等包装上的开盖方式，具有开启方便、密封性好等特点。近年来，随着消费者对产品便捷性和美观性的要求不断提高，旋开式瓶盖的设计和制造技术也在不断创新。目前，市场上的旋开式瓶盖产品在材质、结构和使用体验方面不断提升，满足了不同市场的需求。</w:t>
      </w:r>
      <w:r>
        <w:rPr>
          <w:rFonts w:hint="eastAsia"/>
        </w:rPr>
        <w:br/>
      </w:r>
      <w:r>
        <w:rPr>
          <w:rFonts w:hint="eastAsia"/>
        </w:rPr>
        <w:t>　　未来，旋开式瓶盖的发展将主要集中在个性化和智能化两个方面。随着新材料和新工艺的应用，未来的旋开式瓶盖将具备更多的个性化设计，如定制化的颜色、图案和功能，满足消费者对个性化和时尚的需求。同时，为了提高使用的便捷性和安全性，旋开式瓶盖将向智能化方向发展，集成更多智能功能，如自动开盖、防伪识别和数据追踪等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baf2749a34153" w:history="1">
        <w:r>
          <w:rPr>
            <w:rStyle w:val="Hyperlink"/>
          </w:rPr>
          <w:t>全球与中国旋开式瓶盖行业发展现状分析及前景趋势预测报告（2025-2030年）</w:t>
        </w:r>
      </w:hyperlink>
      <w:r>
        <w:rPr>
          <w:rFonts w:hint="eastAsia"/>
        </w:rPr>
        <w:t>》对当前全球及我国旋开式瓶盖行业的现状、发展变化及竞争格局进行了深入调研与全面分析，同时基于旋开式瓶盖行业发展趋势对未来市场动态进行了科学预测。报告还审慎评估了旋开式瓶盖行业的发展轨迹与前景，为产业投资者提供了有价值的投资参考。此外，报告也详细阐明了旋开式瓶盖行业的投资空间与方向，并提出了具有针对性的战略建议，是一份助力决策者洞察旋开式瓶盖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旋开式瓶盖市场概述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按照不同产品类型，旋开式瓶盖主要可以分为如下几个类别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全球不同产品类型旋开式瓶盖销售额增长趋势2019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38mm以下</w:t>
      </w:r>
      <w:r>
        <w:rPr>
          <w:rFonts w:hint="eastAsia"/>
        </w:rPr>
        <w:br/>
      </w:r>
      <w:r>
        <w:rPr>
          <w:rFonts w:hint="eastAsia"/>
        </w:rPr>
        <w:t>　　　　1.2.3 38mm-82mm</w:t>
      </w:r>
      <w:r>
        <w:rPr>
          <w:rFonts w:hint="eastAsia"/>
        </w:rPr>
        <w:br/>
      </w:r>
      <w:r>
        <w:rPr>
          <w:rFonts w:hint="eastAsia"/>
        </w:rPr>
        <w:t>　　　　1.2.4 82mm以上</w:t>
      </w:r>
      <w:r>
        <w:rPr>
          <w:rFonts w:hint="eastAsia"/>
        </w:rPr>
        <w:br/>
      </w:r>
      <w:r>
        <w:rPr>
          <w:rFonts w:hint="eastAsia"/>
        </w:rPr>
        <w:t>　　1.3 从不同应用，旋开式瓶盖主要包括如下几个方面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全球不同应用旋开式瓶盖销售额增长趋势2019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旋开式瓶盖行业背景、发展历史、现状及趋势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旋开式瓶盖行业目前现状分析</w:t>
      </w:r>
      <w:r>
        <w:rPr>
          <w:rFonts w:hint="eastAsia"/>
        </w:rPr>
        <w:br/>
      </w:r>
      <w:r>
        <w:rPr>
          <w:rFonts w:hint="eastAsia"/>
        </w:rPr>
        <w:t>　　　　1.4.2 旋开式瓶盖发展趋势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全球旋开式瓶盖总体规模分析</w:t>
      </w:r>
      <w:r>
        <w:rPr>
          <w:rFonts w:hint="eastAsia"/>
        </w:rPr>
        <w:br/>
      </w:r>
      <w:r>
        <w:rPr>
          <w:rFonts w:hint="eastAsia"/>
        </w:rPr>
        <w:t>　　2.1 全球旋开式瓶盖供需现状及预测（2019-2030）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全球旋开式瓶盖产能、产量、产能利用率及发展趋势（2019-2030）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全球旋开式瓶盖产量、需求量及发展趋势（2019-2030）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全球主要地区旋开式瓶盖产量及发展趋势（2019-2030）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全球主要地区旋开式瓶盖产量（2019-2024）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全球主要地区旋开式瓶盖产量（2025-2030）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全球主要地区旋开式瓶盖产量市场份额（2019-2030）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中国旋开式瓶盖供需现状及预测（2019-2030）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中国旋开式瓶盖产能、产量、产能利用率及发展趋势（2019-2030）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中国旋开式瓶盖产量、市场需求量及发展趋势（2019-2030）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全球旋开式瓶盖销量及销售额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全球市场旋开式瓶盖销售额（2019-2030）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全球市场旋开式瓶盖销量（2019-2030）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全球市场旋开式瓶盖价格趋势（2019-2030）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全球市场主要厂商旋开式瓶盖产能市场份额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全球市场主要厂商旋开式瓶盖销量（2019-2024）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全球市场主要厂商旋开式瓶盖销量（2019-2024）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全球市场主要厂商旋开式瓶盖销售收入（2019-2024）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全球市场主要厂商旋开式瓶盖销售价格（2019-2024）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2023年全球主要生产商旋开式瓶盖收入排名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中国市场主要厂商旋开式瓶盖销量（2019-2024）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中国市场主要厂商旋开式瓶盖销量（2019-2024）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中国市场主要厂商旋开式瓶盖销售收入（2019-2024）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2023年中国主要生产商旋开式瓶盖收入排名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中国市场主要厂商旋开式瓶盖销售价格（2019-2024）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全球主要厂商旋开式瓶盖总部及产地分布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全球主要厂商成立时间及旋开式瓶盖商业化日期</w:t>
      </w:r>
      <w:r>
        <w:rPr>
          <w:rFonts w:hint="eastAsia"/>
        </w:rPr>
        <w:br/>
      </w:r>
      <w:r>
        <w:rPr>
          <w:rFonts w:hint="eastAsia"/>
        </w:rPr>
        <w:t>　　3.6 全球主要厂商旋开式瓶盖产品类型及应用</w:t>
      </w:r>
      <w:r>
        <w:rPr>
          <w:rFonts w:hint="eastAsia"/>
        </w:rPr>
        <w:br/>
      </w:r>
      <w:r>
        <w:rPr>
          <w:rFonts w:hint="eastAsia"/>
        </w:rPr>
        <w:t>　　3.7 旋开式瓶盖行业集中度、竞争程度分析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旋开式瓶盖行业集中度分析：2023年全球Top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全球旋开式瓶盖第一梯队、第二梯队和第三梯队生产商（品牌）及市场份额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全球旋开式瓶盖主要地区分析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全球主要地区旋开式瓶盖市场规模分析：2019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全球主要地区旋开式瓶盖销售收入及市场份额（2019-2024年）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全球主要地区旋开式瓶盖销售收入预测（2024-2030年）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全球主要地区旋开式瓶盖销量分析：2019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全球主要地区旋开式瓶盖销量及市场份额（2019-2024年）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全球主要地区旋开式瓶盖销量及市场份额预测（2025-2030）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北美市场旋开式瓶盖销量、收入及增长率（2019-2030）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欧洲市场旋开式瓶盖销量、收入及增长率（2019-2030）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中国市场旋开式瓶盖销量、收入及增长率（2019-2030）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日本市场旋开式瓶盖销量、收入及增长率（2019-2030）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东南亚市场旋开式瓶盖销量、收入及增长率（2019-2030）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印度市场旋开式瓶盖销量、收入及增长率（2019-2030）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旋开式瓶盖销量、收入、价格及毛利率（2019-2024）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不同产品类型旋开式瓶盖分析</w:t>
      </w:r>
      <w:r>
        <w:rPr>
          <w:rFonts w:hint="eastAsia"/>
        </w:rPr>
        <w:br/>
      </w:r>
      <w:r>
        <w:rPr>
          <w:rFonts w:hint="eastAsia"/>
        </w:rPr>
        <w:t>　　6.1 全球不同产品类型旋开式瓶盖销量（2019-2030）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全球不同产品类型旋开式瓶盖销量及市场份额（2019-2024）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全球不同产品类型旋开式瓶盖销量预测（2025-2030）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全球不同产品类型旋开式瓶盖收入（2019-2030）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全球不同产品类型旋开式瓶盖收入及市场份额（2019-2024）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全球不同产品类型旋开式瓶盖收入预测（2025-2030）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全球不同产品类型旋开式瓶盖价格走势（2019-2030）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不同应用旋开式瓶盖分析</w:t>
      </w:r>
      <w:r>
        <w:rPr>
          <w:rFonts w:hint="eastAsia"/>
        </w:rPr>
        <w:br/>
      </w:r>
      <w:r>
        <w:rPr>
          <w:rFonts w:hint="eastAsia"/>
        </w:rPr>
        <w:t>　　7.1 全球不同应用旋开式瓶盖销量（2019-2030）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全球不同应用旋开式瓶盖销量及市场份额（2019-2024）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全球不同应用旋开式瓶盖销量预测（2025-2030）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全球不同应用旋开式瓶盖收入（2019-2030）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全球不同应用旋开式瓶盖收入及市场份额（2019-2024）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全球不同应用旋开式瓶盖收入预测（2025-2030）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全球不同应用旋开式瓶盖价格走势（2019-2030）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旋开式瓶盖产业链分析</w:t>
      </w:r>
      <w:r>
        <w:rPr>
          <w:rFonts w:hint="eastAsia"/>
        </w:rPr>
        <w:br/>
      </w:r>
      <w:r>
        <w:rPr>
          <w:rFonts w:hint="eastAsia"/>
        </w:rPr>
        <w:t>　　8.2 旋开式瓶盖产业上游供应分析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旋开式瓶盖下游典型客户</w:t>
      </w:r>
      <w:r>
        <w:rPr>
          <w:rFonts w:hint="eastAsia"/>
        </w:rPr>
        <w:br/>
      </w:r>
      <w:r>
        <w:rPr>
          <w:rFonts w:hint="eastAsia"/>
        </w:rPr>
        <w:t>　　8.4 旋开式瓶盖销售渠道分析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旋开式瓶盖行业发展机遇及主要驱动因素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旋开式瓶盖行业发展面临的风险</w:t>
      </w:r>
      <w:r>
        <w:rPr>
          <w:rFonts w:hint="eastAsia"/>
        </w:rPr>
        <w:br/>
      </w:r>
      <w:r>
        <w:rPr>
          <w:rFonts w:hint="eastAsia"/>
        </w:rPr>
        <w:t>　　9.3 旋开式瓶盖行业政策分析</w:t>
      </w:r>
      <w:r>
        <w:rPr>
          <w:rFonts w:hint="eastAsia"/>
        </w:rPr>
        <w:br/>
      </w:r>
      <w:r>
        <w:rPr>
          <w:rFonts w:hint="eastAsia"/>
        </w:rPr>
        <w:t>　　9.4 旋开式瓶盖中国企业SWOT分析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全球不同产品类型旋开式瓶盖销售额增长（CAGR）趋势2019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旋开式瓶盖行业目前发展现状</w:t>
      </w:r>
      <w:r>
        <w:rPr>
          <w:rFonts w:hint="eastAsia"/>
        </w:rPr>
        <w:br/>
      </w:r>
      <w:r>
        <w:rPr>
          <w:rFonts w:hint="eastAsia"/>
        </w:rPr>
        <w:t>　　表 4： 旋开式瓶盖发展趋势</w:t>
      </w:r>
      <w:r>
        <w:rPr>
          <w:rFonts w:hint="eastAsia"/>
        </w:rPr>
        <w:br/>
      </w:r>
      <w:r>
        <w:rPr>
          <w:rFonts w:hint="eastAsia"/>
        </w:rPr>
        <w:t>　　表 5： 全球主要地区旋开式瓶盖产量增速（CAGR）：（2019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全球主要地区旋开式瓶盖产量（2019-2024）&amp;（千个）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全球主要地区旋开式瓶盖产量（2025-2030）&amp;（千个）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全球主要地区旋开式瓶盖产量市场份额（2019-2024）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全球主要地区旋开式瓶盖产量（2025-2030）&amp;（千个）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全球市场主要厂商旋开式瓶盖产能（2023-2024）&amp;（千个）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全球市场主要厂商旋开式瓶盖销量（2019-2024）&amp;（千个）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全球市场主要厂商旋开式瓶盖销量市场份额（2019-2024）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全球市场主要厂商旋开式瓶盖销售收入（2019-2024）&amp;（百万美元）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全球市场主要厂商旋开式瓶盖销售收入市场份额（2019-2024）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全球市场主要厂商旋开式瓶盖销售价格（2019-2024）&amp;（美元/个）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2023年全球主要生产商旋开式瓶盖收入排名（百万美元）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中国市场主要厂商旋开式瓶盖销量（2019-2024）&amp;（千个）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中国市场主要厂商旋开式瓶盖销量市场份额（2019-2024）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中国市场主要厂商旋开式瓶盖销售收入（2019-2024）&amp;（百万美元）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中国市场主要厂商旋开式瓶盖销售收入市场份额（2019-2024）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2023年中国主要生产商旋开式瓶盖收入排名（百万美元）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中国市场主要厂商旋开式瓶盖销售价格（2019-2024）&amp;（美元/个）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全球主要厂商旋开式瓶盖总部及产地分布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全球主要厂商成立时间及旋开式瓶盖商业化日期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全球主要厂商旋开式瓶盖产品类型及应用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2023年全球旋开式瓶盖主要厂商市场地位（第一梯队、第二梯队和第三梯队）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全球旋开式瓶盖市场投资、并购等现状分析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全球主要地区旋开式瓶盖销售收入增速：（2019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全球主要地区旋开式瓶盖销售收入（2019-2024）&amp;（百万美元）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全球主要地区旋开式瓶盖销售收入市场份额（2019-2024）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全球主要地区旋开式瓶盖收入（2025-2030）&amp;（百万美元）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全球主要地区旋开式瓶盖收入市场份额（2025-2030）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全球主要地区旋开式瓶盖销量（千个）：2019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全球主要地区旋开式瓶盖销量（2019-2024）&amp;（千个）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全球主要地区旋开式瓶盖销量市场份额（2019-2024）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全球主要地区旋开式瓶盖销量（2025-2030）&amp;（千个）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全球主要地区旋开式瓶盖销量份额（2025-2030）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旋开式瓶盖生产基地、销售区域、竞争对手及市场地位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旋开式瓶盖产品规格、参数及市场应用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旋开式瓶盖销量（千个）、收入（百万美元）、价格（美元/个）及毛利率（2019-2024）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全球不同产品类型旋开式瓶盖销量（2019-2024年）&amp;（千个）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全球不同产品类型旋开式瓶盖销量市场份额（2019-2024）</w:t>
      </w:r>
      <w:r>
        <w:rPr>
          <w:rFonts w:hint="eastAsia"/>
        </w:rPr>
        <w:br/>
      </w:r>
      <w:r>
        <w:rPr>
          <w:rFonts w:hint="eastAsia"/>
        </w:rPr>
        <w:t>　　表 160： 全球不同产品类型旋开式瓶盖销量预测（2025-2030）&amp;（千个）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全球市场不同产品类型旋开式瓶盖销量市场份额预测（2025-2030）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162： 全球不同产品类型旋开式瓶盖收入（2019-2024年）&amp;（百万美元）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全球不同产品类型旋开式瓶盖收入市场份额（2019-2024）</w:t>
      </w:r>
      <w:r>
        <w:rPr>
          <w:rFonts w:hint="eastAsia"/>
        </w:rPr>
        <w:br/>
      </w:r>
      <w:r>
        <w:rPr>
          <w:rFonts w:hint="eastAsia"/>
        </w:rPr>
        <w:t>　　表 164： 全球不同产品类型旋开式瓶盖收入预测（2025-2030）&amp;（百万美元）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全球不同产品类型旋开式瓶盖收入市场份额预测（2025-2030）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166： 全球不同应用旋开式瓶盖销量（2019-2024年）&amp;（千个）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167： 全球不同应用旋开式瓶盖销量市场份额（2019-2024）</w:t>
      </w:r>
      <w:r>
        <w:rPr>
          <w:rFonts w:hint="eastAsia"/>
        </w:rPr>
        <w:br/>
      </w:r>
      <w:r>
        <w:rPr>
          <w:rFonts w:hint="eastAsia"/>
        </w:rPr>
        <w:t>　　表 168： 全球不同应用旋开式瓶盖销量预测（2025-2030）&amp;（千个）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全球市场不同应用旋开式瓶盖销量市场份额预测（2025-2030）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170： 全球不同应用旋开式瓶盖收入（2019-2024年）&amp;（百万美元）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全球不同应用旋开式瓶盖收入市场份额（2019-2024）</w:t>
      </w:r>
      <w:r>
        <w:rPr>
          <w:rFonts w:hint="eastAsia"/>
        </w:rPr>
        <w:br/>
      </w:r>
      <w:r>
        <w:rPr>
          <w:rFonts w:hint="eastAsia"/>
        </w:rPr>
        <w:t>　　表 172： 全球不同应用旋开式瓶盖收入预测（2025-2030）&amp;（百万美元）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全球不同应用旋开式瓶盖收入市场份额预测（2025-2030）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174： 旋开式瓶盖上游原料供应商及联系方式列表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旋开式瓶盖典型客户列表</w:t>
      </w:r>
      <w:r>
        <w:rPr>
          <w:rFonts w:hint="eastAsia"/>
        </w:rPr>
        <w:br/>
      </w:r>
      <w:r>
        <w:rPr>
          <w:rFonts w:hint="eastAsia"/>
        </w:rPr>
        <w:t>　　表 176： 旋开式瓶盖主要销售模式及销售渠道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旋开式瓶盖行业发展机遇及主要驱动因素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旋开式瓶盖行业发展面临的风险</w:t>
      </w:r>
      <w:r>
        <w:rPr>
          <w:rFonts w:hint="eastAsia"/>
        </w:rPr>
        <w:br/>
      </w:r>
      <w:r>
        <w:rPr>
          <w:rFonts w:hint="eastAsia"/>
        </w:rPr>
        <w:t>　　表 179： 旋开式瓶盖行业政策分析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旋开式瓶盖产品图片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全球不同产品类型旋开式瓶盖销售额2019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全球不同产品类型旋开式瓶盖市场份额2023 &amp; 2030</w:t>
      </w:r>
      <w:r>
        <w:rPr>
          <w:rFonts w:hint="eastAsia"/>
        </w:rPr>
        <w:br/>
      </w:r>
      <w:r>
        <w:rPr>
          <w:rFonts w:hint="eastAsia"/>
        </w:rPr>
        <w:t>　　图 4： 38mm以下产品图片</w:t>
      </w:r>
      <w:r>
        <w:rPr>
          <w:rFonts w:hint="eastAsia"/>
        </w:rPr>
        <w:br/>
      </w:r>
      <w:r>
        <w:rPr>
          <w:rFonts w:hint="eastAsia"/>
        </w:rPr>
        <w:t>　　图 5： 38mm-82mm产品图片</w:t>
      </w:r>
      <w:r>
        <w:rPr>
          <w:rFonts w:hint="eastAsia"/>
        </w:rPr>
        <w:br/>
      </w:r>
      <w:r>
        <w:rPr>
          <w:rFonts w:hint="eastAsia"/>
        </w:rPr>
        <w:t>　　图 6： 82mm以上产品图片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全球不同应用旋开式瓶盖市场份额2023 &amp; 2030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全球旋开式瓶盖产能、产量、产能利用率及发展趋势（2019-2030）&amp;（千个）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13： 全球旋开式瓶盖产量、需求量及发展趋势（2019-2030）&amp;（千个）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全球主要地区旋开式瓶盖产量（2019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全球主要地区旋开式瓶盖产量市场份额（2019-2030）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中国旋开式瓶盖产能、产量、产能利用率及发展趋势（2019-2030）&amp;（千个）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17： 中国旋开式瓶盖产量、市场需求量及发展趋势（2019-2030）&amp;（千个）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18： 全球旋开式瓶盖市场销售额及增长率：（2019-2030）&amp;（百万美元）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全球市场旋开式瓶盖市场规模：2019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全球市场旋开式瓶盖销量及增长率（2019-2030）&amp;（千个）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全球市场旋开式瓶盖价格趋势（2019-2030）&amp;（美元/个）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2023年全球市场主要厂商旋开式瓶盖销量市场份额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2023年全球市场主要厂商旋开式瓶盖收入市场份额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2023年中国市场主要厂商旋开式瓶盖销量市场份额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2023年中国市场主要厂商旋开式瓶盖收入市场份额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2023年全球前五大生产商旋开式瓶盖市场份额</w:t>
      </w:r>
      <w:r>
        <w:rPr>
          <w:rFonts w:hint="eastAsia"/>
        </w:rPr>
        <w:br/>
      </w:r>
      <w:r>
        <w:rPr>
          <w:rFonts w:hint="eastAsia"/>
        </w:rPr>
        <w:t>　　图 27： 2023年全球旋开式瓶盖第一梯队、第二梯队和第三梯队厂商及市场份额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全球主要地区旋开式瓶盖销售收入（2019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全球主要地区旋开式瓶盖销售收入市场份额（2019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北美市场旋开式瓶盖销量及增长率（2019-2030）&amp;（千个）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北美市场旋开式瓶盖收入及增长率（2019-2030）&amp;（百万美元）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欧洲市场旋开式瓶盖销量及增长率（2019-2030）&amp;（千个）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欧洲市场旋开式瓶盖收入及增长率（2019-2030）&amp;（百万美元）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中国市场旋开式瓶盖销量及增长率（2019-2030）&amp;（千个）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中国市场旋开式瓶盖收入及增长率（2019-2030）&amp;（百万美元）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日本市场旋开式瓶盖销量及增长率（2019-2030）&amp;（千个）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日本市场旋开式瓶盖收入及增长率（2019-2030）&amp;（百万美元）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东南亚市场旋开式瓶盖销量及增长率（2019-2030）&amp;（千个）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东南亚市场旋开式瓶盖收入及增长率（2019-2030）&amp;（百万美元）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印度市场旋开式瓶盖销量及增长率（2019-2030）&amp;（千个）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印度市场旋开式瓶盖收入及增长率（2019-2030）&amp;（百万美元）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全球不同产品类型旋开式瓶盖价格走势（2019-2030）&amp;（美元/个）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全球不同应用旋开式瓶盖价格走势（2019-2030）&amp;（美元/个）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44： 旋开式瓶盖产业链</w:t>
      </w:r>
      <w:r>
        <w:rPr>
          <w:rFonts w:hint="eastAsia"/>
        </w:rPr>
        <w:br/>
      </w:r>
      <w:r>
        <w:rPr>
          <w:rFonts w:hint="eastAsia"/>
        </w:rPr>
        <w:t>　　图 45： 旋开式瓶盖中国企业SWOT分析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baf2749a34153" w:history="1">
        <w:r>
          <w:rPr>
            <w:rStyle w:val="Hyperlink"/>
          </w:rPr>
          <w:t>全球与中国旋开式瓶盖行业发展现状分析及前景趋势预测报告（2025-2030年）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1baf2749a34153" w:history="1">
        <w:r>
          <w:rPr>
            <w:rStyle w:val="Hyperlink"/>
          </w:rPr>
          <w:t>https://www.20087.com/7/68/XuanKaiShiPingGaiFaZhanXianZhuangQianJing.html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809fd12864bf6" w:history="1">
      <w:r>
        <w:rPr>
          <w:rStyle w:val="Hyperlink"/>
        </w:rPr>
        <w:t>全球与中国旋开式瓶盖行业发展现状分析及前景趋势预测报告（2025-2030年）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uanKaiShiPingGaiFaZhanXianZhuangQianJing.html" TargetMode="External" Id="Rd21baf2749a3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uanKaiShiPingGaiFaZhanXianZhuangQianJing.html" TargetMode="External" Id="Raaa809fd1286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2024-12-04T01:45:18Z</dcterms:created>
  <dcterms:modified xsi:type="dcterms:W3CDTF">2024-12-04T02:45:18Z</dcterms:modified>
  <dc:subject>全球与中国旋开式瓶盖行业发展现状分析及前景趋势预测报告（2025-2030年）</dc:subject>
  <dc:title>全球与中国旋开式瓶盖行业发展现状分析及前景趋势预测报告（2025-2030年）</dc:title>
  <cp:keywords>全球与中国旋开式瓶盖行业发展现状分析及前景趋势预测报告（2025-2030年）</cp:keywords>
  <dc:description>全球与中国旋开式瓶盖行业发展现状分析及前景趋势预测报告（2025-2030年）</dc:description>
</cp:coreProperties>
</file>