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0265590a64a04" w:history="1">
              <w:r>
                <w:rPr>
                  <w:rStyle w:val="Hyperlink"/>
                </w:rPr>
                <w:t>2024-2030年中国车载冷却杯市场研究与发展前景分析报告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0265590a64a04" w:history="1">
              <w:r>
                <w:rPr>
                  <w:rStyle w:val="Hyperlink"/>
                </w:rPr>
                <w:t>2024-2030年中国车载冷却杯市场研究与发展前景分析报告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0265590a64a04" w:history="1">
                <w:r>
                  <w:rPr>
                    <w:rStyle w:val="Hyperlink"/>
                  </w:rPr>
                  <w:t>https://www.20087.com/8/98/CheZaiLengQueBeiHangYeFaZhanQianJing.html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冷却杯是一种专为车辆设计的便携式冷却装置，通过连接车辆的电源来冷却饮料。随着消费者对车内舒适度要求的提高，车载冷却杯的需求也在增加。目前市场上的车载冷却杯通常采用半导体冷却技术，能够在短时间内将饮料降至适宜的温度。此外，一些产品还具备保温功能，以保持饮料的低温状态。</w:t>
      </w:r>
      <w:r>
        <w:rPr>
          <w:rFonts w:hint="eastAsia"/>
        </w:rPr>
        <w:br/>
      </w:r>
      <w:r>
        <w:rPr>
          <w:rFonts w:hint="eastAsia"/>
        </w:rPr>
        <w:t>　　未来，车载冷却杯将更加注重智能化和节能性。随着技术的进步，冷却杯可能会集成智能温控系统，允许用户通过智能手机应用程序远程设定冷却温度。同时，随着对节能减排的关注度提高，车载冷却杯将采用更加高效的冷却技术，减少电力消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0265590a64a04" w:history="1">
        <w:r>
          <w:rPr>
            <w:rStyle w:val="Hyperlink"/>
          </w:rPr>
          <w:t>2024-2030年中国车载冷却杯市场研究与发展前景分析报告</w:t>
        </w:r>
      </w:hyperlink>
      <w:r>
        <w:rPr>
          <w:rFonts w:hint="eastAsia"/>
        </w:rPr>
        <w:t>》依据国家统计局、海关总署及车载冷却杯相关协会等部门的权威资料数据，以及对车载冷却杯行业重点区域调研，结合车载冷却杯行业发展所处的环境，从理论到实践、从宏观到微观等多个角度对车载冷却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0265590a64a04" w:history="1">
        <w:r>
          <w:rPr>
            <w:rStyle w:val="Hyperlink"/>
          </w:rPr>
          <w:t>2024-2030年中国车载冷却杯市场研究与发展前景分析报告</w:t>
        </w:r>
      </w:hyperlink>
      <w:r>
        <w:rPr>
          <w:rFonts w:hint="eastAsia"/>
        </w:rPr>
        <w:t>》内容严谨、数据翔实，通过辅以大量直观的图表，帮助车载冷却杯企业准确把握车载冷却杯行业发展动向、正确制定车载冷却杯企业发展战略和车载冷却杯投资策略。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车载冷却杯行业概述</w:t>
      </w:r>
      <w:r>
        <w:rPr>
          <w:rFonts w:hint="eastAsia"/>
        </w:rPr>
        <w:br/>
      </w:r>
      <w:r>
        <w:rPr>
          <w:rFonts w:hint="eastAsia"/>
        </w:rPr>
        <w:t>　　第一节 车载冷却杯定义与分类</w:t>
      </w:r>
      <w:r>
        <w:rPr>
          <w:rFonts w:hint="eastAsia"/>
        </w:rPr>
        <w:br/>
      </w:r>
      <w:r>
        <w:rPr>
          <w:rFonts w:hint="eastAsia"/>
        </w:rPr>
        <w:t>　　第二节 车载冷却杯应用领域</w:t>
      </w:r>
      <w:r>
        <w:rPr>
          <w:rFonts w:hint="eastAsia"/>
        </w:rPr>
        <w:br/>
      </w:r>
      <w:r>
        <w:rPr>
          <w:rFonts w:hint="eastAsia"/>
        </w:rPr>
        <w:t>　　第三节 车载冷却杯行业经济指标分析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车载冷却杯产业链及经营模式分析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三、车载冷却杯销售模式及销售渠道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全球车载冷却杯市场发展综述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2019-2023年全球车载冷却杯市场规模与趋势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主要国家与地区车载冷却杯市场分析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2024-2030年全球车载冷却杯行业发展趋势与前景预测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中国车载冷却杯行业市场分析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2023-2024年车载冷却杯产能与投资动态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一、国内车载冷却杯产能及利用情况</w:t>
      </w:r>
      <w:r>
        <w:rPr>
          <w:rFonts w:hint="eastAsia"/>
        </w:rPr>
        <w:br/>
      </w:r>
      <w:r>
        <w:rPr>
          <w:rFonts w:hint="eastAsia"/>
        </w:rPr>
        <w:t>　　　　二、车载冷却杯产能扩张与投资动态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2024-2030年车载冷却杯行业产量统计与趋势预测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一、2019-2023年车载冷却杯行业产量数据统计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1、2019-2023年车载冷却杯产量及增长趋势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2、2019-2023年车载冷却杯细分产品产量及份额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二、影响车载冷却杯产量的关键因素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三、2024-2030年车载冷却杯产量预测</w:t>
      </w:r>
      <w:r>
        <w:rPr>
          <w:rFonts w:hint="eastAsia"/>
        </w:rPr>
        <w:br/>
      </w:r>
      <w:r>
        <w:rPr>
          <w:rFonts w:hint="eastAsia"/>
        </w:rPr>
        <w:t>　　第三节 2024-2030年车载冷却杯市场需求与销售分析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一、2023-2024年车载冷却杯行业需求现状</w:t>
      </w:r>
      <w:r>
        <w:rPr>
          <w:rFonts w:hint="eastAsia"/>
        </w:rPr>
        <w:br/>
      </w:r>
      <w:r>
        <w:rPr>
          <w:rFonts w:hint="eastAsia"/>
        </w:rPr>
        <w:t>　　　　二、车载冷却杯客户群体与需求特点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三、2019-2023年车载冷却杯行业销售规模分析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四、2024-2030年车载冷却杯市场增长潜力与规模预测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中国车载冷却杯细分市场与下游应用领域分析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车载冷却杯细分市场分析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一、2023-2024年车载冷却杯主要细分产品市场现状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车载冷却杯下游应用与客户群体分析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一、2023-2024年车载冷却杯各应用领域市场现状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2023-2024年中国车载冷却杯技术发展研究</w:t>
      </w:r>
      <w:r>
        <w:rPr>
          <w:rFonts w:hint="eastAsia"/>
        </w:rPr>
        <w:br/>
      </w:r>
      <w:r>
        <w:rPr>
          <w:rFonts w:hint="eastAsia"/>
        </w:rPr>
        <w:t>　　第一节 当前车载冷却杯技术发展现状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国内外车载冷却杯技术差异与原因</w:t>
      </w:r>
      <w:r>
        <w:rPr>
          <w:rFonts w:hint="eastAsia"/>
        </w:rPr>
        <w:br/>
      </w:r>
      <w:r>
        <w:rPr>
          <w:rFonts w:hint="eastAsia"/>
        </w:rPr>
        <w:t>　　第三节 车载冷却杯技术创新与发展趋势预测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技术进步对车载冷却杯行业的影响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车载冷却杯价格机制与竞争策略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一、2019-2023年车载冷却杯市场价格走势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车载冷却杯定价策略与方法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2024-2030年车载冷却杯价格竞争态势与趋势预测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中国车载冷却杯行业重点区域市场研究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2023-2024年重点区域车载冷却杯市场发展概况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二、2019-2023年车载冷却杯市场需求规模情况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三、2024-2030年车载冷却杯行业发展潜力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二、2019-2023年车载冷却杯市场需求规模情况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三、2024-2030年车载冷却杯行业发展潜力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二、2019-2023年车载冷却杯市场需求规模情况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三、2024-2030年车载冷却杯行业发展潜力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二、2019-2023年车载冷却杯市场需求规模情况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三、2024-2030年车载冷却杯行业发展潜力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二、2019-2023年车载冷却杯市场需求规模情况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三、2024-2030年车载冷却杯行业发展潜力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2019-2023年中国车载冷却杯行业进出口情况分析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车载冷却杯行业进口情况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一、2019-2023年车载冷却杯进口规模及增长情况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二、车载冷却杯主要进口来源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车载冷却杯行业出口情况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一、2019-2023年车载冷却杯出口规模及增长情况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二、车载冷却杯主要出口目的地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2019-2023年中国车载冷却杯行业总体发展与财务状况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2019-2023年中国车载冷却杯行业规模情况</w:t>
      </w:r>
      <w:r>
        <w:rPr>
          <w:rFonts w:hint="eastAsia"/>
        </w:rPr>
        <w:br/>
      </w:r>
      <w:r>
        <w:rPr>
          <w:rFonts w:hint="eastAsia"/>
        </w:rPr>
        <w:t>　　　　一、车载冷却杯行业企业数量规模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二、车载冷却杯行业从业人员规模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三、车载冷却杯行业市场敏感性分析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2019-2023年中国车载冷却杯行业财务能力分析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一、车载冷却杯行业盈利能力</w:t>
      </w:r>
      <w:r>
        <w:rPr>
          <w:rFonts w:hint="eastAsia"/>
        </w:rPr>
        <w:br/>
      </w:r>
      <w:r>
        <w:rPr>
          <w:rFonts w:hint="eastAsia"/>
        </w:rPr>
        <w:t>　　　　二、车载冷却杯行业偿债能力</w:t>
      </w:r>
      <w:r>
        <w:rPr>
          <w:rFonts w:hint="eastAsia"/>
        </w:rPr>
        <w:br/>
      </w:r>
      <w:r>
        <w:rPr>
          <w:rFonts w:hint="eastAsia"/>
        </w:rPr>
        <w:t>　　　　三、车载冷却杯行业营运能力</w:t>
      </w:r>
      <w:r>
        <w:rPr>
          <w:rFonts w:hint="eastAsia"/>
        </w:rPr>
        <w:br/>
      </w:r>
      <w:r>
        <w:rPr>
          <w:rFonts w:hint="eastAsia"/>
        </w:rPr>
        <w:t>　　　　四、车载冷却杯行业发展能力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车载冷却杯行业重点企业调研分析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二、企业车载冷却杯业务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中国车载冷却杯行业竞争格局分析</w:t>
      </w:r>
      <w:r>
        <w:rPr>
          <w:rFonts w:hint="eastAsia"/>
        </w:rPr>
        <w:br/>
      </w:r>
      <w:r>
        <w:rPr>
          <w:rFonts w:hint="eastAsia"/>
        </w:rPr>
        <w:t>　　第一节 车载冷却杯行业竞争格局总览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2023-2024年车载冷却杯行业竞争力分析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2019-2023年车载冷却杯行业企业并购活动分析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2023-2024年车载冷却杯行业会展与招投标活动分析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一、车载冷却杯行业会展活动及其市场影响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2024年中国车载冷却杯企业发展企业发展策略与建议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车载冷却杯销售模式与渠道策略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车载冷却杯品牌与市场推广策略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车载冷却杯研发投入与技术创新能力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车载冷却杯合作联盟与资源整合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中国车载冷却杯行业风险与对策</w:t>
      </w:r>
      <w:r>
        <w:rPr>
          <w:rFonts w:hint="eastAsia"/>
        </w:rPr>
        <w:br/>
      </w:r>
      <w:r>
        <w:rPr>
          <w:rFonts w:hint="eastAsia"/>
        </w:rPr>
        <w:t>　　第一节 车载冷却杯行业SWOT分析</w:t>
      </w:r>
      <w:r>
        <w:rPr>
          <w:rFonts w:hint="eastAsia"/>
        </w:rPr>
        <w:br/>
      </w:r>
      <w:r>
        <w:rPr>
          <w:rFonts w:hint="eastAsia"/>
        </w:rPr>
        <w:t>　　　　一、车载冷却杯行业优势</w:t>
      </w:r>
      <w:r>
        <w:rPr>
          <w:rFonts w:hint="eastAsia"/>
        </w:rPr>
        <w:br/>
      </w:r>
      <w:r>
        <w:rPr>
          <w:rFonts w:hint="eastAsia"/>
        </w:rPr>
        <w:t>　　　　二、车载冷却杯行业劣势</w:t>
      </w:r>
      <w:r>
        <w:rPr>
          <w:rFonts w:hint="eastAsia"/>
        </w:rPr>
        <w:br/>
      </w:r>
      <w:r>
        <w:rPr>
          <w:rFonts w:hint="eastAsia"/>
        </w:rPr>
        <w:t>　　　　三、车载冷却杯市场机会</w:t>
      </w:r>
      <w:r>
        <w:rPr>
          <w:rFonts w:hint="eastAsia"/>
        </w:rPr>
        <w:br/>
      </w:r>
      <w:r>
        <w:rPr>
          <w:rFonts w:hint="eastAsia"/>
        </w:rPr>
        <w:t>　　　　四、车载冷却杯市场威胁</w:t>
      </w:r>
      <w:r>
        <w:rPr>
          <w:rFonts w:hint="eastAsia"/>
        </w:rPr>
        <w:br/>
      </w:r>
      <w:r>
        <w:rPr>
          <w:rFonts w:hint="eastAsia"/>
        </w:rPr>
        <w:t>　　第二节 车载冷却杯行业风险及对策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2024-2030年中国车载冷却杯行业前景与发展趋势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2023-2024年车载冷却杯行业发展环境分析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一、车载冷却杯行业主管部门与监管体制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二、车载冷却杯行业主要法律法规及政策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三、车载冷却杯行业标准与质量监管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2024-2030年车载冷却杯行业发展趋势与方向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2024-2030年车载冷却杯行业发展潜力与机遇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车载冷却杯行业研究结论与建议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中~智~林~：车载冷却杯行业发展建议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车载冷却杯行业历程</w:t>
      </w:r>
      <w:r>
        <w:rPr>
          <w:rFonts w:hint="eastAsia"/>
        </w:rPr>
        <w:br/>
      </w:r>
      <w:r>
        <w:rPr>
          <w:rFonts w:hint="eastAsia"/>
        </w:rPr>
        <w:t>　　图表 车载冷却杯行业生命周期</w:t>
      </w:r>
      <w:r>
        <w:rPr>
          <w:rFonts w:hint="eastAsia"/>
        </w:rPr>
        <w:br/>
      </w:r>
      <w:r>
        <w:rPr>
          <w:rFonts w:hint="eastAsia"/>
        </w:rPr>
        <w:t>　　图表 车载冷却杯行业产业链分析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2019-2023年车载冷却杯行业市场容量分析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2019-2023年中国车载冷却杯市场需求量及增速统计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2023年中国车载冷却杯行业需求领域分布格局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2019-2023年中国车载冷却杯进口数量分析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2019-2023年中国车载冷却杯进口金额分析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2019-2023年中国车载冷却杯出口数量分析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2019-2023年中国车载冷却杯出口金额分析</w:t>
      </w:r>
      <w:r>
        <w:rPr>
          <w:rFonts w:hint="eastAsia"/>
        </w:rPr>
        <w:br/>
      </w:r>
      <w:r>
        <w:rPr>
          <w:rFonts w:hint="eastAsia"/>
        </w:rPr>
        <w:t>　　图表 2023年中国车载冷却杯进口国家及地区分析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2023年中国车载冷却杯出口国家及地区分析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2019-2023年中国车载冷却杯行业企业平均规模情况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**地区车载冷却杯市场规模及增长情况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**地区车载冷却杯市场规模及增长情况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**地区车载冷却杯市场规模及增长情况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**地区车载冷却杯市场规模及增长情况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**地区车载冷却杯行业市场需求情况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车载冷却杯重点企业（一）基本信息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车载冷却杯重点企业（一）经营情况分析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车载冷却杯重点企业（一）主要经济指标情况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车载冷却杯重点企业（二）经营情况分析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车载冷却杯重点企业（二）主要经济指标情况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车载冷却杯重点企业（三）经营情况分析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车载冷却杯重点企业（三）主要经济指标情况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车载冷却杯重点企业（三）成长能力情况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2024-2030年中国车载冷却杯行业产能预测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2024-2030年中国车载冷却杯行业产量预测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2024-2030年中国车载冷却杯市场需求量预测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2024-2030年中国车载冷却杯行业供需平衡预测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2024-2030年中国车载冷却杯市场容量预测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2024-2030年中国车载冷却杯市场规模预测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2024-2030年中国车载冷却杯市场前景分析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2024-2030年中国车载冷却杯发展趋势预测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0265590a64a04" w:history="1">
        <w:r>
          <w:rPr>
            <w:rStyle w:val="Hyperlink"/>
          </w:rPr>
          <w:t>2024-2030年中国车载冷却杯市场研究与发展前景分析报告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0265590a64a04" w:history="1">
        <w:r>
          <w:rPr>
            <w:rStyle w:val="Hyperlink"/>
          </w:rPr>
          <w:t>https://www.20087.com/8/98/CheZaiLengQueBeiHangYeFaZhanQianJing.html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2c60f4fd14364" w:history="1">
      <w:r>
        <w:rPr>
          <w:rStyle w:val="Hyperlink"/>
        </w:rPr>
        <w:t>2024-2030年中国车载冷却杯市场研究与发展前景分析报告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heZaiLengQueBeiHangYeFaZhanQianJing.html" TargetMode="External" Id="R48f0265590a6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heZaiLengQueBeiHangYeFaZhanQianJing.html" TargetMode="External" Id="R2a12c60f4fd1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2024-08-22T08:09:54Z</dcterms:created>
  <dcterms:modified xsi:type="dcterms:W3CDTF">2024-08-22T09:09:54Z</dcterms:modified>
  <dc:subject>2024-2030年中国车载冷却杯市场研究与发展前景分析报告</dc:subject>
  <dc:title>2024-2030年中国车载冷却杯市场研究与发展前景分析报告</dc:title>
  <cp:keywords>2024-2030年中国车载冷却杯市场研究与发展前景分析报告</cp:keywords>
  <dc:description>2024-2030年中国车载冷却杯市场研究与发展前景分析报告</dc:description>
</cp:coreProperties>
</file>