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71a6697a24543" w:history="1">
              <w:r>
                <w:rPr>
                  <w:rStyle w:val="Hyperlink"/>
                </w:rPr>
                <w:t>2025-2031年中国机动车尾气检测行业研究分析与发展前景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71a6697a24543" w:history="1">
              <w:r>
                <w:rPr>
                  <w:rStyle w:val="Hyperlink"/>
                </w:rPr>
                <w:t>2025-2031年中国机动车尾气检测行业研究分析与发展前景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71a6697a24543" w:history="1">
                <w:r>
                  <w:rPr>
                    <w:rStyle w:val="Hyperlink"/>
                  </w:rPr>
                  <w:t>https://www.20087.com/2/69/JiDongCheWeiQiJianCeShiChangQianJingFenXi.html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尾气检测是环境保护和交通安全管理的重要组成部分，旨在监测和控制车辆排放，减少空气污染。随着全球对气候变化和空气质量的关注度提升，各国纷纷出台更严格的排放标准，推动了尾气检测技术的升级和检测设备的智能化。目前，尾气分析仪、烟度计等设备广泛应用，能够快速准确地测量一氧化碳、碳氢化合物、氮氧化物等排放物。然而，如何提高检测效率和准确性，以及如何应对日益复杂的排放标准，是行业面临的挑战。</w:t>
      </w:r>
      <w:r>
        <w:rPr>
          <w:rFonts w:hint="eastAsia"/>
        </w:rPr>
        <w:br/>
      </w:r>
      <w:r>
        <w:rPr>
          <w:rFonts w:hint="eastAsia"/>
        </w:rPr>
        <w:t>　　未来，机动车尾气检测将更加注重实时监测和远程管理。一方面，通过车载传感器和无线通信技术，实现车辆排放的实时在线监测，及时反馈异常排放情况。另一方面，利用大数据分析和人工智能技术，建立排放模型，预测和评估车辆排放趋势，为政策制定和环境管理提供科学依据。此外，随着电动汽车和氢燃料电池汽车的普及，检测技术将向多能源、多污染物的综合检测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a71a6697a24543" w:history="1">
        <w:r>
          <w:rPr>
            <w:rStyle w:val="Hyperlink"/>
          </w:rPr>
          <w:t>2025-2031年中国机动车尾气检测行业研究分析与发展前景</w:t>
        </w:r>
      </w:hyperlink>
      <w:r>
        <w:rPr>
          <w:rFonts w:hint="eastAsia"/>
        </w:rPr>
        <w:t>全面剖析了机动车尾气检测行业的市场规模、需求及价格动态。报告通过对机动车尾气检测产业链的深入挖掘，详细分析了行业现状，并对机动车尾气检测市场前景及发展趋势进行了科学预测。机动车尾气检测报告还深入探索了各细分市场的特点，突出关注机动车尾气检测重点企业的经营状况，全面揭示了机动车尾气检测行业竞争格局、品牌影响力和市场集中度。机动车尾气检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机动车尾气检测产业概述</w:t>
      </w:r>
      <w:r>
        <w:rPr>
          <w:rFonts w:hint="eastAsia"/>
        </w:rPr>
        <w:br/>
      </w:r>
      <w:r>
        <w:rPr>
          <w:rFonts w:hint="eastAsia"/>
        </w:rPr>
        <w:t>　　第一节 机动车尾气检测定义与分类</w:t>
      </w:r>
      <w:r>
        <w:rPr>
          <w:rFonts w:hint="eastAsia"/>
        </w:rPr>
        <w:br/>
      </w:r>
      <w:r>
        <w:rPr>
          <w:rFonts w:hint="eastAsia"/>
        </w:rPr>
        <w:t>　　第二节 机动车尾气检测产业链结构及关键环节剖析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机动车尾气检测商业模式与盈利模式解析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机动车尾气检测经济指标与行业评估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全球机动车尾气检测市场发展综述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2019-2024年全球机动车尾气检测市场规模及增长趋势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主要国家与地区机动车尾气检测市场对比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2025-2031年全球机动车尾气检测行业发展趋势与前景预测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国际机动车尾气检测市场发展趋势及对我国启示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二、对我国机动车尾气检测市场的借鉴意义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中国机动车尾气检测行业市场规模分析与预测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机动车尾气检测市场的总体规模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一、2019-2024年机动车尾气检测市场规模变化及趋势分析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二、2025年机动车尾气检测行业市场规模特点</w:t>
      </w:r>
      <w:r>
        <w:rPr>
          <w:rFonts w:hint="eastAsia"/>
        </w:rPr>
        <w:br/>
      </w:r>
      <w:r>
        <w:rPr>
          <w:rFonts w:hint="eastAsia"/>
        </w:rPr>
        <w:t>　　第二节 机动车尾气检测市场规模的构成</w:t>
      </w:r>
      <w:r>
        <w:rPr>
          <w:rFonts w:hint="eastAsia"/>
        </w:rPr>
        <w:br/>
      </w:r>
      <w:r>
        <w:rPr>
          <w:rFonts w:hint="eastAsia"/>
        </w:rPr>
        <w:t>　　　　一、机动车尾气检测客户群体特征与偏好分析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二、不同类型机动车尾气检测市场规模分布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三、各地区机动车尾气检测市场规模差异与特点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机动车尾气检测市场规模的预测与展望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一、未来几年机动车尾气检测市场规模增长预测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2019-2024年中国机动车尾气检测行业总体发展与财务状况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2019-2024年机动车尾气检测行业规模情况</w:t>
      </w:r>
      <w:r>
        <w:rPr>
          <w:rFonts w:hint="eastAsia"/>
        </w:rPr>
        <w:br/>
      </w:r>
      <w:r>
        <w:rPr>
          <w:rFonts w:hint="eastAsia"/>
        </w:rPr>
        <w:t>　　　　一、机动车尾气检测行业企业数量规模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二、机动车尾气检测行业从业人员规模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三、机动车尾气检测行业市场敏感性分析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2019-2024年机动车尾气检测行业财务能力分析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一、机动车尾气检测行业盈利能力</w:t>
      </w:r>
      <w:r>
        <w:rPr>
          <w:rFonts w:hint="eastAsia"/>
        </w:rPr>
        <w:br/>
      </w:r>
      <w:r>
        <w:rPr>
          <w:rFonts w:hint="eastAsia"/>
        </w:rPr>
        <w:t>　　　　二、机动车尾气检测行业偿债能力</w:t>
      </w:r>
      <w:r>
        <w:rPr>
          <w:rFonts w:hint="eastAsia"/>
        </w:rPr>
        <w:br/>
      </w:r>
      <w:r>
        <w:rPr>
          <w:rFonts w:hint="eastAsia"/>
        </w:rPr>
        <w:t>　　　　三、机动车尾气检测行业营运能力</w:t>
      </w:r>
      <w:r>
        <w:rPr>
          <w:rFonts w:hint="eastAsia"/>
        </w:rPr>
        <w:br/>
      </w:r>
      <w:r>
        <w:rPr>
          <w:rFonts w:hint="eastAsia"/>
        </w:rPr>
        <w:t>　　　　四、机动车尾气检测行业发展能力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中国机动车尾气检测行业细分市场调研与机会挖掘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机动车尾气检测细分市场（一）市场调研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机动车尾气检测细分市场（二）市场调研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中国机动车尾气检测行业区域市场调研分析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2019-2024年中国机动车尾气检测行业重点区域调研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一、重点地区（一）机动车尾气检测市场规模与特点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二、重点地区（二）机动车尾气检测市场规模及特点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三、重点地区（三）机动车尾气检测市场规模及特点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四、重点地区（四）机动车尾气检测市场规模及特点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不同区域机动车尾气检测市场的对比与启示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二、机动车尾气检测市场拓展策略与建议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中国机动车尾气检测行业的营销渠道与客户分析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机动车尾气检测行业渠道分析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二、各类渠道对机动车尾气检测行业的影响</w:t>
      </w:r>
      <w:r>
        <w:rPr>
          <w:rFonts w:hint="eastAsia"/>
        </w:rPr>
        <w:br/>
      </w:r>
      <w:r>
        <w:rPr>
          <w:rFonts w:hint="eastAsia"/>
        </w:rPr>
        <w:t>　　　　三、主要机动车尾气检测企业渠道策略研究</w:t>
      </w:r>
      <w:r>
        <w:rPr>
          <w:rFonts w:hint="eastAsia"/>
        </w:rPr>
        <w:br/>
      </w:r>
      <w:r>
        <w:rPr>
          <w:rFonts w:hint="eastAsia"/>
        </w:rPr>
        <w:t>　　第二节 机动车尾气检测行业客户分析与定位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中国机动车尾气检测行业竞争格局及策略选择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机动车尾气检测行业总体市场竞争状况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一、机动车尾气检测行业竞争结构分析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二、机动车尾气检测企业竞争格局与集中度评估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三、机动车尾气检测行业SWOT分析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机动车尾气检测行业重点企业调研分析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机动车尾气检测企业发展策略分析</w:t>
      </w:r>
      <w:r>
        <w:rPr>
          <w:rFonts w:hint="eastAsia"/>
        </w:rPr>
        <w:br/>
      </w:r>
      <w:r>
        <w:rPr>
          <w:rFonts w:hint="eastAsia"/>
        </w:rPr>
        <w:t>　　第一节 机动车尾气检测市场与销售策略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机动车尾气检测品牌战略思考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中国机动车尾气检测行业发展环境分析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二、机动车尾气检测行业主管部门、监管体制及相关政策法规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3、机动车尾气检测行业的主要法律、法规和政策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4、2025年机动车尾气检测行业法律法规和政策对行业的影响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二、机动车尾气检测消费者需求分析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一、机动车尾气检测技术的应用与创新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二、机动车尾气检测行业发展的技术趋势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2025-2031年机动车尾气检测行业展趋势预测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2025-2031年机动车尾气检测市场发展前景分析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一、机动车尾气检测市场发展潜力</w:t>
      </w:r>
      <w:r>
        <w:rPr>
          <w:rFonts w:hint="eastAsia"/>
        </w:rPr>
        <w:br/>
      </w:r>
      <w:r>
        <w:rPr>
          <w:rFonts w:hint="eastAsia"/>
        </w:rPr>
        <w:t>　　　　二、机动车尾气检测市场前景分析</w:t>
      </w:r>
      <w:r>
        <w:rPr>
          <w:rFonts w:hint="eastAsia"/>
        </w:rPr>
        <w:br/>
      </w:r>
      <w:r>
        <w:rPr>
          <w:rFonts w:hint="eastAsia"/>
        </w:rPr>
        <w:t>　　　　三、机动车尾气检测细分行业发展前景分析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2025-2031年机动车尾气检测发展趋势预测</w:t>
      </w:r>
      <w:r>
        <w:rPr>
          <w:rFonts w:hint="eastAsia"/>
        </w:rPr>
        <w:br/>
      </w:r>
      <w:r>
        <w:rPr>
          <w:rFonts w:hint="eastAsia"/>
        </w:rPr>
        <w:t>　　　　一、机动车尾气检测发展趋势预测</w:t>
      </w:r>
      <w:r>
        <w:rPr>
          <w:rFonts w:hint="eastAsia"/>
        </w:rPr>
        <w:br/>
      </w:r>
      <w:r>
        <w:rPr>
          <w:rFonts w:hint="eastAsia"/>
        </w:rPr>
        <w:t>　　　　二、机动车尾气检测市场规模预测</w:t>
      </w:r>
      <w:r>
        <w:rPr>
          <w:rFonts w:hint="eastAsia"/>
        </w:rPr>
        <w:br/>
      </w:r>
      <w:r>
        <w:rPr>
          <w:rFonts w:hint="eastAsia"/>
        </w:rPr>
        <w:t>　　　　三、机动车尾气检测细分市场发展趋势预测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未来机动车尾气检测行业挑战与机遇探讨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一、机动车尾气检测行业挑战</w:t>
      </w:r>
      <w:r>
        <w:rPr>
          <w:rFonts w:hint="eastAsia"/>
        </w:rPr>
        <w:br/>
      </w:r>
      <w:r>
        <w:rPr>
          <w:rFonts w:hint="eastAsia"/>
        </w:rPr>
        <w:t>　　　　二、机动车尾气检测行业机遇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机动车尾气检测行业研究结论及建议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对机动车尾气检测行业发展的建议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[-中-智林-]对机动车尾气检测企业和投资者的建议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机动车尾气检测行业历程</w:t>
      </w:r>
      <w:r>
        <w:rPr>
          <w:rFonts w:hint="eastAsia"/>
        </w:rPr>
        <w:br/>
      </w:r>
      <w:r>
        <w:rPr>
          <w:rFonts w:hint="eastAsia"/>
        </w:rPr>
        <w:t>　　图表 机动车尾气检测行业生命周期</w:t>
      </w:r>
      <w:r>
        <w:rPr>
          <w:rFonts w:hint="eastAsia"/>
        </w:rPr>
        <w:br/>
      </w:r>
      <w:r>
        <w:rPr>
          <w:rFonts w:hint="eastAsia"/>
        </w:rPr>
        <w:t>　　图表 机动车尾气检测行业产业链分析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2019-2024年机动车尾气检测行业市场容量统计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2019-2024年中国机动车尾气检测行业市场规模及增长情况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2019-2024年中国机动车尾气检测行业销售收入分析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2019-2024年中国机动车尾气检测行业盈利情况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2019-2024年中国机动车尾气检测行业利润总额分析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2019-2024年中国机动车尾气检测行业企业数量情况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2019-2024年中国机动车尾气检测行业企业平均规模情况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2019-2024年中国机动车尾气检测行业竞争力分析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2019-2024年中国机动车尾气检测行业盈利能力分析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2019-2024年中国机动车尾气检测行业运营能力分析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2019-2024年中国机动车尾气检测行业偿债能力分析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2019-2024年中国机动车尾气检测行业发展能力分析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2019-2024年中国机动车尾气检测行业经营效益分析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**地区机动车尾气检测市场规模及增长情况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**地区机动车尾气检测行业市场需求情况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**地区机动车尾气检测市场规模及增长情况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**地区机动车尾气检测行业市场需求情况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**地区机动车尾气检测市场规模及增长情况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**地区机动车尾气检测行业市场需求情况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机动车尾气检测重点企业（二）成长能力情况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2025-2031年中国机动车尾气检测行业市场容量预测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2025-2031年中国机动车尾气检测行业市场规模预测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2025-2031年中国机动车尾气检测市场前景分析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2025-2031年中国机动车尾气检测行业发展趋势预测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71a6697a24543" w:history="1">
        <w:r>
          <w:rPr>
            <w:rStyle w:val="Hyperlink"/>
          </w:rPr>
          <w:t>2025-2031年中国机动车尾气检测行业研究分析与发展前景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71a6697a24543" w:history="1">
        <w:r>
          <w:rPr>
            <w:rStyle w:val="Hyperlink"/>
          </w:rPr>
          <w:t>https://www.20087.com/2/69/JiDongCheWeiQiJianCeShiChangQianJingFenXi.html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099963de944a9" w:history="1">
      <w:r>
        <w:rPr>
          <w:rStyle w:val="Hyperlink"/>
        </w:rPr>
        <w:t>2025-2031年中国机动车尾气检测行业研究分析与发展前景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DongCheWeiQiJianCeShiChangQianJingFenXi.html" TargetMode="External" Id="R9aa71a6697a2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DongCheWeiQiJianCeShiChangQianJingFenXi.html" TargetMode="External" Id="Rd3e099963de9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2025-01-31T02:54:32Z</dcterms:created>
  <dcterms:modified xsi:type="dcterms:W3CDTF">2025-01-31T03:54:32Z</dcterms:modified>
  <dc:subject>2025-2031年中国机动车尾气检测行业研究分析与发展前景</dc:subject>
  <dc:title>2025-2031年中国机动车尾气检测行业研究分析与发展前景</dc:title>
  <cp:keywords>2025-2031年中国机动车尾气检测行业研究分析与发展前景</cp:keywords>
  <dc:description>2025-2031年中国机动车尾气检测行业研究分析与发展前景</dc:description>
</cp:coreProperties>
</file>