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a830debbc40a9" w:history="1">
              <w:r>
                <w:rPr>
                  <w:rStyle w:val="Hyperlink"/>
                </w:rPr>
                <w:t>2025-2031年中国一次性心脏永久起搏器发展现状与前景趋势分析报告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a830debbc40a9" w:history="1">
              <w:r>
                <w:rPr>
                  <w:rStyle w:val="Hyperlink"/>
                </w:rPr>
                <w:t>2025-2031年中国一次性心脏永久起搏器发展现状与前景趋势分析报告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a830debbc40a9" w:history="1">
                <w:r>
                  <w:rPr>
                    <w:rStyle w:val="Hyperlink"/>
                  </w:rPr>
                  <w:t>https://www.20087.com/5/59/YiCiXingXinZangYongJiuQiBoQiFaZhanXianZhuangQianJing.html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永久起搏器是一种植入式医疗器械，用于治疗心跳过缓等心脏节律障碍。随着电子技术和生物医学工程的进步，一次性心脏永久起搏器的设计更加注重电池寿命和治疗效果。目前，产品通常采用高效的能量管理系统和智能调控算法，能够根据患者的心脏节律自动调整起搏频率。此外，为了提高植入的安全性和患者的舒适度，一次性心脏永久起搏器通常采用更小型化的设计，并配备有生物相容性外壳材料。</w:t>
      </w:r>
      <w:r>
        <w:rPr>
          <w:rFonts w:hint="eastAsia"/>
        </w:rPr>
        <w:br/>
      </w:r>
      <w:r>
        <w:rPr>
          <w:rFonts w:hint="eastAsia"/>
        </w:rPr>
        <w:t>　　未来，一次性心脏永久起搏器市场将更加注重产品的智能化和个性化。随着微电子技术的发展，一次性心脏永久起搏器将集成更多的传感器和处理器，能够实时监测患者的心脏状况，并自动调整治疗策略。同时，随着远程医疗技术的进步，一次性心脏永久起搏器将支持远程监测和编程，方便医生进行远程调整治疗参数。此外，随着个性化医疗的发展，一次性心脏永久起搏器将根据患者的个体差异进行定制化设计，提高治疗效果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a830debbc40a9" w:history="1">
        <w:r>
          <w:rPr>
            <w:rStyle w:val="Hyperlink"/>
          </w:rPr>
          <w:t>2025-2031年中国一次性心脏永久起搏器发展现状与前景趋势分析报告</w:t>
        </w:r>
      </w:hyperlink>
      <w:r>
        <w:rPr>
          <w:rFonts w:hint="eastAsia"/>
        </w:rPr>
        <w:t>》基于国家统计局及相关行业协会的权威数据，系统分析了一次性心脏永久起搏器行业的市场规模、产业链结构及技术现状，并对一次性心脏永久起搏器发展趋势与市场前景进行了科学预测。报告重点解读了行业重点企业的竞争策略与品牌影响力，全面评估了一次性心脏永久起搏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一次性心脏永久起搏器行业概述</w:t>
      </w:r>
      <w:r>
        <w:rPr>
          <w:rFonts w:hint="eastAsia"/>
        </w:rPr>
        <w:br/>
      </w:r>
      <w:r>
        <w:rPr>
          <w:rFonts w:hint="eastAsia"/>
        </w:rPr>
        <w:t>　　第一节 一次性心脏永久起搏器定义与分类</w:t>
      </w:r>
      <w:r>
        <w:rPr>
          <w:rFonts w:hint="eastAsia"/>
        </w:rPr>
        <w:br/>
      </w:r>
      <w:r>
        <w:rPr>
          <w:rFonts w:hint="eastAsia"/>
        </w:rPr>
        <w:t>　　第二节 一次性心脏永久起搏器应用领域</w:t>
      </w:r>
      <w:r>
        <w:rPr>
          <w:rFonts w:hint="eastAsia"/>
        </w:rPr>
        <w:br/>
      </w:r>
      <w:r>
        <w:rPr>
          <w:rFonts w:hint="eastAsia"/>
        </w:rPr>
        <w:t>　　第三节 一次性心脏永久起搏器行业经济指标分析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三、一次性心脏永久起搏器附加值提升空间探讨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四、一次性心脏永久起搏器行业进入壁垒分析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五、一次性心脏永久起搏器行业风险性评估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六、一次性心脏永久起搏器行业周期性分析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七、一次性心脏永久起搏器行业竞争程度指标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八、一次性心脏永久起搏器行业成熟度综合分析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一次性心脏永久起搏器产业链及经营模式分析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三、一次性心脏永久起搏器销售模式与渠道策略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全球一次性心脏永久起搏器市场发展分析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2024-2025年全球一次性心脏永久起搏器行业发展分析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一、全球一次性心脏永久起搏器行业市场规模与趋势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二、全球一次性心脏永久起搏器行业发展特点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三、全球一次性心脏永久起搏器行业竞争格局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主要国家与地区一次性心脏永久起搏器市场分析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2025-2031年全球一次性心脏永久起搏器行业发展趋势与前景预测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三、一次性心脏永久起搏器行业发展潜力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中国一次性心脏永久起搏器行业市场分析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2024-2025年一次性心脏永久起搏器产能与投资动态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一、国内一次性心脏永久起搏器产能现状与利用效率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一次性心脏永久起搏器行业产量情况分析与趋势预测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一、2019-2024年一次性心脏永久起搏器行业产量与增长趋势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1、2019-2024年一次性心脏永久起搏器产量及增长趋势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2、2019-2024年一次性心脏永久起搏器细分产品产量及份额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2025-2031年一次性心脏永久起搏器市场需求与销售分析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一、2024-2025年一次性心脏永久起搏器行业需求现状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三、2019-2024年一次性心脏永久起搏器行业销售规模分析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四、2025-2031年一次性心脏永久起搏器市场增长潜力与规模预测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中国一次性心脏永久起搏器细分市场分析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一、2024-2025年一次性心脏永久起搏器主要细分产品市场现状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2024-2025年一次性心脏永久起搏器行业技术发展现状及趋势分析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一次性心脏永久起搏器行业技术发展现状分析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国内外一次性心脏永久起搏器行业技术差异与原因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一次性心脏永久起搏器行业技术发展方向、趋势预测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提升一次性心脏永久起搏器行业技术能力策略建议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一次性心脏永久起搏器价格机制与竞争策略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一、2019-2024年一次性心脏永久起搏器市场价格走势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一次性心脏永久起搏器定价策略与方法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2025-2031年一次性心脏永久起搏器价格竞争态势与趋势预测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中国一次性心脏永久起搏器行业重点区域市场研究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2024-2025年重点区域一次性心脏永久起搏器市场发展概况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二、2019-2024年一次性心脏永久起搏器市场需求规模情况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二、2019-2024年一次性心脏永久起搏器市场需求规模情况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二、2019-2024年一次性心脏永久起搏器市场需求规模情况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二、2019-2024年一次性心脏永久起搏器市场需求规模情况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二、2019-2024年一次性心脏永久起搏器市场需求规模情况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三、2025-2031年一次性心脏永久起搏器行业发展潜力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2019-2024年中国一次性心脏永久起搏器行业进出口情况分析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一次性心脏永久起搏器行业进口规模与来源分析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一、2019-2024年一次性心脏永久起搏器进口规模分析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一次性心脏永久起搏器行业出口规模与目的地分析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一、2019-2024年一次性心脏永久起搏器出口规模分析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2019-2024年中国一次性心脏永久起搏器总体规模与财务指标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中国一次性心脏永久起搏器行业总体规模分析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三、一次性心脏永久起搏器行业资产状况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中国一次性心脏永久起搏器行业财务指标总体分析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一次性心脏永久起搏器行业重点企业经营状况分析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一次性心脏永久起搏器重点企业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一次性心脏永久起搏器领先企业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一次性心脏永久起搏器标杆企业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一次性心脏永久起搏器代表企业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一次性心脏永久起搏器龙头企业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一次性心脏永久起搏器重点企业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中国一次性心脏永久起搏器行业竞争格局分析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一次性心脏永久起搏器行业竞争格局总览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2024-2025年一次性心脏永久起搏器行业竞争力分析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四、一次性心脏永久起搏器替代品威胁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2019-2024年一次性心脏永久起搏器行业企业并购活动分析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2024-2025年一次性心脏永久起搏器行业会展与招投标活动分析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2025年中国一次性心脏永久起搏器企业发展策略分析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一次性心脏永久起搏器市场策略分析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一次性心脏永久起搏器销售策略分析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提高一次性心脏永久起搏器企业竞争力建议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一次性心脏永久起搏器品牌战略思考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中国一次性心脏永久起搏器行业风险与对策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一次性心脏永久起搏器行业SWOT分析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三、一次性心脏永久起搏器市场机会探索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四、一次性心脏永久起搏器市场威胁评估</w:t>
      </w:r>
      <w:r>
        <w:rPr>
          <w:rFonts w:hint="eastAsia"/>
        </w:rPr>
        <w:br/>
      </w:r>
      <w:r>
        <w:rPr>
          <w:rFonts w:hint="eastAsia"/>
        </w:rPr>
        <w:t>　　第二节 一次性心脏永久起搏器行业风险及对策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2025-2031年中国一次性心脏永久起搏器行业前景与发展趋势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一次性心脏永久起搏器行业发展环境分析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2025-2031年一次性心脏永久起搏器行业发展趋势与方向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2025-2031年一次性心脏永久起搏器行业发展潜力与机遇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一、一次性心脏永久起搏器市场发展潜力评估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二、一次性心脏永久起搏器新兴市场与机遇探索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一次性心脏永久起搏器行业研究结论与建议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中^智林：一次性心脏永久起搏器行业发展建议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2025-2031年中国一次性心脏永久起搏器行业产能预测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2025-2031年中国一次性心脏永久起搏器行业产量预测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2025-2031年中国一次性心脏永久起搏器行业市场需求预测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**地区一次性心脏永久起搏器市场规模及增长情况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**地区一次性心脏永久起搏器行业市场需求情况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**地区一次性心脏永久起搏器市场规模及增长情况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**地区一次性心脏永久起搏器行业市场需求情况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2019-2024年中国一次性心脏永久起搏器行业出口量及增速统计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一次性心脏永久起搏器重点企业经营情况分析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2025年一次性心脏永久起搏器行业壁垒</w:t>
      </w:r>
      <w:r>
        <w:rPr>
          <w:rFonts w:hint="eastAsia"/>
        </w:rPr>
        <w:br/>
      </w:r>
      <w:r>
        <w:rPr>
          <w:rFonts w:hint="eastAsia"/>
        </w:rPr>
        <w:t>　　图表 2025年一次性心脏永久起搏器市场前景分析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2025-2031年中国一次性心脏永久起搏器市场需求预测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2025年一次性心脏永久起搏器发展趋势预测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a830debbc40a9" w:history="1">
        <w:r>
          <w:rPr>
            <w:rStyle w:val="Hyperlink"/>
          </w:rPr>
          <w:t>2025-2031年中国一次性心脏永久起搏器发展现状与前景趋势分析报告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a830debbc40a9" w:history="1">
        <w:r>
          <w:rPr>
            <w:rStyle w:val="Hyperlink"/>
          </w:rPr>
          <w:t>https://www.20087.com/5/59/YiCiXingXinZangYongJiuQiBoQiFaZhanXianZhuangQianJing.html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fe8b94e746a7" w:history="1">
      <w:r>
        <w:rPr>
          <w:rStyle w:val="Hyperlink"/>
        </w:rPr>
        <w:t>2025-2031年中国一次性心脏永久起搏器发展现状与前景趋势分析报告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CiXingXinZangYongJiuQiBoQiFaZhanXianZhuangQianJing.html" TargetMode="External" Id="R880a830debb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CiXingXinZangYongJiuQiBoQiFaZhanXianZhuangQianJing.html" TargetMode="External" Id="R326dfe8b94e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2025-02-18T08:27:00Z</dcterms:created>
  <dcterms:modified xsi:type="dcterms:W3CDTF">2025-02-18T09:27:00Z</dcterms:modified>
  <dc:subject>2025-2031年中国一次性心脏永久起搏器发展现状与前景趋势分析报告</dc:subject>
  <dc:title>2025-2031年中国一次性心脏永久起搏器发展现状与前景趋势分析报告</dc:title>
  <cp:keywords>2025-2031年中国一次性心脏永久起搏器发展现状与前景趋势分析报告</cp:keywords>
  <dc:description>2025-2031年中国一次性心脏永久起搏器发展现状与前景趋势分析报告</dc:description>
</cp:coreProperties>
</file>