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88e30c3d0478f" w:history="1">
              <w:r>
                <w:rPr>
                  <w:rStyle w:val="Hyperlink"/>
                </w:rPr>
                <w:t>2025-2031年全球与中国电源信号发生器行业现状及发展前景预测报告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88e30c3d0478f" w:history="1">
              <w:r>
                <w:rPr>
                  <w:rStyle w:val="Hyperlink"/>
                </w:rPr>
                <w:t>2025-2031年全球与中国电源信号发生器行业现状及发展前景预测报告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88e30c3d0478f" w:history="1">
                <w:r>
                  <w:rPr>
                    <w:rStyle w:val="Hyperlink"/>
                  </w:rPr>
                  <w:t>https://www.20087.com/6/29/DianYuanXinHaoFaShengQiDeFaZhanQianJing.html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信号发生器是电子测试测量领域中的重要设备之一，近年来随着电子技术的发展而不断进步。目前，电源信号发生器不仅在输出精度、稳定性方面有了显著提升，还在功能多样性、操作便捷性上进行了优化。随着数字信号处理技术的应用，电源信号发生器能够提供更加精确和稳定的信号输出，满足各种电子设备的测试需求。此外，随着对便携性和灵活性要求的提高，市场上出现了更多小型化、模块化的电源信号发生器产品。</w:t>
      </w:r>
      <w:r>
        <w:rPr>
          <w:rFonts w:hint="eastAsia"/>
        </w:rPr>
        <w:br/>
      </w:r>
      <w:r>
        <w:rPr>
          <w:rFonts w:hint="eastAsia"/>
        </w:rPr>
        <w:t>　　未来，电源信号发生器市场将持续增长。一方面，随着5G通信、物联网等新兴技术的发展，对高性能、高精度的电源信号发生器需求将持续增加。产品将更加注重技术创新，如采用更先进的数字信号处理技术和高速信号生成技术，提高信号发生器的性能和灵活性。另一方面，随着电子测试测量领域的扩展，电源信号发生器将更加注重满足不同应用场景的特殊需求，例如提供更宽的频率范围和更高的输出功率。此外，随着对便携性和智能化要求的提高，小型化、集成化的电源信号发生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88e30c3d0478f" w:history="1">
        <w:r>
          <w:rPr>
            <w:rStyle w:val="Hyperlink"/>
          </w:rPr>
          <w:t>2025-2031年全球与中国电源信号发生器行业现状及发展前景预测报告</w:t>
        </w:r>
      </w:hyperlink>
      <w:r>
        <w:rPr>
          <w:rFonts w:hint="eastAsia"/>
        </w:rPr>
        <w:t>》系统梳理了电源信号发生器产业链的整体结构，详细解读了电源信号发生器市场规模、需求动态及价格波动的影响因素。报告基于电源信号发生器行业现状，结合技术发展与应用趋势，对电源信号发生器市场前景和未来发展方向进行了预测。同时，报告重点分析了行业重点企业的竞争策略、市场集中度及品牌表现，并对电源信号发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电源信号发生器市场概述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全球不同产品类型电源信号发生器销售额增长趋势2020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全球不同应用电源信号发生器销售额增长趋势2020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电源信号发生器行业背景、发展历史、现状及趋势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电源信号发生器行业目前现状分析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电源信号发生器发展趋势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全球电源信号发生器总体规模分析</w:t>
      </w:r>
      <w:r>
        <w:rPr>
          <w:rFonts w:hint="eastAsia"/>
        </w:rPr>
        <w:br/>
      </w:r>
      <w:r>
        <w:rPr>
          <w:rFonts w:hint="eastAsia"/>
        </w:rPr>
        <w:t>　　2.1 全球电源信号发生器供需现状及预测（2020-2031）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全球电源信号发生器产量、需求量及发展趋势（2020-2031）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全球主要地区电源信号发生器产量及发展趋势（2020-2031）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全球主要地区电源信号发生器产量（2020-2025）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全球主要地区电源信号发生器产量（2025-2031）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中国电源信号发生器产量、市场需求量及发展趋势（2020-2031）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全球电源信号发生器销量及销售额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全球市场电源信号发生器销售额（2020-2031）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全球市场电源信号发生器价格趋势（2020-2031）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全球市场主要厂家电源信号发生器产能市场份额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全球市场主要厂家电源信号发生器销售价格（2020-2025）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2025年全球主要厂家电源信号发生器收入排名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中国市场主要厂家电源信号发生器销量（2020-2025）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2025年中国主要厂家电源信号发生器收入排名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中国市场主要厂家电源信号发生器销售价格（2020-2025）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全球主要厂家电源信号发生器总部及产地分布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全球主要厂家成立时间及电源信号发生器商业化日期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全球主要厂家电源信号发生器产品类型及应用</w:t>
      </w:r>
      <w:r>
        <w:rPr>
          <w:rFonts w:hint="eastAsia"/>
        </w:rPr>
        <w:br/>
      </w:r>
      <w:r>
        <w:rPr>
          <w:rFonts w:hint="eastAsia"/>
        </w:rPr>
        <w:t>　　3.7 电源信号发生器行业集中度、竞争程度分析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电源信号发生器行业集中度分析：2025年全球Top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全球电源信号发生器第一梯队、第二梯队和第三梯队厂家（品牌）及市场份额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全球电源信号发生器主要地区分析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全球主要地区电源信号发生器市场规模分析：2020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全球主要地区电源信号发生器销售收入及市场份额（2020-2025年）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全球主要地区电源信号发生器销售收入预测（2025-2031年）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全球主要地区电源信号发生器销量分析：2020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全球主要地区电源信号发生器销量及市场份额（2020-2025年）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全球主要地区电源信号发生器销量及市场份额预测（2025-2031）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北美市场电源信号发生器销量、收入及增长率（2020-2031）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欧洲市场电源信号发生器销量、收入及增长率（2020-2031）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中国市场电源信号发生器销量、收入及增长率（2020-2031）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日本市场电源信号发生器销量、收入及增长率（2020-2031）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韩国市场电源信号发生器销量、收入及增长率（2020-2031）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全球电源信号发生器主要厂家分析</w:t>
      </w:r>
      <w:r>
        <w:rPr>
          <w:rFonts w:hint="eastAsia"/>
        </w:rPr>
        <w:br/>
      </w:r>
      <w:r>
        <w:rPr>
          <w:rFonts w:hint="eastAsia"/>
        </w:rPr>
        <w:t>　　5.1 电源信号发生器厂家（一）</w:t>
      </w:r>
      <w:r>
        <w:rPr>
          <w:rFonts w:hint="eastAsia"/>
        </w:rPr>
        <w:br/>
      </w:r>
      <w:r>
        <w:rPr>
          <w:rFonts w:hint="eastAsia"/>
        </w:rPr>
        <w:t>　　　　5.1.1 电源信号发生器厂家（一）基本信息、电源信号发生器生产基地、销售区域、竞争对手及市场地位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电源信号发生器厂家（一）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电源信号发生器厂家（一）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电源信号发生器厂家（一）公司简介及主要业务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电源信号发生器厂家（一）企业最新动态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电源信号发生器厂家（二）</w:t>
      </w:r>
      <w:r>
        <w:rPr>
          <w:rFonts w:hint="eastAsia"/>
        </w:rPr>
        <w:br/>
      </w:r>
      <w:r>
        <w:rPr>
          <w:rFonts w:hint="eastAsia"/>
        </w:rPr>
        <w:t>　　　　5.2.1 电源信号发生器厂家（二）基本信息、电源信号发生器生产基地、销售区域、竞争对手及市场地位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电源信号发生器厂家（二）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电源信号发生器厂家（二）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电源信号发生器厂家（二）公司简介及主要业务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电源信号发生器厂家（二）企业最新动态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电源信号发生器厂家（三）</w:t>
      </w:r>
      <w:r>
        <w:rPr>
          <w:rFonts w:hint="eastAsia"/>
        </w:rPr>
        <w:br/>
      </w:r>
      <w:r>
        <w:rPr>
          <w:rFonts w:hint="eastAsia"/>
        </w:rPr>
        <w:t>　　　　5.3.1 电源信号发生器厂家（三）基本信息、电源信号发生器生产基地、销售区域、竞争对手及市场地位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电源信号发生器厂家（三）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电源信号发生器厂家（三）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电源信号发生器厂家（三）公司简介及主要业务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电源信号发生器厂家（三）企业最新动态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电源信号发生器厂家（四）</w:t>
      </w:r>
      <w:r>
        <w:rPr>
          <w:rFonts w:hint="eastAsia"/>
        </w:rPr>
        <w:br/>
      </w:r>
      <w:r>
        <w:rPr>
          <w:rFonts w:hint="eastAsia"/>
        </w:rPr>
        <w:t>　　　　5.4.1 电源信号发生器厂家（四）基本信息、电源信号发生器生产基地、销售区域、竞争对手及市场地位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电源信号发生器厂家（四）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电源信号发生器厂家（四）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电源信号发生器厂家（四）公司简介及主要业务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电源信号发生器厂家（四）企业最新动态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电源信号发生器厂家（五）</w:t>
      </w:r>
      <w:r>
        <w:rPr>
          <w:rFonts w:hint="eastAsia"/>
        </w:rPr>
        <w:br/>
      </w:r>
      <w:r>
        <w:rPr>
          <w:rFonts w:hint="eastAsia"/>
        </w:rPr>
        <w:t>　　　　5.5.1 电源信号发生器厂家（五）基本信息、电源信号发生器生产基地、销售区域、竞争对手及市场地位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电源信号发生器厂家（五）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电源信号发生器厂家（五）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电源信号发生器厂家（五）公司简介及主要业务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电源信号发生器厂家（五）企业最新动态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电源信号发生器厂家（六）</w:t>
      </w:r>
      <w:r>
        <w:rPr>
          <w:rFonts w:hint="eastAsia"/>
        </w:rPr>
        <w:br/>
      </w:r>
      <w:r>
        <w:rPr>
          <w:rFonts w:hint="eastAsia"/>
        </w:rPr>
        <w:t>　　　　5.6.1 电源信号发生器厂家（六）基本信息、电源信号发生器生产基地、销售区域、竞争对手及市场地位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电源信号发生器厂家（六）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电源信号发生器厂家（六）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电源信号发生器厂家（六）公司简介及主要业务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电源信号发生器厂家（六）企业最新动态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电源信号发生器厂家（七）</w:t>
      </w:r>
      <w:r>
        <w:rPr>
          <w:rFonts w:hint="eastAsia"/>
        </w:rPr>
        <w:br/>
      </w:r>
      <w:r>
        <w:rPr>
          <w:rFonts w:hint="eastAsia"/>
        </w:rPr>
        <w:t>　　　　5.7.1 电源信号发生器厂家（七）基本信息、电源信号发生器生产基地、销售区域、竞争对手及市场地位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电源信号发生器厂家（七）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电源信号发生器厂家（七）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电源信号发生器厂家（七）公司简介及主要业务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电源信号发生器厂家（七）企业最新动态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电源信号发生器厂家（八）</w:t>
      </w:r>
      <w:r>
        <w:rPr>
          <w:rFonts w:hint="eastAsia"/>
        </w:rPr>
        <w:br/>
      </w:r>
      <w:r>
        <w:rPr>
          <w:rFonts w:hint="eastAsia"/>
        </w:rPr>
        <w:t>　　　　5.8.1 电源信号发生器厂家（八）基本信息、电源信号发生器生产基地、销售区域、竞争对手及市场地位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电源信号发生器厂家（八）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电源信号发生器厂家（八） 电源信号发生器销量、收入、价格及毛利率（2020-2025）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电源信号发生器厂家（八）公司简介及主要业务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电源信号发生器厂家（八）企业最新动态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不同产品类型电源信号发生器分析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不同应用电源信号发生器分析</w:t>
      </w:r>
      <w:r>
        <w:rPr>
          <w:rFonts w:hint="eastAsia"/>
        </w:rPr>
        <w:br/>
      </w:r>
      <w:r>
        <w:rPr>
          <w:rFonts w:hint="eastAsia"/>
        </w:rPr>
        <w:t>　　7.1 全球不同应用电源信号发生器销量（2020-2031）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全球不同应用电源信号发生器收入（2020-2031）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全球不同应用电源信号发生器价格走势（2020-2031）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电源信号发生器产业链分析</w:t>
      </w:r>
      <w:r>
        <w:rPr>
          <w:rFonts w:hint="eastAsia"/>
        </w:rPr>
        <w:br/>
      </w:r>
      <w:r>
        <w:rPr>
          <w:rFonts w:hint="eastAsia"/>
        </w:rPr>
        <w:t>　　8.2 电源信号发生器产业上游供应分析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电源信号发生器下游典型客户</w:t>
      </w:r>
      <w:r>
        <w:rPr>
          <w:rFonts w:hint="eastAsia"/>
        </w:rPr>
        <w:br/>
      </w:r>
      <w:r>
        <w:rPr>
          <w:rFonts w:hint="eastAsia"/>
        </w:rPr>
        <w:t>　　8.4 电源信号发生器销售渠道分析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电源信号发生器行业发展机遇及主要驱动因素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电源信号发生器行业发展面临的风险</w:t>
      </w:r>
      <w:r>
        <w:rPr>
          <w:rFonts w:hint="eastAsia"/>
        </w:rPr>
        <w:br/>
      </w:r>
      <w:r>
        <w:rPr>
          <w:rFonts w:hint="eastAsia"/>
        </w:rPr>
        <w:t>　　9.3 电源信号发生器行业政策分析</w:t>
      </w:r>
      <w:r>
        <w:rPr>
          <w:rFonts w:hint="eastAsia"/>
        </w:rPr>
        <w:br/>
      </w:r>
      <w:r>
        <w:rPr>
          <w:rFonts w:hint="eastAsia"/>
        </w:rPr>
        <w:t>　　9.4 电源信号发生器中国企业SWOT分析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电源信号发生器产品图片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全球不同产品类型电源信号发生器规模2020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全球不同产品类型电源信号发生器市场份额2025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全球不同应用电源信号发生器规模2020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全球不同应用电源信号发生器市场份额2024 VS 2025</w:t>
      </w:r>
      <w:r>
        <w:rPr>
          <w:rFonts w:hint="eastAsia"/>
        </w:rPr>
        <w:br/>
      </w:r>
      <w:r>
        <w:rPr>
          <w:rFonts w:hint="eastAsia"/>
        </w:rPr>
        <w:t>　　图 全球电源信号发生器产能、产量、产能利用率及发展趋势（2020-2031）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全球电源信号发生器产量、需求量及发展趋势（2020-2031）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中国电源信号发生器产能、产量、产能利用率及发展趋势（2020-2031）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中国电源信号发生器产量、市场需求量及发展趋势（2020-2031）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中国电源信号发生器总产能占全球比重（2020-2031）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中国电源信号发生器总产量占全球比重（2020-2031）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全球电源信号发生器市场收入及增长率:（2020-2031）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全球市场电源信号发生器市场规模：2020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全球市场电源信号发生器销量及增长率（2020-2031）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全球市场电源信号发生器价格趋势（2020-2031）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中国电源信号发生器市场收入及增长率:（2020-2031）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中国市场电源信号发生器市场规模：2020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中国市场电源信号发生器销量及增长率（2020-2031）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中国市场电源信号发生器销量占全球比重（2020-2031）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中国电源信号发生器收入占全球比重（2020-2031）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2025年全球市场主要厂商电源信号发生器销量市场份额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2025年全球市场主要厂商电源信号发生器收入市场份额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2025年中国市场主要厂商电源信号发生器销量市场份额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2025年中国市场主要厂商电源信号发生器收入市场份额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2025年全球前五大生产商电源信号发生器市场份额</w:t>
      </w:r>
      <w:r>
        <w:rPr>
          <w:rFonts w:hint="eastAsia"/>
        </w:rPr>
        <w:br/>
      </w:r>
      <w:r>
        <w:rPr>
          <w:rFonts w:hint="eastAsia"/>
        </w:rPr>
        <w:t>　　图 全球电源信号发生器第一梯队、第二梯队和第三梯队生产商（品牌）及市场份额（2025）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全球不同产品类型电源信号发生器价格走势（2020-2031）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全球不同应用电源信号发生器价格走势（2020-2031）</w:t>
      </w:r>
      <w:r>
        <w:rPr>
          <w:rFonts w:hint="eastAsia"/>
        </w:rPr>
        <w:br/>
      </w:r>
      <w:r>
        <w:rPr>
          <w:rFonts w:hint="eastAsia"/>
        </w:rPr>
        <w:t>　　图 电源信号发生器中国企业SWOT分析</w:t>
      </w:r>
      <w:r>
        <w:rPr>
          <w:rFonts w:hint="eastAsia"/>
        </w:rPr>
        <w:br/>
      </w:r>
      <w:r>
        <w:rPr>
          <w:rFonts w:hint="eastAsia"/>
        </w:rPr>
        <w:t>　　图 电源信号发生器产业链</w:t>
      </w:r>
      <w:r>
        <w:rPr>
          <w:rFonts w:hint="eastAsia"/>
        </w:rPr>
        <w:br/>
      </w:r>
      <w:r>
        <w:rPr>
          <w:rFonts w:hint="eastAsia"/>
        </w:rPr>
        <w:t>　　图 电源信号发生器行业采购模式分析</w:t>
      </w:r>
      <w:r>
        <w:rPr>
          <w:rFonts w:hint="eastAsia"/>
        </w:rPr>
        <w:br/>
      </w:r>
      <w:r>
        <w:rPr>
          <w:rFonts w:hint="eastAsia"/>
        </w:rPr>
        <w:t>　　图 电源信号发生器行业生产模式分析</w:t>
      </w:r>
      <w:r>
        <w:rPr>
          <w:rFonts w:hint="eastAsia"/>
        </w:rPr>
        <w:br/>
      </w:r>
      <w:r>
        <w:rPr>
          <w:rFonts w:hint="eastAsia"/>
        </w:rPr>
        <w:t>　　图 电源信号发生器行业销售模式分析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不同应用电源信号发生器增长趋势2020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电源信号发生器行业发展主要特点</w:t>
      </w:r>
      <w:r>
        <w:rPr>
          <w:rFonts w:hint="eastAsia"/>
        </w:rPr>
        <w:br/>
      </w:r>
      <w:r>
        <w:rPr>
          <w:rFonts w:hint="eastAsia"/>
        </w:rPr>
        <w:t>　　表 电源信号发生器行业发展有利因素分析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电源信号发生器行业发展不利因素分析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进入电源信号发生器行业壁垒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欧洲电源信号发生器基本情况分析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亚太地区电源信号发生器基本情况分析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拉美地区电源信号发生器基本情况分析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2025年全球主要生产商电源信号发生器收入排名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2025年中国主要生产商电源信号发生器收入排名</w:t>
      </w:r>
      <w:r>
        <w:rPr>
          <w:rFonts w:hint="eastAsia"/>
        </w:rPr>
        <w:br/>
      </w:r>
      <w:r>
        <w:rPr>
          <w:rFonts w:hint="eastAsia"/>
        </w:rPr>
        <w:t>　　表 全球主要厂商电源信号发生器总部及产地分布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全球主要厂商电源信号发生器商业化日期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全球主要厂商电源信号发生器产品类型及应用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2025年全球电源信号发生器主要厂商市场地位（第一梯队、第二梯队和第三梯队）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全球市场不同应用电源信号发生器销量市场份额预测（2025-2031）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电源信号发生器行业技术发展趋势</w:t>
      </w:r>
      <w:r>
        <w:rPr>
          <w:rFonts w:hint="eastAsia"/>
        </w:rPr>
        <w:br/>
      </w:r>
      <w:r>
        <w:rPr>
          <w:rFonts w:hint="eastAsia"/>
        </w:rPr>
        <w:t>　　表 电源信号发生器行业主要驱动因素</w:t>
      </w:r>
      <w:r>
        <w:rPr>
          <w:rFonts w:hint="eastAsia"/>
        </w:rPr>
        <w:br/>
      </w:r>
      <w:r>
        <w:rPr>
          <w:rFonts w:hint="eastAsia"/>
        </w:rPr>
        <w:t>　　表 电源信号发生器行业供应链分析</w:t>
      </w:r>
      <w:r>
        <w:rPr>
          <w:rFonts w:hint="eastAsia"/>
        </w:rPr>
        <w:br/>
      </w:r>
      <w:r>
        <w:rPr>
          <w:rFonts w:hint="eastAsia"/>
        </w:rPr>
        <w:t>　　表 电源信号发生器上游原料供应商</w:t>
      </w:r>
      <w:r>
        <w:rPr>
          <w:rFonts w:hint="eastAsia"/>
        </w:rPr>
        <w:br/>
      </w:r>
      <w:r>
        <w:rPr>
          <w:rFonts w:hint="eastAsia"/>
        </w:rPr>
        <w:t>　　表 电源信号发生器行业主要下游客户</w:t>
      </w:r>
      <w:r>
        <w:rPr>
          <w:rFonts w:hint="eastAsia"/>
        </w:rPr>
        <w:br/>
      </w:r>
      <w:r>
        <w:rPr>
          <w:rFonts w:hint="eastAsia"/>
        </w:rPr>
        <w:t>　　表 电源信号发生器行业典型经销商</w:t>
      </w:r>
      <w:r>
        <w:rPr>
          <w:rFonts w:hint="eastAsia"/>
        </w:rPr>
        <w:br/>
      </w:r>
      <w:r>
        <w:rPr>
          <w:rFonts w:hint="eastAsia"/>
        </w:rPr>
        <w:t>　　表 电源信号发生器厂商（一）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电源信号发生器厂商（一）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电源信号发生器厂商（一）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电源信号发生器厂商（二）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电源信号发生器厂商（二）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电源信号发生器厂商（二）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电源信号发生器厂商（三）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电源信号发生器厂商（三）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电源信号发生器厂商（三）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电源信号发生器厂商（四）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电源信号发生器厂商（四）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电源信号发生器厂商（四）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电源信号发生器厂商（五）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电源信号发生器厂商（五）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电源信号发生器厂商（五）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电源信号发生器厂商（六）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电源信号发生器厂商（六）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电源信号发生器厂商（六）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电源信号发生器厂商（七）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电源信号发生器厂商（七）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电源信号发生器厂商（七）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电源信号发生器厂商（八）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电源信号发生器厂商（八）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电源信号发生器厂商（八） 电源信号发生器销量、收入、价格（美元/件）及毛利率（2020-2025）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电源信号发生器厂商（八）公司简介及主要业务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中国市场电源信号发生器产量、销量、进出口（2020-2025年）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中国市场电源信号发生器产量、销量、进出口预测（2025-2031）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中国市场电源信号发生器进出口贸易趋势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中国市场电源信号发生器主要进口来源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中国市场电源信号发生器主要出口目的地</w:t>
      </w:r>
      <w:r>
        <w:rPr>
          <w:rFonts w:hint="eastAsia"/>
        </w:rPr>
        <w:br/>
      </w:r>
      <w:r>
        <w:rPr>
          <w:rFonts w:hint="eastAsia"/>
        </w:rPr>
        <w:t>　　表 中国电源信号发生器生产地区分布</w:t>
      </w:r>
      <w:r>
        <w:rPr>
          <w:rFonts w:hint="eastAsia"/>
        </w:rPr>
        <w:br/>
      </w:r>
      <w:r>
        <w:rPr>
          <w:rFonts w:hint="eastAsia"/>
        </w:rPr>
        <w:t>　　表 中国电源信号发生器消费地区分布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88e30c3d0478f" w:history="1">
        <w:r>
          <w:rPr>
            <w:rStyle w:val="Hyperlink"/>
          </w:rPr>
          <w:t>2025-2031年全球与中国电源信号发生器行业现状及发展前景预测报告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88e30c3d0478f" w:history="1">
        <w:r>
          <w:rPr>
            <w:rStyle w:val="Hyperlink"/>
          </w:rPr>
          <w:t>https://www.20087.com/6/29/DianYuanXinHaoFaShengQiDeFaZhanQianJing.html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任意波形信号发生器、电源信号发生器和电源的关系、信号发生器的使用方法、电源信号发生器调试实操、简易信号发生器电路图、电源信号发生器接线图、信号发生器有什么用途、信号发生器和电源的区别、高压电源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4710dcf794e48" w:history="1">
      <w:r>
        <w:rPr>
          <w:rStyle w:val="Hyperlink"/>
        </w:rPr>
        <w:t>2025-2031年全球与中国电源信号发生器行业现状及发展前景预测报告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YuanXinHaoFaShengQiDeFaZhanQianJing.html" TargetMode="External" Id="R84888e30c3d0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YuanXinHaoFaShengQiDeFaZhanQianJing.html" TargetMode="External" Id="R72a4710dcf79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2025-06-14T02:16:00Z</dcterms:created>
  <dcterms:modified xsi:type="dcterms:W3CDTF">2025-06-14T03:16:00Z</dcterms:modified>
  <dc:subject>2025-2031年全球与中国电源信号发生器行业现状及发展前景预测报告</dc:subject>
  <dc:title>2025-2031年全球与中国电源信号发生器行业现状及发展前景预测报告</dc:title>
  <cp:keywords>2025-2031年全球与中国电源信号发生器行业现状及发展前景预测报告</cp:keywords>
  <dc:description>2025-2031年全球与中国电源信号发生器行业现状及发展前景预测报告</dc:description>
</cp:coreProperties>
</file>