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4d8bf2cfc4177" w:history="1">
              <w:r>
                <w:rPr>
                  <w:rStyle w:val="Hyperlink"/>
                </w:rPr>
                <w:t>2025-2031年中国奶粉罐市场全面调研与发展趋势预测报告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4d8bf2cfc4177" w:history="1">
              <w:r>
                <w:rPr>
                  <w:rStyle w:val="Hyperlink"/>
                </w:rPr>
                <w:t>2025-2031年中国奶粉罐市场全面调研与发展趋势预测报告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4d8bf2cfc4177" w:history="1">
                <w:r>
                  <w:rPr>
                    <w:rStyle w:val="Hyperlink"/>
                  </w:rPr>
                  <w:t>https://www.20087.com/7/09/NaiFenGuanFaZhanQuShi.html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罐是婴幼儿配方奶粉的主要包装形式，其设计不仅要保证奶粉的密封性和防潮性，还要便于消费者使用和储存。近年来，随着消费者对产品安全和包装便利性的关注度提升，奶粉罐的材质和结构不断优化。采用环保材料和可回收设计，减少了对环境的影响。同时，智能化包装技术的应用，如防伪标签和二维码，增强了产品追溯性和消费者信心。</w:t>
      </w:r>
      <w:r>
        <w:rPr>
          <w:rFonts w:hint="eastAsia"/>
        </w:rPr>
        <w:br/>
      </w:r>
      <w:r>
        <w:rPr>
          <w:rFonts w:hint="eastAsia"/>
        </w:rPr>
        <w:t>　　未来，奶粉罐的设计将更加注重用户体验和安全性。通过集成智能传感器，奶粉罐可以监测内部环境，如温度和湿度，确保奶粉的质量和新鲜度。同时，可变信息印刷和个性化包装将成为趋势，满足消费者对品牌故事和个性化信息的需求。随着可持续包装的倡导，可降解和可重复使用的奶粉罐将得到更多应用，减少包装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4d8bf2cfc4177" w:history="1">
        <w:r>
          <w:rPr>
            <w:rStyle w:val="Hyperlink"/>
          </w:rPr>
          <w:t>2025-2031年中国奶粉罐市场全面调研与发展趋势预测报告</w:t>
        </w:r>
      </w:hyperlink>
      <w:r>
        <w:rPr>
          <w:rFonts w:hint="eastAsia"/>
        </w:rPr>
        <w:t>》系统分析了奶粉罐行业的市场需求、市场规模及价格动态，全面梳理了奶粉罐产业链结构，并对奶粉罐细分市场进行了深入探究。报告基于详实数据，科学预测了奶粉罐市场前景与发展趋势，重点剖析了品牌竞争格局、市场集中度及重点企业的市场地位。通过SWOT分析，报告识别了行业面临的机遇与风险，并提出了针对性发展策略与建议，为奶粉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全球奶粉罐行业发展分析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世界奶粉罐行业市场情况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一、2025年世界奶粉罐产业发展现状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二、2025年国际奶粉罐产业发展态势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三、2025年国际奶粉罐行业研发动态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四、2025年全球奶粉罐行业挑战与机会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部分国家地区奶粉罐行业发展状况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一、2020-2025年美国奶粉罐行业发展分析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二、2020-2025年欧洲奶粉罐行业发展分析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三、2020-2025年日本奶粉罐行业发展分析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四、2020-2025年韩国奶粉罐行业发展分析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我国奶粉罐行业发展现状</w:t>
      </w:r>
      <w:r>
        <w:rPr>
          <w:rFonts w:hint="eastAsia"/>
        </w:rPr>
        <w:br/>
      </w:r>
      <w:r>
        <w:rPr>
          <w:rFonts w:hint="eastAsia"/>
        </w:rPr>
        <w:t>　　第一节 我国奶粉罐市场结构分析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三、2020-2025年奶粉罐品种的规模结构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四、2020-2025年奶粉罐用户的规模结构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五、2020-2025年奶粉罐企业的规模结构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六、2020-2025年奶粉罐地域的规模结构</w:t>
      </w:r>
      <w:r>
        <w:rPr>
          <w:rFonts w:hint="eastAsia"/>
        </w:rPr>
        <w:br/>
      </w:r>
      <w:r>
        <w:rPr>
          <w:rFonts w:hint="eastAsia"/>
        </w:rPr>
        <w:t>　　第二节 我国奶粉罐行业发展现状</w:t>
      </w:r>
      <w:r>
        <w:rPr>
          <w:rFonts w:hint="eastAsia"/>
        </w:rPr>
        <w:br/>
      </w:r>
      <w:r>
        <w:rPr>
          <w:rFonts w:hint="eastAsia"/>
        </w:rPr>
        <w:t>　　　　一、我国奶粉罐发展日新月异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二、2020-2025年中国奶粉罐市场需求分析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三、2020-2025年我国奶粉罐市场格局分析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四、2020-2025年我国奶粉罐行业存在问题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五、2020-2025年我国奶粉罐市场规模分析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六、2020-2025年奶粉罐细分市场规模分析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我国奶粉罐行业发展状况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一、2025年中国奶粉罐行业发展回顾</w:t>
      </w:r>
      <w:r>
        <w:rPr>
          <w:rFonts w:hint="eastAsia"/>
        </w:rPr>
        <w:br/>
      </w:r>
      <w:r>
        <w:rPr>
          <w:rFonts w:hint="eastAsia"/>
        </w:rPr>
        <w:t>　　　　二、2025年奶粉罐行业发展情况分析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三、2025年我国奶粉罐市场特点分析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四、2025年我国奶粉罐市场发展分析</w:t>
      </w:r>
      <w:r>
        <w:rPr>
          <w:rFonts w:hint="eastAsia"/>
        </w:rPr>
        <w:br/>
      </w:r>
      <w:r>
        <w:rPr>
          <w:rFonts w:hint="eastAsia"/>
        </w:rPr>
        <w:t>　　第四节 中国奶粉罐行业供需分析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一、2025年中国奶粉罐市场供给总量分析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二、2025年中国奶粉罐市场供给结构分析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三、2025年中国奶粉罐市场需求总量分析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四、2025年中国奶粉罐市场需求结构分析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五、2025年中国奶粉罐市场供需平衡分析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中国奶粉罐所属行业经济运行分析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2025年奶粉罐所属行业运行情况分析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一、2025年奶粉罐行业经济指标分析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二、2025年奶粉罐行业收入前十家企业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2025年奶粉罐所属行业产量分析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一、2025年我国奶粉罐产品产量分析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二、2025年我国奶粉罐产品产量预测</w:t>
      </w:r>
      <w:r>
        <w:rPr>
          <w:rFonts w:hint="eastAsia"/>
        </w:rPr>
        <w:br/>
      </w:r>
      <w:r>
        <w:rPr>
          <w:rFonts w:hint="eastAsia"/>
        </w:rPr>
        <w:t>　　第三节 2025年奶粉罐所属行业进出口分析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一、2025年奶粉罐行业进口总量及价格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二、2025年奶粉罐行业出口总量及价格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三、2025年奶粉罐行业进出口数据统计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四、2025-2031年奶粉罐进出口态势展望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我国奶粉所属行业整体运行指标分析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2020-2025年中国奶粉所属行业总体规模分析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2020-2025年中国奶粉所属行业产销情况分析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一、我国奶粉行业工业总产值</w:t>
      </w:r>
      <w:r>
        <w:rPr>
          <w:rFonts w:hint="eastAsia"/>
        </w:rPr>
        <w:br/>
      </w:r>
      <w:r>
        <w:rPr>
          <w:rFonts w:hint="eastAsia"/>
        </w:rPr>
        <w:t>　　　　二、我国奶粉行业工业销售产值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三、我国奶粉行业产销率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2020-2025年中国奶粉所属行业财务指标总体分析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、我国奶粉行业销售利润率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、我国奶粉行业成本费用售利润率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 、我国奶粉行业亏损面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、我国奶粉行业资产负债比率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、我国奶粉行业利息保障倍数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、我国奶粉行业应收帐款周转率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、我国奶粉行业总资产周转率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、我国奶粉行业流动资产周转率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、我国奶粉行业总资产增长率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、我国奶粉行业利润总额增长率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、我国奶粉行业主营业务收入增长率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、我国奶粉行业资本保值增值率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中国奶粉罐行业区域市场分析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2025年华北地区奶粉罐行业分析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2025年东北地区奶粉罐行业分析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2025年华东地区奶粉罐行业分析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2025年华南地区奶粉罐行业分析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2025年华中地区奶粉罐行业分析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2025年西南地区奶粉罐行业分析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2025年西北地区奶粉罐行业分析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奶粉罐行业投资与发展前景分析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2025年奶粉罐行业投资情况分析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奶粉罐行业投资机会分析</w:t>
      </w:r>
      <w:r>
        <w:rPr>
          <w:rFonts w:hint="eastAsia"/>
        </w:rPr>
        <w:br/>
      </w:r>
      <w:r>
        <w:rPr>
          <w:rFonts w:hint="eastAsia"/>
        </w:rPr>
        <w:t>　　　　一、奶粉罐投资项目分析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二、可以投资的奶粉罐模式</w:t>
      </w:r>
      <w:r>
        <w:rPr>
          <w:rFonts w:hint="eastAsia"/>
        </w:rPr>
        <w:br/>
      </w:r>
      <w:r>
        <w:rPr>
          <w:rFonts w:hint="eastAsia"/>
        </w:rPr>
        <w:t>　　　　三、2025年奶粉罐投资机会</w:t>
      </w:r>
      <w:r>
        <w:rPr>
          <w:rFonts w:hint="eastAsia"/>
        </w:rPr>
        <w:br/>
      </w:r>
      <w:r>
        <w:rPr>
          <w:rFonts w:hint="eastAsia"/>
        </w:rPr>
        <w:t>　　　　四、2025年奶粉罐细分行业投资机会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五、2025年奶粉罐投资新方向</w:t>
      </w:r>
      <w:r>
        <w:rPr>
          <w:rFonts w:hint="eastAsia"/>
        </w:rPr>
        <w:br/>
      </w:r>
      <w:r>
        <w:rPr>
          <w:rFonts w:hint="eastAsia"/>
        </w:rPr>
        <w:t>　　第三节 奶粉罐行业发展前景分析</w:t>
      </w:r>
      <w:r>
        <w:rPr>
          <w:rFonts w:hint="eastAsia"/>
        </w:rPr>
        <w:br/>
      </w:r>
      <w:r>
        <w:rPr>
          <w:rFonts w:hint="eastAsia"/>
        </w:rPr>
        <w:t>　　　　一、奶粉罐市场发展前景分析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二、我国奶粉罐市场蕴藏的商机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三、未来五年奶粉罐市场的发展前景</w:t>
      </w:r>
      <w:r>
        <w:rPr>
          <w:rFonts w:hint="eastAsia"/>
        </w:rPr>
        <w:br/>
      </w:r>
      <w:r>
        <w:rPr>
          <w:rFonts w:hint="eastAsia"/>
        </w:rPr>
        <w:t>　　　　四、2025年奶粉罐市场面临的发展商机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五、2025-2031年奶粉罐市场面临的发展商机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奶粉罐行业竞争格局分析</w:t>
      </w:r>
      <w:r>
        <w:rPr>
          <w:rFonts w:hint="eastAsia"/>
        </w:rPr>
        <w:br/>
      </w:r>
      <w:r>
        <w:rPr>
          <w:rFonts w:hint="eastAsia"/>
        </w:rPr>
        <w:t>　　第一节 奶粉罐行业集中度分析</w:t>
      </w:r>
      <w:r>
        <w:rPr>
          <w:rFonts w:hint="eastAsia"/>
        </w:rPr>
        <w:br/>
      </w:r>
      <w:r>
        <w:rPr>
          <w:rFonts w:hint="eastAsia"/>
        </w:rPr>
        <w:t>　　　　一、奶粉罐市场集中度分析</w:t>
      </w:r>
      <w:r>
        <w:rPr>
          <w:rFonts w:hint="eastAsia"/>
        </w:rPr>
        <w:br/>
      </w:r>
      <w:r>
        <w:rPr>
          <w:rFonts w:hint="eastAsia"/>
        </w:rPr>
        <w:t>　　　　二、奶粉罐企业集中度分析</w:t>
      </w:r>
      <w:r>
        <w:rPr>
          <w:rFonts w:hint="eastAsia"/>
        </w:rPr>
        <w:br/>
      </w:r>
      <w:r>
        <w:rPr>
          <w:rFonts w:hint="eastAsia"/>
        </w:rPr>
        <w:t>　　　　三、奶粉罐区域集中度分析</w:t>
      </w:r>
      <w:r>
        <w:rPr>
          <w:rFonts w:hint="eastAsia"/>
        </w:rPr>
        <w:br/>
      </w:r>
      <w:r>
        <w:rPr>
          <w:rFonts w:hint="eastAsia"/>
        </w:rPr>
        <w:t>　　第二节 奶粉罐行业主要企业竞争力分析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奶粉罐行业竞争格局分析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一、2025年奶粉罐行业竞争分析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二、2025年中外奶粉罐产品竞争分析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三、2020-2025年国内外奶粉罐竞争分析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四、2020-2025年我国奶粉罐市场竞争分析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五、2020-2025年我国奶粉罐市场集中度分析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六、2025-2031年国内主要奶粉罐企业动向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2025-2031年中国奶粉罐行业发展形势分析</w:t>
      </w:r>
      <w:r>
        <w:rPr>
          <w:rFonts w:hint="eastAsia"/>
        </w:rPr>
        <w:br/>
      </w:r>
      <w:r>
        <w:rPr>
          <w:rFonts w:hint="eastAsia"/>
        </w:rPr>
        <w:t>　　第一节 奶粉罐行业发展概况</w:t>
      </w:r>
      <w:r>
        <w:rPr>
          <w:rFonts w:hint="eastAsia"/>
        </w:rPr>
        <w:br/>
      </w:r>
      <w:r>
        <w:rPr>
          <w:rFonts w:hint="eastAsia"/>
        </w:rPr>
        <w:t>　　　　一、奶粉罐行业发展特点分析</w:t>
      </w:r>
      <w:r>
        <w:rPr>
          <w:rFonts w:hint="eastAsia"/>
        </w:rPr>
        <w:br/>
      </w:r>
      <w:r>
        <w:rPr>
          <w:rFonts w:hint="eastAsia"/>
        </w:rPr>
        <w:t>　　　　二、奶粉罐行业投资现状分析</w:t>
      </w:r>
      <w:r>
        <w:rPr>
          <w:rFonts w:hint="eastAsia"/>
        </w:rPr>
        <w:br/>
      </w:r>
      <w:r>
        <w:rPr>
          <w:rFonts w:hint="eastAsia"/>
        </w:rPr>
        <w:t>　　　　三、奶粉罐行业总产值分析</w:t>
      </w:r>
      <w:r>
        <w:rPr>
          <w:rFonts w:hint="eastAsia"/>
        </w:rPr>
        <w:br/>
      </w:r>
      <w:r>
        <w:rPr>
          <w:rFonts w:hint="eastAsia"/>
        </w:rPr>
        <w:t>　　　　四、奶粉罐行业技术发展分析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2020-2025年奶粉罐行业市场情况分析</w:t>
      </w:r>
      <w:r>
        <w:rPr>
          <w:rFonts w:hint="eastAsia"/>
        </w:rPr>
        <w:br/>
      </w:r>
      <w:r>
        <w:rPr>
          <w:rFonts w:hint="eastAsia"/>
        </w:rPr>
        <w:t>　　　　一、奶粉罐行业市场发展分析</w:t>
      </w:r>
      <w:r>
        <w:rPr>
          <w:rFonts w:hint="eastAsia"/>
        </w:rPr>
        <w:br/>
      </w:r>
      <w:r>
        <w:rPr>
          <w:rFonts w:hint="eastAsia"/>
        </w:rPr>
        <w:t>　　　　二、奶粉罐市场存在的问题</w:t>
      </w:r>
      <w:r>
        <w:rPr>
          <w:rFonts w:hint="eastAsia"/>
        </w:rPr>
        <w:br/>
      </w:r>
      <w:r>
        <w:rPr>
          <w:rFonts w:hint="eastAsia"/>
        </w:rPr>
        <w:t>　　　　三、奶粉罐市场规模分析</w:t>
      </w:r>
      <w:r>
        <w:rPr>
          <w:rFonts w:hint="eastAsia"/>
        </w:rPr>
        <w:br/>
      </w:r>
      <w:r>
        <w:rPr>
          <w:rFonts w:hint="eastAsia"/>
        </w:rPr>
        <w:t>　　第三节 2020-2025年奶粉罐产销状况分析</w:t>
      </w:r>
      <w:r>
        <w:rPr>
          <w:rFonts w:hint="eastAsia"/>
        </w:rPr>
        <w:br/>
      </w:r>
      <w:r>
        <w:rPr>
          <w:rFonts w:hint="eastAsia"/>
        </w:rPr>
        <w:t>　　　　一、奶粉罐产量分析</w:t>
      </w:r>
      <w:r>
        <w:rPr>
          <w:rFonts w:hint="eastAsia"/>
        </w:rPr>
        <w:br/>
      </w:r>
      <w:r>
        <w:rPr>
          <w:rFonts w:hint="eastAsia"/>
        </w:rPr>
        <w:t>　　　　二、奶粉罐产能分析</w:t>
      </w:r>
      <w:r>
        <w:rPr>
          <w:rFonts w:hint="eastAsia"/>
        </w:rPr>
        <w:br/>
      </w:r>
      <w:r>
        <w:rPr>
          <w:rFonts w:hint="eastAsia"/>
        </w:rPr>
        <w:t>　　　　三、奶粉罐市场需求状况分析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中国奶粉罐行业整体运行指标分析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2025年中国奶粉罐行业总体规模分析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2025年中国奶粉罐行业产销分析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2025年中国奶粉罐行业财务指标总体分析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奶粉罐行业赢利水平分析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一、2020-2025年奶粉罐原材料价格走势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二、2020-2025年奶粉罐行业人工成本分析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一、2020-2025年奶粉罐行业产销情况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二、2020-2025年奶粉罐行业库存情况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三、2020-2025年奶粉罐行业资金周转情况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一、2020-2025年奶粉罐行业价格走势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二、2020-2025年奶粉罐行业营业收入情况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三、2020-2025年奶粉罐行业毛利率情况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四、2020-2025年奶粉罐行业赢利能力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五、2020-2025年奶粉罐行业赢利水平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六、2025-2031年奶粉罐行业赢利预测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2025年中国奶粉罐行业利润总额分析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2025年中国奶粉罐行业销售利润率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2025年中国奶粉罐行业总资产利润率分析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2025年中国奶粉罐行业产值利税率分析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奶粉罐行业企业竞争分析</w:t>
      </w:r>
      <w:r>
        <w:rPr>
          <w:rFonts w:hint="eastAsia"/>
        </w:rPr>
        <w:br/>
      </w:r>
      <w:r>
        <w:rPr>
          <w:rFonts w:hint="eastAsia"/>
        </w:rPr>
        <w:t>　　第一节 广兴隆礼品罐（深圳）有限公司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奶粉罐行业投资策略分析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奶粉罐行业投资效益分析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一、2025年奶粉罐行业投资状况分析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二、2025年奶粉罐行业投资效益分析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三、2025-2031年奶粉罐行业投资方向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四、2025-2031年奶粉罐行业投资建议</w:t>
      </w:r>
      <w:r>
        <w:rPr>
          <w:rFonts w:hint="eastAsia"/>
        </w:rPr>
        <w:br/>
      </w:r>
      <w:r>
        <w:rPr>
          <w:rFonts w:hint="eastAsia"/>
        </w:rPr>
        <w:t>　　第四节 奶粉罐行业投资策略研究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一、2025年奶粉罐行业投资策略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三、2025-2031年奶粉罐行业投资策略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四、2025-2031年奶粉罐细分行业投资策略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奶粉罐行业投资风险预警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影响奶粉罐行业发展的主要因素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一、2025年影响奶粉罐行业运行的有利因素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二、2025年影响奶粉罐行业运行的稳定因素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三、2025年影响奶粉罐行业运行的不利因素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四、2025年我国奶粉罐行业发展面临的挑战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五、2025年我国奶粉罐行业发展面临的机遇</w:t>
      </w:r>
      <w:r>
        <w:rPr>
          <w:rFonts w:hint="eastAsia"/>
        </w:rPr>
        <w:br/>
      </w:r>
      <w:r>
        <w:rPr>
          <w:rFonts w:hint="eastAsia"/>
        </w:rPr>
        <w:t>　　第二节 奶粉罐行业投资风险预警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一、2025-2031年奶粉罐行业市场风险预测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二、2025-2031年奶粉罐行业政策风险预测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三、2025-2031年奶粉罐行业经营风险预测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四、2025-2031年奶粉罐行业技术风险预测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五、2025-2031年奶粉罐行业竞争风险预测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六、2025-2031年奶粉罐行业其他风险预测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奶粉罐行业发展趋势分析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2025-2031年中国奶粉罐市场趋势分析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一、2020-2025年我国奶粉罐市场趋势总结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二、2025-2031年我国奶粉罐发展趋势分析</w:t>
      </w:r>
      <w:r>
        <w:rPr>
          <w:rFonts w:hint="eastAsia"/>
        </w:rPr>
        <w:br/>
      </w:r>
      <w:r>
        <w:rPr>
          <w:rFonts w:hint="eastAsia"/>
        </w:rPr>
        <w:t>　　　　我国是全球最大的奶粉消费市场，也是增长速度最快、最有潜力的市场，据统计，我国奶粉消费占全球的20%左右，金属包装具有优异的阻隔性能和优良的综合防护性能，对气、水及水蒸气的透过率极低（几乎为零），保香性好，并且完全不透光，能够有效地避免紫外线的有害影响。金属包装的阻气性、防潮性、遮光性和保香性远远超过塑料、纸张等其他类型的包装材料，能够为内装物提供优良的保护性能，有利于长时间保持产品的质量。随着社会消费水平的逐渐提高，以及消费者对于乳品行业越来越高的质量要求，金属包装的奶粉将成为更多消费者的选择。预计我国奶粉罐在市场规模将达到240.0亿元。</w:t>
      </w:r>
      <w:r>
        <w:rPr>
          <w:rFonts w:hint="eastAsia"/>
        </w:rPr>
        <w:br/>
      </w:r>
      <w:r>
        <w:rPr>
          <w:rFonts w:hint="eastAsia"/>
        </w:rPr>
        <w:t>　　　　2025-2031年奶粉罐市场规模发展预测</w:t>
      </w:r>
      <w:r>
        <w:rPr>
          <w:rFonts w:hint="eastAsia"/>
        </w:rPr>
        <w:br/>
      </w:r>
      <w:r>
        <w:rPr>
          <w:rFonts w:hint="eastAsia"/>
        </w:rPr>
        <w:t>　　第二节 2025-2031年奶粉罐产品发展趋势分析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一、2025-2031年奶粉罐产品技术趋势分析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二、2025-2031年奶粉罐产品价格趋势分析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2025-2031年中国奶粉罐行业供需预测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一、2020-2025年中国奶粉罐供给预测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二、2025-2031年中国奶粉罐需求预测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三、2025-2031年中国奶粉罐价格预测</w:t>
      </w:r>
      <w:r>
        <w:rPr>
          <w:rFonts w:hint="eastAsia"/>
        </w:rPr>
        <w:br/>
      </w:r>
      <w:r>
        <w:rPr>
          <w:rFonts w:hint="eastAsia"/>
        </w:rPr>
        <w:t>　　第四节 2025-2031年奶粉罐行业规划建议</w:t>
      </w:r>
      <w:r>
        <w:rPr>
          <w:rFonts w:hint="eastAsia"/>
        </w:rPr>
        <w:br/>
      </w:r>
      <w:r>
        <w:rPr>
          <w:rFonts w:hint="eastAsia"/>
        </w:rPr>
        <w:t>　　　　一、奶粉罐行业“十四五”整体规划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二、2025-2031年奶粉罐行业规划建议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一、奶粉罐价格策略分析</w:t>
      </w:r>
      <w:r>
        <w:rPr>
          <w:rFonts w:hint="eastAsia"/>
        </w:rPr>
        <w:br/>
      </w:r>
      <w:r>
        <w:rPr>
          <w:rFonts w:hint="eastAsia"/>
        </w:rPr>
        <w:t>　　　　二、奶粉罐渠道策略分析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提高奶粉罐企业竞争力的策略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一、提高中国奶粉罐企业核心竞争力的对策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二、奶粉罐企业提升竞争力的主要方向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三、影响奶粉罐企业核心竞争力的因素及提升途径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四、提高奶粉罐企业竞争力的策略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[^中^智^林^]我国奶粉罐品牌的战略思考</w:t>
      </w:r>
      <w:r>
        <w:rPr>
          <w:rFonts w:hint="eastAsia"/>
        </w:rPr>
        <w:br/>
      </w:r>
      <w:r>
        <w:rPr>
          <w:rFonts w:hint="eastAsia"/>
        </w:rPr>
        <w:t>　　　　一、奶粉罐实施品牌战略的意义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二、奶粉罐企业品牌的现状分析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三、我国奶粉罐企业的品牌战略</w:t>
      </w:r>
      <w:r>
        <w:rPr>
          <w:rFonts w:hint="eastAsia"/>
        </w:rPr>
        <w:br/>
      </w:r>
      <w:r>
        <w:rPr>
          <w:rFonts w:hint="eastAsia"/>
        </w:rPr>
        <w:t>　　　　四、奶粉罐品牌战略管理的策略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奶粉罐产业链分析</w:t>
      </w:r>
      <w:r>
        <w:rPr>
          <w:rFonts w:hint="eastAsia"/>
        </w:rPr>
        <w:br/>
      </w:r>
      <w:r>
        <w:rPr>
          <w:rFonts w:hint="eastAsia"/>
        </w:rPr>
        <w:t>　　图表 奶粉罐行业生命周期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2020-2025年中国奶粉罐行业市场规模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2020-2025年全球奶粉罐产业市场规模</w:t>
      </w:r>
      <w:r>
        <w:rPr>
          <w:rFonts w:hint="eastAsia"/>
        </w:rPr>
        <w:br/>
      </w:r>
      <w:r>
        <w:rPr>
          <w:rFonts w:hint="eastAsia"/>
        </w:rPr>
        <w:t>　　图表 2020-2025年奶粉罐重要数据指标比较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2020-2025年中国奶粉罐行业销售情况分析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2020-2025年中国奶粉罐行业利润情况分析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2020-2025年中国奶粉罐行业资产情况分析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2020-2025年中国奶粉罐竞争力分析</w:t>
      </w:r>
      <w:r>
        <w:rPr>
          <w:rFonts w:hint="eastAsia"/>
        </w:rPr>
        <w:br/>
      </w:r>
      <w:r>
        <w:rPr>
          <w:rFonts w:hint="eastAsia"/>
        </w:rPr>
        <w:t>　　图表 2025-2031年中国奶粉罐市场前景预测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2025-2031年中国奶粉罐市场价格走势预测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2025-2031年中国奶粉罐发展前景预测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2020-2025年美国奶粉罐市场销售规模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2025-2031年美国奶粉罐市场销售规模预测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2020-2025年英国奶粉罐市场规模</w:t>
      </w:r>
      <w:r>
        <w:rPr>
          <w:rFonts w:hint="eastAsia"/>
        </w:rPr>
        <w:br/>
      </w:r>
      <w:r>
        <w:rPr>
          <w:rFonts w:hint="eastAsia"/>
        </w:rPr>
        <w:t>　　图表 2020-2025年英国奶粉罐市场占全球和欧洲份额比较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2025-2031年英国奶粉罐市场规模预测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2020-2025年英国奶粉罐市场规模及其预测趋势图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2020-2025年德国奶粉罐市场规模</w:t>
      </w:r>
      <w:r>
        <w:rPr>
          <w:rFonts w:hint="eastAsia"/>
        </w:rPr>
        <w:br/>
      </w:r>
      <w:r>
        <w:rPr>
          <w:rFonts w:hint="eastAsia"/>
        </w:rPr>
        <w:t>　　图表 2020-2025年德国奶粉罐市场占全球和欧洲份额比较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2025-2031年德国奶粉罐市场规模预测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2020-2025年德国奶粉罐市场规模及其预测趋势图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2020-2025年日本奶粉罐市场规模</w:t>
      </w:r>
      <w:r>
        <w:rPr>
          <w:rFonts w:hint="eastAsia"/>
        </w:rPr>
        <w:br/>
      </w:r>
      <w:r>
        <w:rPr>
          <w:rFonts w:hint="eastAsia"/>
        </w:rPr>
        <w:t>　　图表 2020-2025年日本奶粉罐市场占全球和亚洲份额比较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2025-2031年日本奶粉罐市场规模预测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2025-2031年日本奶粉罐市场规模趋预测势图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2020-2025年中国奶粉罐市场规模</w:t>
      </w:r>
      <w:r>
        <w:rPr>
          <w:rFonts w:hint="eastAsia"/>
        </w:rPr>
        <w:br/>
      </w:r>
      <w:r>
        <w:rPr>
          <w:rFonts w:hint="eastAsia"/>
        </w:rPr>
        <w:t>　　图表 2020-2025年中国奶粉罐市场占全球和亚洲份额比较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2025-2031年中国奶粉罐市场规模预测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2025-2031年中国奶粉罐市场规模趋预测势图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2020-2025年奶粉罐行业销售成本分析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2020-2025年奶粉罐行业销售费用分析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2020-2025年奶粉罐行业管理费用分析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2020-2025年奶粉罐行业财务费用分析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2020-2025年奶粉罐行业销售及利润分析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2020-2025年奶粉罐行业销售毛利率分析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2020-2025年奶粉罐行业销售利润率分析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2020-2025年奶粉罐行业成本费用利润率分析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2020-2025年奶粉罐行业总资产利润率分析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4d8bf2cfc4177" w:history="1">
        <w:r>
          <w:rPr>
            <w:rStyle w:val="Hyperlink"/>
          </w:rPr>
          <w:t>2025-2031年中国奶粉罐市场全面调研与发展趋势预测报告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4d8bf2cfc4177" w:history="1">
        <w:r>
          <w:rPr>
            <w:rStyle w:val="Hyperlink"/>
          </w:rPr>
          <w:t>https://www.20087.com/7/09/NaiFenGuanFaZhanQuShi.html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热点：奶粉罐回收平台、奶粉罐回收多少钱一个、奶粉怎样生产出来的、奶粉罐里的铝箔能卖钱吗、雀巢奶粉、奶粉罐可以做什么手工、奶粉罐尺寸规格是多少、奶粉罐是铝的还是铁的、奶粉罐怎么做成小圆桌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dd0fb71884b15" w:history="1">
      <w:r>
        <w:rPr>
          <w:rStyle w:val="Hyperlink"/>
        </w:rPr>
        <w:t>2025-2031年中国奶粉罐市场全面调研与发展趋势预测报告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aiFenGuanFaZhanQuShi.html" TargetMode="External" Id="Rd224d8bf2cfc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aiFenGuanFaZhanQuShi.html" TargetMode="External" Id="Rd40dd0fb718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2024-12-24T00:15:00Z</dcterms:created>
  <dcterms:modified xsi:type="dcterms:W3CDTF">2024-12-24T01:15:00Z</dcterms:modified>
  <dc:subject>2025-2031年中国奶粉罐市场全面调研与发展趋势预测报告</dc:subject>
  <dc:title>2025-2031年中国奶粉罐市场全面调研与发展趋势预测报告</dc:title>
  <cp:keywords>2025-2031年中国奶粉罐市场全面调研与发展趋势预测报告</cp:keywords>
  <dc:description>2025-2031年中国奶粉罐市场全面调研与发展趋势预测报告</dc:description>
</cp:coreProperties>
</file>