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6dc66c7cc41d8" w:history="1">
              <w:r>
                <w:rPr>
                  <w:rStyle w:val="Hyperlink"/>
                </w:rPr>
                <w:t>2026-2032年全球与中国扬声器行业研究及市场前景分析报告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6dc66c7cc41d8" w:history="1">
              <w:r>
                <w:rPr>
                  <w:rStyle w:val="Hyperlink"/>
                </w:rPr>
                <w:t>2026-2032年全球与中国扬声器行业研究及市场前景分析报告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6dc66c7cc41d8" w:history="1">
                <w:r>
                  <w:rPr>
                    <w:rStyle w:val="Hyperlink"/>
                  </w:rPr>
                  <w:t>https://www.20087.com/7/29/YangShengQiXianZhuangYuQianJingFenXi.html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是将电信号转换为声波的电声换能器件，广泛应用于消费电子、汽车音响、专业演出及智能家居系统。扬声器技术包括动圈式、平板振膜、静电及骨传导等，其中动圈式因成本低、可靠性高占据主导地位。高端产品聚焦于高保真还原、宽频响范围与低失真，采用复合振膜（如铝镁合金、纳米纤维）、强磁路系统及分频网络优化。在空间音频与沉浸式娱乐兴起背景下，多声道布局与小型化高性能单元需求激增。扬声器企业注重材料轻量化、磁体稀土减量及环保胶粘剂应用。然而，微型化与音质提升之间存在物理矛盾，且供应链受稀土价格波动影响显著。</w:t>
      </w:r>
      <w:r>
        <w:rPr>
          <w:rFonts w:hint="eastAsia"/>
        </w:rPr>
        <w:br/>
      </w:r>
      <w:r>
        <w:rPr>
          <w:rFonts w:hint="eastAsia"/>
        </w:rPr>
        <w:t>　　未来，扬声器将向智能声场调控、新材料突破与系统级集成演进。一方面，结合麦克风阵列与DSP芯片的主动降噪与声场聚焦技术，可实现个性化听音区或私密音频播放；另一方面，石墨烯、碳纳米管及生物基振膜材料将突破传统力学—声学性能边界。在汽车与AR/VR场景中，分布式扬声器阵列将支持3D音频定位与虚拟声源渲染。此外，扬声器将作为智能语音交互的闭环终端，集成远场拾音与本地唤醒功能。扬声器正从被动发声单元升级为感知环境、自适应输出的智能声学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d6dc66c7cc41d8" w:history="1">
        <w:r>
          <w:rPr>
            <w:rStyle w:val="Hyperlink"/>
          </w:rPr>
          <w:t>2026-2032年全球与中国扬声器行业研究及市场前景分析报告</w:t>
        </w:r>
      </w:hyperlink>
      <w:r>
        <w:rPr>
          <w:rFonts w:hint="eastAsia"/>
        </w:rPr>
        <w:t>》以专业视角，系统分析了扬声器行业的市场规模、价格动态及产业链结构，梳理了不同扬声器细分领域的发展现状。报告从扬声器技术路径、供需关系等维度，客观呈现了扬声器领域的技术成熟度与创新方向，并对中期市场前景作出合理预测，同时评估了扬声器重点企业的市场表现、品牌竞争力和行业集中度。报告还结合政策环境与消费升级趋势，识别了扬声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锥形</w:t>
      </w:r>
      <w:r>
        <w:rPr>
          <w:rFonts w:hint="eastAsia"/>
        </w:rPr>
        <w:br/>
      </w:r>
      <w:r>
        <w:rPr>
          <w:rFonts w:hint="eastAsia"/>
        </w:rPr>
        <w:t>　　　　1.3.3 半球形</w:t>
      </w:r>
      <w:r>
        <w:rPr>
          <w:rFonts w:hint="eastAsia"/>
        </w:rPr>
        <w:br/>
      </w:r>
      <w:r>
        <w:rPr>
          <w:rFonts w:hint="eastAsia"/>
        </w:rPr>
        <w:t>　　　　1.3.4 平板形</w:t>
      </w:r>
      <w:r>
        <w:rPr>
          <w:rFonts w:hint="eastAsia"/>
        </w:rPr>
        <w:br/>
      </w:r>
      <w:r>
        <w:rPr>
          <w:rFonts w:hint="eastAsia"/>
        </w:rPr>
        <w:t>　　1.4 产品分类，按安装方式</w:t>
      </w:r>
      <w:r>
        <w:rPr>
          <w:rFonts w:hint="eastAsia"/>
        </w:rPr>
        <w:br/>
      </w:r>
      <w:r>
        <w:rPr>
          <w:rFonts w:hint="eastAsia"/>
        </w:rPr>
        <w:t>　　　　1.4.1 按安装方式细分，全球扬声器市场规模2021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内置的</w:t>
      </w:r>
      <w:r>
        <w:rPr>
          <w:rFonts w:hint="eastAsia"/>
        </w:rPr>
        <w:br/>
      </w:r>
      <w:r>
        <w:rPr>
          <w:rFonts w:hint="eastAsia"/>
        </w:rPr>
        <w:t>　　　　1.4.3 独立的</w:t>
      </w:r>
      <w:r>
        <w:rPr>
          <w:rFonts w:hint="eastAsia"/>
        </w:rPr>
        <w:br/>
      </w:r>
      <w:r>
        <w:rPr>
          <w:rFonts w:hint="eastAsia"/>
        </w:rPr>
        <w:t>　　1.5 产品分类，按级别</w:t>
      </w:r>
      <w:r>
        <w:rPr>
          <w:rFonts w:hint="eastAsia"/>
        </w:rPr>
        <w:br/>
      </w:r>
      <w:r>
        <w:rPr>
          <w:rFonts w:hint="eastAsia"/>
        </w:rPr>
        <w:t>　　　　1.5.1 按级别细分，全球扬声器市场规模2021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标准版</w:t>
      </w:r>
      <w:r>
        <w:rPr>
          <w:rFonts w:hint="eastAsia"/>
        </w:rPr>
        <w:br/>
      </w:r>
      <w:r>
        <w:rPr>
          <w:rFonts w:hint="eastAsia"/>
        </w:rPr>
        <w:t>　　　　1.5.3 专业版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按应用细分，全球扬声器市场规模2021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音箱</w:t>
      </w:r>
      <w:r>
        <w:rPr>
          <w:rFonts w:hint="eastAsia"/>
        </w:rPr>
        <w:br/>
      </w:r>
      <w:r>
        <w:rPr>
          <w:rFonts w:hint="eastAsia"/>
        </w:rPr>
        <w:t>　　　　1.6.3 电视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扬声器行业发展总体概况</w:t>
      </w:r>
      <w:r>
        <w:rPr>
          <w:rFonts w:hint="eastAsia"/>
        </w:rPr>
        <w:br/>
      </w:r>
      <w:r>
        <w:rPr>
          <w:rFonts w:hint="eastAsia"/>
        </w:rPr>
        <w:t>　　　　1.7.2 扬声器行业发展主要特点</w:t>
      </w:r>
      <w:r>
        <w:rPr>
          <w:rFonts w:hint="eastAsia"/>
        </w:rPr>
        <w:br/>
      </w:r>
      <w:r>
        <w:rPr>
          <w:rFonts w:hint="eastAsia"/>
        </w:rPr>
        <w:t>　　　　1.7.3 扬声器行业发展影响因素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扬声器有利因素</w:t>
      </w:r>
      <w:r>
        <w:rPr>
          <w:rFonts w:hint="eastAsia"/>
        </w:rPr>
        <w:br/>
      </w:r>
      <w:r>
        <w:rPr>
          <w:rFonts w:hint="eastAsia"/>
        </w:rPr>
        <w:t>　　　　1.7.3 .2 扬声器不利因素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2025年扬声器主要企业在国际市场排名（按销量）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全球市场主要企业扬声器销量（2023-2026）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2025年扬声器主要企业在国际市场排名（按收入）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全球市场主要企业扬声器销售收入（2023-2026）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全球市场主要企业扬声器销售价格（2023-2026）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中国市场，近三年扬声器主要企业占有率及排名（按销量）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2025年扬声器主要企业在中国市场排名（按销量）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中国市场主要企业扬声器销量（2023-2026）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中国市场，近三年扬声器主要企业占有率及排名（按收入）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2025年扬声器主要企业在中国市场排名（按收入）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中国市场主要企业扬声器销售收入（2023-2026）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全球主要厂商扬声器总部及产地分布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全球主要厂商成立时间及扬声器商业化日期</w:t>
      </w:r>
      <w:r>
        <w:rPr>
          <w:rFonts w:hint="eastAsia"/>
        </w:rPr>
        <w:br/>
      </w:r>
      <w:r>
        <w:rPr>
          <w:rFonts w:hint="eastAsia"/>
        </w:rPr>
        <w:t>　　2.8 全球主要厂商扬声器产品类型及应用</w:t>
      </w:r>
      <w:r>
        <w:rPr>
          <w:rFonts w:hint="eastAsia"/>
        </w:rPr>
        <w:br/>
      </w:r>
      <w:r>
        <w:rPr>
          <w:rFonts w:hint="eastAsia"/>
        </w:rPr>
        <w:t>　　2.9 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扬声器行业集中度分析：2025年全球Top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全球扬声器第一梯队、第二梯队和第三梯队生产商（品牌）及市场份额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全球扬声器总体规模分析</w:t>
      </w:r>
      <w:r>
        <w:rPr>
          <w:rFonts w:hint="eastAsia"/>
        </w:rPr>
        <w:br/>
      </w:r>
      <w:r>
        <w:rPr>
          <w:rFonts w:hint="eastAsia"/>
        </w:rPr>
        <w:t>　　3.1 全球扬声器供需现状及预测（2021-2032）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全球扬声器产量、需求量及发展趋势（2021-2032）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全球主要地区扬声器产量及发展趋势（2021-2032）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全球主要地区扬声器产量（2021-2026）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全球主要地区扬声器产量（2027-2032）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中国扬声器产量、市场需求量及发展趋势（2021-2032）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中国市场扬声器进出口（2021-2032）</w:t>
      </w:r>
      <w:r>
        <w:rPr>
          <w:rFonts w:hint="eastAsia"/>
        </w:rPr>
        <w:br/>
      </w:r>
      <w:r>
        <w:rPr>
          <w:rFonts w:hint="eastAsia"/>
        </w:rPr>
        <w:t>　　3.4 全球扬声器销量及销售额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全球市场扬声器销售额（2021-2032）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全球市场扬声器销量（2021-2032）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全球市场扬声器价格趋势（2021-2032）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全球扬声器主要地区分析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全球主要地区扬声器市场规模分析：2021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全球主要地区扬声器销售收入及市场份额（2021-2026）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全球主要地区扬声器销售收入预测（2027-2032）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全球主要地区扬声器销量分析：2021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全球主要地区扬声器销量及市场份额预测（2027-2032）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中东市场扬声器销量、收入及增长率（2021-2032）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</w:t>
      </w:r>
      <w:r>
        <w:rPr>
          <w:rFonts w:hint="eastAsia"/>
        </w:rPr>
        <w:br/>
      </w:r>
      <w:r>
        <w:rPr>
          <w:rFonts w:hint="eastAsia"/>
        </w:rPr>
        <w:t>　　　　5.9.1 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公司简介及主要业务</w:t>
      </w:r>
      <w:r>
        <w:rPr>
          <w:rFonts w:hint="eastAsia"/>
        </w:rPr>
        <w:br/>
      </w:r>
      <w:r>
        <w:rPr>
          <w:rFonts w:hint="eastAsia"/>
        </w:rPr>
        <w:t>　　　　5.9.5 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不同产品类型扬声器分析</w:t>
      </w:r>
      <w:r>
        <w:rPr>
          <w:rFonts w:hint="eastAsia"/>
        </w:rPr>
        <w:br/>
      </w:r>
      <w:r>
        <w:rPr>
          <w:rFonts w:hint="eastAsia"/>
        </w:rPr>
        <w:t>　　6.1 全球不同产品类型扬声器销量（2021-2032）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全球不同产品类型扬声器销量预测（2027-2032）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全球不同产品类型扬声器收入（2021-2032）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全球不同产品类型扬声器收入预测（2027-2032）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全球不同产品类型扬声器价格走势（2021-2032）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中国不同产品类型扬声器销量（2021-2032）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中国不同产品类型扬声器销量预测（2027-2032）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中国不同产品类型扬声器收入（2021-2032）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不同应用扬声器分析</w:t>
      </w:r>
      <w:r>
        <w:rPr>
          <w:rFonts w:hint="eastAsia"/>
        </w:rPr>
        <w:br/>
      </w:r>
      <w:r>
        <w:rPr>
          <w:rFonts w:hint="eastAsia"/>
        </w:rPr>
        <w:t>　　7.1 全球不同应用扬声器销量（2021-2032）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全球不同应用扬声器销量预测（2027-2032）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全球不同应用扬声器收入（2021-2032）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全球不同应用扬声器收入预测（2027-2032）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全球不同应用扬声器价格走势（2021-2032）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中国不同应用扬声器销量（2021-2032）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中国不同应用扬声器销量预测（2027-2032）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中国不同应用扬声器收入（2021-2032）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中国不同应用扬声器收入及市场份额（2021-2026）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中国不同应用扬声器收入预测（2027-2032）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扬声器行业发展趋势</w:t>
      </w:r>
      <w:r>
        <w:rPr>
          <w:rFonts w:hint="eastAsia"/>
        </w:rPr>
        <w:br/>
      </w:r>
      <w:r>
        <w:rPr>
          <w:rFonts w:hint="eastAsia"/>
        </w:rPr>
        <w:t>　　8.2 扬声器行业主要驱动因素</w:t>
      </w:r>
      <w:r>
        <w:rPr>
          <w:rFonts w:hint="eastAsia"/>
        </w:rPr>
        <w:br/>
      </w:r>
      <w:r>
        <w:rPr>
          <w:rFonts w:hint="eastAsia"/>
        </w:rPr>
        <w:t>　　8.3 扬声器中国企业SWOT分析</w:t>
      </w:r>
      <w:r>
        <w:rPr>
          <w:rFonts w:hint="eastAsia"/>
        </w:rPr>
        <w:br/>
      </w:r>
      <w:r>
        <w:rPr>
          <w:rFonts w:hint="eastAsia"/>
        </w:rPr>
        <w:t>　　8.4 中国扬声器行业政策环境分析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扬声器行业产业链简介</w:t>
      </w:r>
      <w:r>
        <w:rPr>
          <w:rFonts w:hint="eastAsia"/>
        </w:rPr>
        <w:br/>
      </w:r>
      <w:r>
        <w:rPr>
          <w:rFonts w:hint="eastAsia"/>
        </w:rPr>
        <w:t>　　　　9.1.1 扬声器行业供应链分析</w:t>
      </w:r>
      <w:r>
        <w:rPr>
          <w:rFonts w:hint="eastAsia"/>
        </w:rPr>
        <w:br/>
      </w:r>
      <w:r>
        <w:rPr>
          <w:rFonts w:hint="eastAsia"/>
        </w:rPr>
        <w:t>　　　　9.1.2 扬声器主要原料及供应情况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扬声器行业采购模式</w:t>
      </w:r>
      <w:r>
        <w:rPr>
          <w:rFonts w:hint="eastAsia"/>
        </w:rPr>
        <w:br/>
      </w:r>
      <w:r>
        <w:rPr>
          <w:rFonts w:hint="eastAsia"/>
        </w:rPr>
        <w:t>　　9.3 扬声器行业生产模式</w:t>
      </w:r>
      <w:r>
        <w:rPr>
          <w:rFonts w:hint="eastAsia"/>
        </w:rPr>
        <w:br/>
      </w:r>
      <w:r>
        <w:rPr>
          <w:rFonts w:hint="eastAsia"/>
        </w:rPr>
        <w:t>　　9.4 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按安装方式细分，全球扬声器市场规模2021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按级别细分，全球扬声器市场规模2021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按应用细分，全球扬声器市场规模（CAGR）2021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扬声器行业发展主要特点</w:t>
      </w:r>
      <w:r>
        <w:rPr>
          <w:rFonts w:hint="eastAsia"/>
        </w:rPr>
        <w:br/>
      </w:r>
      <w:r>
        <w:rPr>
          <w:rFonts w:hint="eastAsia"/>
        </w:rPr>
        <w:t>　　表 6： 扬声器行业发展有利因素分析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扬声器行业发展不利因素分析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进入扬声器行业壁垒</w:t>
      </w:r>
      <w:r>
        <w:rPr>
          <w:rFonts w:hint="eastAsia"/>
        </w:rPr>
        <w:br/>
      </w:r>
      <w:r>
        <w:rPr>
          <w:rFonts w:hint="eastAsia"/>
        </w:rPr>
        <w:t>　　表 9： 扬声器主要企业在国际市场占有率（按销量，2023-2026）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2025年扬声器主要企业在国际市场排名（按销量）&amp;（百万只）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11： 全球市场主要企业扬声器销量（2023-2026）&amp;（百万只）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12： 扬声器主要企业在国际市场占有率（按收入，2023-2026）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2025年扬声器主要企业在国际市场排名（按收入）&amp;（万元）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全球市场主要企业扬声器销售价格（2023-2026）&amp;（元/只）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16： 扬声器主要企业在中国市场占有率（按销量，2023-2026）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2025年扬声器主要企业在中国市场排名（按销量）&amp;（百万只）</w:t>
      </w:r>
      <w:r>
        <w:rPr>
          <w:rFonts w:hint="eastAsia"/>
        </w:rPr>
        <w:br/>
      </w:r>
      <w:r>
        <w:rPr>
          <w:rFonts w:hint="eastAsia"/>
        </w:rPr>
        <w:t>　　表 18： 中国市场主要企业扬声器销量（2023-2026）&amp;（百万只）</w:t>
      </w:r>
      <w:r>
        <w:rPr>
          <w:rFonts w:hint="eastAsia"/>
        </w:rPr>
        <w:br/>
      </w:r>
      <w:r>
        <w:rPr>
          <w:rFonts w:hint="eastAsia"/>
        </w:rPr>
        <w:t>　　表 19： 扬声器主要企业在中国市场占有率（按收入，2023-2026）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2025年扬声器主要企业在中国市场排名（按收入）&amp;（万元）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中国市场主要企业扬声器销售收入（2023-2026）&amp;（万元）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全球主要厂商扬声器总部及产地分布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全球主要厂商成立时间及扬声器商业化日期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全球主要厂商扬声器产品类型及应用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全球主要地区扬声器产量增速（CAGR）：（2021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28： 全球主要地区扬声器产量（2021 VS 2025 VS 2032）&amp;（百万只）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全球主要地区扬声器产量（2021-2026）&amp;（百万只）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30： 全球主要地区扬声器产量（2027-2032）&amp;（百万只）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31： 全球主要地区扬声器产量市场份额（2021-2026）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全球主要地区扬声器产量市场份额（2027-2032）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中国市场扬声器产量、销量、进出口（2021-2026）&amp;（百万只）</w:t>
      </w:r>
      <w:r>
        <w:rPr>
          <w:rFonts w:hint="eastAsia"/>
        </w:rPr>
        <w:br/>
      </w:r>
      <w:r>
        <w:rPr>
          <w:rFonts w:hint="eastAsia"/>
        </w:rPr>
        <w:t>　　表 34： 中国市场扬声器产量、销量、进出口预测（2027-2032）&amp;（百万只）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35： 全球主要地区扬声器销售收入增速：（2021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全球主要地区扬声器销售收入（2021-2026）&amp;（万元）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全球主要地区扬声器销售收入市场份额（2021-2026）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全球主要地区扬声器收入（2027-2032）&amp;（万元）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全球主要地区扬声器收入市场份额（2027-2032）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全球主要地区扬声器销量（百万只）：2021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全球主要地区扬声器销量（2021-2026）&amp;（百万只）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42： 全球主要地区扬声器销量市场份额（2021-2026）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全球主要地区扬声器销量（2027-2032）&amp;（百万只）</w:t>
      </w:r>
      <w:r>
        <w:rPr>
          <w:rFonts w:hint="eastAsia"/>
        </w:rPr>
        <w:br/>
      </w:r>
      <w:r>
        <w:rPr>
          <w:rFonts w:hint="eastAsia"/>
        </w:rPr>
        <w:t>　　表 44： 全球主要地区扬声器销量份额（2027-2032）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88： 公司简介及主要业务</w:t>
      </w:r>
      <w:r>
        <w:rPr>
          <w:rFonts w:hint="eastAsia"/>
        </w:rPr>
        <w:br/>
      </w:r>
      <w:r>
        <w:rPr>
          <w:rFonts w:hint="eastAsia"/>
        </w:rPr>
        <w:t>　　表 89： 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重点企业（9）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重点企业（9）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重点企业（9）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重点企业（10）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重点企业（10）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重点企业（10）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重点企业（11）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重点企业（11）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重点企业（11）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重点企业（12）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重点企业（12）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重点企业（12）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重点企业（13）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重点企业（13）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重点企业（13）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重点企业（14）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重点企业（14）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重点企业（14）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重点企业（15）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重点企业（15）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重点企业（15）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重点企业（16） 扬声器生产基地、销售区域、竞争对手及市场地位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重点企业（16） 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重点企业（16） 扬声器销量（百万只）、收入（万元）、价格（元/只）及毛利率（2021-2026）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全球不同产品类型扬声器销量（2021-2026）&amp;（百万只）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131： 全球不同产品类型扬声器销量市场份额（2021-2026）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全球不同产品类型扬声器销量预测（2027-2032）&amp;（百万只）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中国不同产品类型扬声器销量（2021-2026）&amp;（百万只）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139： 中国不同产品类型扬声器销量市场份额（2021-2026）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中国不同产品类型扬声器销量预测（2027-2032）&amp;（百万只）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全球不同应用扬声器销量（2021-2026）&amp;（百万只）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147： 全球不同应用扬声器销量市场份额（2021-2026）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全球不同应用扬声器销量预测（2027-2032）&amp;（百万只）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149： 全球市场不同应用扬声器销量市场份额预测（2027-2032）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中国不同应用扬声器销量（2021-2026）&amp;（百万只）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155： 中国不同应用扬声器销量市场份额（2021-2026）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中国不同应用扬声器销量预测（2027-2032）&amp;（百万只）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157： 中国市场不同应用扬声器销量市场份额预测（2027-2032）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中国不同应用扬声器收入预测（2027-2032）&amp;（万元）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中国不同应用扬声器收入市场份额预测（2027-2032）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扬声器行业发展趋势</w:t>
      </w:r>
      <w:r>
        <w:rPr>
          <w:rFonts w:hint="eastAsia"/>
        </w:rPr>
        <w:br/>
      </w:r>
      <w:r>
        <w:rPr>
          <w:rFonts w:hint="eastAsia"/>
        </w:rPr>
        <w:t>　　表 163： 扬声器行业主要驱动因素</w:t>
      </w:r>
      <w:r>
        <w:rPr>
          <w:rFonts w:hint="eastAsia"/>
        </w:rPr>
        <w:br/>
      </w:r>
      <w:r>
        <w:rPr>
          <w:rFonts w:hint="eastAsia"/>
        </w:rPr>
        <w:t>　　表 164： 扬声器行业供应链分析</w:t>
      </w:r>
      <w:r>
        <w:rPr>
          <w:rFonts w:hint="eastAsia"/>
        </w:rPr>
        <w:br/>
      </w:r>
      <w:r>
        <w:rPr>
          <w:rFonts w:hint="eastAsia"/>
        </w:rPr>
        <w:t>　　表 165： 扬声器上游原料供应商</w:t>
      </w:r>
      <w:r>
        <w:rPr>
          <w:rFonts w:hint="eastAsia"/>
        </w:rPr>
        <w:br/>
      </w:r>
      <w:r>
        <w:rPr>
          <w:rFonts w:hint="eastAsia"/>
        </w:rPr>
        <w:t>　　表 166： 扬声器主要地区不同应用客户分析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扬声器典型经销商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扬声器产品图片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全球不同产品类型扬声器市场份额2025 &amp; 2032</w:t>
      </w:r>
      <w:r>
        <w:rPr>
          <w:rFonts w:hint="eastAsia"/>
        </w:rPr>
        <w:br/>
      </w:r>
      <w:r>
        <w:rPr>
          <w:rFonts w:hint="eastAsia"/>
        </w:rPr>
        <w:t>　　图 4： 锥形产品图片</w:t>
      </w:r>
      <w:r>
        <w:rPr>
          <w:rFonts w:hint="eastAsia"/>
        </w:rPr>
        <w:br/>
      </w:r>
      <w:r>
        <w:rPr>
          <w:rFonts w:hint="eastAsia"/>
        </w:rPr>
        <w:t>　　图 5： 半球形产品图片</w:t>
      </w:r>
      <w:r>
        <w:rPr>
          <w:rFonts w:hint="eastAsia"/>
        </w:rPr>
        <w:br/>
      </w:r>
      <w:r>
        <w:rPr>
          <w:rFonts w:hint="eastAsia"/>
        </w:rPr>
        <w:t>　　图 6： 平板形产品图片</w:t>
      </w:r>
      <w:r>
        <w:rPr>
          <w:rFonts w:hint="eastAsia"/>
        </w:rPr>
        <w:br/>
      </w:r>
      <w:r>
        <w:rPr>
          <w:rFonts w:hint="eastAsia"/>
        </w:rPr>
        <w:t>　　图 7： 全球不同安装方式扬声器销售额2021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全球不同安装方式扬声器市场份额2025 &amp; 2032</w:t>
      </w:r>
      <w:r>
        <w:rPr>
          <w:rFonts w:hint="eastAsia"/>
        </w:rPr>
        <w:br/>
      </w:r>
      <w:r>
        <w:rPr>
          <w:rFonts w:hint="eastAsia"/>
        </w:rPr>
        <w:t>　　图 9： 内置的产品图片</w:t>
      </w:r>
      <w:r>
        <w:rPr>
          <w:rFonts w:hint="eastAsia"/>
        </w:rPr>
        <w:br/>
      </w:r>
      <w:r>
        <w:rPr>
          <w:rFonts w:hint="eastAsia"/>
        </w:rPr>
        <w:t>　　图 10： 独立的产品图片</w:t>
      </w:r>
      <w:r>
        <w:rPr>
          <w:rFonts w:hint="eastAsia"/>
        </w:rPr>
        <w:br/>
      </w:r>
      <w:r>
        <w:rPr>
          <w:rFonts w:hint="eastAsia"/>
        </w:rPr>
        <w:t>　　图 11： 全球不同级别扬声器销售额2021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全球不同级别扬声器市场份额2025 &amp; 2032</w:t>
      </w:r>
      <w:r>
        <w:rPr>
          <w:rFonts w:hint="eastAsia"/>
        </w:rPr>
        <w:br/>
      </w:r>
      <w:r>
        <w:rPr>
          <w:rFonts w:hint="eastAsia"/>
        </w:rPr>
        <w:t>　　图 13： 标准版产品图片</w:t>
      </w:r>
      <w:r>
        <w:rPr>
          <w:rFonts w:hint="eastAsia"/>
        </w:rPr>
        <w:br/>
      </w:r>
      <w:r>
        <w:rPr>
          <w:rFonts w:hint="eastAsia"/>
        </w:rPr>
        <w:t>　　图 14： 专业版产品图片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全球不同应用扬声器市场份额2025 &amp; 2032</w:t>
      </w:r>
      <w:r>
        <w:rPr>
          <w:rFonts w:hint="eastAsia"/>
        </w:rPr>
        <w:br/>
      </w:r>
      <w:r>
        <w:rPr>
          <w:rFonts w:hint="eastAsia"/>
        </w:rPr>
        <w:t>　　图 17： 音箱</w:t>
      </w:r>
      <w:r>
        <w:rPr>
          <w:rFonts w:hint="eastAsia"/>
        </w:rPr>
        <w:br/>
      </w:r>
      <w:r>
        <w:rPr>
          <w:rFonts w:hint="eastAsia"/>
        </w:rPr>
        <w:t>　　图 18： 电视</w:t>
      </w:r>
      <w:r>
        <w:rPr>
          <w:rFonts w:hint="eastAsia"/>
        </w:rPr>
        <w:br/>
      </w:r>
      <w:r>
        <w:rPr>
          <w:rFonts w:hint="eastAsia"/>
        </w:rPr>
        <w:t>　　图 19： 汽车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2025年全球前五大生产商扬声器市场份额</w:t>
      </w:r>
      <w:r>
        <w:rPr>
          <w:rFonts w:hint="eastAsia"/>
        </w:rPr>
        <w:br/>
      </w:r>
      <w:r>
        <w:rPr>
          <w:rFonts w:hint="eastAsia"/>
        </w:rPr>
        <w:t>　　图 22： 2025年全球扬声器第一梯队、第二梯队和第三梯队厂商及市场份额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全球扬声器产能、产量、产能利用率及发展趋势（2021-2032）&amp;（百万只）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全球扬声器产量、需求量及发展趋势（2021-2032）&amp;（百万只）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全球主要地区扬声器产量市场份额（2021-2032）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中国扬声器产能、产量、产能利用率及发展趋势（2021-2032）&amp;（百万只）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27： 中国扬声器产量、市场需求量及发展趋势（2021-2032）&amp;（百万只）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28： 全球扬声器市场销售额及增长率：（2021-2032）&amp;（万元）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全球市场扬声器市场规模：2021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全球市场扬声器销量及增长率（2021-2032）&amp;（百万只）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31： 全球市场扬声器价格趋势（2021-2032）&amp;（元/只）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32： 全球主要地区扬声器销售收入（2021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全球主要地区扬声器销售收入市场份额（2021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北美市场扬声器销量及增长率（2021-2032）&amp;（百万只）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35： 北美市场扬声器收入及增长率（2021-2032）&amp;（万元）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欧洲市场扬声器销量及增长率（2021-2032）&amp;（百万只）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37： 欧洲市场扬声器收入及增长率（2021-2032）&amp;（万元）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中国市场扬声器销量及增长率（2021-2032）&amp;（百万只）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39： 中国市场扬声器收入及增长率（2021-2032）&amp;（万元）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日本市场扬声器销量及增长率（2021-2032）&amp;（百万只）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41： 日本市场扬声器收入及增长率（2021-2032）&amp;（万元）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东南亚市场扬声器销量及增长率（2021-2032）&amp;（百万只）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43： 东南亚市场扬声器收入及增长率（2021-2032）&amp;（万元）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印度市场扬声器销量及增长率（2021-2032）&amp;（百万只）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45： 印度市场扬声器收入及增长率（2021-2032）&amp;（万元）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南美市场扬声器销量及增长率（2021-2032）&amp;（百万只）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47： 南美市场扬声器收入及增长率（2021-2032）&amp;（万元）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中东市场扬声器销量及增长率（2021-2032）&amp;（百万只）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49： 中东市场扬声器收入及增长率（2021-2032）&amp;（万元）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全球不同产品类型扬声器价格走势（2021-2032）&amp;（元/只）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51： 全球不同应用扬声器价格走势（2021-2032）&amp;（元/只）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52： 扬声器中国企业SWOT分析</w:t>
      </w:r>
      <w:r>
        <w:rPr>
          <w:rFonts w:hint="eastAsia"/>
        </w:rPr>
        <w:br/>
      </w:r>
      <w:r>
        <w:rPr>
          <w:rFonts w:hint="eastAsia"/>
        </w:rPr>
        <w:t>　　图 53： 扬声器产业链</w:t>
      </w:r>
      <w:r>
        <w:rPr>
          <w:rFonts w:hint="eastAsia"/>
        </w:rPr>
        <w:br/>
      </w:r>
      <w:r>
        <w:rPr>
          <w:rFonts w:hint="eastAsia"/>
        </w:rPr>
        <w:t>　　图 54： 扬声器行业采购模式分析</w:t>
      </w:r>
      <w:r>
        <w:rPr>
          <w:rFonts w:hint="eastAsia"/>
        </w:rPr>
        <w:br/>
      </w:r>
      <w:r>
        <w:rPr>
          <w:rFonts w:hint="eastAsia"/>
        </w:rPr>
        <w:t>　　图 55： 扬声器行业生产模式</w:t>
      </w:r>
      <w:r>
        <w:rPr>
          <w:rFonts w:hint="eastAsia"/>
        </w:rPr>
        <w:br/>
      </w:r>
      <w:r>
        <w:rPr>
          <w:rFonts w:hint="eastAsia"/>
        </w:rPr>
        <w:t>　　图 56： 扬声器行业销售模式分析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6dc66c7cc41d8" w:history="1">
        <w:r>
          <w:rPr>
            <w:rStyle w:val="Hyperlink"/>
          </w:rPr>
          <w:t>2026-2032年全球与中国扬声器行业研究及市场前景分析报告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6dc66c7cc41d8" w:history="1">
        <w:r>
          <w:rPr>
            <w:rStyle w:val="Hyperlink"/>
          </w:rPr>
          <w:t>https://www.20087.com/7/29/YangShengQiXianZhuangYuQianJingFenXi.html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热点：扬声器声音小怎么解决、扬声器进水有杂音滋滋怎么办、扬声器清灰声波、扬声器是什么意思、扬声器的工作原理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dace89b574b0d" w:history="1">
      <w:r>
        <w:rPr>
          <w:rStyle w:val="Hyperlink"/>
        </w:rPr>
        <w:t>2026-2032年全球与中国扬声器行业研究及市场前景分析报告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angShengQiXianZhuangYuQianJingFenXi.html" TargetMode="External" Id="Rcdd6dc66c7cc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angShengQiXianZhuangYuQianJingFenXi.html" TargetMode="External" Id="R940dace89b574b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2026-01-20T07:17:04Z</dcterms:created>
  <dcterms:modified xsi:type="dcterms:W3CDTF">2026-01-20T08:17:04Z</dcterms:modified>
  <dc:subject>2026-2032年全球与中国扬声器行业研究及市场前景分析报告</dc:subject>
  <dc:title>2026-2032年全球与中国扬声器行业研究及市场前景分析报告</dc:title>
  <cp:keywords>2026-2032年全球与中国扬声器行业研究及市场前景分析报告</cp:keywords>
  <dc:description>2026-2032年全球与中国扬声器行业研究及市场前景分析报告</dc:description>
</cp:coreProperties>
</file>