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7b289836247ae" w:history="1">
              <w:r>
                <w:rPr>
                  <w:rStyle w:val="Hyperlink"/>
                </w:rPr>
                <w:t>2025-2031年中国订书机行业研究分析与发展趋势预测报告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7b289836247ae" w:history="1">
              <w:r>
                <w:rPr>
                  <w:rStyle w:val="Hyperlink"/>
                </w:rPr>
                <w:t>2025-2031年中国订书机行业研究分析与发展趋势预测报告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7b289836247ae" w:history="1">
                <w:r>
                  <w:rPr>
                    <w:rStyle w:val="Hyperlink"/>
                  </w:rPr>
                  <w:t>https://www.20087.com/8/79/DingShuJiHangYeFenXiBaoGao.html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订书机是一种办公和家庭常用的装订工具，用于将多页纸张固定在一起。近年来，随着办公自动化和数字化文档的普及，传统订书机的使用频率有所下降，但依然在特定场合，如学校、小型办公室和家庭中保持一定的需求。现代订书机在设计上更加注重人性化，如省力的弹簧机构、可调节的装订厚度和美观的外观设计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订书机将更加注重多功能性和可持续性。在多功能性方面，集成裁纸、打孔和装订等功能的组合型订书机将受到欢迎，满足用户一站式文档处理的需求。在可持续性方面，采用可回收材料和可替换的订书针设计，减少一次性塑料的使用，将促进环保意识的提升。此外，随着3D打印技术的发展，用户可以自行打印和定制订书针，实现个性化和零浪费的订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7b289836247ae" w:history="1">
        <w:r>
          <w:rPr>
            <w:rStyle w:val="Hyperlink"/>
          </w:rPr>
          <w:t>2025-2031年中国订书机行业研究分析与发展趋势预测报告</w:t>
        </w:r>
      </w:hyperlink>
      <w:r>
        <w:rPr>
          <w:rFonts w:hint="eastAsia"/>
        </w:rPr>
        <w:t>》基于国家统计局、商务部、发改委以及订书机相关行业协会、研究单位的数据和宏观经济、政策环境分析，全面研究了订书机行业的产业链结构、市场规模与需求。订书机报告剖析了订书机市场价格、行业竞争格局及重点企业经营现状，并对订书机市场前景、发展趋势进行了科学预测。同时，订书机报告还进一步细分了市场，评估了订书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订书机行业概述</w:t>
      </w:r>
      <w:r>
        <w:rPr>
          <w:rFonts w:hint="eastAsia"/>
        </w:rPr>
        <w:br/>
      </w:r>
      <w:r>
        <w:rPr>
          <w:rFonts w:hint="eastAsia"/>
        </w:rPr>
        <w:t>　　第一节 订书机定义</w:t>
      </w:r>
      <w:r>
        <w:rPr>
          <w:rFonts w:hint="eastAsia"/>
        </w:rPr>
        <w:br/>
      </w:r>
      <w:r>
        <w:rPr>
          <w:rFonts w:hint="eastAsia"/>
        </w:rPr>
        <w:t>　　第二节 订书机行业发展历程</w:t>
      </w:r>
      <w:r>
        <w:rPr>
          <w:rFonts w:hint="eastAsia"/>
        </w:rPr>
        <w:br/>
      </w:r>
      <w:r>
        <w:rPr>
          <w:rFonts w:hint="eastAsia"/>
        </w:rPr>
        <w:t>　　第三节 订书机行业分类情况</w:t>
      </w:r>
      <w:r>
        <w:rPr>
          <w:rFonts w:hint="eastAsia"/>
        </w:rPr>
        <w:br/>
      </w:r>
      <w:r>
        <w:rPr>
          <w:rFonts w:hint="eastAsia"/>
        </w:rPr>
        <w:t>　　第四节 订书机产业链分析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二、订书机产业链模型分析</w:t>
      </w:r>
      <w:r>
        <w:rPr>
          <w:rFonts w:hint="eastAsia"/>
        </w:rPr>
        <w:br/>
      </w:r>
      <w:r>
        <w:rPr>
          <w:rFonts w:hint="eastAsia"/>
        </w:rPr>
        <w:t>　　第五节 订书机行业地位分析</w:t>
      </w:r>
      <w:r>
        <w:rPr>
          <w:rFonts w:hint="eastAsia"/>
        </w:rPr>
        <w:br/>
      </w:r>
      <w:r>
        <w:rPr>
          <w:rFonts w:hint="eastAsia"/>
        </w:rPr>
        <w:t>　　　　一、订书机行业对经济增长的影响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二、订书机行业对人民生活的影响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三、订书机行业关联度情况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2024-2025年中国订书机行业发展环境分析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中国订书机行业相关政策、标准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2024-2025年中国订书机行业发展分析</w:t>
      </w:r>
      <w:r>
        <w:rPr>
          <w:rFonts w:hint="eastAsia"/>
        </w:rPr>
        <w:br/>
      </w:r>
      <w:r>
        <w:rPr>
          <w:rFonts w:hint="eastAsia"/>
        </w:rPr>
        <w:t>　　第一节 中国订书机行业市场分析</w:t>
      </w:r>
      <w:r>
        <w:rPr>
          <w:rFonts w:hint="eastAsia"/>
        </w:rPr>
        <w:br/>
      </w:r>
      <w:r>
        <w:rPr>
          <w:rFonts w:hint="eastAsia"/>
        </w:rPr>
        <w:t>　　　　一、订书机行业品牌发展现状</w:t>
      </w:r>
      <w:r>
        <w:rPr>
          <w:rFonts w:hint="eastAsia"/>
        </w:rPr>
        <w:br/>
      </w:r>
      <w:r>
        <w:rPr>
          <w:rFonts w:hint="eastAsia"/>
        </w:rPr>
        <w:t>　　　　二、订书机行业消费市场现状</w:t>
      </w:r>
      <w:r>
        <w:rPr>
          <w:rFonts w:hint="eastAsia"/>
        </w:rPr>
        <w:br/>
      </w:r>
      <w:r>
        <w:rPr>
          <w:rFonts w:hint="eastAsia"/>
        </w:rPr>
        <w:t>　　　　三、订书机行业相关政策现状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2019-2024年订书机行业主要原材料价格及供应情况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2019-2024年中国订书机行业供需分析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一、2019-2024年中国订书机行业产量分析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二、2019-2024年中国订书机行业需求分析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三、2019-2024年中国订书机行业供需平衡分析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2025-2031年订书机行业主要原材料价格及供应情况预测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2025-2031年中国订书机行业供需预测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一、2025-2031年中国订书机行业产量预测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二、2025-2031年中国订书机行业需求预测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中国订书机行业市场价格走势及影响因素分析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中国订书机市场价格回顾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2024-2025年中国订书机行业当前市场价格及评述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2024-2025年中国订书机市场价格影响因素分析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2025-2031年中国订书机未来市场价格走势预测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2019-2024年中国订书机行业总体发展状况分析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中国订书机行业规模情况分析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中国订书机行业产销情况分析</w:t>
      </w:r>
      <w:r>
        <w:rPr>
          <w:rFonts w:hint="eastAsia"/>
        </w:rPr>
        <w:br/>
      </w:r>
      <w:r>
        <w:rPr>
          <w:rFonts w:hint="eastAsia"/>
        </w:rPr>
        <w:t>　　　　一、订书机行业生产情况分析</w:t>
      </w:r>
      <w:r>
        <w:rPr>
          <w:rFonts w:hint="eastAsia"/>
        </w:rPr>
        <w:br/>
      </w:r>
      <w:r>
        <w:rPr>
          <w:rFonts w:hint="eastAsia"/>
        </w:rPr>
        <w:t>　　　　二、订书机行业销售情况分析</w:t>
      </w:r>
      <w:r>
        <w:rPr>
          <w:rFonts w:hint="eastAsia"/>
        </w:rPr>
        <w:br/>
      </w:r>
      <w:r>
        <w:rPr>
          <w:rFonts w:hint="eastAsia"/>
        </w:rPr>
        <w:t>　　　　三、订书机行业产销情况分析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2019-2024年中国订书机行业财务能力分析</w:t>
      </w:r>
      <w:r>
        <w:rPr>
          <w:rFonts w:hint="eastAsia"/>
        </w:rPr>
        <w:br/>
      </w:r>
      <w:r>
        <w:rPr>
          <w:rFonts w:hint="eastAsia"/>
        </w:rPr>
        <w:t>　　　　一、订书机行业盈利能力分析</w:t>
      </w:r>
      <w:r>
        <w:rPr>
          <w:rFonts w:hint="eastAsia"/>
        </w:rPr>
        <w:br/>
      </w:r>
      <w:r>
        <w:rPr>
          <w:rFonts w:hint="eastAsia"/>
        </w:rPr>
        <w:t>　　　　二、订书机行业偿债能力分析</w:t>
      </w:r>
      <w:r>
        <w:rPr>
          <w:rFonts w:hint="eastAsia"/>
        </w:rPr>
        <w:br/>
      </w:r>
      <w:r>
        <w:rPr>
          <w:rFonts w:hint="eastAsia"/>
        </w:rPr>
        <w:t>　　　　三、订书机行业营运能力分析</w:t>
      </w:r>
      <w:r>
        <w:rPr>
          <w:rFonts w:hint="eastAsia"/>
        </w:rPr>
        <w:br/>
      </w:r>
      <w:r>
        <w:rPr>
          <w:rFonts w:hint="eastAsia"/>
        </w:rPr>
        <w:t>　　　　四、订书机行业发展能力分析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2025-2031年中国订书机行业进出口分析及预测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2024-2025年中国订书机行业进出口格局分析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一、订书机行业进口格局</w:t>
      </w:r>
      <w:r>
        <w:rPr>
          <w:rFonts w:hint="eastAsia"/>
        </w:rPr>
        <w:br/>
      </w:r>
      <w:r>
        <w:rPr>
          <w:rFonts w:hint="eastAsia"/>
        </w:rPr>
        <w:t>　　　　二、订书机行业出口格局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2019-2024年中国订书机行业进出口分析</w:t>
      </w:r>
      <w:r>
        <w:rPr>
          <w:rFonts w:hint="eastAsia"/>
        </w:rPr>
        <w:br/>
      </w:r>
      <w:r>
        <w:rPr>
          <w:rFonts w:hint="eastAsia"/>
        </w:rPr>
        <w:t>　　　　一、订书机行业进口分析</w:t>
      </w:r>
      <w:r>
        <w:rPr>
          <w:rFonts w:hint="eastAsia"/>
        </w:rPr>
        <w:br/>
      </w:r>
      <w:r>
        <w:rPr>
          <w:rFonts w:hint="eastAsia"/>
        </w:rPr>
        <w:t>　　　　二、订书机行业出口分析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2024-2025年影响订书机行业进出口因素分析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2025-2031年中国订书机行业进口预测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2025-2031年中国订书机行业出口预测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2024-2025年订书机行业市场竞争策略分析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订书机竞争结构分析</w:t>
      </w:r>
      <w:r>
        <w:rPr>
          <w:rFonts w:hint="eastAsia"/>
        </w:rPr>
        <w:br/>
      </w:r>
      <w:r>
        <w:rPr>
          <w:rFonts w:hint="eastAsia"/>
        </w:rPr>
        <w:t>　　　　一、订书机行业现有企业间竞争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二、订书机行业潜在进入者分析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三、订书机行业替代品威胁分析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四、订书机行业供应商议价能力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五、订书机行业客户议价能力</w:t>
      </w:r>
      <w:r>
        <w:rPr>
          <w:rFonts w:hint="eastAsia"/>
        </w:rPr>
        <w:br/>
      </w:r>
      <w:r>
        <w:rPr>
          <w:rFonts w:hint="eastAsia"/>
        </w:rPr>
        <w:t>　　第二节 订书机市场竞争策略分析</w:t>
      </w:r>
      <w:r>
        <w:rPr>
          <w:rFonts w:hint="eastAsia"/>
        </w:rPr>
        <w:br/>
      </w:r>
      <w:r>
        <w:rPr>
          <w:rFonts w:hint="eastAsia"/>
        </w:rPr>
        <w:t>　　　　一、订书机市场增长潜力分析</w:t>
      </w:r>
      <w:r>
        <w:rPr>
          <w:rFonts w:hint="eastAsia"/>
        </w:rPr>
        <w:br/>
      </w:r>
      <w:r>
        <w:rPr>
          <w:rFonts w:hint="eastAsia"/>
        </w:rPr>
        <w:t>　　　　二、订书机行业产品竞争策略分析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订书机企业竞争策略分析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一、2025-2031年中国订书机市场竞争趋势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二、2025-2031年订书机行业竞争格局展望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三、2025-2031年订书机行业竞争策略分析</w:t>
      </w:r>
      <w:r>
        <w:rPr>
          <w:rFonts w:hint="eastAsia"/>
        </w:rPr>
        <w:br/>
      </w:r>
      <w:r>
        <w:rPr>
          <w:rFonts w:hint="eastAsia"/>
        </w:rPr>
        <w:t>　　第四节 订书机竞争力评价及构建分析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一、订书机整体产品竞争力评价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二、订书机竞争优势评价及构建建议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中国订书机重点企业发展分析</w:t>
      </w:r>
      <w:r>
        <w:rPr>
          <w:rFonts w:hint="eastAsia"/>
        </w:rPr>
        <w:br/>
      </w:r>
      <w:r>
        <w:rPr>
          <w:rFonts w:hint="eastAsia"/>
        </w:rPr>
        <w:t>　　第一节 订书机企业（一）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订书机企业（二）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订书机企业（三）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订书机企业（四）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订书机企业（五）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订书机企业（六）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订书机行业发展趋势与投资战略研究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2025-2031年中国订书机行业发展趋势分析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一、2019-2024年中国订书机行业发展趋势总结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二、2025-2031年中国订书机行业发展趋势预测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2025-2031年中国订书机行业产品技术趋势</w:t>
      </w:r>
      <w:r>
        <w:rPr>
          <w:rFonts w:hint="eastAsia"/>
        </w:rPr>
        <w:br/>
      </w:r>
      <w:r>
        <w:rPr>
          <w:rFonts w:hint="eastAsia"/>
        </w:rPr>
        <w:t>　　　　一、订书机行业产品发展新动态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二、订书机行业产品技术新动态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三、订书机行业产品技术发展趋势预测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2025-2031年中国订书机行业风险分析</w:t>
      </w:r>
      <w:r>
        <w:rPr>
          <w:rFonts w:hint="eastAsia"/>
        </w:rPr>
        <w:br/>
      </w:r>
      <w:r>
        <w:rPr>
          <w:rFonts w:hint="eastAsia"/>
        </w:rPr>
        <w:t>　　　　一、订书机市场竞争风险分析</w:t>
      </w:r>
      <w:r>
        <w:rPr>
          <w:rFonts w:hint="eastAsia"/>
        </w:rPr>
        <w:br/>
      </w:r>
      <w:r>
        <w:rPr>
          <w:rFonts w:hint="eastAsia"/>
        </w:rPr>
        <w:t>　　　　二、订书机行业原材料压力风险分析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三、订书机行业技术风险分析</w:t>
      </w:r>
      <w:r>
        <w:rPr>
          <w:rFonts w:hint="eastAsia"/>
        </w:rPr>
        <w:br/>
      </w:r>
      <w:r>
        <w:rPr>
          <w:rFonts w:hint="eastAsia"/>
        </w:rPr>
        <w:t>　　　　四、订书机行业政策和体制风险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订书机行业的发展战略研究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一、订书机行业战略综合规划</w:t>
      </w:r>
      <w:r>
        <w:rPr>
          <w:rFonts w:hint="eastAsia"/>
        </w:rPr>
        <w:br/>
      </w:r>
      <w:r>
        <w:rPr>
          <w:rFonts w:hint="eastAsia"/>
        </w:rPr>
        <w:t>　　　　二、订书机行业技术开发战略</w:t>
      </w:r>
      <w:r>
        <w:rPr>
          <w:rFonts w:hint="eastAsia"/>
        </w:rPr>
        <w:br/>
      </w:r>
      <w:r>
        <w:rPr>
          <w:rFonts w:hint="eastAsia"/>
        </w:rPr>
        <w:t>　　　　三、订书机行业区域战略规划</w:t>
      </w:r>
      <w:r>
        <w:rPr>
          <w:rFonts w:hint="eastAsia"/>
        </w:rPr>
        <w:br/>
      </w:r>
      <w:r>
        <w:rPr>
          <w:rFonts w:hint="eastAsia"/>
        </w:rPr>
        <w:t>　　　　四、订书机行业产业战略规划</w:t>
      </w:r>
      <w:r>
        <w:rPr>
          <w:rFonts w:hint="eastAsia"/>
        </w:rPr>
        <w:br/>
      </w:r>
      <w:r>
        <w:rPr>
          <w:rFonts w:hint="eastAsia"/>
        </w:rPr>
        <w:t>　　　　五、订书机行业营销品牌战略</w:t>
      </w:r>
      <w:r>
        <w:rPr>
          <w:rFonts w:hint="eastAsia"/>
        </w:rPr>
        <w:br/>
      </w:r>
      <w:r>
        <w:rPr>
          <w:rFonts w:hint="eastAsia"/>
        </w:rPr>
        <w:t>　　　　六、订书机行业竞争战略规划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2025-2031年订书机行业前景分析及对策</w:t>
      </w:r>
      <w:r>
        <w:rPr>
          <w:rFonts w:hint="eastAsia"/>
        </w:rPr>
        <w:br/>
      </w:r>
      <w:r>
        <w:rPr>
          <w:rFonts w:hint="eastAsia"/>
        </w:rPr>
        <w:t>　　第一节 订书机行业发展前景分析</w:t>
      </w:r>
      <w:r>
        <w:rPr>
          <w:rFonts w:hint="eastAsia"/>
        </w:rPr>
        <w:br/>
      </w:r>
      <w:r>
        <w:rPr>
          <w:rFonts w:hint="eastAsia"/>
        </w:rPr>
        <w:t>　　　　一、订书机行业市场发展前景分析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二、订书机行业市场蕴藏的商机分析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订书机行业发展对策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(中智-林)订书机行业研究结论及建议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订书机行业历程</w:t>
      </w:r>
      <w:r>
        <w:rPr>
          <w:rFonts w:hint="eastAsia"/>
        </w:rPr>
        <w:br/>
      </w:r>
      <w:r>
        <w:rPr>
          <w:rFonts w:hint="eastAsia"/>
        </w:rPr>
        <w:t>　　图表 订书机行业生命周期</w:t>
      </w:r>
      <w:r>
        <w:rPr>
          <w:rFonts w:hint="eastAsia"/>
        </w:rPr>
        <w:br/>
      </w:r>
      <w:r>
        <w:rPr>
          <w:rFonts w:hint="eastAsia"/>
        </w:rPr>
        <w:t>　　图表 订书机行业产业链分析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2019-2024年订书机行业市场容量分析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2019-2024年中国订书机行业产量及增长趋势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2019-2024年中国订书机市场需求量及增速统计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2024年中国订书机行业需求领域分布格局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2019-2024年中国订书机行业盈利情况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2019-2024年中国订书机行业利润总额统计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2019-2024年中国订书机进口金额分析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2019-2024年中国订书机出口数量分析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2019-2024年中国订书机出口金额分析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2024年中国订书机进口国家及地区分析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2024年中国订书机出口国家及地区分析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2019-2024年中国订书机行业企业平均规模情况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**地区订书机市场规模及增长情况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**地区订书机行业市场需求情况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**地区订书机市场规模及增长情况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**地区订书机行业市场需求情况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**地区订书机市场规模及增长情况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**地区订书机行业市场需求情况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**地区订书机市场规模及增长情况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**地区订书机行业市场需求情况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订书机重点企业（一）基本信息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订书机重点企业（一）经营情况分析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订书机重点企业（一）主要经济指标情况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订书机重点企业（一）盈利能力情况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订书机重点企业（二）经营情况分析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订书机重点企业（二）主要经济指标情况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订书机重点企业（二）盈利能力情况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订书机重点企业（三）经营情况分析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订书机重点企业（三）主要经济指标情况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订书机重点企业（三）盈利能力情况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2025-2031年中国订书机行业产能预测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2025-2031年中国订书机行业产量预测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2025-2031年中国订书机市场需求量预测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2025-2031年中国订书机行业供需平衡预测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2025-2031年中国订书机行业市场容量预测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2025-2031年中国订书机行业市场规模预测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2025-2031年中国订书机市场前景分析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2025-2031年中国订书机行业发展趋势预测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7b289836247ae" w:history="1">
        <w:r>
          <w:rPr>
            <w:rStyle w:val="Hyperlink"/>
          </w:rPr>
          <w:t>2025-2031年中国订书机行业研究分析与发展趋势预测报告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7b289836247ae" w:history="1">
        <w:r>
          <w:rPr>
            <w:rStyle w:val="Hyperlink"/>
          </w:rPr>
          <w:t>https://www.20087.com/8/79/DingShuJiHangYeFenXiBaoGao.html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热点：可旋转订书机、订书机怎么组装、swingline订书机、订书机还是钉书机、yuenchong订书机、订书机弹簧掉了怎么修、订书机订到手、订书机坏了怎么修、工业订书机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2b50af3f346b6" w:history="1">
      <w:r>
        <w:rPr>
          <w:rStyle w:val="Hyperlink"/>
        </w:rPr>
        <w:t>2025-2031年中国订书机行业研究分析与发展趋势预测报告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ngShuJiHangYeFenXiBaoGao.html" TargetMode="External" Id="R8bb7b2898362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ngShuJiHangYeFenXiBaoGao.html" TargetMode="External" Id="R5982b50af3f3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2025-01-13T02:28:00Z</dcterms:created>
  <dcterms:modified xsi:type="dcterms:W3CDTF">2025-01-13T03:28:00Z</dcterms:modified>
  <dc:subject>2025-2031年中国订书机行业研究分析与发展趋势预测报告</dc:subject>
  <dc:title>2025-2031年中国订书机行业研究分析与发展趋势预测报告</dc:title>
  <cp:keywords>2025-2031年中国订书机行业研究分析与发展趋势预测报告</cp:keywords>
  <dc:description>2025-2031年中国订书机行业研究分析与发展趋势预测报告</dc:description>
</cp:coreProperties>
</file>