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bbbd532c54f1a" w:history="1">
              <w:r>
                <w:rPr>
                  <w:rStyle w:val="Hyperlink"/>
                </w:rPr>
                <w:t>2024-2030年中国彩膜袋行业市场调研与发展前景分析报告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bbbd532c54f1a" w:history="1">
              <w:r>
                <w:rPr>
                  <w:rStyle w:val="Hyperlink"/>
                </w:rPr>
                <w:t>2024-2030年中国彩膜袋行业市场调研与发展前景分析报告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abbbd532c54f1a" w:history="1">
                <w:r>
                  <w:rPr>
                    <w:rStyle w:val="Hyperlink"/>
                  </w:rPr>
                  <w:t>https://www.20087.com/8/89/CaiMoDaiShiChangDiaoYanBaoGao.html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膜袋是一种彩色的塑料包装袋，广泛应用于食品、日用品等商品的包装。近年来，随着消费者对产品包装美观度的需求提高和环保意识的增强，彩膜袋的生产技术不断进步。目前，彩膜袋不仅在印刷质量上有所提升，如采用高清印刷技术，还在环保性能方面进行了改进，如使用可降解材料。此外，随着包装技术的发展，彩膜袋还能够实现更好的密封性能和防潮效果。</w:t>
      </w:r>
      <w:r>
        <w:rPr>
          <w:rFonts w:hint="eastAsia"/>
        </w:rPr>
        <w:br/>
      </w:r>
      <w:r>
        <w:rPr>
          <w:rFonts w:hint="eastAsia"/>
        </w:rPr>
        <w:t>　　未来，彩膜袋的发展将更加注重技术创新和可持续性。一方面，随着数字印刷技术的应用，彩膜袋将能够实现更高质量的定制化印刷，满足品牌商对个性化包装的需求。另一方面，随着对环保要求的提高，彩膜袋将更多地采用可降解或可回收材料，以减少对环境的影响。此外，随着消费者对健康和食品安全的关注，彩膜袋还将注重使用无毒、无害的印刷油墨和添加剂，确保包装材料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bbbd532c54f1a" w:history="1">
        <w:r>
          <w:rPr>
            <w:rStyle w:val="Hyperlink"/>
          </w:rPr>
          <w:t>2024-2030年中国彩膜袋行业市场调研与发展前景分析报告</w:t>
        </w:r>
      </w:hyperlink>
      <w:r>
        <w:rPr>
          <w:rFonts w:hint="eastAsia"/>
        </w:rPr>
        <w:t>》全面分析了彩膜袋行业的市场规模、供需状况及产业链结构，深入探讨了彩膜袋各细分市场的品牌竞争情况和价格动态，聚焦彩膜袋重点企业经营现状，揭示了行业的集中度和竞争格局。此外，彩膜袋报告对彩膜袋行业的市场前景进行了科学预测，揭示了行业未来的发展趋势、潜在风险和机遇。彩膜袋报告旨在为彩膜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彩膜袋行业概述</w:t>
      </w:r>
      <w:r>
        <w:rPr>
          <w:rFonts w:hint="eastAsia"/>
        </w:rPr>
        <w:br/>
      </w:r>
      <w:r>
        <w:rPr>
          <w:rFonts w:hint="eastAsia"/>
        </w:rPr>
        <w:t>　　第一节 彩膜袋行业定义</w:t>
      </w:r>
      <w:r>
        <w:rPr>
          <w:rFonts w:hint="eastAsia"/>
        </w:rPr>
        <w:br/>
      </w:r>
      <w:r>
        <w:rPr>
          <w:rFonts w:hint="eastAsia"/>
        </w:rPr>
        <w:t>　　第二节 彩膜袋行业发展历程</w:t>
      </w:r>
      <w:r>
        <w:rPr>
          <w:rFonts w:hint="eastAsia"/>
        </w:rPr>
        <w:br/>
      </w:r>
      <w:r>
        <w:rPr>
          <w:rFonts w:hint="eastAsia"/>
        </w:rPr>
        <w:t>　　第三节 彩膜袋产业链分析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二、彩膜袋产业链模型分析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2023-2024年中国彩膜袋行业发展环境分析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中国彩膜袋行业发展经济环境分析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中国彩膜袋行业发展政策环境分析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一、彩膜袋行业政策影响分析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二、相关彩膜袋行业标准分析</w:t>
      </w:r>
      <w:r>
        <w:rPr>
          <w:rFonts w:hint="eastAsia"/>
        </w:rPr>
        <w:br/>
      </w:r>
      <w:r>
        <w:rPr>
          <w:rFonts w:hint="eastAsia"/>
        </w:rPr>
        <w:t>　　第三节 中国彩膜袋行业发展社会环境分析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中国彩膜袋行业供给与需求情况分析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2019-2024年中国彩膜袋行业总体规模</w:t>
      </w:r>
      <w:r>
        <w:rPr>
          <w:rFonts w:hint="eastAsia"/>
        </w:rPr>
        <w:br/>
      </w:r>
      <w:r>
        <w:rPr>
          <w:rFonts w:hint="eastAsia"/>
        </w:rPr>
        <w:t>　　第二节 中国彩膜袋行业盈利情况分析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中国彩膜袋行业供给概况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一、2019-2024年中国彩膜袋供给情况分析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二、2024年中国彩膜袋行业供给特点分析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三、2024-2030年中国彩膜袋行业供给预测</w:t>
      </w:r>
      <w:r>
        <w:rPr>
          <w:rFonts w:hint="eastAsia"/>
        </w:rPr>
        <w:br/>
      </w:r>
      <w:r>
        <w:rPr>
          <w:rFonts w:hint="eastAsia"/>
        </w:rPr>
        <w:t>　　第四节 中国彩膜袋行业需求概况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一、2019-2024年中国彩膜袋行业需求情况分析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二、2024年中国彩膜袋行业市场需求特点分析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三、2024-2030年中国彩膜袋市场需求预测</w:t>
      </w:r>
      <w:r>
        <w:rPr>
          <w:rFonts w:hint="eastAsia"/>
        </w:rPr>
        <w:br/>
      </w:r>
      <w:r>
        <w:rPr>
          <w:rFonts w:hint="eastAsia"/>
        </w:rPr>
        <w:t>　　第五节 彩膜袋产业供需平衡状况分析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中国彩膜袋行业规模与效益分析预测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彩膜袋行业规模分析及预测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一、2019-2024年彩膜袋行业资产规模变化分析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二、2024-2030年彩膜袋行业资产规模预测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三、2019-2024年彩膜袋行业收入和利润变化分析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四、2024-2030年彩膜袋行业收入和利润预测</w:t>
      </w:r>
      <w:r>
        <w:rPr>
          <w:rFonts w:hint="eastAsia"/>
        </w:rPr>
        <w:br/>
      </w:r>
      <w:r>
        <w:rPr>
          <w:rFonts w:hint="eastAsia"/>
        </w:rPr>
        <w:t>　　第二节 彩膜袋行业效益分析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一、2019-2024年彩膜袋行业三费变化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二、2019-2024年彩膜袋行业效益分析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国内彩膜袋产品价格走势及影响因素分析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2019-2024年国内彩膜袋市场价格回顾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2023-2024年国内彩膜袋市场价格及评述</w:t>
      </w:r>
      <w:r>
        <w:rPr>
          <w:rFonts w:hint="eastAsia"/>
        </w:rPr>
        <w:br/>
      </w:r>
      <w:r>
        <w:rPr>
          <w:rFonts w:hint="eastAsia"/>
        </w:rPr>
        <w:t>　　第三节 国内彩膜袋价格影响因素分析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2024-2030年国内彩膜袋市场价格走势预测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2023-2024年彩膜袋行业产业链分析及对行业的影响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彩膜袋上游原料产业链发展状况分析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彩膜袋下游需求产业链发展情况分析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上下游行业对彩膜袋行业的影响分析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2019-2024年中国彩膜袋行业重点地区调研分析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一、中国彩膜袋行业重点区域市场结构调研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二、**地区彩膜袋行业调研分析</w:t>
      </w:r>
      <w:r>
        <w:rPr>
          <w:rFonts w:hint="eastAsia"/>
        </w:rPr>
        <w:br/>
      </w:r>
      <w:r>
        <w:rPr>
          <w:rFonts w:hint="eastAsia"/>
        </w:rPr>
        <w:t>　　　　三、**地区彩膜袋行业调研分析</w:t>
      </w:r>
      <w:r>
        <w:rPr>
          <w:rFonts w:hint="eastAsia"/>
        </w:rPr>
        <w:br/>
      </w:r>
      <w:r>
        <w:rPr>
          <w:rFonts w:hint="eastAsia"/>
        </w:rPr>
        <w:t>　　　　四、**地区彩膜袋行业调研分析</w:t>
      </w:r>
      <w:r>
        <w:rPr>
          <w:rFonts w:hint="eastAsia"/>
        </w:rPr>
        <w:br/>
      </w:r>
      <w:r>
        <w:rPr>
          <w:rFonts w:hint="eastAsia"/>
        </w:rPr>
        <w:t>　　　　五、**地区彩膜袋行业调研分析</w:t>
      </w:r>
      <w:r>
        <w:rPr>
          <w:rFonts w:hint="eastAsia"/>
        </w:rPr>
        <w:br/>
      </w:r>
      <w:r>
        <w:rPr>
          <w:rFonts w:hint="eastAsia"/>
        </w:rPr>
        <w:t>　　　　六、**地区彩膜袋行业调研分析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彩膜袋行业重点企业发展调研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彩膜袋重点企业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二、彩膜袋企业经营情况分析</w:t>
      </w:r>
      <w:r>
        <w:rPr>
          <w:rFonts w:hint="eastAsia"/>
        </w:rPr>
        <w:br/>
      </w:r>
      <w:r>
        <w:rPr>
          <w:rFonts w:hint="eastAsia"/>
        </w:rPr>
        <w:t>　　　　三、彩膜袋企业发展规划</w:t>
      </w:r>
      <w:r>
        <w:rPr>
          <w:rFonts w:hint="eastAsia"/>
        </w:rPr>
        <w:br/>
      </w:r>
      <w:r>
        <w:rPr>
          <w:rFonts w:hint="eastAsia"/>
        </w:rPr>
        <w:t>　　第二节 彩膜袋重点企业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二、彩膜袋企业经营情况分析</w:t>
      </w:r>
      <w:r>
        <w:rPr>
          <w:rFonts w:hint="eastAsia"/>
        </w:rPr>
        <w:br/>
      </w:r>
      <w:r>
        <w:rPr>
          <w:rFonts w:hint="eastAsia"/>
        </w:rPr>
        <w:t>　　　　三、彩膜袋企业发展规划</w:t>
      </w:r>
      <w:r>
        <w:rPr>
          <w:rFonts w:hint="eastAsia"/>
        </w:rPr>
        <w:br/>
      </w:r>
      <w:r>
        <w:rPr>
          <w:rFonts w:hint="eastAsia"/>
        </w:rPr>
        <w:t>　　第三节 彩膜袋重点企业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二、彩膜袋企业经营情况分析</w:t>
      </w:r>
      <w:r>
        <w:rPr>
          <w:rFonts w:hint="eastAsia"/>
        </w:rPr>
        <w:br/>
      </w:r>
      <w:r>
        <w:rPr>
          <w:rFonts w:hint="eastAsia"/>
        </w:rPr>
        <w:t>　　　　三、彩膜袋企业发展规划</w:t>
      </w:r>
      <w:r>
        <w:rPr>
          <w:rFonts w:hint="eastAsia"/>
        </w:rPr>
        <w:br/>
      </w:r>
      <w:r>
        <w:rPr>
          <w:rFonts w:hint="eastAsia"/>
        </w:rPr>
        <w:t>　　第四节 彩膜袋重点企业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二、彩膜袋企业经营情况分析</w:t>
      </w:r>
      <w:r>
        <w:rPr>
          <w:rFonts w:hint="eastAsia"/>
        </w:rPr>
        <w:br/>
      </w:r>
      <w:r>
        <w:rPr>
          <w:rFonts w:hint="eastAsia"/>
        </w:rPr>
        <w:t>　　　　三、彩膜袋企业发展规划</w:t>
      </w:r>
      <w:r>
        <w:rPr>
          <w:rFonts w:hint="eastAsia"/>
        </w:rPr>
        <w:br/>
      </w:r>
      <w:r>
        <w:rPr>
          <w:rFonts w:hint="eastAsia"/>
        </w:rPr>
        <w:t>　　第五节 彩膜袋重点企业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二、彩膜袋企业经营情况分析</w:t>
      </w:r>
      <w:r>
        <w:rPr>
          <w:rFonts w:hint="eastAsia"/>
        </w:rPr>
        <w:br/>
      </w:r>
      <w:r>
        <w:rPr>
          <w:rFonts w:hint="eastAsia"/>
        </w:rPr>
        <w:t>　　　　三、彩膜袋企业发展规划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2023-2024年彩膜袋行业市场竞争策略分析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彩膜袋行业竞争结构分析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彩膜袋市场竞争策略分析</w:t>
      </w:r>
      <w:r>
        <w:rPr>
          <w:rFonts w:hint="eastAsia"/>
        </w:rPr>
        <w:br/>
      </w:r>
      <w:r>
        <w:rPr>
          <w:rFonts w:hint="eastAsia"/>
        </w:rPr>
        <w:t>　　　　一、彩膜袋市场增长潜力分析</w:t>
      </w:r>
      <w:r>
        <w:rPr>
          <w:rFonts w:hint="eastAsia"/>
        </w:rPr>
        <w:br/>
      </w:r>
      <w:r>
        <w:rPr>
          <w:rFonts w:hint="eastAsia"/>
        </w:rPr>
        <w:t>　　　　二、彩膜袋产品竞争策略分析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三、典型彩膜袋企业产品竞争策略分析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彩膜袋企业竞争策略分析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一、2024-2030年中国彩膜袋市场竞争趋势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二、2024-2030年彩膜袋行业竞争格局展望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三、2024-2030年彩膜袋行业竞争策略分析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彩膜袋行业投资与发展前景分析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2024年彩膜袋行业投资情况分析</w:t>
      </w:r>
      <w:r>
        <w:rPr>
          <w:rFonts w:hint="eastAsia"/>
        </w:rPr>
        <w:br/>
      </w:r>
      <w:r>
        <w:rPr>
          <w:rFonts w:hint="eastAsia"/>
        </w:rPr>
        <w:t>　　　　一、彩膜袋行业总体投资结构</w:t>
      </w:r>
      <w:r>
        <w:rPr>
          <w:rFonts w:hint="eastAsia"/>
        </w:rPr>
        <w:br/>
      </w:r>
      <w:r>
        <w:rPr>
          <w:rFonts w:hint="eastAsia"/>
        </w:rPr>
        <w:t>　　　　二、彩膜袋行业投资规模情况</w:t>
      </w:r>
      <w:r>
        <w:rPr>
          <w:rFonts w:hint="eastAsia"/>
        </w:rPr>
        <w:br/>
      </w:r>
      <w:r>
        <w:rPr>
          <w:rFonts w:hint="eastAsia"/>
        </w:rPr>
        <w:t>　　　　三、彩膜袋行业投资增速情况</w:t>
      </w:r>
      <w:r>
        <w:rPr>
          <w:rFonts w:hint="eastAsia"/>
        </w:rPr>
        <w:br/>
      </w:r>
      <w:r>
        <w:rPr>
          <w:rFonts w:hint="eastAsia"/>
        </w:rPr>
        <w:t>　　　　四、彩膜袋行业分地区投资分析</w:t>
      </w:r>
      <w:r>
        <w:rPr>
          <w:rFonts w:hint="eastAsia"/>
        </w:rPr>
        <w:br/>
      </w:r>
      <w:r>
        <w:rPr>
          <w:rFonts w:hint="eastAsia"/>
        </w:rPr>
        <w:t>　　第二节 彩膜袋行业投资机会分析</w:t>
      </w:r>
      <w:r>
        <w:rPr>
          <w:rFonts w:hint="eastAsia"/>
        </w:rPr>
        <w:br/>
      </w:r>
      <w:r>
        <w:rPr>
          <w:rFonts w:hint="eastAsia"/>
        </w:rPr>
        <w:t>　　　　一、彩膜袋行业投资项目分析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二、可以投资的彩膜袋模式</w:t>
      </w:r>
      <w:r>
        <w:rPr>
          <w:rFonts w:hint="eastAsia"/>
        </w:rPr>
        <w:br/>
      </w:r>
      <w:r>
        <w:rPr>
          <w:rFonts w:hint="eastAsia"/>
        </w:rPr>
        <w:t>　　　　三、2024年彩膜袋行业投资机会</w:t>
      </w:r>
      <w:r>
        <w:rPr>
          <w:rFonts w:hint="eastAsia"/>
        </w:rPr>
        <w:br/>
      </w:r>
      <w:r>
        <w:rPr>
          <w:rFonts w:hint="eastAsia"/>
        </w:rPr>
        <w:t>　　　　四、2024年彩膜袋行业投资新方向</w:t>
      </w:r>
      <w:r>
        <w:rPr>
          <w:rFonts w:hint="eastAsia"/>
        </w:rPr>
        <w:br/>
      </w:r>
      <w:r>
        <w:rPr>
          <w:rFonts w:hint="eastAsia"/>
        </w:rPr>
        <w:t>　　第三节 彩膜袋行业发展前景分析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一、新冠疫情下彩膜袋市场的发展前景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二、2023-2024年彩膜袋市场面临的发展商机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2024-2030年彩膜袋行业发展趋势及投资风险分析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当前彩膜袋行业存在的问题</w:t>
      </w:r>
      <w:r>
        <w:rPr>
          <w:rFonts w:hint="eastAsia"/>
        </w:rPr>
        <w:br/>
      </w:r>
      <w:r>
        <w:rPr>
          <w:rFonts w:hint="eastAsia"/>
        </w:rPr>
        <w:t>　　第二节 彩膜袋未来发展预测分析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一、中国彩膜袋行业发展方向分析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二、2024-2030年中国彩膜袋行业发展规模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三、2024-2030年中国彩膜袋行业发展趋势预测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2024-2030年中国彩膜袋行业投资风险分析</w:t>
      </w:r>
      <w:r>
        <w:rPr>
          <w:rFonts w:hint="eastAsia"/>
        </w:rPr>
        <w:br/>
      </w:r>
      <w:r>
        <w:rPr>
          <w:rFonts w:hint="eastAsia"/>
        </w:rPr>
        <w:t>　　　　一、彩膜袋市场竞争风险</w:t>
      </w:r>
      <w:r>
        <w:rPr>
          <w:rFonts w:hint="eastAsia"/>
        </w:rPr>
        <w:br/>
      </w:r>
      <w:r>
        <w:rPr>
          <w:rFonts w:hint="eastAsia"/>
        </w:rPr>
        <w:t>　　　　二、彩膜袋行业原材料压力风险分析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三、彩膜袋行业技术风险分析</w:t>
      </w:r>
      <w:r>
        <w:rPr>
          <w:rFonts w:hint="eastAsia"/>
        </w:rPr>
        <w:br/>
      </w:r>
      <w:r>
        <w:rPr>
          <w:rFonts w:hint="eastAsia"/>
        </w:rPr>
        <w:t>　　　　四、彩膜袋行业政策和体制风险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2024-2030年彩膜袋行业盈利模式与投资策略探讨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国外彩膜袋行业投资现状及经营模式分析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一、境外彩膜袋行业成长情况调查</w:t>
      </w:r>
      <w:r>
        <w:rPr>
          <w:rFonts w:hint="eastAsia"/>
        </w:rPr>
        <w:br/>
      </w:r>
      <w:r>
        <w:rPr>
          <w:rFonts w:hint="eastAsia"/>
        </w:rPr>
        <w:t>　　　　二、彩膜袋行业经营模式借鉴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中国彩膜袋行业商业模式探讨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中国彩膜袋行业投资国际化发展战略分析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中国彩膜袋行业投资策略分析</w:t>
      </w:r>
      <w:r>
        <w:rPr>
          <w:rFonts w:hint="eastAsia"/>
        </w:rPr>
        <w:br/>
      </w:r>
      <w:r>
        <w:rPr>
          <w:rFonts w:hint="eastAsia"/>
        </w:rPr>
        <w:t>　　第五节 彩膜袋行业最优投资路径设计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彩膜袋市场预测及项目投资建议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中国彩膜袋行业生产、营销企业投资运作模式分析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彩膜袋行业外销与内销优势分析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2024-2030年中国彩膜袋行业市场规模及增长趋势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2024-2030年中国彩膜袋行业投资规模预测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2024-2030年彩膜袋行业市场盈利预测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中~智~林~－彩膜袋行业项目投资建议</w:t>
      </w:r>
      <w:r>
        <w:rPr>
          <w:rFonts w:hint="eastAsia"/>
        </w:rPr>
        <w:br/>
      </w:r>
      <w:r>
        <w:rPr>
          <w:rFonts w:hint="eastAsia"/>
        </w:rPr>
        <w:t>　　　　一、彩膜袋技术应用注意事项</w:t>
      </w:r>
      <w:r>
        <w:rPr>
          <w:rFonts w:hint="eastAsia"/>
        </w:rPr>
        <w:br/>
      </w:r>
      <w:r>
        <w:rPr>
          <w:rFonts w:hint="eastAsia"/>
        </w:rPr>
        <w:t>　　　　二、彩膜袋项目投资注意事项</w:t>
      </w:r>
      <w:r>
        <w:rPr>
          <w:rFonts w:hint="eastAsia"/>
        </w:rPr>
        <w:br/>
      </w:r>
      <w:r>
        <w:rPr>
          <w:rFonts w:hint="eastAsia"/>
        </w:rPr>
        <w:t>　　　　三、彩膜袋生产开发注意事项</w:t>
      </w:r>
      <w:r>
        <w:rPr>
          <w:rFonts w:hint="eastAsia"/>
        </w:rPr>
        <w:br/>
      </w:r>
      <w:r>
        <w:rPr>
          <w:rFonts w:hint="eastAsia"/>
        </w:rPr>
        <w:t>　　　　四、彩膜袋销售注意事项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彩膜袋产业链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2019-2024年中国彩膜袋行业市场规模及增长情况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2019-2024年中国彩膜袋行业产量及增长趋势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2019-2024年中国彩膜袋市场需求量及增速统计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2019-2024年中国彩膜袋行业盈利情况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2019-2024年中国彩膜袋行业企业数量情况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2019-2024年中国彩膜袋行业企业平均规模情况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2019-2024年中国彩膜袋行业市场规模及增长情况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**地区彩膜袋行业市场需求情况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彩膜袋重点企业（一）基本信息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彩膜袋重点企业（一）经营情况分析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彩膜袋重点企业（一）主要经济指标情况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彩膜袋重点企业（一）盈利能力情况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彩膜袋重点企业（一）偿债能力情况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彩膜袋重点企业（一）运营能力情况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彩膜袋重点企业（一）成长能力情况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彩膜袋重点企业（二）基本信息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彩膜袋重点企业（二）经营情况分析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彩膜袋重点企业（二）主要经济指标情况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彩膜袋重点企业（二）盈利能力情况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彩膜袋重点企业（二）偿债能力情况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彩膜袋重点企业（二）运营能力情况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彩膜袋重点企业（二）成长能力情况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2024-2030年中国彩膜袋行业产量预测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2024-2030年中国彩膜袋市场需求量预测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2024-2030年中国彩膜袋行业市场规模预测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2024-2030年中国彩膜袋市场前景分析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2024-2030年中国彩膜袋行业发展趋势预测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bbbd532c54f1a" w:history="1">
        <w:r>
          <w:rPr>
            <w:rStyle w:val="Hyperlink"/>
          </w:rPr>
          <w:t>2024-2030年中国彩膜袋行业市场调研与发展前景分析报告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abbbd532c54f1a" w:history="1">
        <w:r>
          <w:rPr>
            <w:rStyle w:val="Hyperlink"/>
          </w:rPr>
          <w:t>https://www.20087.com/8/89/CaiMoDaiShiChangDiaoYanBaoGao.html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39f87bb1047ee" w:history="1">
      <w:r>
        <w:rPr>
          <w:rStyle w:val="Hyperlink"/>
        </w:rPr>
        <w:t>2024-2030年中国彩膜袋行业市场调研与发展前景分析报告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aiMoDaiShiChangDiaoYanBaoGao.html" TargetMode="External" Id="R6cabbbd532c5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aiMoDaiShiChangDiaoYanBaoGao.html" TargetMode="External" Id="R4a539f87bb10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2024-05-10T04:18:00Z</dcterms:created>
  <dcterms:modified xsi:type="dcterms:W3CDTF">2024-05-10T05:18:00Z</dcterms:modified>
  <dc:subject>2024-2030年中国彩膜袋行业市场调研与发展前景分析报告</dc:subject>
  <dc:title>2024-2030年中国彩膜袋行业市场调研与发展前景分析报告</dc:title>
  <cp:keywords>2024-2030年中国彩膜袋行业市场调研与发展前景分析报告</cp:keywords>
  <dc:description>2024-2030年中国彩膜袋行业市场调研与发展前景分析报告</dc:description>
</cp:coreProperties>
</file>