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4f93b2b74774" w:history="1">
              <w:r>
                <w:rPr>
                  <w:rStyle w:val="Hyperlink"/>
                </w:rPr>
                <w:t>中国自动增压泵行业市场调研及发展前景展望报告（2025-2031年）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4f93b2b74774" w:history="1">
              <w:r>
                <w:rPr>
                  <w:rStyle w:val="Hyperlink"/>
                </w:rPr>
                <w:t>中国自动增压泵行业市场调研及发展前景展望报告（2025-2031年）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e4f93b2b74774" w:history="1">
                <w:r>
                  <w:rPr>
                    <w:rStyle w:val="Hyperlink"/>
                  </w:rPr>
                  <w:t>https://www.20087.com/9/29/ZiDongZengYaBengHangYeQianJingBaoGao.html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增压泵主要用于家庭、工业及农业灌溉等领域，通过自动调节压力来确保水流稳定输出。随着技术的进步，现代自动增压泵集成了智能控制模块，能够根据用水需求自动启停，有效节约能源。目前市场上，产品种类丰富，从小型家用到大功率工业级均有覆盖，材质和设计上也更加注重耐用性和静音效果，以提升用户体验。</w:t>
      </w:r>
      <w:r>
        <w:rPr>
          <w:rFonts w:hint="eastAsia"/>
        </w:rPr>
        <w:br/>
      </w:r>
      <w:r>
        <w:rPr>
          <w:rFonts w:hint="eastAsia"/>
        </w:rPr>
        <w:t>　　未来，自动增压泵将向更加智能化、节能化和环保方向发展。随着物联网技术的应用，远程监控和故障预警将成为标配，用户可通过手机APP等方式轻松管理泵的工作状态。高效节能技术的研发，如变频驱动的应用，将大幅降低运行成本，符合全球节能减排的大趋势。此外，对于农业灌溉等特定应用场景，自适应控制技术和精准灌溉系统将得到推广，以提高水资源利用效率。材料科技的进步也将推动泵体材质的革新，提高使用寿命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4f93b2b74774" w:history="1">
        <w:r>
          <w:rPr>
            <w:rStyle w:val="Hyperlink"/>
          </w:rPr>
          <w:t>中国自动增压泵行业市场调研及发展前景展望报告（2025-2031年）</w:t>
        </w:r>
      </w:hyperlink>
      <w:r>
        <w:rPr>
          <w:rFonts w:hint="eastAsia"/>
        </w:rPr>
        <w:t>》基于国家统计局、自动增压泵相关协会等渠道的资料数据，全方位剖析了自动增压泵行业的现状与市场需求，详细探讨了自动增压泵市场规模、产业链构成及价格动态，并针对自动增压泵各细分市场进行了分析。同时，自动增压泵报告还对市场前景、发展趋势进行了科学预测，评估了行业内品牌竞争格局、市场集中度以及自动增压泵重点企业的表现。此外，自动增压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自动增压泵行业概述</w:t>
      </w:r>
      <w:r>
        <w:rPr>
          <w:rFonts w:hint="eastAsia"/>
        </w:rPr>
        <w:br/>
      </w:r>
      <w:r>
        <w:rPr>
          <w:rFonts w:hint="eastAsia"/>
        </w:rPr>
        <w:t>　　第一节 自动增压泵定义</w:t>
      </w:r>
      <w:r>
        <w:rPr>
          <w:rFonts w:hint="eastAsia"/>
        </w:rPr>
        <w:br/>
      </w:r>
      <w:r>
        <w:rPr>
          <w:rFonts w:hint="eastAsia"/>
        </w:rPr>
        <w:t>　　第二节 自动增压泵行业发展历程</w:t>
      </w:r>
      <w:r>
        <w:rPr>
          <w:rFonts w:hint="eastAsia"/>
        </w:rPr>
        <w:br/>
      </w:r>
      <w:r>
        <w:rPr>
          <w:rFonts w:hint="eastAsia"/>
        </w:rPr>
        <w:t>　　第三节 自动增压泵分类情况</w:t>
      </w:r>
      <w:r>
        <w:rPr>
          <w:rFonts w:hint="eastAsia"/>
        </w:rPr>
        <w:br/>
      </w:r>
      <w:r>
        <w:rPr>
          <w:rFonts w:hint="eastAsia"/>
        </w:rPr>
        <w:t>　　第四节 自动增压泵产业链分析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二、自动增压泵产业链模型分析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2019-2024年自动增压泵行业经济环境分析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2019-2024年自动增压泵行业政策环境分析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一、自动增压泵行业相关政策</w:t>
      </w:r>
      <w:r>
        <w:rPr>
          <w:rFonts w:hint="eastAsia"/>
        </w:rPr>
        <w:br/>
      </w:r>
      <w:r>
        <w:rPr>
          <w:rFonts w:hint="eastAsia"/>
        </w:rPr>
        <w:t>　　　　二、自动增压泵行业相关标准</w:t>
      </w:r>
      <w:r>
        <w:rPr>
          <w:rFonts w:hint="eastAsia"/>
        </w:rPr>
        <w:br/>
      </w:r>
      <w:r>
        <w:rPr>
          <w:rFonts w:hint="eastAsia"/>
        </w:rPr>
        <w:t>　　第三节 2019-2024年自动增压泵行业技术环境分析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2024-2025年中国自动增压泵行业发展概况</w:t>
      </w:r>
      <w:r>
        <w:rPr>
          <w:rFonts w:hint="eastAsia"/>
        </w:rPr>
        <w:br/>
      </w:r>
      <w:r>
        <w:rPr>
          <w:rFonts w:hint="eastAsia"/>
        </w:rPr>
        <w:t>　　第一节 自动增压泵行业发展态势分析</w:t>
      </w:r>
      <w:r>
        <w:rPr>
          <w:rFonts w:hint="eastAsia"/>
        </w:rPr>
        <w:br/>
      </w:r>
      <w:r>
        <w:rPr>
          <w:rFonts w:hint="eastAsia"/>
        </w:rPr>
        <w:t>　　第二节 自动增压泵行业发展特点分析</w:t>
      </w:r>
      <w:r>
        <w:rPr>
          <w:rFonts w:hint="eastAsia"/>
        </w:rPr>
        <w:br/>
      </w:r>
      <w:r>
        <w:rPr>
          <w:rFonts w:hint="eastAsia"/>
        </w:rPr>
        <w:t>　　第三节 自动增压泵行业市场供需分析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中国自动增压泵行业市场供需状况分析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中国自动增压泵市场规模情况</w:t>
      </w:r>
      <w:r>
        <w:rPr>
          <w:rFonts w:hint="eastAsia"/>
        </w:rPr>
        <w:br/>
      </w:r>
      <w:r>
        <w:rPr>
          <w:rFonts w:hint="eastAsia"/>
        </w:rPr>
        <w:t>　　第二节 中国自动增压泵行业盈利情况分析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中国自动增压泵市场需求状况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一、2019-2024年自动增压泵市场需求情况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二、2025年自动增压泵行业市场需求特点分析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三、2025-2031年自动增压泵市场需求预测</w:t>
      </w:r>
      <w:r>
        <w:rPr>
          <w:rFonts w:hint="eastAsia"/>
        </w:rPr>
        <w:br/>
      </w:r>
      <w:r>
        <w:rPr>
          <w:rFonts w:hint="eastAsia"/>
        </w:rPr>
        <w:t>　　第四节 中国自动增压泵行业市场供给状况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一、2019-2024年自动增压泵市场供给情况</w:t>
      </w:r>
      <w:r>
        <w:rPr>
          <w:rFonts w:hint="eastAsia"/>
        </w:rPr>
        <w:br/>
      </w:r>
      <w:r>
        <w:rPr>
          <w:rFonts w:hint="eastAsia"/>
        </w:rPr>
        <w:t>　　　　二、2025年自动增压泵行业市场供给特点分析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三、2025-2031年自动增压泵市场供给预测</w:t>
      </w:r>
      <w:r>
        <w:rPr>
          <w:rFonts w:hint="eastAsia"/>
        </w:rPr>
        <w:br/>
      </w:r>
      <w:r>
        <w:rPr>
          <w:rFonts w:hint="eastAsia"/>
        </w:rPr>
        <w:t>　　第五节 自动增压泵行业市场供需平衡状况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2019-2024年中国自动增压泵行业总体发展状况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中国自动增压泵行业规模情况分析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一、自动增压泵行业单位规模情况分析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二、自动增压泵行业人员规模状况分析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三、自动增压泵行业资产规模状况分析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四、自动增压泵行业市场规模状况分析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五、自动增压泵行业敏感性分析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一、自动增压泵行业盈利能力分析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二、自动增压泵行业偿债能力分析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三、自动增压泵行业营运能力分析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四、自动增压泵行业发展能力分析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2019-2024年中国自动增压泵行业重点区域发展分析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一、中国自动增压泵行业重点区域市场结构变化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二、**地区自动增压泵行业发展分析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三、**地区自动增压泵行业发展分析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四、**地区自动增压泵行业发展分析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五、**地区自动增压泵行业发展分析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六、**地区自动增压泵行业发展分析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中国自动增压泵行业产品价格监测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一、自动增压泵市场价格特征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二、当前自动增压泵市场价格评述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三、影响自动增压泵市场价格因素分析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自动增压泵细分行业市场调研</w:t>
      </w:r>
      <w:r>
        <w:rPr>
          <w:rFonts w:hint="eastAsia"/>
        </w:rPr>
        <w:br/>
      </w:r>
      <w:r>
        <w:rPr>
          <w:rFonts w:hint="eastAsia"/>
        </w:rPr>
        <w:t>　　第一节 自动增压泵细分行业——**市场调研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自动增压泵细分行业——**市场调研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自动增压泵行业市场竞争策略分析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自动增压泵行业竞争结构分析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自动增压泵市场竞争策略分析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一、自动增压泵市场增长潜力分析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二、自动增压泵产品竞争策略分析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三、典型自动增压泵企业产品竞争策略分析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2025-2031年自动增压泵行业竞争格局与展望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一、自动增压泵行业竞争策略分析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二、自动增压泵行业竞争格局展望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三、我国自动增压泵市场竞争趋势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自动增压泵行业重点企业发展调研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自动增压泵企业（一）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自动增压泵企业（二）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自动增压泵企业（三）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自动增压泵企业（四）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自动增压泵企业（五）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自动增压泵企业（六）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自动增压泵行业投资风险与控制策略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自动增压泵行业SWOT模型分析</w:t>
      </w:r>
      <w:r>
        <w:rPr>
          <w:rFonts w:hint="eastAsia"/>
        </w:rPr>
        <w:br/>
      </w:r>
      <w:r>
        <w:rPr>
          <w:rFonts w:hint="eastAsia"/>
        </w:rPr>
        <w:t>　　　　一、自动增压泵行业优势分析</w:t>
      </w:r>
      <w:r>
        <w:rPr>
          <w:rFonts w:hint="eastAsia"/>
        </w:rPr>
        <w:br/>
      </w:r>
      <w:r>
        <w:rPr>
          <w:rFonts w:hint="eastAsia"/>
        </w:rPr>
        <w:t>　　　　二、自动增压泵行业劣势分析</w:t>
      </w:r>
      <w:r>
        <w:rPr>
          <w:rFonts w:hint="eastAsia"/>
        </w:rPr>
        <w:br/>
      </w:r>
      <w:r>
        <w:rPr>
          <w:rFonts w:hint="eastAsia"/>
        </w:rPr>
        <w:t>　　　　三、自动增压泵行业机会分析</w:t>
      </w:r>
      <w:r>
        <w:rPr>
          <w:rFonts w:hint="eastAsia"/>
        </w:rPr>
        <w:br/>
      </w:r>
      <w:r>
        <w:rPr>
          <w:rFonts w:hint="eastAsia"/>
        </w:rPr>
        <w:t>　　　　四、自动增压泵行业风险分析</w:t>
      </w:r>
      <w:r>
        <w:rPr>
          <w:rFonts w:hint="eastAsia"/>
        </w:rPr>
        <w:br/>
      </w:r>
      <w:r>
        <w:rPr>
          <w:rFonts w:hint="eastAsia"/>
        </w:rPr>
        <w:t>　　第二节 自动增压泵行业风险分析</w:t>
      </w:r>
      <w:r>
        <w:rPr>
          <w:rFonts w:hint="eastAsia"/>
        </w:rPr>
        <w:br/>
      </w:r>
      <w:r>
        <w:rPr>
          <w:rFonts w:hint="eastAsia"/>
        </w:rPr>
        <w:t>　　　　一、自动增压泵市场竞争风险</w:t>
      </w:r>
      <w:r>
        <w:rPr>
          <w:rFonts w:hint="eastAsia"/>
        </w:rPr>
        <w:br/>
      </w:r>
      <w:r>
        <w:rPr>
          <w:rFonts w:hint="eastAsia"/>
        </w:rPr>
        <w:t>　　　　二、自动增压泵原材料压力风险分析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三、自动增压泵技术风险分析</w:t>
      </w:r>
      <w:r>
        <w:rPr>
          <w:rFonts w:hint="eastAsia"/>
        </w:rPr>
        <w:br/>
      </w:r>
      <w:r>
        <w:rPr>
          <w:rFonts w:hint="eastAsia"/>
        </w:rPr>
        <w:t>　　　　四、自动增压泵政策和体制风险</w:t>
      </w:r>
      <w:r>
        <w:rPr>
          <w:rFonts w:hint="eastAsia"/>
        </w:rPr>
        <w:br/>
      </w:r>
      <w:r>
        <w:rPr>
          <w:rFonts w:hint="eastAsia"/>
        </w:rPr>
        <w:t>　　　　五、自动增压泵行业进入退出风险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2025-2031年自动增压泵行业投资风险及控制策略分析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一、自动增压泵市场风险及控制策略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二、自动增压泵行业政策风险及控制策略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三、自动增压泵行业经营风险及控制策略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四、自动增压泵同业竞争风险及控制策略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五、自动增压泵行业其他风险及控制策略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自动增压泵行业投资情况与发展前景分析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2019-2024年自动增压泵行业投资情况分析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一、2025年自动增压泵总体投资结构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二、2019-2024年自动增压泵投资规模情况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三、2019-2024年自动增压泵投资增速情况</w:t>
      </w:r>
      <w:r>
        <w:rPr>
          <w:rFonts w:hint="eastAsia"/>
        </w:rPr>
        <w:br/>
      </w:r>
      <w:r>
        <w:rPr>
          <w:rFonts w:hint="eastAsia"/>
        </w:rPr>
        <w:t>　　　　四、2025年自动增压泵分地区投资分析</w:t>
      </w:r>
      <w:r>
        <w:rPr>
          <w:rFonts w:hint="eastAsia"/>
        </w:rPr>
        <w:br/>
      </w:r>
      <w:r>
        <w:rPr>
          <w:rFonts w:hint="eastAsia"/>
        </w:rPr>
        <w:t>　　第二节 自动增压泵行业投资机会分析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一、自动增压泵投资项目分析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二、可以投资的自动增压泵模式</w:t>
      </w:r>
      <w:r>
        <w:rPr>
          <w:rFonts w:hint="eastAsia"/>
        </w:rPr>
        <w:br/>
      </w:r>
      <w:r>
        <w:rPr>
          <w:rFonts w:hint="eastAsia"/>
        </w:rPr>
        <w:t>　　　　三、2025-2031年自动增压泵投资机会</w:t>
      </w:r>
      <w:r>
        <w:rPr>
          <w:rFonts w:hint="eastAsia"/>
        </w:rPr>
        <w:br/>
      </w:r>
      <w:r>
        <w:rPr>
          <w:rFonts w:hint="eastAsia"/>
        </w:rPr>
        <w:t>　　　　四、2025-2031年自动增压泵投资新方向</w:t>
      </w:r>
      <w:r>
        <w:rPr>
          <w:rFonts w:hint="eastAsia"/>
        </w:rPr>
        <w:br/>
      </w:r>
      <w:r>
        <w:rPr>
          <w:rFonts w:hint="eastAsia"/>
        </w:rPr>
        <w:t>　　第三节 中:智林 自动增压泵行业发展前景分析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一、2025-2031年自动增压泵市场的发展前景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二、2025-2031年自动增压泵市场面临的发展商机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2025-2031年中国自动增压泵行业产量预测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2019-2024年中国自动增压泵行业市场需求及增长情况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2025-2031年中国自动增压泵行业市场需求预测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2019-2024年中国自动增压泵行业利润及增长情况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**地区自动增压泵行业市场需求情况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2019-2024年中国自动增压泵行业进口量及增速统计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2019-2024年中国自动增压泵行业出口量及增速统计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自动增压泵重点企业经营情况分析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2025-2031年中国自动增压泵市场需求预测</w:t>
      </w:r>
      <w:r>
        <w:rPr>
          <w:rFonts w:hint="eastAsia"/>
        </w:rPr>
        <w:br/>
      </w:r>
      <w:r>
        <w:rPr>
          <w:rFonts w:hint="eastAsia"/>
        </w:rPr>
        <w:t>　　图表 2025年自动增压泵发展趋势预测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4f93b2b74774" w:history="1">
        <w:r>
          <w:rPr>
            <w:rStyle w:val="Hyperlink"/>
          </w:rPr>
          <w:t>中国自动增压泵行业市场调研及发展前景展望报告（2025-2031年）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e4f93b2b74774" w:history="1">
        <w:r>
          <w:rPr>
            <w:rStyle w:val="Hyperlink"/>
          </w:rPr>
          <w:t>https://www.20087.com/9/29/ZiDongZengYaBengHangYeQianJingBaoGao.html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自动增压泵怎么调压力、小型增压泵、自动增压泵哪个品牌好、自动增压泵不停怎么解决、自动增压泵不启动什么原因、水流太小了增压泵有用吗、自动增压泵老是一开一停、自动增压泵不启动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2dd24efff4a51" w:history="1">
      <w:r>
        <w:rPr>
          <w:rStyle w:val="Hyperlink"/>
        </w:rPr>
        <w:t>中国自动增压泵行业市场调研及发展前景展望报告（2025-2031年）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iDongZengYaBengHangYeQianJingBaoGao.html" TargetMode="External" Id="Ra64e4f93b2b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iDongZengYaBengHangYeQianJingBaoGao.html" TargetMode="External" Id="R0c92dd24eff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2025-03-16T06:42:00Z</dcterms:created>
  <dcterms:modified xsi:type="dcterms:W3CDTF">2025-03-16T07:42:00Z</dcterms:modified>
  <dc:subject>中国自动增压泵行业市场调研及发展前景展望报告（2025-2031年）</dc:subject>
  <dc:title>中国自动增压泵行业市场调研及发展前景展望报告（2025-2031年）</dc:title>
  <cp:keywords>中国自动增压泵行业市场调研及发展前景展望报告（2025-2031年）</cp:keywords>
  <dc:description>中国自动增压泵行业市场调研及发展前景展望报告（2025-2031年）</dc:description>
</cp:coreProperties>
</file>