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3b0a3e0374f16" w:history="1">
              <w:r>
                <w:rPr>
                  <w:rStyle w:val="Hyperlink"/>
                </w:rPr>
                <w:t>2024-2030年中国PP平织网眼袋行业调研及发展趋势分析报告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3b0a3e0374f16" w:history="1">
              <w:r>
                <w:rPr>
                  <w:rStyle w:val="Hyperlink"/>
                </w:rPr>
                <w:t>2024-2030年中国PP平织网眼袋行业调研及发展趋势分析报告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d3b0a3e0374f16" w:history="1">
                <w:r>
                  <w:rPr>
                    <w:rStyle w:val="Hyperlink"/>
                  </w:rPr>
                  <w:t>https://www.20087.com/3/9A/PPPingZhiWangYanDaiShiChangDiaoYanBaoGao.html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（聚丙烯）平织网眼袋，作为一种经济实用的包装材料，广泛应用于农产品、工业品的运输和储存。近年来，随着环保意识的提升和包装材料的更新迭代，PP平织网眼袋正朝着轻量化、可循环利用的方向发展。目前，通过优化材料配方和编织工艺，PP网眼袋不仅减轻了自身重量，减少了材料消耗，还通过设计易于回收的结构，促进了包装废弃物的循环利用。</w:t>
      </w:r>
      <w:r>
        <w:rPr>
          <w:rFonts w:hint="eastAsia"/>
        </w:rPr>
        <w:br/>
      </w:r>
      <w:r>
        <w:rPr>
          <w:rFonts w:hint="eastAsia"/>
        </w:rPr>
        <w:t>　　未来，PP平织网眼袋的发展将更加侧重于环保材料的使用、智能化设计和多功能化。环保材料的使用，意味着开发更多生物降解或可循环利用的PP材料，减少对环境的影响；智能化设计，体现在集成RFID（射频识别）标签、智能监测系统，实现货物追踪和状态监控，提高物流效率；多功能化，则指向开发具有防潮、防虫、保鲜等功能的PP网眼袋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3b0a3e0374f16" w:history="1">
        <w:r>
          <w:rPr>
            <w:rStyle w:val="Hyperlink"/>
          </w:rPr>
          <w:t>2024-2030年中国PP平织网眼袋行业调研及发展趋势分析报告</w:t>
        </w:r>
      </w:hyperlink>
      <w:r>
        <w:rPr>
          <w:rFonts w:hint="eastAsia"/>
        </w:rPr>
        <w:t>》全面分析了PP平织网眼袋行业的市场规模、供需状况及产业链结构，深入探讨了PP平织网眼袋各细分市场的品牌竞争情况和价格动态，聚焦PP平织网眼袋重点企业经营现状，揭示了行业的集中度和竞争格局。此外，PP平织网眼袋报告对PP平织网眼袋行业的市场前景进行了科学预测，揭示了行业未来的发展趋势、潜在风险和机遇。PP平织网眼袋报告旨在为PP平织网眼袋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PP平织网眼袋行业概述</w:t>
      </w:r>
      <w:r>
        <w:rPr>
          <w:rFonts w:hint="eastAsia"/>
        </w:rPr>
        <w:br/>
      </w:r>
      <w:r>
        <w:rPr>
          <w:rFonts w:hint="eastAsia"/>
        </w:rPr>
        <w:t>　　第一节 PP平织网眼袋行业定义</w:t>
      </w:r>
      <w:r>
        <w:rPr>
          <w:rFonts w:hint="eastAsia"/>
        </w:rPr>
        <w:br/>
      </w:r>
      <w:r>
        <w:rPr>
          <w:rFonts w:hint="eastAsia"/>
        </w:rPr>
        <w:t>　　第二节 PP平织网眼袋行业发展历程</w:t>
      </w:r>
      <w:r>
        <w:rPr>
          <w:rFonts w:hint="eastAsia"/>
        </w:rPr>
        <w:br/>
      </w:r>
      <w:r>
        <w:rPr>
          <w:rFonts w:hint="eastAsia"/>
        </w:rPr>
        <w:t>　　第三节 PP平织网眼袋产业链分析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二、PP平织网眼袋产业链模型分析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2023-2024年中国PP平织网眼袋行业发展环境分析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中国PP平织网眼袋行业发展经济环境分析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中国PP平织网眼袋行业发展政策环境分析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一、PP平织网眼袋行业政策影响分析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二、相关PP平织网眼袋行业标准分析</w:t>
      </w:r>
      <w:r>
        <w:rPr>
          <w:rFonts w:hint="eastAsia"/>
        </w:rPr>
        <w:br/>
      </w:r>
      <w:r>
        <w:rPr>
          <w:rFonts w:hint="eastAsia"/>
        </w:rPr>
        <w:t>　　第三节 中国PP平织网眼袋行业发展社会环境分析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中国PP平织网眼袋行业供给与需求情况分析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2019-2024年中国PP平织网眼袋行业总体规模</w:t>
      </w:r>
      <w:r>
        <w:rPr>
          <w:rFonts w:hint="eastAsia"/>
        </w:rPr>
        <w:br/>
      </w:r>
      <w:r>
        <w:rPr>
          <w:rFonts w:hint="eastAsia"/>
        </w:rPr>
        <w:t>　　第二节 中国PP平织网眼袋行业盈利情况分析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中国PP平织网眼袋行业供给概况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一、2019-2024年中国PP平织网眼袋供给情况分析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二、2024年中国PP平织网眼袋行业供给特点分析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三、2024-2030年中国PP平织网眼袋行业供给预测</w:t>
      </w:r>
      <w:r>
        <w:rPr>
          <w:rFonts w:hint="eastAsia"/>
        </w:rPr>
        <w:br/>
      </w:r>
      <w:r>
        <w:rPr>
          <w:rFonts w:hint="eastAsia"/>
        </w:rPr>
        <w:t>　　第四节 中国PP平织网眼袋行业需求概况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一、2019-2024年中国PP平织网眼袋行业需求情况分析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二、2024年中国PP平织网眼袋行业市场需求特点分析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三、2024-2030年中国PP平织网眼袋市场需求预测</w:t>
      </w:r>
      <w:r>
        <w:rPr>
          <w:rFonts w:hint="eastAsia"/>
        </w:rPr>
        <w:br/>
      </w:r>
      <w:r>
        <w:rPr>
          <w:rFonts w:hint="eastAsia"/>
        </w:rPr>
        <w:t>　　第五节 PP平织网眼袋产业供需平衡状况分析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中国PP平织网眼袋行业规模与效益分析预测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PP平织网眼袋行业规模分析及预测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一、2019-2024年PP平织网眼袋行业资产规模变化分析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二、2024-2030年PP平织网眼袋行业资产规模预测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三、2019-2024年PP平织网眼袋行业收入和利润变化分析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四、2024-2030年PP平织网眼袋行业收入和利润预测</w:t>
      </w:r>
      <w:r>
        <w:rPr>
          <w:rFonts w:hint="eastAsia"/>
        </w:rPr>
        <w:br/>
      </w:r>
      <w:r>
        <w:rPr>
          <w:rFonts w:hint="eastAsia"/>
        </w:rPr>
        <w:t>　　第二节 PP平织网眼袋行业效益分析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一、2019-2024年PP平织网眼袋行业三费变化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二、2019-2024年PP平织网眼袋行业效益分析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国内PP平织网眼袋产品价格走势及影响因素分析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2019-2024年国内PP平织网眼袋市场价格回顾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2023-2024年国内PP平织网眼袋市场价格及评述</w:t>
      </w:r>
      <w:r>
        <w:rPr>
          <w:rFonts w:hint="eastAsia"/>
        </w:rPr>
        <w:br/>
      </w:r>
      <w:r>
        <w:rPr>
          <w:rFonts w:hint="eastAsia"/>
        </w:rPr>
        <w:t>　　第三节 国内PP平织网眼袋价格影响因素分析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2024-2030年国内PP平织网眼袋市场价格走势预测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2023-2024年PP平织网眼袋行业产业链分析及对行业的影响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PP平织网眼袋上游原料产业链发展状况分析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PP平织网眼袋下游需求产业链发展情况分析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上下游行业对PP平织网眼袋行业的影响分析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2019-2024年中国PP平织网眼袋行业重点地区调研分析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一、中国PP平织网眼袋行业重点区域市场结构调研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二、**地区PP平织网眼袋行业调研分析</w:t>
      </w:r>
      <w:r>
        <w:rPr>
          <w:rFonts w:hint="eastAsia"/>
        </w:rPr>
        <w:br/>
      </w:r>
      <w:r>
        <w:rPr>
          <w:rFonts w:hint="eastAsia"/>
        </w:rPr>
        <w:t>　　　　三、**地区PP平织网眼袋行业调研分析</w:t>
      </w:r>
      <w:r>
        <w:rPr>
          <w:rFonts w:hint="eastAsia"/>
        </w:rPr>
        <w:br/>
      </w:r>
      <w:r>
        <w:rPr>
          <w:rFonts w:hint="eastAsia"/>
        </w:rPr>
        <w:t>　　　　四、**地区PP平织网眼袋行业调研分析</w:t>
      </w:r>
      <w:r>
        <w:rPr>
          <w:rFonts w:hint="eastAsia"/>
        </w:rPr>
        <w:br/>
      </w:r>
      <w:r>
        <w:rPr>
          <w:rFonts w:hint="eastAsia"/>
        </w:rPr>
        <w:t>　　　　五、**地区PP平织网眼袋行业调研分析</w:t>
      </w:r>
      <w:r>
        <w:rPr>
          <w:rFonts w:hint="eastAsia"/>
        </w:rPr>
        <w:br/>
      </w:r>
      <w:r>
        <w:rPr>
          <w:rFonts w:hint="eastAsia"/>
        </w:rPr>
        <w:t>　　　　六、**地区PP平织网眼袋行业调研分析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PP平织网眼袋行业重点企业发展调研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PP平织网眼袋重点企业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二、PP平织网眼袋企业经营情况分析</w:t>
      </w:r>
      <w:r>
        <w:rPr>
          <w:rFonts w:hint="eastAsia"/>
        </w:rPr>
        <w:br/>
      </w:r>
      <w:r>
        <w:rPr>
          <w:rFonts w:hint="eastAsia"/>
        </w:rPr>
        <w:t>　　　　三、PP平织网眼袋企业发展规划</w:t>
      </w:r>
      <w:r>
        <w:rPr>
          <w:rFonts w:hint="eastAsia"/>
        </w:rPr>
        <w:br/>
      </w:r>
      <w:r>
        <w:rPr>
          <w:rFonts w:hint="eastAsia"/>
        </w:rPr>
        <w:t>　　第二节 PP平织网眼袋重点企业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二、PP平织网眼袋企业经营情况分析</w:t>
      </w:r>
      <w:r>
        <w:rPr>
          <w:rFonts w:hint="eastAsia"/>
        </w:rPr>
        <w:br/>
      </w:r>
      <w:r>
        <w:rPr>
          <w:rFonts w:hint="eastAsia"/>
        </w:rPr>
        <w:t>　　　　三、PP平织网眼袋企业发展规划</w:t>
      </w:r>
      <w:r>
        <w:rPr>
          <w:rFonts w:hint="eastAsia"/>
        </w:rPr>
        <w:br/>
      </w:r>
      <w:r>
        <w:rPr>
          <w:rFonts w:hint="eastAsia"/>
        </w:rPr>
        <w:t>　　第三节 PP平织网眼袋重点企业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二、PP平织网眼袋企业经营情况分析</w:t>
      </w:r>
      <w:r>
        <w:rPr>
          <w:rFonts w:hint="eastAsia"/>
        </w:rPr>
        <w:br/>
      </w:r>
      <w:r>
        <w:rPr>
          <w:rFonts w:hint="eastAsia"/>
        </w:rPr>
        <w:t>　　　　三、PP平织网眼袋企业发展规划</w:t>
      </w:r>
      <w:r>
        <w:rPr>
          <w:rFonts w:hint="eastAsia"/>
        </w:rPr>
        <w:br/>
      </w:r>
      <w:r>
        <w:rPr>
          <w:rFonts w:hint="eastAsia"/>
        </w:rPr>
        <w:t>　　第四节 PP平织网眼袋重点企业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二、PP平织网眼袋企业经营情况分析</w:t>
      </w:r>
      <w:r>
        <w:rPr>
          <w:rFonts w:hint="eastAsia"/>
        </w:rPr>
        <w:br/>
      </w:r>
      <w:r>
        <w:rPr>
          <w:rFonts w:hint="eastAsia"/>
        </w:rPr>
        <w:t>　　　　三、PP平织网眼袋企业发展规划</w:t>
      </w:r>
      <w:r>
        <w:rPr>
          <w:rFonts w:hint="eastAsia"/>
        </w:rPr>
        <w:br/>
      </w:r>
      <w:r>
        <w:rPr>
          <w:rFonts w:hint="eastAsia"/>
        </w:rPr>
        <w:t>　　第五节 PP平织网眼袋重点企业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二、PP平织网眼袋企业经营情况分析</w:t>
      </w:r>
      <w:r>
        <w:rPr>
          <w:rFonts w:hint="eastAsia"/>
        </w:rPr>
        <w:br/>
      </w:r>
      <w:r>
        <w:rPr>
          <w:rFonts w:hint="eastAsia"/>
        </w:rPr>
        <w:t>　　　　三、PP平织网眼袋企业发展规划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2023-2024年PP平织网眼袋行业市场竞争策略分析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PP平织网眼袋行业竞争结构分析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PP平织网眼袋市场竞争策略分析</w:t>
      </w:r>
      <w:r>
        <w:rPr>
          <w:rFonts w:hint="eastAsia"/>
        </w:rPr>
        <w:br/>
      </w:r>
      <w:r>
        <w:rPr>
          <w:rFonts w:hint="eastAsia"/>
        </w:rPr>
        <w:t>　　　　一、PP平织网眼袋市场增长潜力分析</w:t>
      </w:r>
      <w:r>
        <w:rPr>
          <w:rFonts w:hint="eastAsia"/>
        </w:rPr>
        <w:br/>
      </w:r>
      <w:r>
        <w:rPr>
          <w:rFonts w:hint="eastAsia"/>
        </w:rPr>
        <w:t>　　　　二、PP平织网眼袋产品竞争策略分析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三、典型PP平织网眼袋企业产品竞争策略分析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PP平织网眼袋企业竞争策略分析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一、2024-2030年中国PP平织网眼袋市场竞争趋势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二、2024-2030年PP平织网眼袋行业竞争格局展望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三、2024-2030年PP平织网眼袋行业竞争策略分析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PP平织网眼袋行业投资与发展前景分析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2024年PP平织网眼袋行业投资情况分析</w:t>
      </w:r>
      <w:r>
        <w:rPr>
          <w:rFonts w:hint="eastAsia"/>
        </w:rPr>
        <w:br/>
      </w:r>
      <w:r>
        <w:rPr>
          <w:rFonts w:hint="eastAsia"/>
        </w:rPr>
        <w:t>　　　　一、PP平织网眼袋行业总体投资结构</w:t>
      </w:r>
      <w:r>
        <w:rPr>
          <w:rFonts w:hint="eastAsia"/>
        </w:rPr>
        <w:br/>
      </w:r>
      <w:r>
        <w:rPr>
          <w:rFonts w:hint="eastAsia"/>
        </w:rPr>
        <w:t>　　　　二、PP平织网眼袋行业投资规模情况</w:t>
      </w:r>
      <w:r>
        <w:rPr>
          <w:rFonts w:hint="eastAsia"/>
        </w:rPr>
        <w:br/>
      </w:r>
      <w:r>
        <w:rPr>
          <w:rFonts w:hint="eastAsia"/>
        </w:rPr>
        <w:t>　　　　三、PP平织网眼袋行业投资增速情况</w:t>
      </w:r>
      <w:r>
        <w:rPr>
          <w:rFonts w:hint="eastAsia"/>
        </w:rPr>
        <w:br/>
      </w:r>
      <w:r>
        <w:rPr>
          <w:rFonts w:hint="eastAsia"/>
        </w:rPr>
        <w:t>　　　　四、PP平织网眼袋行业分地区投资分析</w:t>
      </w:r>
      <w:r>
        <w:rPr>
          <w:rFonts w:hint="eastAsia"/>
        </w:rPr>
        <w:br/>
      </w:r>
      <w:r>
        <w:rPr>
          <w:rFonts w:hint="eastAsia"/>
        </w:rPr>
        <w:t>　　第二节 PP平织网眼袋行业投资机会分析</w:t>
      </w:r>
      <w:r>
        <w:rPr>
          <w:rFonts w:hint="eastAsia"/>
        </w:rPr>
        <w:br/>
      </w:r>
      <w:r>
        <w:rPr>
          <w:rFonts w:hint="eastAsia"/>
        </w:rPr>
        <w:t>　　　　一、PP平织网眼袋行业投资项目分析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二、可以投资的PP平织网眼袋模式</w:t>
      </w:r>
      <w:r>
        <w:rPr>
          <w:rFonts w:hint="eastAsia"/>
        </w:rPr>
        <w:br/>
      </w:r>
      <w:r>
        <w:rPr>
          <w:rFonts w:hint="eastAsia"/>
        </w:rPr>
        <w:t>　　　　三、2024年PP平织网眼袋行业投资机会</w:t>
      </w:r>
      <w:r>
        <w:rPr>
          <w:rFonts w:hint="eastAsia"/>
        </w:rPr>
        <w:br/>
      </w:r>
      <w:r>
        <w:rPr>
          <w:rFonts w:hint="eastAsia"/>
        </w:rPr>
        <w:t>　　　　四、2024年PP平织网眼袋行业投资新方向</w:t>
      </w:r>
      <w:r>
        <w:rPr>
          <w:rFonts w:hint="eastAsia"/>
        </w:rPr>
        <w:br/>
      </w:r>
      <w:r>
        <w:rPr>
          <w:rFonts w:hint="eastAsia"/>
        </w:rPr>
        <w:t>　　第三节 PP平织网眼袋行业发展前景分析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一、新冠疫情下PP平织网眼袋市场的发展前景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二、2023-2024年PP平织网眼袋市场面临的发展商机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2024-2030年PP平织网眼袋行业发展趋势及投资风险分析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当前PP平织网眼袋行业存在的问题</w:t>
      </w:r>
      <w:r>
        <w:rPr>
          <w:rFonts w:hint="eastAsia"/>
        </w:rPr>
        <w:br/>
      </w:r>
      <w:r>
        <w:rPr>
          <w:rFonts w:hint="eastAsia"/>
        </w:rPr>
        <w:t>　　第二节 PP平织网眼袋未来发展预测分析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一、中国PP平织网眼袋行业发展方向分析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二、2024-2030年中国PP平织网眼袋行业发展规模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三、2024-2030年中国PP平织网眼袋行业发展趋势预测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2024-2030年中国PP平织网眼袋行业投资风险分析</w:t>
      </w:r>
      <w:r>
        <w:rPr>
          <w:rFonts w:hint="eastAsia"/>
        </w:rPr>
        <w:br/>
      </w:r>
      <w:r>
        <w:rPr>
          <w:rFonts w:hint="eastAsia"/>
        </w:rPr>
        <w:t>　　　　一、PP平织网眼袋市场竞争风险</w:t>
      </w:r>
      <w:r>
        <w:rPr>
          <w:rFonts w:hint="eastAsia"/>
        </w:rPr>
        <w:br/>
      </w:r>
      <w:r>
        <w:rPr>
          <w:rFonts w:hint="eastAsia"/>
        </w:rPr>
        <w:t>　　　　二、PP平织网眼袋行业原材料压力风险分析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三、PP平织网眼袋行业技术风险分析</w:t>
      </w:r>
      <w:r>
        <w:rPr>
          <w:rFonts w:hint="eastAsia"/>
        </w:rPr>
        <w:br/>
      </w:r>
      <w:r>
        <w:rPr>
          <w:rFonts w:hint="eastAsia"/>
        </w:rPr>
        <w:t>　　　　四、PP平织网眼袋行业政策和体制风险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2024-2030年PP平织网眼袋行业盈利模式与投资策略探讨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国外PP平织网眼袋行业投资现状及经营模式分析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一、境外PP平织网眼袋行业成长情况调查</w:t>
      </w:r>
      <w:r>
        <w:rPr>
          <w:rFonts w:hint="eastAsia"/>
        </w:rPr>
        <w:br/>
      </w:r>
      <w:r>
        <w:rPr>
          <w:rFonts w:hint="eastAsia"/>
        </w:rPr>
        <w:t>　　　　二、PP平织网眼袋行业经营模式借鉴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中国PP平织网眼袋行业商业模式探讨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中国PP平织网眼袋行业投资国际化发展战略分析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中国PP平织网眼袋行业投资策略分析</w:t>
      </w:r>
      <w:r>
        <w:rPr>
          <w:rFonts w:hint="eastAsia"/>
        </w:rPr>
        <w:br/>
      </w:r>
      <w:r>
        <w:rPr>
          <w:rFonts w:hint="eastAsia"/>
        </w:rPr>
        <w:t>　　第五节 PP平织网眼袋行业最优投资路径设计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PP平织网眼袋市场预测及项目投资建议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中国PP平织网眼袋行业生产、营销企业投资运作模式分析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PP平织网眼袋行业外销与内销优势分析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2024-2030年中国PP平织网眼袋行业市场规模及增长趋势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2024-2030年中国PP平织网眼袋行业投资规模预测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2024-2030年PP平织网眼袋行业市场盈利预测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中.智林－PP平织网眼袋行业项目投资建议</w:t>
      </w:r>
      <w:r>
        <w:rPr>
          <w:rFonts w:hint="eastAsia"/>
        </w:rPr>
        <w:br/>
      </w:r>
      <w:r>
        <w:rPr>
          <w:rFonts w:hint="eastAsia"/>
        </w:rPr>
        <w:t>　　　　一、PP平织网眼袋技术应用注意事项</w:t>
      </w:r>
      <w:r>
        <w:rPr>
          <w:rFonts w:hint="eastAsia"/>
        </w:rPr>
        <w:br/>
      </w:r>
      <w:r>
        <w:rPr>
          <w:rFonts w:hint="eastAsia"/>
        </w:rPr>
        <w:t>　　　　二、PP平织网眼袋项目投资注意事项</w:t>
      </w:r>
      <w:r>
        <w:rPr>
          <w:rFonts w:hint="eastAsia"/>
        </w:rPr>
        <w:br/>
      </w:r>
      <w:r>
        <w:rPr>
          <w:rFonts w:hint="eastAsia"/>
        </w:rPr>
        <w:t>　　　　三、PP平织网眼袋生产开发注意事项</w:t>
      </w:r>
      <w:r>
        <w:rPr>
          <w:rFonts w:hint="eastAsia"/>
        </w:rPr>
        <w:br/>
      </w:r>
      <w:r>
        <w:rPr>
          <w:rFonts w:hint="eastAsia"/>
        </w:rPr>
        <w:t>　　　　四、PP平织网眼袋销售注意事项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PP平织网眼袋产业链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2019-2024年中国PP平织网眼袋行业市场规模及增长情况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**地区PP平织网眼袋市场规模及增长情况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**地区PP平织网眼袋行业市场需求情况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PP平织网眼袋重点企业（二）成长能力情况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2024-2030年中国PP平织网眼袋行业产量预测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2024-2030年中国PP平织网眼袋市场需求量预测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2024-2030年中国PP平织网眼袋行业市场规模预测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2024-2030年中国PP平织网眼袋市场前景分析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2024-2030年中国PP平织网眼袋行业发展趋势预测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3b0a3e0374f16" w:history="1">
        <w:r>
          <w:rPr>
            <w:rStyle w:val="Hyperlink"/>
          </w:rPr>
          <w:t>2024-2030年中国PP平织网眼袋行业调研及发展趋势分析报告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d3b0a3e0374f16" w:history="1">
        <w:r>
          <w:rPr>
            <w:rStyle w:val="Hyperlink"/>
          </w:rPr>
          <w:t>https://www.20087.com/3/9A/PPPingZhiWangYanDaiShiChangDiaoYanBaoGao.html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7f2ce9e9a64663" w:history="1">
      <w:r>
        <w:rPr>
          <w:rStyle w:val="Hyperlink"/>
        </w:rPr>
        <w:t>2024-2030年中国PP平织网眼袋行业调研及发展趋势分析报告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PPPingZhiWangYanDaiShiChangDiaoYanBaoGao.html" TargetMode="External" Id="Rf5d3b0a3e037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PPPingZhiWangYanDaiShiChangDiaoYanBaoGao.html" TargetMode="External" Id="Ra07f2ce9e9a6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2024-05-13T08:26:00Z</dcterms:created>
  <dcterms:modified xsi:type="dcterms:W3CDTF">2024-05-13T09:26:00Z</dcterms:modified>
  <dc:subject>2024-2030年中国PP平织网眼袋行业调研及发展趋势分析报告</dc:subject>
  <dc:title>2024-2030年中国PP平织网眼袋行业调研及发展趋势分析报告</dc:title>
  <cp:keywords>2024-2030年中国PP平织网眼袋行业调研及发展趋势分析报告</cp:keywords>
  <dc:description>2024-2030年中国PP平织网眼袋行业调研及发展趋势分析报告</dc:description>
</cp:coreProperties>
</file>