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975f16be4467d" w:history="1">
              <w:r>
                <w:rPr>
                  <w:rStyle w:val="Hyperlink"/>
                </w:rPr>
                <w:t>2024-2030年中国折叠锁行业市场调研与前景趋势预测报告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975f16be4467d" w:history="1">
              <w:r>
                <w:rPr>
                  <w:rStyle w:val="Hyperlink"/>
                </w:rPr>
                <w:t>2024-2030年中国折叠锁行业市场调研与前景趋势预测报告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975f16be4467d" w:history="1">
                <w:r>
                  <w:rPr>
                    <w:rStyle w:val="Hyperlink"/>
                  </w:rPr>
                  <w:t>https://www.20087.com/0/60/ZheDieSuoShiChangXianZhuangHeQianJing.html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锁是一种便携式、空间占用小且易于操作的防盗装置，常见于自行车、摩托车以及其他户外装备的安全防护。当前市场上，折叠锁的设计和材质不断改进，提高了安全性与耐用性，同时也出现了各种便于携带和快速锁定的创新款式。随着城市共享单车和电动滑板车等短途出行工具的普及，折叠锁市场需求持续旺盛。</w:t>
      </w:r>
      <w:r>
        <w:rPr>
          <w:rFonts w:hint="eastAsia"/>
        </w:rPr>
        <w:br/>
      </w:r>
      <w:r>
        <w:rPr>
          <w:rFonts w:hint="eastAsia"/>
        </w:rPr>
        <w:t>　　未来折叠锁的发展将聚焦于更高的安全性、智能化和个性化。一方面，高强度材料和复杂锁芯结构的研发将使折叠锁对抗撬、锯切等破坏行为的能力更强；另一方面，结合蓝牙、GPS定位及手机APP等智能科技，可实现远程报警、追踪定位等功能，大大提升用户体验和物品安全性。同时，折叠锁设计也将考虑与不同交通工具和应用场景的完美契合，打造更贴合用户需求的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975f16be4467d" w:history="1">
        <w:r>
          <w:rPr>
            <w:rStyle w:val="Hyperlink"/>
          </w:rPr>
          <w:t>2024-2030年中国折叠锁行业市场调研与前景趋势预测报告</w:t>
        </w:r>
      </w:hyperlink>
      <w:r>
        <w:rPr>
          <w:rFonts w:hint="eastAsia"/>
        </w:rPr>
        <w:t>》基于深入的行业调研，对折叠锁产业链进行了全面分析。报告详细探讨了折叠锁市场规模、需求状况，以及价格动态，并深入解读了当前折叠锁行业现状、市场前景及未来发展趋势。同时，报告聚焦于折叠锁行业重点企业，剖析了竞争格局、市场集中度及品牌建设情况，并对折叠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折叠锁行业相关概述</w:t>
      </w:r>
      <w:r>
        <w:rPr>
          <w:rFonts w:hint="eastAsia"/>
        </w:rPr>
        <w:br/>
      </w:r>
      <w:r>
        <w:rPr>
          <w:rFonts w:hint="eastAsia"/>
        </w:rPr>
        <w:t>　　　　一、折叠锁行业定义及特点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1、折叠锁行业定义</w:t>
      </w:r>
      <w:r>
        <w:rPr>
          <w:rFonts w:hint="eastAsia"/>
        </w:rPr>
        <w:br/>
      </w:r>
      <w:r>
        <w:rPr>
          <w:rFonts w:hint="eastAsia"/>
        </w:rPr>
        <w:t>　　　　　　2、折叠锁行业特点</w:t>
      </w:r>
      <w:r>
        <w:rPr>
          <w:rFonts w:hint="eastAsia"/>
        </w:rPr>
        <w:br/>
      </w:r>
      <w:r>
        <w:rPr>
          <w:rFonts w:hint="eastAsia"/>
        </w:rPr>
        <w:t>　　　　二、折叠锁行业经营模式分析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1、折叠锁生产模式</w:t>
      </w:r>
      <w:r>
        <w:rPr>
          <w:rFonts w:hint="eastAsia"/>
        </w:rPr>
        <w:br/>
      </w:r>
      <w:r>
        <w:rPr>
          <w:rFonts w:hint="eastAsia"/>
        </w:rPr>
        <w:t>　　　　　　2、折叠锁采购模式</w:t>
      </w:r>
      <w:r>
        <w:rPr>
          <w:rFonts w:hint="eastAsia"/>
        </w:rPr>
        <w:br/>
      </w:r>
      <w:r>
        <w:rPr>
          <w:rFonts w:hint="eastAsia"/>
        </w:rPr>
        <w:t>　　　　　　3、折叠锁销售模式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2023年世界折叠锁行业市场运行形势分析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2023年全球折叠锁行业发展概况</w:t>
      </w:r>
      <w:r>
        <w:rPr>
          <w:rFonts w:hint="eastAsia"/>
        </w:rPr>
        <w:br/>
      </w:r>
      <w:r>
        <w:rPr>
          <w:rFonts w:hint="eastAsia"/>
        </w:rPr>
        <w:t>　　第二节 世界折叠锁行业发展走势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2023年中国折叠锁行业发展环境分析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折叠锁政策环境分析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折叠锁技术环境分析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2023年折叠锁行业技术发展现状及趋势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当前我国折叠锁技术发展现状</w:t>
      </w:r>
      <w:r>
        <w:rPr>
          <w:rFonts w:hint="eastAsia"/>
        </w:rPr>
        <w:br/>
      </w:r>
      <w:r>
        <w:rPr>
          <w:rFonts w:hint="eastAsia"/>
        </w:rPr>
        <w:t>　　第二节 中外折叠锁技术差距及产生差距的主要原因分析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提高我国折叠锁技术的对策</w:t>
      </w:r>
      <w:r>
        <w:rPr>
          <w:rFonts w:hint="eastAsia"/>
        </w:rPr>
        <w:br/>
      </w:r>
      <w:r>
        <w:rPr>
          <w:rFonts w:hint="eastAsia"/>
        </w:rPr>
        <w:t>　　第四节 我国折叠锁研发、设计发展趋势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一、2018-2023年折叠锁行业市场需求情况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一、2018-2023年折叠锁行业市场供给情况</w:t>
      </w:r>
      <w:r>
        <w:rPr>
          <w:rFonts w:hint="eastAsia"/>
        </w:rPr>
        <w:br/>
      </w:r>
      <w:r>
        <w:rPr>
          <w:rFonts w:hint="eastAsia"/>
        </w:rPr>
        <w:t>　　　　二、折叠锁行业市场供给特点分析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三、2024-2030年折叠锁行业市场供给预测</w:t>
      </w:r>
      <w:r>
        <w:rPr>
          <w:rFonts w:hint="eastAsia"/>
        </w:rPr>
        <w:br/>
      </w:r>
      <w:r>
        <w:rPr>
          <w:rFonts w:hint="eastAsia"/>
        </w:rPr>
        <w:t>　　第五节 折叠锁行业市场供需平衡状况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2018-2023年中国折叠锁行业进出口情况分析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一、2018-2023年中国折叠锁行业进口分析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二、2018-2023年中国折叠锁行业出口分析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2024-2030年中国折叠锁行业进出口情况预测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2018-2023年中国折叠锁行业重点地区调研分析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2018-2023年中国折叠锁市场价格趋向分析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2024-2030年中国折叠锁市场价格趋向预测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折叠锁行业竞争格局分析</w:t>
      </w:r>
      <w:r>
        <w:rPr>
          <w:rFonts w:hint="eastAsia"/>
        </w:rPr>
        <w:br/>
      </w:r>
      <w:r>
        <w:rPr>
          <w:rFonts w:hint="eastAsia"/>
        </w:rPr>
        <w:t>　　第一节 折叠锁行业集中度分析</w:t>
      </w:r>
      <w:r>
        <w:rPr>
          <w:rFonts w:hint="eastAsia"/>
        </w:rPr>
        <w:br/>
      </w:r>
      <w:r>
        <w:rPr>
          <w:rFonts w:hint="eastAsia"/>
        </w:rPr>
        <w:t>　　　　一、折叠锁市场集中度分析</w:t>
      </w:r>
      <w:r>
        <w:rPr>
          <w:rFonts w:hint="eastAsia"/>
        </w:rPr>
        <w:br/>
      </w:r>
      <w:r>
        <w:rPr>
          <w:rFonts w:hint="eastAsia"/>
        </w:rPr>
        <w:t>　　　　二、折叠锁企业集中度分析</w:t>
      </w:r>
      <w:r>
        <w:rPr>
          <w:rFonts w:hint="eastAsia"/>
        </w:rPr>
        <w:br/>
      </w:r>
      <w:r>
        <w:rPr>
          <w:rFonts w:hint="eastAsia"/>
        </w:rPr>
        <w:t>　　　　三、折叠锁区域集中度分析</w:t>
      </w:r>
      <w:r>
        <w:rPr>
          <w:rFonts w:hint="eastAsia"/>
        </w:rPr>
        <w:br/>
      </w:r>
      <w:r>
        <w:rPr>
          <w:rFonts w:hint="eastAsia"/>
        </w:rPr>
        <w:t>　　第二节 折叠锁行业竞争格局分析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一、2023年折叠锁行业竞争分析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二、2023年中外折叠锁产品竞争分析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三、2018-2023年中国折叠锁市场竞争分析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四、2024-2030年国内主要折叠锁企业动向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折叠锁企业发展策略分析</w:t>
      </w:r>
      <w:r>
        <w:rPr>
          <w:rFonts w:hint="eastAsia"/>
        </w:rPr>
        <w:br/>
      </w:r>
      <w:r>
        <w:rPr>
          <w:rFonts w:hint="eastAsia"/>
        </w:rPr>
        <w:t>　　第一节 折叠锁市场策略分析</w:t>
      </w:r>
      <w:r>
        <w:rPr>
          <w:rFonts w:hint="eastAsia"/>
        </w:rPr>
        <w:br/>
      </w:r>
      <w:r>
        <w:rPr>
          <w:rFonts w:hint="eastAsia"/>
        </w:rPr>
        <w:t>　　　　一、折叠锁价格策略分析</w:t>
      </w:r>
      <w:r>
        <w:rPr>
          <w:rFonts w:hint="eastAsia"/>
        </w:rPr>
        <w:br/>
      </w:r>
      <w:r>
        <w:rPr>
          <w:rFonts w:hint="eastAsia"/>
        </w:rPr>
        <w:t>　　　　二、折叠锁渠道策略分析</w:t>
      </w:r>
      <w:r>
        <w:rPr>
          <w:rFonts w:hint="eastAsia"/>
        </w:rPr>
        <w:br/>
      </w:r>
      <w:r>
        <w:rPr>
          <w:rFonts w:hint="eastAsia"/>
        </w:rPr>
        <w:t>　　第二节 折叠锁销售策略分析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对我国折叠锁品牌的战略思考</w:t>
      </w:r>
      <w:r>
        <w:rPr>
          <w:rFonts w:hint="eastAsia"/>
        </w:rPr>
        <w:br/>
      </w:r>
      <w:r>
        <w:rPr>
          <w:rFonts w:hint="eastAsia"/>
        </w:rPr>
        <w:t>　　　　一、折叠锁实施品牌战略的意义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三、我国折叠锁企业的品牌战略</w:t>
      </w:r>
      <w:r>
        <w:rPr>
          <w:rFonts w:hint="eastAsia"/>
        </w:rPr>
        <w:br/>
      </w:r>
      <w:r>
        <w:rPr>
          <w:rFonts w:hint="eastAsia"/>
        </w:rPr>
        <w:t>　　　　四、折叠锁品牌战略管理的策略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中国折叠锁行业营销策略分析</w:t>
      </w:r>
      <w:r>
        <w:rPr>
          <w:rFonts w:hint="eastAsia"/>
        </w:rPr>
        <w:br/>
      </w:r>
      <w:r>
        <w:rPr>
          <w:rFonts w:hint="eastAsia"/>
        </w:rPr>
        <w:t>　　第一节 折叠锁市场推广策略研究分析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一、做好折叠锁产品导入</w:t>
      </w:r>
      <w:r>
        <w:rPr>
          <w:rFonts w:hint="eastAsia"/>
        </w:rPr>
        <w:br/>
      </w:r>
      <w:r>
        <w:rPr>
          <w:rFonts w:hint="eastAsia"/>
        </w:rPr>
        <w:t>　　　　二、做好折叠锁产品组合和产品线决策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一、折叠锁行业营销环境分析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2024-2030年中国折叠锁行业前景与风险预测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2024年折叠锁市场前景分析</w:t>
      </w:r>
      <w:r>
        <w:rPr>
          <w:rFonts w:hint="eastAsia"/>
        </w:rPr>
        <w:br/>
      </w:r>
      <w:r>
        <w:rPr>
          <w:rFonts w:hint="eastAsia"/>
        </w:rPr>
        <w:t>　　第二节 2024年折叠锁发展趋势预测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2024-2030年中国折叠锁行业投资特性分析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二、2024-2030年中国折叠锁行业盈利模式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三、2024-2030年中国折叠锁行业盈利因素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2024-2030年中国折叠锁行业投资机会分析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二、2024-2030年中国折叠锁行业区域市场投资潜力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2024-2030年中国折叠锁行业投资风险分析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二、2024-2030年中国折叠锁行业技术风险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三、2024-2030年中国折叠锁行业政策风险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四、2024-2030年中国折叠锁行业进入退出风险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2024-2030年中国折叠锁行业盈利模式与投资策略分析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(中~智~林)中国折叠锁行业多元化经营战略的可行性分析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折叠锁行业历程</w:t>
      </w:r>
      <w:r>
        <w:rPr>
          <w:rFonts w:hint="eastAsia"/>
        </w:rPr>
        <w:br/>
      </w:r>
      <w:r>
        <w:rPr>
          <w:rFonts w:hint="eastAsia"/>
        </w:rPr>
        <w:t>　　图表 折叠锁行业生命周期</w:t>
      </w:r>
      <w:r>
        <w:rPr>
          <w:rFonts w:hint="eastAsia"/>
        </w:rPr>
        <w:br/>
      </w:r>
      <w:r>
        <w:rPr>
          <w:rFonts w:hint="eastAsia"/>
        </w:rPr>
        <w:t>　　图表 折叠锁行业产业链分析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2018-2023年折叠锁行业市场容量分析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2018-2023年中国折叠锁行业产量及增长趋势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2018-2023年中国折叠锁市场需求量及增速统计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2023年中国折叠锁行业需求领域分布格局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2018-2023年中国折叠锁行业盈利情况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2018-2023年中国折叠锁行业利润总额统计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2018-2023年中国折叠锁进口金额分析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2018-2023年中国折叠锁出口数量分析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2018-2023年中国折叠锁出口金额分析</w:t>
      </w:r>
      <w:r>
        <w:rPr>
          <w:rFonts w:hint="eastAsia"/>
        </w:rPr>
        <w:br/>
      </w:r>
      <w:r>
        <w:rPr>
          <w:rFonts w:hint="eastAsia"/>
        </w:rPr>
        <w:t>　　图表 2023年中国折叠锁进口国家及地区分析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2023年中国折叠锁出口国家及地区分析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2018-2023年中国折叠锁行业企业平均规模情况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2024-2030年中国折叠锁行业市场规模预测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975f16be4467d" w:history="1">
        <w:r>
          <w:rPr>
            <w:rStyle w:val="Hyperlink"/>
          </w:rPr>
          <w:t>2024-2030年中国折叠锁行业市场调研与前景趋势预测报告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975f16be4467d" w:history="1">
        <w:r>
          <w:rPr>
            <w:rStyle w:val="Hyperlink"/>
          </w:rPr>
          <w:t>https://www.20087.com/0/60/ZheDieSuoShiChangXianZhuangHeQianJing.html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93554b2904cea" w:history="1">
      <w:r>
        <w:rPr>
          <w:rStyle w:val="Hyperlink"/>
        </w:rPr>
        <w:t>2024-2030年中国折叠锁行业市场调研与前景趋势预测报告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eDieSuoShiChangXianZhuangHeQianJing.html" TargetMode="External" Id="Rc2c975f16be4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eDieSuoShiChangXianZhuangHeQianJing.html" TargetMode="External" Id="R85893554b290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2024-02-04T01:26:10Z</dcterms:created>
  <dcterms:modified xsi:type="dcterms:W3CDTF">2024-02-04T02:26:10Z</dcterms:modified>
  <dc:subject>2024-2030年中国折叠锁行业市场调研与前景趋势预测报告</dc:subject>
  <dc:title>2024-2030年中国折叠锁行业市场调研与前景趋势预测报告</dc:title>
  <cp:keywords>2024-2030年中国折叠锁行业市场调研与前景趋势预测报告</cp:keywords>
  <dc:description>2024-2030年中国折叠锁行业市场调研与前景趋势预测报告</dc:description>
</cp:coreProperties>
</file>