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471be13d645a4" w:history="1">
              <w:r>
                <w:rPr>
                  <w:rStyle w:val="Hyperlink"/>
                </w:rPr>
                <w:t>2024-2030年全球与中国拖车轮胎市场现状及发展趋势研究报告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471be13d645a4" w:history="1">
              <w:r>
                <w:rPr>
                  <w:rStyle w:val="Hyperlink"/>
                </w:rPr>
                <w:t>2024-2030年全球与中国拖车轮胎市场现状及发展趋势研究报告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471be13d645a4" w:history="1">
                <w:r>
                  <w:rPr>
                    <w:rStyle w:val="Hyperlink"/>
                  </w:rPr>
                  <w:t>https://www.20087.com/0/90/TuoCheLunTaiHangYeQianJingQuShi.html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轮胎是专为拖车设计的一种轮胎，用于承载货物或拖拽其他车辆。随着物流业的发展和公路运输需求的增长，拖车轮胎的市场需求持续增加。目前，拖车轮胎的技术不断进步，不仅具备良好的承载能力和耐磨性，还具有较好的抓地力和稳定性。随着新材料的应用，拖车轮胎的性能得到了显著提升，如通过使用高强度的胎体材料，提高了轮胎的耐久性和使用寿命。此外，随着环保法规的趋严，拖车轮胎的生产更加注重节能和减排，减少了对环境的影响。同时，随着轮胎翻新技术的发展，拖车轮胎的循环利用成为可能，降低了运营成本。</w:t>
      </w:r>
      <w:r>
        <w:rPr>
          <w:rFonts w:hint="eastAsia"/>
        </w:rPr>
        <w:br/>
      </w:r>
      <w:r>
        <w:rPr>
          <w:rFonts w:hint="eastAsia"/>
        </w:rPr>
        <w:t>　　未来，拖车轮胎的发展将更加注重安全性和经济性。一方面，通过引入先进的制造工艺和材料，提高拖车轮胎的安全性能，减少爆胎等安全隐患；另一方面，通过优化设计和改进配方，降低滚动阻力，提高燃油效率，降低运营成本。长期来看，随着智能交通系统的推广，拖车轮胎将更加注重与车辆管理系统和其他智能设备的集成，实现轮胎状态的实时监测和智能管理。同时，随着可持续发展理念的普及，拖车轮胎将更加注重环保材料的应用，减少生产过程中的能源消耗和废弃物排放。此外，随着自动驾驶技术的发展，拖车轮胎将更加注重适应自动驾驶的需求，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471be13d645a4" w:history="1">
        <w:r>
          <w:rPr>
            <w:rStyle w:val="Hyperlink"/>
          </w:rPr>
          <w:t>2024-2030年全球与中国拖车轮胎市场现状及发展趋势研究报告</w:t>
        </w:r>
      </w:hyperlink>
      <w:r>
        <w:rPr>
          <w:rFonts w:hint="eastAsia"/>
        </w:rPr>
        <w:t>》在多年拖车轮胎行业研究结论的基础上，结合全球及中国拖车轮胎行业市场的发展现状，通过资深研究团队对拖车轮胎市场各类资讯进行整理分析，并依托国家权威数据资源和长期市场监测的数据库，对拖车轮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d471be13d645a4" w:history="1">
        <w:r>
          <w:rPr>
            <w:rStyle w:val="Hyperlink"/>
          </w:rPr>
          <w:t>2024-2030年全球与中国拖车轮胎市场现状及发展趋势研究报告</w:t>
        </w:r>
      </w:hyperlink>
      <w:r>
        <w:rPr>
          <w:rFonts w:hint="eastAsia"/>
        </w:rPr>
        <w:t>可以帮助投资者准确把握拖车轮胎行业的市场现状，为投资者进行投资作出拖车轮胎行业前景预判，挖掘拖车轮胎行业投资价值，同时提出拖车轮胎行业投资策略、营销策略等方面的建议。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不同产品类型拖车轮胎增长趋势2022 vs 2023</w:t>
      </w:r>
      <w:r>
        <w:rPr>
          <w:rFonts w:hint="eastAsia"/>
        </w:rPr>
        <w:br/>
      </w:r>
      <w:r>
        <w:rPr>
          <w:rFonts w:hint="eastAsia"/>
        </w:rPr>
        <w:t>　　　　1.2.2 8至10英寸</w:t>
      </w:r>
      <w:r>
        <w:rPr>
          <w:rFonts w:hint="eastAsia"/>
        </w:rPr>
        <w:br/>
      </w:r>
      <w:r>
        <w:rPr>
          <w:rFonts w:hint="eastAsia"/>
        </w:rPr>
        <w:t>　　　　1.2.3 12至15英寸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从不同应用，拖车轮胎主要包括如下几个方面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重型拖车</w:t>
      </w:r>
      <w:r>
        <w:rPr>
          <w:rFonts w:hint="eastAsia"/>
        </w:rPr>
        <w:br/>
      </w:r>
      <w:r>
        <w:rPr>
          <w:rFonts w:hint="eastAsia"/>
        </w:rPr>
        <w:t>　　　　1.3.2 中型拖车</w:t>
      </w:r>
      <w:r>
        <w:rPr>
          <w:rFonts w:hint="eastAsia"/>
        </w:rPr>
        <w:br/>
      </w:r>
      <w:r>
        <w:rPr>
          <w:rFonts w:hint="eastAsia"/>
        </w:rPr>
        <w:t>　　　　1.3.3 轻型拖车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全球拖车轮胎供需现状及预测（2018-2023年）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全球拖车轮胎产能、产量、产能利用率及发展趋势（2018-2023年）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全球拖车轮胎产量、表观消费量及发展趋势（2018-2023年）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中国拖车轮胎供需现状及预测（2018-2023年）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中国拖车轮胎产能、产量、产能利用率及发展趋势（2018-2023年）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中国拖车轮胎产量、表观消费量及发展趋势（2018-2023年）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中国拖车轮胎产量、市场需求量及发展趋势（2018-2023年）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全球与中国主要厂商拖车轮胎产量、产值及竞争分析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全球市场拖车轮胎主要厂商列表（2018-2023年）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全球市场拖车轮胎主要厂商产量列表（2018-2023年）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全球市场拖车轮胎主要厂商产值列表（2018-2023年）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2024年全球主要生产商拖车轮胎收入排名</w:t>
      </w:r>
      <w:r>
        <w:rPr>
          <w:rFonts w:hint="eastAsia"/>
        </w:rPr>
        <w:br/>
      </w:r>
      <w:r>
        <w:rPr>
          <w:rFonts w:hint="eastAsia"/>
        </w:rPr>
        <w:t>　　　　2.1.4 全球市场拖车轮胎主要厂商产品价格列表（2018-2023年）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中国拖车轮胎主要厂商产量、产值及市场份额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中国市场拖车轮胎主要厂商产量列表（2018-2023年）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中国市场拖车轮胎主要厂商产值列表（2018-2023年）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主要厂商拖车轮胎产地分布及商业化日期</w:t>
      </w:r>
      <w:r>
        <w:rPr>
          <w:rFonts w:hint="eastAsia"/>
        </w:rPr>
        <w:br/>
      </w:r>
      <w:r>
        <w:rPr>
          <w:rFonts w:hint="eastAsia"/>
        </w:rPr>
        <w:t>　　2.4 拖车轮胎行业集中度、竞争程度分析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拖车轮胎行业集中度分析：全球Top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全球拖车轮胎第一梯队、第二梯队和第三梯队生产商（品牌）及市场份额（2022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拖车轮胎全球领先企业SWOT分析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全球主要拖车轮胎企业采访及观点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全球拖车轮胎主要生产地区分析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全球主要地区拖车轮胎市场规模分析：2018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全球主要地区拖车轮胎产量及市场份额（2018-2023年）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全球主要地区拖车轮胎产量及市场份额预测（2018-2023年）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全球主要地区拖车轮胎产值及市场份额（2018-2023年）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全球主要地区拖车轮胎产值及市场份额预测（2018-2023年）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北美市场拖车轮胎产量、产值及增长率（2018-2023年）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欧洲市场拖车轮胎产量、产值及增长率（2018-2023年）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中国市场拖车轮胎产量、产值及增长率（2018-2023年）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日本市场拖车轮胎产量、产值及增长率（2018-2023年）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东南亚市场拖车轮胎产量、产值及增长率（2018-2023年）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印度市场拖车轮胎产量、产值及增长率（2018-2023年）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全球主要地区拖车轮胎消费展望2018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全球主要地区拖车轮胎消费量及增长率（2018-2023年）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全球主要地区拖车轮胎消费量预测（2018-2023年）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中国市场拖车轮胎消费量、增长率及发展预测（2018-2023年）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北美市场拖车轮胎消费量、增长率及发展预测（2018-2023年）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欧洲市场拖车轮胎消费量、增长率及发展预测（2018-2023年）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日本市场拖车轮胎消费量、增长率及发展预测（2018-2023年）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东南亚市场拖车轮胎消费量、增长率及发展预测（2018-2023年）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印度市场拖车轮胎消费量、增长率及发展预测（2018-2023年）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全球拖车轮胎主要生产商分析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重点企业（20）拖车轮胎产能、产量、产值、价格及毛利率（2018-2023年）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不同类型拖车轮胎产品分析</w:t>
      </w:r>
      <w:r>
        <w:rPr>
          <w:rFonts w:hint="eastAsia"/>
        </w:rPr>
        <w:br/>
      </w:r>
      <w:r>
        <w:rPr>
          <w:rFonts w:hint="eastAsia"/>
        </w:rPr>
        <w:t>　　6.1 全球不同产品类型拖车轮胎产量（2018-2023年）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全球不同产品类型拖车轮胎产量及市场份额（2018-2023年）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全球不同产品类型拖车轮胎产量预测（2018-2023年）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全球不同产品类型拖车轮胎产值（2018-2023年）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全球不同产品类型拖车轮胎产值及市场份额（2018-2023年）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全球不同产品类型拖车轮胎产值预测（2018-2023年）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全球不同产品类型拖车轮胎价格走势（2018-2023年）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不同价格区间拖车轮胎市场份额对比（2018-2023年）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中国不同类型拖车轮胎产量（2018-2023年）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中国不同产品类型拖车轮胎产量及市场份额（2018-2023年）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中国不同产品类型拖车轮胎产量预测（2018-2023年）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中国不同产品类型拖车轮胎产值（2018-2023年）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中国不同产品类型拖车轮胎产值及市场份额（2018-2023年）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中国不同产品类型拖车轮胎产值预测（2018-2023年）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拖车轮胎产业链分析</w:t>
      </w:r>
      <w:r>
        <w:rPr>
          <w:rFonts w:hint="eastAsia"/>
        </w:rPr>
        <w:br/>
      </w:r>
      <w:r>
        <w:rPr>
          <w:rFonts w:hint="eastAsia"/>
        </w:rPr>
        <w:t>　　7.2 拖车轮胎产业上游供应分析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全球不同应用拖车轮胎消费量、市场份额及增长率（2018-2023年）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全球不同应用拖车轮胎消费量（2018-2023年）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全球不同应用拖车轮胎消费量预测（2018-2023年）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中国不同应用拖车轮胎消费量、市场份额及增长率（2018-2023年）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中国不同应用拖车轮胎消费量（2018-2023年）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中国不同应用拖车轮胎消费量预测（2018-2023年）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中国拖车轮胎产量、消费量、进出口分析及未来趋势分析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中国市场拖车轮胎产量、消费量、进出口分析及未来趋势（2018-2023年）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中国市场拖车轮胎进出口贸易趋势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中国市场拖车轮胎主要进口来源</w:t>
      </w:r>
      <w:r>
        <w:rPr>
          <w:rFonts w:hint="eastAsia"/>
        </w:rPr>
        <w:br/>
      </w:r>
      <w:r>
        <w:rPr>
          <w:rFonts w:hint="eastAsia"/>
        </w:rPr>
        <w:t>　　8.4 中国市场拖车轮胎主要出口目的地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中国市场拖车轮胎主要地区分布</w:t>
      </w:r>
      <w:r>
        <w:rPr>
          <w:rFonts w:hint="eastAsia"/>
        </w:rPr>
        <w:br/>
      </w:r>
      <w:r>
        <w:rPr>
          <w:rFonts w:hint="eastAsia"/>
        </w:rPr>
        <w:t>　　9.1 中国拖车轮胎生产地区分布</w:t>
      </w:r>
      <w:r>
        <w:rPr>
          <w:rFonts w:hint="eastAsia"/>
        </w:rPr>
        <w:br/>
      </w:r>
      <w:r>
        <w:rPr>
          <w:rFonts w:hint="eastAsia"/>
        </w:rPr>
        <w:t>　　9.2 中国拖车轮胎消费地区分布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拖车轮胎技术及相关行业技术发展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拖车轮胎销售渠道分析及建议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国内市场拖车轮胎销售渠道</w:t>
      </w:r>
      <w:r>
        <w:rPr>
          <w:rFonts w:hint="eastAsia"/>
        </w:rPr>
        <w:br/>
      </w:r>
      <w:r>
        <w:rPr>
          <w:rFonts w:hint="eastAsia"/>
        </w:rPr>
        <w:t>　　12.2 国外市场拖车轮胎销售渠道</w:t>
      </w:r>
      <w:r>
        <w:rPr>
          <w:rFonts w:hint="eastAsia"/>
        </w:rPr>
        <w:br/>
      </w:r>
      <w:r>
        <w:rPr>
          <w:rFonts w:hint="eastAsia"/>
        </w:rPr>
        <w:t>　　12.3 拖车轮胎销售/营销策略建议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按照不同产品类型，拖车轮胎主要可以分为如下几个类别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不同产品类型拖车轮胎增长趋势2022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从不同应用，拖车轮胎主要包括如下几个方面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不同应用拖车轮胎消费量（万个）增长趋势2022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全球市场拖车轮胎主要厂商产量列表（万个）&amp;（2018-2023年）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全球市场拖车轮胎主要厂商产量市场份额列表（2018-2023年）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全球市场拖车轮胎主要厂商产值列表（2018-2023年）&amp;（百万美元）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全球市场拖车轮胎主要厂商产值市场份额列表（百万美元）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2024年全球主要生产商拖车轮胎收入排名（百万美元）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全市场球拖车轮胎主要厂商产品价格列表（2018-2023年）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中国市场拖车轮胎主要厂商产品价格列表（2018-2023年）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中国市场拖车轮胎主要厂商产量市场份额列表（2018-2023年）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中国市场拖车轮胎主要厂商产值列表（2018-2023年）&amp;（百万美元）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中国市场拖车轮胎主要厂商产值市场份额列表（2018-2023年）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全球主要厂商拖车轮胎产地分布及商业化日期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全球主要拖车轮胎企业采访及观点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全球主要地区拖车轮胎产值（百万美元）：2018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全球主要地区拖车轮胎2018-2023年产量列表（吨）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全球主要地区拖车轮胎2018-2023年产量市场份额列表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全球主要地区拖车轮胎产量列表（2018-2023年）&amp;（万个）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全球主要地区拖车轮胎产量份额（2018-2023年）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全球主要地区拖车轮胎产值列表（2018-2023年）&amp;（百万美元）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全球主要地区拖车轮胎产值市场份额列表（2018-2023年）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全球主要地区拖车轮胎产值列表（2018-2023年）&amp;（百万美元）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全球主要地区拖车轮胎产值市场份额列表（2018-2023年）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全球主要地区拖车轮胎消费量2018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全球主要地区拖车轮胎消费量列表（2018-2023年）&amp;（万个）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全球主要地区拖车轮胎消费量市场份额列表（2018-2023年）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全球主要地区拖车轮胎消费量列表（2018-2023年）&amp;（万个）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全球主要地区拖车轮胎消费量市场份额列表（2018-2023年）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重点企业（10）拖车轮胎生产基地、销售区域、竞争对手及市场地位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重点企业（10）拖车轮胎产品规格、参数及市场应用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重点企业（10）拖车轮胎产能（万个）、产量（万个）、产值（百万美元）、价格及毛利率（2018-2023年）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全球不同产品类型拖车轮胎产量（2018-2023年）&amp;（万个）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全球不同产品类型拖车轮胎产量市场份额（2018-2023年）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全球不同产品类型拖车轮胎产量预测（2018-2023年）&amp;（万个）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表99 全球不同产品类型拖车轮胎产量市场份额预测（2018-2023年）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全球不同产品类型拖车轮胎产值（百万美元）&amp;（2018-2023年）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全球不同产品类型拖车轮胎产值市场份额（2018-2023年）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全球不同产品类型拖车轮胎产值预测（百万美元）&amp;（2018-2023年）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全球不同类型拖车轮胎产值市场份额预测（2018-2023年）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全球不同产品类型拖车轮胎价格走势（2018-2023年）</w:t>
      </w:r>
      <w:r>
        <w:rPr>
          <w:rFonts w:hint="eastAsia"/>
        </w:rPr>
        <w:br/>
      </w:r>
      <w:r>
        <w:rPr>
          <w:rFonts w:hint="eastAsia"/>
        </w:rPr>
        <w:t>　　表105 全球不同价格区间拖车轮胎市场份额对比（2018-2023年）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中国不同产品类型拖车轮胎产量（2018-2023年）&amp;（万个）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表107 中国不同产品类型拖车轮胎产量市场份额（2018-2023年）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中国不同产品类型拖车轮胎产量预测（2018-2023年）&amp;（万个）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表109 中国不同产品类型拖车轮胎产量市场份额预测（2018-2023年）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中国不同产品类型拖车轮胎产值（2018-2023年）&amp;（百万美元）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中国不同产品类型拖车轮胎产值市场份额（2018-2023年）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中国不同产品类型拖车轮胎产值预测（2018-2023年）&amp;（百万美元）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中国不同产品类型拖车轮胎产值市场份额预测（2018-2023年）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拖车轮胎上游原料供应商及联系方式列表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全球市场不同应用拖车轮胎消费量（2018-2023年）&amp;（万个）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表116 全球市场不同应用拖车轮胎消费量市场份额（2018-2023年）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全球市场不同应用拖车轮胎消费量预测（2018-2023年）&amp;（万个）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表118 全球市场不同应用拖车轮胎消费量市场份额预测（2018-2023年）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中国市场不同应用拖车轮胎消费量（2018-2023年）&amp;（万个）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中国市场不同应用拖车轮胎消费量市场份额（2018-2023年）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中国市场不同应用拖车轮胎消费量预测（2018-2023年）&amp;（万个）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中国市场不同应用拖车轮胎消费量市场份额预测（2018-2023年）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表123 中国市场拖车轮胎产量、消费量、进出口（2018-2023年）&amp;（万个）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中国市场拖车轮胎产量、消费量、进出口预测（2018-2023年）&amp;（万个）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中国市场拖车轮胎进出口贸易趋势</w:t>
      </w:r>
      <w:r>
        <w:rPr>
          <w:rFonts w:hint="eastAsia"/>
        </w:rPr>
        <w:br/>
      </w:r>
      <w:r>
        <w:rPr>
          <w:rFonts w:hint="eastAsia"/>
        </w:rPr>
        <w:t>　　表126 中国市场拖车轮胎主要进口来源</w:t>
      </w:r>
      <w:r>
        <w:rPr>
          <w:rFonts w:hint="eastAsia"/>
        </w:rPr>
        <w:br/>
      </w:r>
      <w:r>
        <w:rPr>
          <w:rFonts w:hint="eastAsia"/>
        </w:rPr>
        <w:t>　　表127 中国市场拖车轮胎主要出口目的地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中国拖车轮胎生产地区分布</w:t>
      </w:r>
      <w:r>
        <w:rPr>
          <w:rFonts w:hint="eastAsia"/>
        </w:rPr>
        <w:br/>
      </w:r>
      <w:r>
        <w:rPr>
          <w:rFonts w:hint="eastAsia"/>
        </w:rPr>
        <w:t>　　表130 中国拖车轮胎消费地区分布</w:t>
      </w:r>
      <w:r>
        <w:rPr>
          <w:rFonts w:hint="eastAsia"/>
        </w:rPr>
        <w:br/>
      </w:r>
      <w:r>
        <w:rPr>
          <w:rFonts w:hint="eastAsia"/>
        </w:rPr>
        <w:t>　　表131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表132 拖车轮胎行业及市场环境发展趋势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表133 拖车轮胎产品及技术发展趋势</w:t>
      </w:r>
      <w:r>
        <w:rPr>
          <w:rFonts w:hint="eastAsia"/>
        </w:rPr>
        <w:br/>
      </w:r>
      <w:r>
        <w:rPr>
          <w:rFonts w:hint="eastAsia"/>
        </w:rPr>
        <w:t>　　表134 国内当前及未来拖车轮胎主要销售模式及销售渠道趋势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国外市场拖车轮胎主要销售模式及销售渠道趋势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拖车轮胎产品市场定位及目标消费者分析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拖车轮胎产品图片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全球不同产品类型拖车轮胎产量市场份额 2022 &amp; 2023</w:t>
      </w:r>
      <w:r>
        <w:rPr>
          <w:rFonts w:hint="eastAsia"/>
        </w:rPr>
        <w:br/>
      </w:r>
      <w:r>
        <w:rPr>
          <w:rFonts w:hint="eastAsia"/>
        </w:rPr>
        <w:t>　　图3 8至10英寸产品图片</w:t>
      </w:r>
      <w:r>
        <w:rPr>
          <w:rFonts w:hint="eastAsia"/>
        </w:rPr>
        <w:br/>
      </w:r>
      <w:r>
        <w:rPr>
          <w:rFonts w:hint="eastAsia"/>
        </w:rPr>
        <w:t>　　图4 12至15英寸产品图片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全球不同应用拖车轮胎消费量市场份额2022 vs 2023</w:t>
      </w:r>
      <w:r>
        <w:rPr>
          <w:rFonts w:hint="eastAsia"/>
        </w:rPr>
        <w:br/>
      </w:r>
      <w:r>
        <w:rPr>
          <w:rFonts w:hint="eastAsia"/>
        </w:rPr>
        <w:t>　　图7 重型拖车产品图片</w:t>
      </w:r>
      <w:r>
        <w:rPr>
          <w:rFonts w:hint="eastAsia"/>
        </w:rPr>
        <w:br/>
      </w:r>
      <w:r>
        <w:rPr>
          <w:rFonts w:hint="eastAsia"/>
        </w:rPr>
        <w:t>　　图8 中型拖车产品图片</w:t>
      </w:r>
      <w:r>
        <w:rPr>
          <w:rFonts w:hint="eastAsia"/>
        </w:rPr>
        <w:br/>
      </w:r>
      <w:r>
        <w:rPr>
          <w:rFonts w:hint="eastAsia"/>
        </w:rPr>
        <w:t>　　图9 轻型拖车产品图片</w:t>
      </w:r>
      <w:r>
        <w:rPr>
          <w:rFonts w:hint="eastAsia"/>
        </w:rPr>
        <w:br/>
      </w:r>
      <w:r>
        <w:rPr>
          <w:rFonts w:hint="eastAsia"/>
        </w:rPr>
        <w:t>　　图10 全球市场拖车轮胎市场规模，2018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全球市场拖车轮胎产量及增长率（2018-2023年）&amp;（万个）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全球市场拖车轮胎产值及增长率（2018-2023年）&amp;（百万美元）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中国市场拖车轮胎产量及发展趋势（2018-2023年）&amp;（万个）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中国市场拖车轮胎产值及未来发展趋势（2018-2023年）&amp;（百万美元）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全球拖车轮胎产能、产量、产能利用率及发展趋势（2018-2023年）&amp;（万个）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全球拖车轮胎产量、需求量及发展趋势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中国拖车轮胎产能、产量、产能利用率及发展趋势（2018-2023年）&amp;（万个）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中国拖车轮胎产能、图观消费量及发展趋势（2018-2023年）&amp;（万个）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中国拖车轮胎产能、市场需求量及发展趋势（2018-2023年）&amp;（万个）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全球市场拖车轮胎主要厂商2023年产量市场份额列表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全球市场拖车轮胎主要厂商2023年产值市场份额列表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中国市场拖车轮胎主要厂商2023年产量市场份额列表（2018-2023年）&amp;（百万美元）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中国市场拖车轮胎主要厂商2023年产值市场份额列表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2024年全球前五及前十大生产商拖车轮胎市场份额</w:t>
      </w:r>
      <w:r>
        <w:rPr>
          <w:rFonts w:hint="eastAsia"/>
        </w:rPr>
        <w:br/>
      </w:r>
      <w:r>
        <w:rPr>
          <w:rFonts w:hint="eastAsia"/>
        </w:rPr>
        <w:t>　　图26 全球拖车轮胎第一梯队、第二梯队和第三梯队生产商（品牌）及市场份额（2022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拖车轮胎全球领先企业SWOT分析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全球主要地区拖车轮胎消费量市场份额（2022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全球主要地区拖车轮胎产值市场份额（2022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北美市场拖车轮胎产量及增长率（2018-2023年）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北美市场拖车轮胎产值及增长率（2018-2023年）&amp;（百万美元）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欧洲市场拖车轮胎产量及增长率（2018-2023年）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欧洲市场拖车轮胎产值及增长率（2018-2023年）&amp;（百万美元）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中国市场拖车轮胎产量及增长率（2018-2023年）&amp;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图35 中国市场拖车轮胎产值及增长率（2018-2023年）&amp;（百万美元）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日本市场拖车轮胎产量及增长率（2018-2023年）&amp;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日本市场拖车轮胎产值及增长率（2018-2023年）&amp;（百万美元）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东南亚市场拖车轮胎产量及增长率（2018-2023年）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图39 东南亚市场拖车轮胎产值及增长率（2018-2023年）&amp;（百万美元）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印度市场拖车轮胎产量及增长率（2018-2023年）&amp;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图41 印度市场拖车轮胎产值及增长率（2018-2023年）&amp;（百万美元）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全球主要地区拖车轮胎消费量市场份额（2022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全球主要地区拖车轮胎消费量市场份额（2022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中国市场拖车轮胎消费量、增长率及发展预测（2018-2023年）&amp;（万个）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北美市场拖车轮胎消费量、增长率及发展预测（2018-2023年）&amp;（万个）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欧洲市场拖车轮胎消费量、增长率及发展预测（2018-2023年）&amp;（万个）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日本市场拖车轮胎消费量、增长率及发展预测（2018-2023年）&amp;（万个）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东南亚市场拖车轮胎消费量、增长率及发展预测（2018-2023年）&amp;（万个）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印度市场拖车轮胎消费量、增长率及发展预测（2018-2023年）&amp;（万个）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拖车轮胎产业链图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拖车轮胎产品价格走势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471be13d645a4" w:history="1">
        <w:r>
          <w:rPr>
            <w:rStyle w:val="Hyperlink"/>
          </w:rPr>
          <w:t>2024-2030年全球与中国拖车轮胎市场现状及发展趋势研究报告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471be13d645a4" w:history="1">
        <w:r>
          <w:rPr>
            <w:rStyle w:val="Hyperlink"/>
          </w:rPr>
          <w:t>https://www.20087.com/0/90/TuoCheLunTaiHangYeQianJingQuShi.html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f8d4819a04037" w:history="1">
      <w:r>
        <w:rPr>
          <w:rStyle w:val="Hyperlink"/>
        </w:rPr>
        <w:t>2024-2030年全球与中国拖车轮胎市场现状及发展趋势研究报告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uoCheLunTaiHangYeQianJingQuShi.html" TargetMode="External" Id="Ra0d471be13d6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uoCheLunTaiHangYeQianJingQuShi.html" TargetMode="External" Id="Rf74f8d4819a0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2023-12-08T05:42:00Z</dcterms:created>
  <dcterms:modified xsi:type="dcterms:W3CDTF">2023-12-08T06:42:00Z</dcterms:modified>
  <dc:subject>2024-2030年全球与中国拖车轮胎市场现状及发展趋势研究报告</dc:subject>
  <dc:title>2024-2030年全球与中国拖车轮胎市场现状及发展趋势研究报告</dc:title>
  <cp:keywords>2024-2030年全球与中国拖车轮胎市场现状及发展趋势研究报告</cp:keywords>
  <dc:description>2024-2030年全球与中国拖车轮胎市场现状及发展趋势研究报告</dc:description>
</cp:coreProperties>
</file>