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a75334ea94534" w:history="1">
              <w:r>
                <w:rPr>
                  <w:rStyle w:val="Hyperlink"/>
                </w:rPr>
                <w:t>2024-2030年全球与中国钓鱼诱饵行业现状及发展趋势分析报告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a75334ea94534" w:history="1">
              <w:r>
                <w:rPr>
                  <w:rStyle w:val="Hyperlink"/>
                </w:rPr>
                <w:t>2024-2030年全球与中国钓鱼诱饵行业现状及发展趋势分析报告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a75334ea94534" w:history="1">
                <w:r>
                  <w:rPr>
                    <w:rStyle w:val="Hyperlink"/>
                  </w:rPr>
                  <w:t>https://www.20087.com/0/00/DiaoYuYouErFaZhanQuShiFenXi.html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诱饵行业已从传统的活饵、人工合成饵料发展到如今的高科技仿真饵、生物活性饵料。市场上的诱饵种类繁多，针对不同鱼类习性和钓法设计，如浮漂、沉底、软饵、硬饵等。随着生态保护意识的提升，环保型、可降解的诱饵材料越来越受欢迎，同时，配方研究深入，旨在提升诱鱼效果和持久性。</w:t>
      </w:r>
      <w:r>
        <w:rPr>
          <w:rFonts w:hint="eastAsia"/>
        </w:rPr>
        <w:br/>
      </w:r>
      <w:r>
        <w:rPr>
          <w:rFonts w:hint="eastAsia"/>
        </w:rPr>
        <w:t>　　未来钓鱼诱饵的发展趋势将聚焦于生态友好与智能化。市场调研网认为，一方面，继续探索生物技术，如利用微生物发酵技术生产更接近自然食物链的饵料，减少对环境的影响。另一方面，结合智能技术，如植入GPS定位、水温感知的智能诱饵，帮助钓鱼爱好者更精准地定位鱼群，提升钓鱼体验。此外，个性化定制服务，如按需调配饵料味道、颜色、形状，满足不同钓手的特定需求，也将是行业的一个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2a75334ea94534" w:history="1">
        <w:r>
          <w:rPr>
            <w:rStyle w:val="Hyperlink"/>
          </w:rPr>
          <w:t>2024-2030年全球与中国钓鱼诱饵行业现状及发展趋势分析报告</w:t>
        </w:r>
      </w:hyperlink>
      <w:r>
        <w:rPr>
          <w:rFonts w:hint="eastAsia"/>
        </w:rPr>
        <w:t>》，2024年钓鱼诱饵行业市场规模达 亿元，预计2030年市场规模将达 亿元，期间年均复合增长率（CAGR）达 %。报告依托权威机构及行业协会数据，结合钓鱼诱饵行业的宏观环境与微观实践，从钓鱼诱饵市场规模、市场需求、技术现状及产业链结构等多维度进行了系统调研与分析。报告通过严谨的研究方法与翔实的数据支持，辅以直观图表，全面剖析了钓鱼诱饵行业发展趋势、重点企业表现及市场竞争格局，并通过SWOT分析揭示了行业机遇与潜在风险，为钓鱼诱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钓鱼诱饵市场概述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按照不同产品类型，钓鱼诱饵主要可以分为如下几个类别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不同产品类型钓鱼诱饵销售额增长趋势2019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软诱饵</w:t>
      </w:r>
      <w:r>
        <w:rPr>
          <w:rFonts w:hint="eastAsia"/>
        </w:rPr>
        <w:br/>
      </w:r>
      <w:r>
        <w:rPr>
          <w:rFonts w:hint="eastAsia"/>
        </w:rPr>
        <w:t>　　　　1.2.3 硬诱饵</w:t>
      </w:r>
      <w:r>
        <w:rPr>
          <w:rFonts w:hint="eastAsia"/>
        </w:rPr>
        <w:br/>
      </w:r>
      <w:r>
        <w:rPr>
          <w:rFonts w:hint="eastAsia"/>
        </w:rPr>
        <w:t>　　　　1.2.4 盐水诱饵</w:t>
      </w:r>
      <w:r>
        <w:rPr>
          <w:rFonts w:hint="eastAsia"/>
        </w:rPr>
        <w:br/>
      </w:r>
      <w:r>
        <w:rPr>
          <w:rFonts w:hint="eastAsia"/>
        </w:rPr>
        <w:t>　　　　1.2.5 喷丝板诱饵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从不同应用，钓鱼诱饵主要包括如下几个方面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不同应用钓鱼诱饵销售额增长趋势2019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渔业用品商店</w:t>
      </w:r>
      <w:r>
        <w:rPr>
          <w:rFonts w:hint="eastAsia"/>
        </w:rPr>
        <w:br/>
      </w:r>
      <w:r>
        <w:rPr>
          <w:rFonts w:hint="eastAsia"/>
        </w:rPr>
        <w:t>　　　　1.3.2 体育用品店</w:t>
      </w:r>
      <w:r>
        <w:rPr>
          <w:rFonts w:hint="eastAsia"/>
        </w:rPr>
        <w:br/>
      </w:r>
      <w:r>
        <w:rPr>
          <w:rFonts w:hint="eastAsia"/>
        </w:rPr>
        <w:t>　　　　1.3.3 网上零售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钓鱼诱饵行业背景、发展历史、现状及趋势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钓鱼诱饵行业目前现状分析</w:t>
      </w:r>
      <w:r>
        <w:rPr>
          <w:rFonts w:hint="eastAsia"/>
        </w:rPr>
        <w:br/>
      </w:r>
      <w:r>
        <w:rPr>
          <w:rFonts w:hint="eastAsia"/>
        </w:rPr>
        <w:t>　　　　1.4.2 钓鱼诱饵发展趋势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全球钓鱼诱饵总体规模分析</w:t>
      </w:r>
      <w:r>
        <w:rPr>
          <w:rFonts w:hint="eastAsia"/>
        </w:rPr>
        <w:br/>
      </w:r>
      <w:r>
        <w:rPr>
          <w:rFonts w:hint="eastAsia"/>
        </w:rPr>
        <w:t>　　2.1 全球钓鱼诱饵供需现状及预测（2019-2030）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全球钓鱼诱饵产能、产量、产能利用率及发展趋势（2019-2030）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全球钓鱼诱饵产量、需求量及发展趋势（2019-2030）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全球主要地区钓鱼诱饵产量及发展趋势（2019-2030）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中国钓鱼诱饵供需现状及预测（2019-2030）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中国钓鱼诱饵产能、产量、产能利用率及发展趋势（2019-2030）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中国钓鱼诱饵产量、市场需求量及发展趋势（2019-2030）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全球钓鱼诱饵销量及销售额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全球市场钓鱼诱饵销售额（2019-2030）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全球市场钓鱼诱饵销量（2019-2030）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全球市场钓鱼诱饵价格趋势（2019-2030）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全球市场主要厂商钓鱼诱饵产能市场份额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全球市场主要厂商钓鱼诱饵销量（2019-2024）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全球市场主要厂商钓鱼诱饵销量（2019-2024）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全球市场主要厂商钓鱼诱饵销售收入（2019-2024）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全球市场主要厂商钓鱼诱饵销售价格（2019-2024）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2024年全球主要生产商钓鱼诱饵收入排名</w:t>
      </w:r>
      <w:r>
        <w:rPr>
          <w:rFonts w:hint="eastAsia"/>
        </w:rPr>
        <w:br/>
      </w:r>
      <w:r>
        <w:rPr>
          <w:rFonts w:hint="eastAsia"/>
        </w:rPr>
        <w:t>　　3.3 中国市场主要厂商钓鱼诱饵销量（2019-2024）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中国市场主要厂商钓鱼诱饵销量（2019-2024）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中国市场主要厂商钓鱼诱饵销售收入（2019-2024）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中国市场主要厂商钓鱼诱饵销售价格（2019-2024）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2024年中国主要生产商钓鱼诱饵收入排名</w:t>
      </w:r>
      <w:r>
        <w:rPr>
          <w:rFonts w:hint="eastAsia"/>
        </w:rPr>
        <w:br/>
      </w:r>
      <w:r>
        <w:rPr>
          <w:rFonts w:hint="eastAsia"/>
        </w:rPr>
        <w:t>　　3.4 全球主要厂商钓鱼诱饵产地分布及商业化日期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全球主要厂商钓鱼诱饵产品类型列表</w:t>
      </w:r>
      <w:r>
        <w:rPr>
          <w:rFonts w:hint="eastAsia"/>
        </w:rPr>
        <w:br/>
      </w:r>
      <w:r>
        <w:rPr>
          <w:rFonts w:hint="eastAsia"/>
        </w:rPr>
        <w:t>　　3.6 钓鱼诱饵行业集中度、竞争程度分析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钓鱼诱饵行业集中度分析：2024全球Top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全球钓鱼诱饵第一梯队、第二梯队和第三梯队生产商（品牌）及市场份额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全球钓鱼诱饵主要地区分析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全球主要地区钓鱼诱饵市场规模分析：2019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全球主要地区钓鱼诱饵销售收入及市场份额（2019-2024年）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全球主要地区钓鱼诱饵销售收入预测（2024-2030年）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全球主要地区钓鱼诱饵销量分析：2019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全球主要地区钓鱼诱饵销量及市场份额（2019-2024年）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全球主要地区钓鱼诱饵销量及市场份额预测（2024-2030）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北美市场钓鱼诱饵销量、收入及增长率（2019-2030）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欧洲市场钓鱼诱饵销量、收入及增长率（2019-2030）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中国市场钓鱼诱饵销量、收入及增长率（2019-2030）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日本市场钓鱼诱饵销量、收入及增长率（2019-2030）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全球钓鱼诱饵主要生产商分析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重点企业（1）钓鱼诱饵销量、收入、价格及毛利率（2019-2024）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重点企业（2）钓鱼诱饵销量、收入、价格及毛利率（2019-2024）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重点企业（3）钓鱼诱饵销量、收入、价格及毛利率（2019-2024）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重点企业（4）钓鱼诱饵销量、收入、价格及毛利率（2019-2024）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重点企业（5）钓鱼诱饵销量、收入、价格及毛利率（2019-2024）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重点企业（6）钓鱼诱饵销量、收入、价格及毛利率（2019-2024）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重点企业（7）钓鱼诱饵销量、收入、价格及毛利率（2019-2024）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重点企业（8）钓鱼诱饵销量、收入、价格及毛利率（2019-2024）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重点企业（9）钓鱼诱饵销量、收入、价格及毛利率（2019-2024）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重点企业（10）钓鱼诱饵销量、收入、价格及毛利率（2019-2024）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重点企业（11）钓鱼诱饵销量、收入、价格及毛利率（2019-2024）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重点企业（12）钓鱼诱饵销量、收入、价格及毛利率（2019-2024）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重点企业（13）钓鱼诱饵销量、收入、价格及毛利率（2019-2024）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重点企业（14）钓鱼诱饵销量、收入、价格及毛利率（2019-2024）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重点企业（15）钓鱼诱饵销量、收入、价格及毛利率（2019-2024）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重点企业（16）钓鱼诱饵销量、收入、价格及毛利率（2019-2024）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不同产品类型钓鱼诱饵分析</w:t>
      </w:r>
      <w:r>
        <w:rPr>
          <w:rFonts w:hint="eastAsia"/>
        </w:rPr>
        <w:br/>
      </w:r>
      <w:r>
        <w:rPr>
          <w:rFonts w:hint="eastAsia"/>
        </w:rPr>
        <w:t>　　6.1 全球不同产品类型钓鱼诱饵销量（2019-2030）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全球不同产品类型钓鱼诱饵销量及市场份额（2019-2024）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全球不同产品类型钓鱼诱饵销量预测（2024-2030）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全球不同产品类型钓鱼诱饵收入（2019-2030）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全球不同产品类型钓鱼诱饵收入及市场份额（2019-2024）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全球不同产品类型钓鱼诱饵收入预测（2024-2030）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全球不同产品类型钓鱼诱饵价格走势（2019-2030）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不同应用钓鱼诱饵分析</w:t>
      </w:r>
      <w:r>
        <w:rPr>
          <w:rFonts w:hint="eastAsia"/>
        </w:rPr>
        <w:br/>
      </w:r>
      <w:r>
        <w:rPr>
          <w:rFonts w:hint="eastAsia"/>
        </w:rPr>
        <w:t>　　7.1 全球不同应用钓鱼诱饵销量（2019-2030）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全球不同应用钓鱼诱饵销量及市场份额（2019-2024）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全球不同应用钓鱼诱饵销量预测（2024-2030）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全球不同应用钓鱼诱饵收入（2019-2030）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全球不同应用钓鱼诱饵收入及市场份额（2019-2024）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全球不同应用钓鱼诱饵收入预测（2024-2030）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全球不同应用钓鱼诱饵价格走势（2019-2030）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钓鱼诱饵产业链分析</w:t>
      </w:r>
      <w:r>
        <w:rPr>
          <w:rFonts w:hint="eastAsia"/>
        </w:rPr>
        <w:br/>
      </w:r>
      <w:r>
        <w:rPr>
          <w:rFonts w:hint="eastAsia"/>
        </w:rPr>
        <w:t>　　8.2 钓鱼诱饵产业上游供应分析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钓鱼诱饵下游典型客户</w:t>
      </w:r>
      <w:r>
        <w:rPr>
          <w:rFonts w:hint="eastAsia"/>
        </w:rPr>
        <w:br/>
      </w:r>
      <w:r>
        <w:rPr>
          <w:rFonts w:hint="eastAsia"/>
        </w:rPr>
        <w:t>　　8.4 钓鱼诱饵销售渠道分析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钓鱼诱饵行业发展机遇及主要驱动因素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钓鱼诱饵行业发展面临的风险</w:t>
      </w:r>
      <w:r>
        <w:rPr>
          <w:rFonts w:hint="eastAsia"/>
        </w:rPr>
        <w:br/>
      </w:r>
      <w:r>
        <w:rPr>
          <w:rFonts w:hint="eastAsia"/>
        </w:rPr>
        <w:t>　　9.3 钓鱼诱饵行业政策分析</w:t>
      </w:r>
      <w:r>
        <w:rPr>
          <w:rFonts w:hint="eastAsia"/>
        </w:rPr>
        <w:br/>
      </w:r>
      <w:r>
        <w:rPr>
          <w:rFonts w:hint="eastAsia"/>
        </w:rPr>
        <w:t>　　9.4 钓鱼诱饵中国企业SWOT分析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不同产品类型钓鱼诱饵增长趋势2019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钓鱼诱饵行业目前发展现状</w:t>
      </w:r>
      <w:r>
        <w:rPr>
          <w:rFonts w:hint="eastAsia"/>
        </w:rPr>
        <w:br/>
      </w:r>
      <w:r>
        <w:rPr>
          <w:rFonts w:hint="eastAsia"/>
        </w:rPr>
        <w:t>　　表4 钓鱼诱饵发展趋势</w:t>
      </w:r>
      <w:r>
        <w:rPr>
          <w:rFonts w:hint="eastAsia"/>
        </w:rPr>
        <w:br/>
      </w:r>
      <w:r>
        <w:rPr>
          <w:rFonts w:hint="eastAsia"/>
        </w:rPr>
        <w:t>　　表5 全球主要地区钓鱼诱饵产量（千件）：2019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全球主要地区钓鱼诱饵产量（2019-2024）&amp;（千件）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全球主要地区钓鱼诱饵产量市场份额（2019-2024）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全球主要地区钓鱼诱饵产量（2024-2030）&amp;（千件）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全球市场主要厂商钓鱼诱饵产能（2023-2024）&amp;（千件）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全球市场主要厂商钓鱼诱饵销量（2019-2024）&amp;（千件）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全球市场主要厂商钓鱼诱饵销量市场份额（2019-2024）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全球市场主要厂商钓鱼诱饵销售收入（2019-2024）&amp;（百万美元）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全球市场主要厂商钓鱼诱饵销售收入市场份额（2019-2024）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全球市场主要厂商钓鱼诱饵销售价格（2019-2024）&amp;（美元\u002F件）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2024年全球主要生产商钓鱼诱饵收入排名（百万美元）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中国市场主要厂商钓鱼诱饵销量（2019-2024）&amp;（千件）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中国市场主要厂商钓鱼诱饵销量市场份额（2019-2024）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中国市场主要厂商钓鱼诱饵销售收入（2019-2024）&amp;（百万美元）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中国市场主要厂商钓鱼诱饵销售收入市场份额（2019-2024）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中国市场主要厂商钓鱼诱饵销售价格（2019-2024）&amp;（美元\u002F件）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2024年中国主要生产商钓鱼诱饵收入排名（百万美元）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全球主要厂商钓鱼诱饵产地分布及商业化日期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全球主要厂商钓鱼诱饵产品类型列表</w:t>
      </w:r>
      <w:r>
        <w:rPr>
          <w:rFonts w:hint="eastAsia"/>
        </w:rPr>
        <w:br/>
      </w:r>
      <w:r>
        <w:rPr>
          <w:rFonts w:hint="eastAsia"/>
        </w:rPr>
        <w:t>　　表24 2024全球钓鱼诱饵主要厂商市场地位（第一梯队、第二梯队和第三梯队）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全球钓鱼诱饵市场投资、并购等现状分析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全球主要地区钓鱼诱饵销售收入（百万美元）：2019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全球主要地区钓鱼诱饵销售收入（2019-2024）&amp;（百万美元）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全球主要地区钓鱼诱饵销售收入市场份额（2019-2024）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全球主要地区钓鱼诱饵收入（2024-2030）&amp;（百万美元）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全球主要地区钓鱼诱饵收入市场份额（2024-2030）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全球主要地区钓鱼诱饵销量（千件）：2019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全球主要地区钓鱼诱饵销量（2019-2024）&amp;（千件）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全球主要地区钓鱼诱饵销量市场份额（2019-2024）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全球主要地区钓鱼诱饵销量（2024-2030）&amp;（千件）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全球主要地区钓鱼诱饵销量份额（2024-2030）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重点企业（1）钓鱼诱饵销量（千件）、收入（百万美元）、价格（美元\u002F件）及毛利率（2019-2024）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重点企业（2）钓鱼诱饵销量（千件）、收入（百万美元）、价格（美元\u002F件）及毛利率（2019-2024）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重点企业（3）钓鱼诱饵销量（千件）、收入（百万美元）、价格（美元\u002F件）及毛利率（2019-2024）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重点企业（4）钓鱼诱饵销量（千件）、收入（百万美元）、价格（美元\u002F件）及毛利率（2019-2024）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重点企业（5）钓鱼诱饵销量（千件）、收入（百万美元）、价格（美元\u002F件）及毛利率（2019-2024）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重点企业（6）钓鱼诱饵销量（千件）、收入（百万美元）、价格（美元\u002F件）及毛利率（2019-2024）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重点企业（7）钓鱼诱饵销量（千件）、收入（百万美元）、价格（美元\u002F件）及毛利率（2019-2024）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重点企业（8）钓鱼诱饵销量（千件）、收入（百万美元）、价格（美元\u002F件）及毛利率（2019-2024）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重点企业（9）钓鱼诱饵销量（千件）、收入（百万美元）、价格（美元\u002F件）及毛利率（2019-2024）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重点企业（10）钓鱼诱饵销量（千件）、收入（百万美元）、价格（美元\u002F件）及毛利率（2019-2024）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重点企业（11）钓鱼诱饵销量（千件）、收入（百万美元）、价格（美元\u002F件）及毛利率（2019-2024）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重点企业（12）钓鱼诱饵销量（千件）、收入（百万美元）、价格（美元\u002F件）及毛利率（2019-2024）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重点企业（13）钓鱼诱饵销量（千件）、收入（百万美元）、价格（美元\u002F件）及毛利率（2019-2024）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重点企业（14）钓鱼诱饵销量（千件）、收入（百万美元）、价格（美元\u002F件）及毛利率（2019-2024）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重点企业（15）钓鱼诱饵销量（千件）、收入（百万美元）、价格（美元\u002F件）及毛利率（2019-2024）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重点企业（16）钓鱼诱饵生产基地、销售区域、竞争对手及市场地位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重点企业（16）钓鱼诱饵产品规格、参数及市场应用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重点企业（16）钓鱼诱饵销量（千件）、收入（百万美元）、价格（美元\u002F件）及毛利率（2019-2024）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全球不同产品类型钓鱼诱饵销量（2019-2024）&amp;（千件）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表117 全球不同产品类型钓鱼诱饵销量市场份额（2019-2024）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全球不同产品类型钓鱼诱饵销量预测（2024-2030）&amp;（千件）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表119 全球不同产品类型钓鱼诱饵销量市场份额预测（2024-2030）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全球不同产品类型钓鱼诱饵收入（百万美元）&amp;（2019-2024）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全球不同产品类型钓鱼诱饵收入市场份额（2019-2024）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全球不同产品类型钓鱼诱饵收入预测（百万美元）&amp;（2024-2030）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全球不同类型钓鱼诱饵收入市场份额预测（2024-2030）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全球不同产品类型钓鱼诱饵价格走势（2019-2030）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全球不同应用钓鱼诱饵销量（2019-2024年）&amp;（千件）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表126 全球不同应用钓鱼诱饵销量市场份额（2019-2024）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全球不同应用钓鱼诱饵销量预测（2024-2030）&amp;（千件）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表128 全球不同应用钓鱼诱饵销量市场份额预测（2024-2030）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全球不同应用钓鱼诱饵收入（2019-2024年）&amp;（百万美元）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全球不同应用钓鱼诱饵收入市场份额（2019-2024）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全球不同应用钓鱼诱饵收入预测（2024-2030）&amp;（百万美元）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全球不同应用钓鱼诱饵收入市场份额预测（2024-2030）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全球不同应用钓鱼诱饵价格走势（2019-2030）</w:t>
      </w:r>
      <w:r>
        <w:rPr>
          <w:rFonts w:hint="eastAsia"/>
        </w:rPr>
        <w:br/>
      </w:r>
      <w:r>
        <w:rPr>
          <w:rFonts w:hint="eastAsia"/>
        </w:rPr>
        <w:t>　　表134 钓鱼诱饵上游原料供应商及联系方式列表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钓鱼诱饵典型客户列表</w:t>
      </w:r>
      <w:r>
        <w:rPr>
          <w:rFonts w:hint="eastAsia"/>
        </w:rPr>
        <w:br/>
      </w:r>
      <w:r>
        <w:rPr>
          <w:rFonts w:hint="eastAsia"/>
        </w:rPr>
        <w:t>　　表136 钓鱼诱饵主要销售模式及销售渠道</w:t>
      </w:r>
      <w:r>
        <w:rPr>
          <w:rFonts w:hint="eastAsia"/>
        </w:rPr>
        <w:br/>
      </w:r>
      <w:r>
        <w:rPr>
          <w:rFonts w:hint="eastAsia"/>
        </w:rPr>
        <w:t>　　表137 钓鱼诱饵行业发展机遇及主要驱动因素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钓鱼诱饵行业发展面临的风险</w:t>
      </w:r>
      <w:r>
        <w:rPr>
          <w:rFonts w:hint="eastAsia"/>
        </w:rPr>
        <w:br/>
      </w:r>
      <w:r>
        <w:rPr>
          <w:rFonts w:hint="eastAsia"/>
        </w:rPr>
        <w:t>　　表139 钓鱼诱饵行业政策分析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钓鱼诱饵产品图片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全球不同产品类型钓鱼诱饵产量市场份额 2023 &amp; 2024</w:t>
      </w:r>
      <w:r>
        <w:rPr>
          <w:rFonts w:hint="eastAsia"/>
        </w:rPr>
        <w:br/>
      </w:r>
      <w:r>
        <w:rPr>
          <w:rFonts w:hint="eastAsia"/>
        </w:rPr>
        <w:t>　　图3 软诱饵产品图片</w:t>
      </w:r>
      <w:r>
        <w:rPr>
          <w:rFonts w:hint="eastAsia"/>
        </w:rPr>
        <w:br/>
      </w:r>
      <w:r>
        <w:rPr>
          <w:rFonts w:hint="eastAsia"/>
        </w:rPr>
        <w:t>　　图4 硬诱饵产品图片</w:t>
      </w:r>
      <w:r>
        <w:rPr>
          <w:rFonts w:hint="eastAsia"/>
        </w:rPr>
        <w:br/>
      </w:r>
      <w:r>
        <w:rPr>
          <w:rFonts w:hint="eastAsia"/>
        </w:rPr>
        <w:t>　　图5 盐水诱饵产品图片</w:t>
      </w:r>
      <w:r>
        <w:rPr>
          <w:rFonts w:hint="eastAsia"/>
        </w:rPr>
        <w:br/>
      </w:r>
      <w:r>
        <w:rPr>
          <w:rFonts w:hint="eastAsia"/>
        </w:rPr>
        <w:t>　　图6 喷丝板诱饵产品图片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全球不同应用钓鱼诱饵消费量市场份额2023 vs 2024</w:t>
      </w:r>
      <w:r>
        <w:rPr>
          <w:rFonts w:hint="eastAsia"/>
        </w:rPr>
        <w:br/>
      </w:r>
      <w:r>
        <w:rPr>
          <w:rFonts w:hint="eastAsia"/>
        </w:rPr>
        <w:t>　　图9 渔业用品商店</w:t>
      </w:r>
      <w:r>
        <w:rPr>
          <w:rFonts w:hint="eastAsia"/>
        </w:rPr>
        <w:br/>
      </w:r>
      <w:r>
        <w:rPr>
          <w:rFonts w:hint="eastAsia"/>
        </w:rPr>
        <w:t>　　图10 体育用品店</w:t>
      </w:r>
      <w:r>
        <w:rPr>
          <w:rFonts w:hint="eastAsia"/>
        </w:rPr>
        <w:br/>
      </w:r>
      <w:r>
        <w:rPr>
          <w:rFonts w:hint="eastAsia"/>
        </w:rPr>
        <w:t>　　图11 网上零售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全球钓鱼诱饵产能、产量、产能利用率及发展趋势（2019-2030）&amp;（千件）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全球钓鱼诱饵产量、需求量及发展趋势（2019-2030）&amp;（千件）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全球主要地区钓鱼诱饵产量市场份额（2019-2030）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中国钓鱼诱饵产能、产量、产能利用率及发展趋势（2019-2030）&amp;（千件）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中国钓鱼诱饵产量、市场需求量及发展趋势（2019-2030）&amp;（千件）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全球钓鱼诱饵市场销售额及增长率：（2019-2030）&amp;（百万美元）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全球市场钓鱼诱饵市场规模：2019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全球市场钓鱼诱饵销量及增长率（2019-2030）&amp;（千件）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全球市场钓鱼诱饵价格趋势（2019-2030）&amp;（千件）&amp;（美元\u002F件）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图22 2024年全球市场主要厂商钓鱼诱饵销量市场份额</w:t>
      </w:r>
      <w:r>
        <w:rPr>
          <w:rFonts w:hint="eastAsia"/>
        </w:rPr>
        <w:br/>
      </w:r>
      <w:r>
        <w:rPr>
          <w:rFonts w:hint="eastAsia"/>
        </w:rPr>
        <w:t>　　图23 2024年全球市场主要厂商钓鱼诱饵收入市场份额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2024年中国市场主要厂商钓鱼诱饵销量市场份额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2024年中国市场主要厂商钓鱼诱饵收入市场份额</w:t>
      </w:r>
      <w:r>
        <w:rPr>
          <w:rFonts w:hint="eastAsia"/>
        </w:rPr>
        <w:br/>
      </w:r>
      <w:r>
        <w:rPr>
          <w:rFonts w:hint="eastAsia"/>
        </w:rPr>
        <w:t>　　图26 2024年全球前五大生产商钓鱼诱饵市场份额</w:t>
      </w:r>
      <w:r>
        <w:rPr>
          <w:rFonts w:hint="eastAsia"/>
        </w:rPr>
        <w:br/>
      </w:r>
      <w:r>
        <w:rPr>
          <w:rFonts w:hint="eastAsia"/>
        </w:rPr>
        <w:t>　　图27 2024全球钓鱼诱饵第一梯队、第二梯队和第三梯队生产商（品牌）及市场份额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全球主要地区钓鱼诱饵销售收入市场份额（2023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北美市场钓鱼诱饵销量及增长率（2019-2030）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图30 北美市场钓鱼诱饵收入及增长率（2019-2030）&amp;（百万美元）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欧洲市场钓鱼诱饵销量及增长率（2019-2030）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图32 欧洲市场钓鱼诱饵收入及增长率（2019-2030）&amp;（百万美元）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中国市场钓鱼诱饵销量及增长率（2019-2030）&amp;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图34 中国市场钓鱼诱饵收入及增长率（2019-2030）&amp;（百万美元）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日本市场钓鱼诱饵销量及增长率（2019-2030）&amp;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图36 日本市场钓鱼诱饵收入及增长率（2019-2030）&amp;（百万美元）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全球不同产品类型钓鱼诱饵价格走势（2019-2030）&amp;（美元\u002F件）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图38 全球不同应用钓鱼诱饵价格走势（2019-2030）&amp;（美元\u002F件）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图39 钓鱼诱饵产业链</w:t>
      </w:r>
      <w:r>
        <w:rPr>
          <w:rFonts w:hint="eastAsia"/>
        </w:rPr>
        <w:br/>
      </w:r>
      <w:r>
        <w:rPr>
          <w:rFonts w:hint="eastAsia"/>
        </w:rPr>
        <w:t>　　图40 钓鱼诱饵中国企业SWOT分析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a75334ea94534" w:history="1">
        <w:r>
          <w:rPr>
            <w:rStyle w:val="Hyperlink"/>
          </w:rPr>
          <w:t>2024-2030年全球与中国钓鱼诱饵行业现状及发展趋势分析报告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a75334ea94534" w:history="1">
        <w:r>
          <w:rPr>
            <w:rStyle w:val="Hyperlink"/>
          </w:rPr>
          <w:t>https://www.20087.com/0/00/DiaoYuYouErFaZhanQuShiFenXi.html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热点：野钓公认最好三个饵料、钓鱼诱饵怎么挂钩、钓鱼的诱饵有哪些、钓鱼诱饵配方、鲫鱼是群居还是单游、钓鱼诱饵叫什么名字、鲤鱼一般多久进窝里、钓鱼诱饵笼、1.0子线能钓多大的鱼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08cb7a23746f3" w:history="1">
      <w:r>
        <w:rPr>
          <w:rStyle w:val="Hyperlink"/>
        </w:rPr>
        <w:t>2024-2030年全球与中国钓鱼诱饵行业现状及发展趋势分析报告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iaoYuYouErFaZhanQuShiFenXi.html" TargetMode="External" Id="R8c2a75334ea9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iaoYuYouErFaZhanQuShiFenXi.html" TargetMode="External" Id="R24408cb7a237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2024-02-08T00:09:00Z</dcterms:created>
  <dcterms:modified xsi:type="dcterms:W3CDTF">2024-02-08T01:09:00Z</dcterms:modified>
  <dc:subject>2024-2030年全球与中国钓鱼诱饵行业现状及发展趋势分析报告</dc:subject>
  <dc:title>2024-2030年全球与中国钓鱼诱饵行业现状及发展趋势分析报告</dc:title>
  <cp:keywords>2024-2030年全球与中国钓鱼诱饵行业现状及发展趋势分析报告</cp:keywords>
  <dc:description>2024-2030年全球与中国钓鱼诱饵行业现状及发展趋势分析报告</dc:description>
</cp:coreProperties>
</file>