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e9fe3e66e4c2d" w:history="1">
              <w:r>
                <w:rPr>
                  <w:rStyle w:val="Hyperlink"/>
                </w:rPr>
                <w:t>2025-2031年全球与中国兽用空气净化器行业现状调研及前景趋势报告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e9fe3e66e4c2d" w:history="1">
              <w:r>
                <w:rPr>
                  <w:rStyle w:val="Hyperlink"/>
                </w:rPr>
                <w:t>2025-2031年全球与中国兽用空气净化器行业现状调研及前景趋势报告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e9fe3e66e4c2d" w:history="1">
                <w:r>
                  <w:rPr>
                    <w:rStyle w:val="Hyperlink"/>
                  </w:rPr>
                  <w:t>https://www.20087.com/1/80/ShouYongKongQiJingHuaQiQianJing.html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空气净化器是一种专为养殖场、宠物医院、动物实验室、动物运输等环境设计的空气净化设备，用于去除空气中的粉尘、微生物、氨气、硫化氢等有害物质，具备改善空气质量、降低疾病传播风险、提升动物健康水平等优势。目前，兽用空气净化器在过滤效率、气体吸附能力、杀菌性能和运行稳定性方面持续优化，涵盖HEPA过滤、活性炭吸附、紫外线杀菌、等离子净化等多种技术路径，部分产品配备智能控制系统、远程监控功能和多级净化模块，提升净化效果与操作便捷性。随着动物养殖规模化发展和动物健康管理要求的提升，兽用空气净化器逐步向高效净化、低能耗和智能化方向演进。</w:t>
      </w:r>
      <w:r>
        <w:rPr>
          <w:rFonts w:hint="eastAsia"/>
        </w:rPr>
        <w:br/>
      </w:r>
      <w:r>
        <w:rPr>
          <w:rFonts w:hint="eastAsia"/>
        </w:rPr>
        <w:t>　　未来，兽用空气净化器将朝着高效净化、智能管理和生态协同方向发展，通过引入新型纳米过滤材料、生物催化氧化技术和智能环境感知模块，进一步提升其在复杂空气污染环境中的净化效率与适应能力。同时，随着智慧养殖和动物健康管理平台的发展，空气净化器将更多地与环境监测系统、疾病预警平台和通风控制系统集成，实现空气质量的实时调控与健康风险的主动干预，提升整体饲养环境的可控性与安全性。此外，行业将加强对设备材料环保性、能耗优化和结构模块化设计的研究，推动兽用空气净化器向节能、环保和可持续发展方向转型。整体来看，兽用空气净化器将在技术创新、系统融合和生态构建方面持续深化，成为现代动物健康管理与环境控制体系中的重要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e9fe3e66e4c2d" w:history="1">
        <w:r>
          <w:rPr>
            <w:rStyle w:val="Hyperlink"/>
          </w:rPr>
          <w:t>2025-2031年全球与中国兽用空气净化器行业现状调研及前景趋势报告</w:t>
        </w:r>
      </w:hyperlink>
      <w:r>
        <w:rPr>
          <w:rFonts w:hint="eastAsia"/>
        </w:rPr>
        <w:t>》依托权威机构及相关协会的数据资料，全面解析了兽用空气净化器行业现状、市场需求及市场规模，系统梳理了兽用空气净化器产业链结构、价格趋势及各细分市场动态。报告对兽用空气净化器市场前景与发展趋势进行了科学预测，重点分析了品牌竞争格局、市场集中度及主要企业的经营表现。同时，通过SWOT分析揭示了兽用空气净化器行业面临的机遇与风险，为兽用空气净化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兽用空气净化器市场概述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按照不同产品类型，兽用空气净化器主要可以分为如下几个类别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全球不同产品类型兽用空气净化器销售额增长趋势2020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紫外线杀菌净化器</w:t>
      </w:r>
      <w:r>
        <w:rPr>
          <w:rFonts w:hint="eastAsia"/>
        </w:rPr>
        <w:br/>
      </w:r>
      <w:r>
        <w:rPr>
          <w:rFonts w:hint="eastAsia"/>
        </w:rPr>
        <w:t>　　　　1.2.3 光催化氧化净化器</w:t>
      </w:r>
      <w:r>
        <w:rPr>
          <w:rFonts w:hint="eastAsia"/>
        </w:rPr>
        <w:br/>
      </w:r>
      <w:r>
        <w:rPr>
          <w:rFonts w:hint="eastAsia"/>
        </w:rPr>
        <w:t>　　　　1.2.4 臭氧杀菌净化器</w:t>
      </w:r>
      <w:r>
        <w:rPr>
          <w:rFonts w:hint="eastAsia"/>
        </w:rPr>
        <w:br/>
      </w:r>
      <w:r>
        <w:rPr>
          <w:rFonts w:hint="eastAsia"/>
        </w:rPr>
        <w:t>　　　　1.2.5 负离子净化器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从不同应用，兽用空气净化器主要包括如下几个方面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全球不同应用兽用空气净化器销售额增长趋势2020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宠物诊所</w:t>
      </w:r>
      <w:r>
        <w:rPr>
          <w:rFonts w:hint="eastAsia"/>
        </w:rPr>
        <w:br/>
      </w:r>
      <w:r>
        <w:rPr>
          <w:rFonts w:hint="eastAsia"/>
        </w:rPr>
        <w:t>　　　　1.3.3 兽医院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兽用空气净化器行业背景、发展历史、现状及趋势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兽用空气净化器行业目前现状分析</w:t>
      </w:r>
      <w:r>
        <w:rPr>
          <w:rFonts w:hint="eastAsia"/>
        </w:rPr>
        <w:br/>
      </w:r>
      <w:r>
        <w:rPr>
          <w:rFonts w:hint="eastAsia"/>
        </w:rPr>
        <w:t>　　　　1.4.2 兽用空气净化器发展趋势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全球兽用空气净化器总体规模分析</w:t>
      </w:r>
      <w:r>
        <w:rPr>
          <w:rFonts w:hint="eastAsia"/>
        </w:rPr>
        <w:br/>
      </w:r>
      <w:r>
        <w:rPr>
          <w:rFonts w:hint="eastAsia"/>
        </w:rPr>
        <w:t>　　2.1 全球兽用空气净化器供需现状及预测（2020-2031）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全球兽用空气净化器产能、产量、产能利用率及发展趋势（2020-2031）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全球兽用空气净化器产量、需求量及发展趋势（2020-2031）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全球主要地区兽用空气净化器产量及发展趋势（2020-2031）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全球主要地区兽用空气净化器产量（2020-2025）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全球主要地区兽用空气净化器产量（2026-2031）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全球主要地区兽用空气净化器产量市场份额（2020-2031）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中国兽用空气净化器供需现状及预测（2020-2031）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中国兽用空气净化器产能、产量、产能利用率及发展趋势（2020-2031）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中国兽用空气净化器产量、市场需求量及发展趋势（2020-2031）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全球兽用空气净化器销量及销售额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全球市场兽用空气净化器销售额（2020-2031）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全球市场兽用空气净化器销量（2020-2031）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全球市场兽用空气净化器价格趋势（2020-2031）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全球兽用空气净化器主要地区分析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全球主要地区兽用空气净化器市场规模分析：2020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全球主要地区兽用空气净化器销售收入及市场份额（2020-2025年）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全球主要地区兽用空气净化器销售收入预测（2026-2031年）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全球主要地区兽用空气净化器销量分析：2020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全球主要地区兽用空气净化器销量及市场份额（2020-2025年）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全球主要地区兽用空气净化器销量及市场份额预测（2026-2031）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北美市场兽用空气净化器销量、收入及增长率（2020-2031）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欧洲市场兽用空气净化器销量、收入及增长率（2020-2031）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中国市场兽用空气净化器销量、收入及增长率（2020-2031）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日本市场兽用空气净化器销量、收入及增长率（2020-2031）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东南亚市场兽用空气净化器销量、收入及增长率（2020-2031）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印度市场兽用空气净化器销量、收入及增长率（2020-2031）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全球市场主要厂商兽用空气净化器产能市场份额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全球市场主要厂商兽用空气净化器销量（2020-2025）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全球市场主要厂商兽用空气净化器销量（2020-2025）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全球市场主要厂商兽用空气净化器销售收入（2020-2025）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全球市场主要厂商兽用空气净化器销售价格（2020-2025）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2024年全球主要生产商兽用空气净化器收入排名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中国市场主要厂商兽用空气净化器销量（2020-2025）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中国市场主要厂商兽用空气净化器销量（2020-2025）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中国市场主要厂商兽用空气净化器销售收入（2020-2025）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2024年中国主要生产商兽用空气净化器收入排名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中国市场主要厂商兽用空气净化器销售价格（2020-2025）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全球主要厂商兽用空气净化器总部及产地分布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全球主要厂商成立时间及兽用空气净化器商业化日期</w:t>
      </w:r>
      <w:r>
        <w:rPr>
          <w:rFonts w:hint="eastAsia"/>
        </w:rPr>
        <w:br/>
      </w:r>
      <w:r>
        <w:rPr>
          <w:rFonts w:hint="eastAsia"/>
        </w:rPr>
        <w:t>　　4.6 全球主要厂商兽用空气净化器产品类型及应用</w:t>
      </w:r>
      <w:r>
        <w:rPr>
          <w:rFonts w:hint="eastAsia"/>
        </w:rPr>
        <w:br/>
      </w:r>
      <w:r>
        <w:rPr>
          <w:rFonts w:hint="eastAsia"/>
        </w:rPr>
        <w:t>　　4.7 兽用空气净化器行业集中度、竞争程度分析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兽用空气净化器行业集中度分析：2024年全球Top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全球兽用空气净化器第一梯队、第二梯队和第三梯队生产商（品牌）及市场份额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兽用空气净化器销量、收入、价格及毛利率（2020-2025）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兽用空气净化器销量、收入、价格及毛利率（2020-2025）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兽用空气净化器销量、收入、价格及毛利率（2020-2025）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兽用空气净化器销量、收入、价格及毛利率（2020-2025）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兽用空气净化器销量、收入、价格及毛利率（2020-2025）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兽用空气净化器销量、收入、价格及毛利率（2020-2025）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兽用空气净化器销量、收入、价格及毛利率（2020-2025）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兽用空气净化器销量、收入、价格及毛利率（2020-2025）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兽用空气净化器销量、收入、价格及毛利率（2020-2025）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兽用空气净化器销量、收入、价格及毛利率（2020-2025）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兽用空气净化器销量、收入、价格及毛利率（2020-2025）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兽用空气净化器销量、收入、价格及毛利率（2020-2025）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兽用空气净化器销量、收入、价格及毛利率（2020-2025）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兽用空气净化器销量、收入、价格及毛利率（2020-2025）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不同产品类型兽用空气净化器分析</w:t>
      </w:r>
      <w:r>
        <w:rPr>
          <w:rFonts w:hint="eastAsia"/>
        </w:rPr>
        <w:br/>
      </w:r>
      <w:r>
        <w:rPr>
          <w:rFonts w:hint="eastAsia"/>
        </w:rPr>
        <w:t>　　6.1 全球不同产品类型兽用空气净化器销量（2020-2031）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全球不同产品类型兽用空气净化器销量及市场份额（2020-2025）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全球不同产品类型兽用空气净化器销量预测（2026-2031）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全球不同产品类型兽用空气净化器收入（2020-2031）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全球不同产品类型兽用空气净化器收入及市场份额（2020-2025）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全球不同产品类型兽用空气净化器收入预测（2026-2031）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全球不同产品类型兽用空气净化器价格走势（2020-2031）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不同应用兽用空气净化器分析</w:t>
      </w:r>
      <w:r>
        <w:rPr>
          <w:rFonts w:hint="eastAsia"/>
        </w:rPr>
        <w:br/>
      </w:r>
      <w:r>
        <w:rPr>
          <w:rFonts w:hint="eastAsia"/>
        </w:rPr>
        <w:t>　　7.1 全球不同应用兽用空气净化器销量（2020-2031）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全球不同应用兽用空气净化器销量及市场份额（2020-2025）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全球不同应用兽用空气净化器销量预测（2026-2031）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全球不同应用兽用空气净化器收入（2020-2031）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全球不同应用兽用空气净化器收入及市场份额（2020-2025）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全球不同应用兽用空气净化器收入预测（2026-2031）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全球不同应用兽用空气净化器价格走势（2020-2031）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兽用空气净化器产业链分析</w:t>
      </w:r>
      <w:r>
        <w:rPr>
          <w:rFonts w:hint="eastAsia"/>
        </w:rPr>
        <w:br/>
      </w:r>
      <w:r>
        <w:rPr>
          <w:rFonts w:hint="eastAsia"/>
        </w:rPr>
        <w:t>　　8.2 兽用空气净化器工艺制造技术分析</w:t>
      </w:r>
      <w:r>
        <w:rPr>
          <w:rFonts w:hint="eastAsia"/>
        </w:rPr>
        <w:br/>
      </w:r>
      <w:r>
        <w:rPr>
          <w:rFonts w:hint="eastAsia"/>
        </w:rPr>
        <w:t>　　8.3 兽用空气净化器产业上游供应分析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兽用空气净化器下游客户分析</w:t>
      </w:r>
      <w:r>
        <w:rPr>
          <w:rFonts w:hint="eastAsia"/>
        </w:rPr>
        <w:br/>
      </w:r>
      <w:r>
        <w:rPr>
          <w:rFonts w:hint="eastAsia"/>
        </w:rPr>
        <w:t>　　8.5 兽用空气净化器销售渠道分析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兽用空气净化器行业发展机遇及主要驱动因素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兽用空气净化器行业发展面临的风险</w:t>
      </w:r>
      <w:r>
        <w:rPr>
          <w:rFonts w:hint="eastAsia"/>
        </w:rPr>
        <w:br/>
      </w:r>
      <w:r>
        <w:rPr>
          <w:rFonts w:hint="eastAsia"/>
        </w:rPr>
        <w:t>　　9.3 兽用空气净化器行业政策分析</w:t>
      </w:r>
      <w:r>
        <w:rPr>
          <w:rFonts w:hint="eastAsia"/>
        </w:rPr>
        <w:br/>
      </w:r>
      <w:r>
        <w:rPr>
          <w:rFonts w:hint="eastAsia"/>
        </w:rPr>
        <w:t>　　9.4 兽用空气净化器中国企业SWOT分析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全球不同产品类型兽用空气净化器销售额增长（CAGR）趋势2020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兽用空气净化器行业目前发展现状</w:t>
      </w:r>
      <w:r>
        <w:rPr>
          <w:rFonts w:hint="eastAsia"/>
        </w:rPr>
        <w:br/>
      </w:r>
      <w:r>
        <w:rPr>
          <w:rFonts w:hint="eastAsia"/>
        </w:rPr>
        <w:t>　　表 4： 兽用空气净化器发展趋势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全球主要地区兽用空气净化器产量增速（CAGR）：（2020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全球主要地区兽用空气净化器产量（2020-2025）&amp;（千件）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全球主要地区兽用空气净化器产量（2026-2031）&amp;（千件）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全球主要地区兽用空气净化器产量市场份额（2020-2025）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全球主要地区兽用空气净化器产量（2026-2031）&amp;（千件）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全球主要地区兽用空气净化器销售收入增速：（2020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全球主要地区兽用空气净化器销售收入（2020-2025）&amp;（百万美元）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全球主要地区兽用空气净化器销售收入市场份额（2020-2025）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全球主要地区兽用空气净化器收入（2026-2031）&amp;（百万美元）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全球主要地区兽用空气净化器收入市场份额（2026-2031）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全球主要地区兽用空气净化器销量（千件）：2020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全球主要地区兽用空气净化器销量（2020-2025）&amp;（千件）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全球主要地区兽用空气净化器销量市场份额（2020-2025）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全球主要地区兽用空气净化器销量（2026-2031）&amp;（千件）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全球主要地区兽用空气净化器销量份额（2026-2031）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全球市场主要厂商兽用空气净化器产能（2024-2025）&amp;（千件）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全球市场主要厂商兽用空气净化器销量（2020-2025）&amp;（千件）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全球市场主要厂商兽用空气净化器销量市场份额（2020-2025）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全球市场主要厂商兽用空气净化器销售收入（2020-2025）&amp;（百万美元）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全球市场主要厂商兽用空气净化器销售收入市场份额（2020-2025）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全球市场主要厂商兽用空气净化器销售价格（2020-2025）&amp;（美元/件）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2024年全球主要生产商兽用空气净化器收入排名（百万美元）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中国市场主要厂商兽用空气净化器销量（2020-2025）&amp;（千件）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中国市场主要厂商兽用空气净化器销量市场份额（2020-2025）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中国市场主要厂商兽用空气净化器销售收入（2020-2025）&amp;（百万美元）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中国市场主要厂商兽用空气净化器销售收入市场份额（2020-2025）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2024年中国主要生产商兽用空气净化器收入排名（百万美元）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中国市场主要厂商兽用空气净化器销售价格（2020-2025）&amp;（美元/件）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全球主要厂商兽用空气净化器总部及产地分布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全球主要厂商成立时间及兽用空气净化器商业化日期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全球主要厂商兽用空气净化器产品类型及应用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2024年全球兽用空气净化器主要厂商市场地位（第一梯队、第二梯队和第三梯队）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全球兽用空气净化器市场投资、并购等现状分析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兽用空气净化器销量（千件）、收入（百万美元）、价格（美元/件）及毛利率（2020-2025）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兽用空气净化器销量（千件）、收入（百万美元）、价格（美元/件）及毛利率（2020-2025）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兽用空气净化器销量（千件）、收入（百万美元）、价格（美元/件）及毛利率（2020-2025）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兽用空气净化器销量（千件）、收入（百万美元）、价格（美元/件）及毛利率（2020-2025）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兽用空气净化器销量（千件）、收入（百万美元）、价格（美元/件）及毛利率（2020-2025）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兽用空气净化器销量（千件）、收入（百万美元）、价格（美元/件）及毛利率（2020-2025）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兽用空气净化器销量（千件）、收入（百万美元）、价格（美元/件）及毛利率（2020-2025）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兽用空气净化器销量（千件）、收入（百万美元）、价格（美元/件）及毛利率（2020-2025）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兽用空气净化器销量（千件）、收入（百万美元）、价格（美元/件）及毛利率（2020-2025）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兽用空气净化器销量（千件）、收入（百万美元）、价格（美元/件）及毛利率（2020-2025）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兽用空气净化器销量（千件）、收入（百万美元）、价格（美元/件）及毛利率（2020-2025）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兽用空气净化器销量（千件）、收入（百万美元）、价格（美元/件）及毛利率（2020-2025）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兽用空气净化器销量（千件）、收入（百万美元）、价格（美元/件）及毛利率（2020-2025）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兽用空气净化器生产基地、销售区域、竞争对手及市场地位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兽用空气净化器产品规格、参数及市场应用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兽用空气净化器销量（千件）、收入（百万美元）、价格（美元/件）及毛利率（2020-2025）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全球不同产品类型兽用空气净化器销量（2020-2025年）&amp;（千件）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全球不同产品类型兽用空气净化器销量市场份额（2020-2025）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全球不同产品类型兽用空气净化器销量预测（2026-2031）&amp;（千件）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全球市场不同产品类型兽用空气净化器销量市场份额预测（2026-2031）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全球不同产品类型兽用空气净化器收入（2020-2025年）&amp;（百万美元）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全球不同产品类型兽用空气净化器收入市场份额（2020-2025）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全球不同产品类型兽用空气净化器收入预测（2026-2031）&amp;（百万美元）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全球不同产品类型兽用空气净化器收入市场份额预测（2026-2031）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全球不同应用兽用空气净化器销量（2020-2025年）&amp;（千件）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全球不同应用兽用空气净化器销量市场份额（2020-2025）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全球不同应用兽用空气净化器销量预测（2026-2031）&amp;（千件）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全球市场不同应用兽用空气净化器销量市场份额预测（2026-2031）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全球不同应用兽用空气净化器收入（2020-2025年）&amp;（百万美元）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全球不同应用兽用空气净化器收入市场份额（2020-2025）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全球不同应用兽用空气净化器收入预测（2026-2031）&amp;（百万美元）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全球不同应用兽用空气净化器收入市场份额预测（2026-2031）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兽用空气净化器上游原料供应商及联系方式列表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兽用空气净化器典型客户列表</w:t>
      </w:r>
      <w:r>
        <w:rPr>
          <w:rFonts w:hint="eastAsia"/>
        </w:rPr>
        <w:br/>
      </w:r>
      <w:r>
        <w:rPr>
          <w:rFonts w:hint="eastAsia"/>
        </w:rPr>
        <w:t>　　表 126： 兽用空气净化器主要销售模式及销售渠道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兽用空气净化器行业发展机遇及主要驱动因素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兽用空气净化器行业发展面临的风险</w:t>
      </w:r>
      <w:r>
        <w:rPr>
          <w:rFonts w:hint="eastAsia"/>
        </w:rPr>
        <w:br/>
      </w:r>
      <w:r>
        <w:rPr>
          <w:rFonts w:hint="eastAsia"/>
        </w:rPr>
        <w:t>　　表 129： 兽用空气净化器行业政策分析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兽用空气净化器产品图片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全球不同产品类型兽用空气净化器销售额2020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全球不同产品类型兽用空气净化器市场份额2024 &amp; 2031</w:t>
      </w:r>
      <w:r>
        <w:rPr>
          <w:rFonts w:hint="eastAsia"/>
        </w:rPr>
        <w:br/>
      </w:r>
      <w:r>
        <w:rPr>
          <w:rFonts w:hint="eastAsia"/>
        </w:rPr>
        <w:t>　　图 4： 紫外线杀菌净化器产品图片</w:t>
      </w:r>
      <w:r>
        <w:rPr>
          <w:rFonts w:hint="eastAsia"/>
        </w:rPr>
        <w:br/>
      </w:r>
      <w:r>
        <w:rPr>
          <w:rFonts w:hint="eastAsia"/>
        </w:rPr>
        <w:t>　　图 5： 光催化氧化净化器产品图片</w:t>
      </w:r>
      <w:r>
        <w:rPr>
          <w:rFonts w:hint="eastAsia"/>
        </w:rPr>
        <w:br/>
      </w:r>
      <w:r>
        <w:rPr>
          <w:rFonts w:hint="eastAsia"/>
        </w:rPr>
        <w:t>　　图 6： 臭氧杀菌净化器产品图片</w:t>
      </w:r>
      <w:r>
        <w:rPr>
          <w:rFonts w:hint="eastAsia"/>
        </w:rPr>
        <w:br/>
      </w:r>
      <w:r>
        <w:rPr>
          <w:rFonts w:hint="eastAsia"/>
        </w:rPr>
        <w:t>　　图 7： 负离子净化器产品图片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全球不同应用兽用空气净化器市场份额2024 &amp; 2031</w:t>
      </w:r>
      <w:r>
        <w:rPr>
          <w:rFonts w:hint="eastAsia"/>
        </w:rPr>
        <w:br/>
      </w:r>
      <w:r>
        <w:rPr>
          <w:rFonts w:hint="eastAsia"/>
        </w:rPr>
        <w:t>　　图 11： 宠物诊所</w:t>
      </w:r>
      <w:r>
        <w:rPr>
          <w:rFonts w:hint="eastAsia"/>
        </w:rPr>
        <w:br/>
      </w:r>
      <w:r>
        <w:rPr>
          <w:rFonts w:hint="eastAsia"/>
        </w:rPr>
        <w:t>　　图 12： 兽医院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全球兽用空气净化器产能、产量、产能利用率及发展趋势（2020-2031）&amp;（千件）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全球兽用空气净化器产量、需求量及发展趋势（2020-2031）&amp;（千件）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全球主要地区兽用空气净化器产量（2020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全球主要地区兽用空气净化器产量市场份额（2020-2031）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中国兽用空气净化器产能、产量、产能利用率及发展趋势（2020-2031）&amp;（千件）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中国兽用空气净化器产量、市场需求量及发展趋势（2020-2031）&amp;（千件）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全球兽用空气净化器市场销售额及增长率：（2020-2031）&amp;（百万美元）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全球市场兽用空气净化器市场规模：2020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全球市场兽用空气净化器销量及增长率（2020-2031）&amp;（千件）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全球市场兽用空气净化器价格趋势（2020-2031）&amp;（美元/件）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全球主要地区兽用空气净化器销售收入（2020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全球主要地区兽用空气净化器销售收入市场份额（2020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北美市场兽用空气净化器销量及增长率（2020-2031）&amp;（千件）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北美市场兽用空气净化器收入及增长率（2020-2031）&amp;（百万美元）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欧洲市场兽用空气净化器销量及增长率（2020-2031）&amp;（千件）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欧洲市场兽用空气净化器收入及增长率（2020-2031）&amp;（百万美元）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中国市场兽用空气净化器销量及增长率（2020-2031）&amp;（千件）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中国市场兽用空气净化器收入及增长率（2020-2031）&amp;（百万美元）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日本市场兽用空气净化器销量及增长率（2020-2031）&amp;（千件）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日本市场兽用空气净化器收入及增长率（2020-2031）&amp;（百万美元）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东南亚市场兽用空气净化器销量及增长率（2020-2031）&amp;（千件）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东南亚市场兽用空气净化器收入及增长率（2020-2031）&amp;（百万美元）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印度市场兽用空气净化器销量及增长率（2020-2031）&amp;（千件）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印度市场兽用空气净化器收入及增长率（2020-2031）&amp;（百万美元）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2024年全球市场主要厂商兽用空气净化器销量市场份额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2024年全球市场主要厂商兽用空气净化器收入市场份额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2024年中国市场主要厂商兽用空气净化器销量市场份额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2024年中国市场主要厂商兽用空气净化器收入市场份额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2024年全球前五大生产商兽用空气净化器市场份额</w:t>
      </w:r>
      <w:r>
        <w:rPr>
          <w:rFonts w:hint="eastAsia"/>
        </w:rPr>
        <w:br/>
      </w:r>
      <w:r>
        <w:rPr>
          <w:rFonts w:hint="eastAsia"/>
        </w:rPr>
        <w:t>　　图 43： 2024年全球兽用空气净化器第一梯队、第二梯队和第三梯队厂商及市场份额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全球不同产品类型兽用空气净化器价格走势（2020-2031）&amp;（美元/件）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全球不同应用兽用空气净化器价格走势（2020-2031）&amp;（美元/件）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兽用空气净化器产业链</w:t>
      </w:r>
      <w:r>
        <w:rPr>
          <w:rFonts w:hint="eastAsia"/>
        </w:rPr>
        <w:br/>
      </w:r>
      <w:r>
        <w:rPr>
          <w:rFonts w:hint="eastAsia"/>
        </w:rPr>
        <w:t>　　图 47： 兽用空气净化器中国企业SWOT分析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e9fe3e66e4c2d" w:history="1">
        <w:r>
          <w:rPr>
            <w:rStyle w:val="Hyperlink"/>
          </w:rPr>
          <w:t>2025-2031年全球与中国兽用空气净化器行业现状调研及前景趋势报告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e9fe3e66e4c2d" w:history="1">
        <w:r>
          <w:rPr>
            <w:rStyle w:val="Hyperlink"/>
          </w:rPr>
          <w:t>https://www.20087.com/1/80/ShouYongKongQiJingHuaQiQianJing.html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e74433fc64b02" w:history="1">
      <w:r>
        <w:rPr>
          <w:rStyle w:val="Hyperlink"/>
        </w:rPr>
        <w:t>2025-2031年全球与中国兽用空气净化器行业现状调研及前景趋势报告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ouYongKongQiJingHuaQiQianJing.html" TargetMode="External" Id="R673e9fe3e66e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ouYongKongQiJingHuaQiQianJing.html" TargetMode="External" Id="R81be74433fc6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2025-07-13T05:37:31Z</dcterms:created>
  <dcterms:modified xsi:type="dcterms:W3CDTF">2025-07-13T06:37:31Z</dcterms:modified>
  <dc:subject>2025-2031年全球与中国兽用空气净化器行业现状调研及前景趋势报告</dc:subject>
  <dc:title>2025-2031年全球与中国兽用空气净化器行业现状调研及前景趋势报告</dc:title>
  <cp:keywords>2025-2031年全球与中国兽用空气净化器行业现状调研及前景趋势报告</cp:keywords>
  <dc:description>2025-2031年全球与中国兽用空气净化器行业现状调研及前景趋势报告</dc:description>
</cp:coreProperties>
</file>