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daeed910840a1" w:history="1">
              <w:r>
                <w:rPr>
                  <w:rStyle w:val="Hyperlink"/>
                </w:rPr>
                <w:t>2025-2031年中国焊接面罩市场调查研究与前景趋势分析报告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daeed910840a1" w:history="1">
              <w:r>
                <w:rPr>
                  <w:rStyle w:val="Hyperlink"/>
                </w:rPr>
                <w:t>2025-2031年中国焊接面罩市场调查研究与前景趋势分析报告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daeed910840a1" w:history="1">
                <w:r>
                  <w:rPr>
                    <w:rStyle w:val="Hyperlink"/>
                  </w:rPr>
                  <w:t>https://www.20087.com/2/00/HanJieMianZhaoHangYeQianJing.html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面罩是焊工在进行焊接作业时佩戴的个人防护装备，主要用于保护眼睛和面部免受强光、火花及有害气体的伤害。它在金属加工、机械制造及船舶建造等行业中具有重要地位。随着安全生产意识的增强和职业健康标准的提高，对高质量焊接面罩的需求也在增加。然而，市场上产品质量参差不齐，部分低端产品可能存在防护效果不佳或舒适性差的问题。</w:t>
      </w:r>
      <w:r>
        <w:rPr>
          <w:rFonts w:hint="eastAsia"/>
        </w:rPr>
        <w:br/>
      </w:r>
      <w:r>
        <w:rPr>
          <w:rFonts w:hint="eastAsia"/>
        </w:rPr>
        <w:t>　　未来，焊接面罩将更加注重舒适性与多功能集成。一方面，通过改进材料选择和人体工程学设计，提高佩戴舒适度并减轻长时间工作的疲劳感；另一方面，结合先进技术如自动变光滤镜和内置通风系统，增强防护性能并改善视野清晰度，提升用户体验。此外，随着智能穿戴设备的发展，开发具备环境监测和健康追踪功能的智能焊接面罩，实时反馈工作环境参数和个人健康状况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daeed910840a1" w:history="1">
        <w:r>
          <w:rPr>
            <w:rStyle w:val="Hyperlink"/>
          </w:rPr>
          <w:t>2025-2031年中国焊接面罩市场调查研究与前景趋势分析报告</w:t>
        </w:r>
      </w:hyperlink>
      <w:r>
        <w:rPr>
          <w:rFonts w:hint="eastAsia"/>
        </w:rPr>
        <w:t>》基于多年焊接面罩行业研究积累，结合焊接面罩行业市场现状，通过资深研究团队对焊接面罩市场资讯的系统整理与分析，依托权威数据资源及长期市场监测数据库，对焊接面罩行业进行了全面调研。报告详细分析了焊接面罩市场规模、市场前景、技术现状及未来发展方向，重点评估了焊接面罩行业内企业的竞争格局及经营表现，并通过SWOT分析揭示了焊接面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4daeed910840a1" w:history="1">
        <w:r>
          <w:rPr>
            <w:rStyle w:val="Hyperlink"/>
          </w:rPr>
          <w:t>2025-2031年中国焊接面罩市场调查研究与前景趋势分析报告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》为投资者提供了准确的市场现状分析及前景预判，帮助挖掘行业投资价值，并提出投资策略与营销策略建议，是把握焊接面罩行业动态、优化决策的重要工具。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焊接面罩行业概述</w:t>
      </w:r>
      <w:r>
        <w:rPr>
          <w:rFonts w:hint="eastAsia"/>
        </w:rPr>
        <w:br/>
      </w:r>
      <w:r>
        <w:rPr>
          <w:rFonts w:hint="eastAsia"/>
        </w:rPr>
        <w:t>　　第一节 焊接面罩定义与分类</w:t>
      </w:r>
      <w:r>
        <w:rPr>
          <w:rFonts w:hint="eastAsia"/>
        </w:rPr>
        <w:br/>
      </w:r>
      <w:r>
        <w:rPr>
          <w:rFonts w:hint="eastAsia"/>
        </w:rPr>
        <w:t>　　第二节 焊接面罩应用领域</w:t>
      </w:r>
      <w:r>
        <w:rPr>
          <w:rFonts w:hint="eastAsia"/>
        </w:rPr>
        <w:br/>
      </w:r>
      <w:r>
        <w:rPr>
          <w:rFonts w:hint="eastAsia"/>
        </w:rPr>
        <w:t>　　第三节 焊接面罩行业经济指标分析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三、焊接面罩销售模式及销售渠道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全球焊接面罩市场发展综述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2019-2024年全球焊接面罩市场规模与趋势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主要国家与地区焊接面罩市场分析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2025-2031年全球焊接面罩行业发展趋势与前景预测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中国焊接面罩行业市场分析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一、国内焊接面罩产能及利用情况</w:t>
      </w:r>
      <w:r>
        <w:rPr>
          <w:rFonts w:hint="eastAsia"/>
        </w:rPr>
        <w:br/>
      </w:r>
      <w:r>
        <w:rPr>
          <w:rFonts w:hint="eastAsia"/>
        </w:rPr>
        <w:t>　　　　二、焊接面罩产能扩张与投资动态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2025-2031年焊接面罩行业产量统计与趋势预测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一、2019-2024年焊接面罩行业产量数据统计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二、影响焊接面罩产量的关键因素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三、2025-2031年焊接面罩产量预测</w:t>
      </w:r>
      <w:r>
        <w:rPr>
          <w:rFonts w:hint="eastAsia"/>
        </w:rPr>
        <w:br/>
      </w:r>
      <w:r>
        <w:rPr>
          <w:rFonts w:hint="eastAsia"/>
        </w:rPr>
        <w:t>　　第三节 2025-2031年焊接面罩市场需求与销售分析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一、2024-2025年焊接面罩行业需求现状</w:t>
      </w:r>
      <w:r>
        <w:rPr>
          <w:rFonts w:hint="eastAsia"/>
        </w:rPr>
        <w:br/>
      </w:r>
      <w:r>
        <w:rPr>
          <w:rFonts w:hint="eastAsia"/>
        </w:rPr>
        <w:t>　　　　二、焊接面罩客户群体与需求特点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中国焊接面罩细分市场与下游应用领域分析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焊接面罩细分市场分析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焊接面罩下游应用与客户群体分析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一、2024-2025年焊接面罩各应用领域市场现状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一、2019-2024年焊接面罩市场价格走势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焊接面罩定价策略与方法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焊接面罩行业进口情况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一、2019-2024年焊接面罩进口规模及增长情况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焊接面罩行业出口情况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一、2019-2024年焊接面罩出口规模及增长情况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2019-2024年中国焊接面罩行业总体发展与财务状况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2019-2024年中国焊接面罩行业规模情况</w:t>
      </w:r>
      <w:r>
        <w:rPr>
          <w:rFonts w:hint="eastAsia"/>
        </w:rPr>
        <w:br/>
      </w:r>
      <w:r>
        <w:rPr>
          <w:rFonts w:hint="eastAsia"/>
        </w:rPr>
        <w:t>　　　　一、焊接面罩行业企业数量规模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二、焊接面罩行业从业人员规模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三、焊接面罩行业市场敏感性分析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2019-2024年中国焊接面罩行业财务能力分析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一、焊接面罩行业盈利能力</w:t>
      </w:r>
      <w:r>
        <w:rPr>
          <w:rFonts w:hint="eastAsia"/>
        </w:rPr>
        <w:br/>
      </w:r>
      <w:r>
        <w:rPr>
          <w:rFonts w:hint="eastAsia"/>
        </w:rPr>
        <w:t>　　　　二、焊接面罩行业偿债能力</w:t>
      </w:r>
      <w:r>
        <w:rPr>
          <w:rFonts w:hint="eastAsia"/>
        </w:rPr>
        <w:br/>
      </w:r>
      <w:r>
        <w:rPr>
          <w:rFonts w:hint="eastAsia"/>
        </w:rPr>
        <w:t>　　　　三、焊接面罩行业营运能力</w:t>
      </w:r>
      <w:r>
        <w:rPr>
          <w:rFonts w:hint="eastAsia"/>
        </w:rPr>
        <w:br/>
      </w:r>
      <w:r>
        <w:rPr>
          <w:rFonts w:hint="eastAsia"/>
        </w:rPr>
        <w:t>　　　　四、焊接面罩行业发展能力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焊接面罩行业重点企业调研分析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中国焊接面罩行业竞争格局分析</w:t>
      </w:r>
      <w:r>
        <w:rPr>
          <w:rFonts w:hint="eastAsia"/>
        </w:rPr>
        <w:br/>
      </w:r>
      <w:r>
        <w:rPr>
          <w:rFonts w:hint="eastAsia"/>
        </w:rPr>
        <w:t>　　第一节 焊接面罩行业竞争格局总览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2024-2025年焊接面罩行业竞争力分析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2025年中国焊接面罩企业发展企业发展策略与建议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焊接面罩销售模式与渠道策略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焊接面罩品牌与市场推广策略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焊接面罩研发投入与技术创新能力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焊接面罩合作联盟与资源整合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中国焊接面罩行业风险与对策</w:t>
      </w:r>
      <w:r>
        <w:rPr>
          <w:rFonts w:hint="eastAsia"/>
        </w:rPr>
        <w:br/>
      </w:r>
      <w:r>
        <w:rPr>
          <w:rFonts w:hint="eastAsia"/>
        </w:rPr>
        <w:t>　　第一节 焊接面罩行业SWOT分析</w:t>
      </w:r>
      <w:r>
        <w:rPr>
          <w:rFonts w:hint="eastAsia"/>
        </w:rPr>
        <w:br/>
      </w:r>
      <w:r>
        <w:rPr>
          <w:rFonts w:hint="eastAsia"/>
        </w:rPr>
        <w:t>　　　　一、焊接面罩行业优势</w:t>
      </w:r>
      <w:r>
        <w:rPr>
          <w:rFonts w:hint="eastAsia"/>
        </w:rPr>
        <w:br/>
      </w:r>
      <w:r>
        <w:rPr>
          <w:rFonts w:hint="eastAsia"/>
        </w:rPr>
        <w:t>　　　　二、焊接面罩行业劣势</w:t>
      </w:r>
      <w:r>
        <w:rPr>
          <w:rFonts w:hint="eastAsia"/>
        </w:rPr>
        <w:br/>
      </w:r>
      <w:r>
        <w:rPr>
          <w:rFonts w:hint="eastAsia"/>
        </w:rPr>
        <w:t>　　　　三、焊接面罩市场机会</w:t>
      </w:r>
      <w:r>
        <w:rPr>
          <w:rFonts w:hint="eastAsia"/>
        </w:rPr>
        <w:br/>
      </w:r>
      <w:r>
        <w:rPr>
          <w:rFonts w:hint="eastAsia"/>
        </w:rPr>
        <w:t>　　　　四、焊接面罩市场威胁</w:t>
      </w:r>
      <w:r>
        <w:rPr>
          <w:rFonts w:hint="eastAsia"/>
        </w:rPr>
        <w:br/>
      </w:r>
      <w:r>
        <w:rPr>
          <w:rFonts w:hint="eastAsia"/>
        </w:rPr>
        <w:t>　　第二节 焊接面罩行业风险及对策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一、焊接面罩行业主管部门与监管体制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二、焊接面罩行业主要法律法规及政策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三、焊接面罩行业标准与质量监管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中智林⋅焊接面罩行业发展建议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焊接面罩行业历程</w:t>
      </w:r>
      <w:r>
        <w:rPr>
          <w:rFonts w:hint="eastAsia"/>
        </w:rPr>
        <w:br/>
      </w:r>
      <w:r>
        <w:rPr>
          <w:rFonts w:hint="eastAsia"/>
        </w:rPr>
        <w:t>　　图表 焊接面罩行业生命周期</w:t>
      </w:r>
      <w:r>
        <w:rPr>
          <w:rFonts w:hint="eastAsia"/>
        </w:rPr>
        <w:br/>
      </w:r>
      <w:r>
        <w:rPr>
          <w:rFonts w:hint="eastAsia"/>
        </w:rPr>
        <w:t>　　图表 焊接面罩行业产业链分析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2019-2024年焊接面罩行业市场容量分析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2019-2024年中国焊接面罩市场需求量及增速统计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2024年中国焊接面罩行业需求领域分布格局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2019-2024年中国焊接面罩进口数量分析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2019-2024年中国焊接面罩进口金额分析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2019-2024年中国焊接面罩出口数量分析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2019-2024年中国焊接面罩出口金额分析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2024年中国焊接面罩进口国家及地区分析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2024年中国焊接面罩出口国家及地区分析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焊接面罩企业信息</w:t>
      </w:r>
      <w:r>
        <w:rPr>
          <w:rFonts w:hint="eastAsia"/>
        </w:rPr>
        <w:br/>
      </w:r>
      <w:r>
        <w:rPr>
          <w:rFonts w:hint="eastAsia"/>
        </w:rPr>
        <w:t>　　图表 焊接面罩企业经营情况分析</w:t>
      </w:r>
      <w:r>
        <w:rPr>
          <w:rFonts w:hint="eastAsia"/>
        </w:rPr>
        <w:br/>
      </w:r>
      <w:r>
        <w:rPr>
          <w:rFonts w:hint="eastAsia"/>
        </w:rPr>
        <w:t>　　图表 焊接面罩重点企业（三）主要经济指标情况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2025-2031年中国焊接面罩行业市场容量预测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daeed910840a1" w:history="1">
        <w:r>
          <w:rPr>
            <w:rStyle w:val="Hyperlink"/>
          </w:rPr>
          <w:t>2025-2031年中国焊接面罩市场调查研究与前景趋势分析报告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daeed910840a1" w:history="1">
        <w:r>
          <w:rPr>
            <w:rStyle w:val="Hyperlink"/>
          </w:rPr>
          <w:t>https://www.20087.com/2/00/HanJieMianZhaoHangYeQianJing.html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热点：头戴式焊工面罩、焊接面罩的材料为、电焊面罩是什么材料、自动变光焊接面罩、手持式电焊面罩型号、3mG5-02焊接面罩、外科口罩和医用外科口罩的区别、焊接面罩的视窗尺寸、普通口罩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09aee4fe4404a" w:history="1">
      <w:r>
        <w:rPr>
          <w:rStyle w:val="Hyperlink"/>
        </w:rPr>
        <w:t>2025-2031年中国焊接面罩市场调查研究与前景趋势分析报告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anJieMianZhaoHangYeQianJing.html" TargetMode="External" Id="Rbe4daeed9108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anJieMianZhaoHangYeQianJing.html" TargetMode="External" Id="R9df09aee4fe4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2025-04-12T08:59:07Z</dcterms:created>
  <dcterms:modified xsi:type="dcterms:W3CDTF">2025-04-12T09:59:07Z</dcterms:modified>
  <dc:subject>2025-2031年中国焊接面罩市场调查研究与前景趋势分析报告</dc:subject>
  <dc:title>2025-2031年中国焊接面罩市场调查研究与前景趋势分析报告</dc:title>
  <cp:keywords>2025-2031年中国焊接面罩市场调查研究与前景趋势分析报告</cp:keywords>
  <dc:description>2025-2031年中国焊接面罩市场调查研究与前景趋势分析报告</dc:description>
</cp:coreProperties>
</file>