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1cd926bda45bc" w:history="1">
              <w:r>
                <w:rPr>
                  <w:rStyle w:val="Hyperlink"/>
                </w:rPr>
                <w:t>2025-2031年中国保洁桶行业现状调研与前景分析报告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1cd926bda45bc" w:history="1">
              <w:r>
                <w:rPr>
                  <w:rStyle w:val="Hyperlink"/>
                </w:rPr>
                <w:t>2025-2031年中国保洁桶行业现状调研与前景分析报告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1cd926bda45bc" w:history="1">
                <w:r>
                  <w:rPr>
                    <w:rStyle w:val="Hyperlink"/>
                  </w:rPr>
                  <w:t>https://www.20087.com/3/90/BaoJieTongDeXianZhuangYuQianJing.html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洁桶是日常生活和工作中常见的垃圾收集工具，主要用于存放各类废弃物，对于保持环境卫生起着关键作用。随着人们对公共卫生和个人健康的重视程度不断提高，保洁桶的设计也在不断创新，从简单的塑料桶到带有分类标识、脚踏开盖功能的智能垃圾桶，满足了不同场合的需求。特别是在公共场所，如商场、医院等地，智能保洁桶因其便捷性和卫生性而受到青睐。然而，市场上产品质量参差不齐，部分低价产品可能存在密封性差、耐用性不足等问题，影响实际使用效果。</w:t>
      </w:r>
      <w:r>
        <w:rPr>
          <w:rFonts w:hint="eastAsia"/>
        </w:rPr>
        <w:br/>
      </w:r>
      <w:r>
        <w:rPr>
          <w:rFonts w:hint="eastAsia"/>
        </w:rPr>
        <w:t>　　保洁桶将在智能化与环保设计方面取得新的进展。一方面，借助物联网（IoT）技术和传感器网络，未来的保洁桶将具备更强的智能化水平，例如通过内置传感器监测垃圾填充量并自动通知清理人员，提高了管理效率。此外，结合生物降解材料和循环再利用技术，开发出更加环保的保洁桶，既能减少塑料污染，又能促进资源回收利用。另一方面，考虑到垃圾分类政策的推行，推动保洁桶向多功能化方向发展是一个重要趋势，如设计多隔层结构，方便用户进行分类投放。通过加强质量管控和技术标准的统一，确保产品的可靠性和安全性，对于推动整个行业的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1cd926bda45bc" w:history="1">
        <w:r>
          <w:rPr>
            <w:rStyle w:val="Hyperlink"/>
          </w:rPr>
          <w:t>2025-2031年中国保洁桶行业现状调研与前景分析报告</w:t>
        </w:r>
      </w:hyperlink>
      <w:r>
        <w:rPr>
          <w:rFonts w:hint="eastAsia"/>
        </w:rPr>
        <w:t>》基于对保洁桶产品多年研究积累，结合保洁桶行业供需关系的历史变化规律，采用定量与定性相结合的科学方法，对保洁桶行业企业群体进行了系统调查与分析。报告全面剖析了保洁桶行业的市场环境、生产经营状况、产品市场动态、品牌竞争格局、进出口贸易及行业投资环境等关键要素，并对保洁桶行业可持续发展进行了系统预测。通过对保洁桶行业发展趋势的定性与定量分析，保洁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保洁桶行业概述</w:t>
      </w:r>
      <w:r>
        <w:rPr>
          <w:rFonts w:hint="eastAsia"/>
        </w:rPr>
        <w:br/>
      </w:r>
      <w:r>
        <w:rPr>
          <w:rFonts w:hint="eastAsia"/>
        </w:rPr>
        <w:t>　　第一节 保洁桶定义与分类</w:t>
      </w:r>
      <w:r>
        <w:rPr>
          <w:rFonts w:hint="eastAsia"/>
        </w:rPr>
        <w:br/>
      </w:r>
      <w:r>
        <w:rPr>
          <w:rFonts w:hint="eastAsia"/>
        </w:rPr>
        <w:t>　　第二节 保洁桶应用领域</w:t>
      </w:r>
      <w:r>
        <w:rPr>
          <w:rFonts w:hint="eastAsia"/>
        </w:rPr>
        <w:br/>
      </w:r>
      <w:r>
        <w:rPr>
          <w:rFonts w:hint="eastAsia"/>
        </w:rPr>
        <w:t>　　第三节 保洁桶行业经济指标分析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保洁桶产业链及经营模式分析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三、保洁桶销售模式及销售渠道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全球保洁桶市场发展综述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2019-2024年全球保洁桶市场规模与趋势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主要国家与地区保洁桶市场分析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2025-2031年全球保洁桶行业发展趋势与前景预测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中国保洁桶行业市场分析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2024-2025年保洁桶产能与投资动态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一、国内保洁桶产能及利用情况</w:t>
      </w:r>
      <w:r>
        <w:rPr>
          <w:rFonts w:hint="eastAsia"/>
        </w:rPr>
        <w:br/>
      </w:r>
      <w:r>
        <w:rPr>
          <w:rFonts w:hint="eastAsia"/>
        </w:rPr>
        <w:t>　　　　二、保洁桶产能扩张与投资动态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2025-2031年保洁桶行业产量统计与趋势预测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一、2019-2024年保洁桶行业产量数据统计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1、2019-2024年保洁桶产量及增长趋势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2、2019-2024年保洁桶细分产品产量及份额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二、影响保洁桶产量的关键因素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三、2025-2031年保洁桶产量预测</w:t>
      </w:r>
      <w:r>
        <w:rPr>
          <w:rFonts w:hint="eastAsia"/>
        </w:rPr>
        <w:br/>
      </w:r>
      <w:r>
        <w:rPr>
          <w:rFonts w:hint="eastAsia"/>
        </w:rPr>
        <w:t>　　第三节 2025-2031年保洁桶市场需求与销售分析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一、2024-2025年保洁桶行业需求现状</w:t>
      </w:r>
      <w:r>
        <w:rPr>
          <w:rFonts w:hint="eastAsia"/>
        </w:rPr>
        <w:br/>
      </w:r>
      <w:r>
        <w:rPr>
          <w:rFonts w:hint="eastAsia"/>
        </w:rPr>
        <w:t>　　　　二、保洁桶客户群体与需求特点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三、2019-2024年保洁桶行业销售规模分析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四、2025-2031年保洁桶市场增长潜力与规模预测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中国保洁桶细分市场与下游应用领域分析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保洁桶细分市场分析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一、2024-2025年保洁桶主要细分产品市场现状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保洁桶下游应用与客户群体分析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一、2024-2025年保洁桶各应用领域市场现状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2024-2025年保洁桶行业技术发展现状及趋势分析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保洁桶行业技术发展现状分析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国内外保洁桶行业技术差异与原因</w:t>
      </w:r>
      <w:r>
        <w:rPr>
          <w:rFonts w:hint="eastAsia"/>
        </w:rPr>
        <w:br/>
      </w:r>
      <w:r>
        <w:rPr>
          <w:rFonts w:hint="eastAsia"/>
        </w:rPr>
        <w:t>　　第三节 保洁桶行业技术发展方向、趋势预测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提升保洁桶行业技术能力策略建议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保洁桶价格机制与竞争策略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一、2019-2024年保洁桶市场价格走势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保洁桶定价策略与方法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2025-2031年保洁桶价格竞争态势与趋势预测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中国保洁桶行业重点区域市场研究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2024-2025年重点区域保洁桶市场发展概况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二、2019-2024年保洁桶市场需求规模情况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三、2025-2031年保洁桶行业发展潜力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二、2019-2024年保洁桶市场需求规模情况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三、2025-2031年保洁桶行业发展潜力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二、2019-2024年保洁桶市场需求规模情况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三、2025-2031年保洁桶行业发展潜力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二、2019-2024年保洁桶市场需求规模情况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三、2025-2031年保洁桶行业发展潜力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二、2019-2024年保洁桶市场需求规模情况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三、2025-2031年保洁桶行业发展潜力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2019-2024年中国保洁桶行业进出口情况分析</w:t>
      </w:r>
      <w:r>
        <w:rPr>
          <w:rFonts w:hint="eastAsia"/>
        </w:rPr>
        <w:br/>
      </w:r>
      <w:r>
        <w:rPr>
          <w:rFonts w:hint="eastAsia"/>
        </w:rPr>
        <w:t>　　第一节 保洁桶行业进口情况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一、2019-2024年保洁桶进口规模及增长情况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二、保洁桶主要进口来源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保洁桶行业出口情况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一、2019-2024年保洁桶出口规模及增长情况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二、保洁桶主要出口目的地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2019-2024年中国保洁桶行业总体发展与财务状况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2019-2024年中国保洁桶行业规模情况</w:t>
      </w:r>
      <w:r>
        <w:rPr>
          <w:rFonts w:hint="eastAsia"/>
        </w:rPr>
        <w:br/>
      </w:r>
      <w:r>
        <w:rPr>
          <w:rFonts w:hint="eastAsia"/>
        </w:rPr>
        <w:t>　　　　一、保洁桶行业企业数量规模</w:t>
      </w:r>
      <w:r>
        <w:rPr>
          <w:rFonts w:hint="eastAsia"/>
        </w:rPr>
        <w:br/>
      </w:r>
      <w:r>
        <w:rPr>
          <w:rFonts w:hint="eastAsia"/>
        </w:rPr>
        <w:t>　　　　二、保洁桶行业从业人员规模</w:t>
      </w:r>
      <w:r>
        <w:rPr>
          <w:rFonts w:hint="eastAsia"/>
        </w:rPr>
        <w:br/>
      </w:r>
      <w:r>
        <w:rPr>
          <w:rFonts w:hint="eastAsia"/>
        </w:rPr>
        <w:t>　　　　三、保洁桶行业市场敏感性分析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2019-2024年中国保洁桶行业财务能力分析</w:t>
      </w:r>
      <w:r>
        <w:rPr>
          <w:rFonts w:hint="eastAsia"/>
        </w:rPr>
        <w:br/>
      </w:r>
      <w:r>
        <w:rPr>
          <w:rFonts w:hint="eastAsia"/>
        </w:rPr>
        <w:t>　　　　一、保洁桶行业盈利能力</w:t>
      </w:r>
      <w:r>
        <w:rPr>
          <w:rFonts w:hint="eastAsia"/>
        </w:rPr>
        <w:br/>
      </w:r>
      <w:r>
        <w:rPr>
          <w:rFonts w:hint="eastAsia"/>
        </w:rPr>
        <w:t>　　　　二、保洁桶行业偿债能力</w:t>
      </w:r>
      <w:r>
        <w:rPr>
          <w:rFonts w:hint="eastAsia"/>
        </w:rPr>
        <w:br/>
      </w:r>
      <w:r>
        <w:rPr>
          <w:rFonts w:hint="eastAsia"/>
        </w:rPr>
        <w:t>　　　　三、保洁桶行业营运能力</w:t>
      </w:r>
      <w:r>
        <w:rPr>
          <w:rFonts w:hint="eastAsia"/>
        </w:rPr>
        <w:br/>
      </w:r>
      <w:r>
        <w:rPr>
          <w:rFonts w:hint="eastAsia"/>
        </w:rPr>
        <w:t>　　　　四、保洁桶行业发展能力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保洁桶行业重点企业调研分析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二、企业保洁桶业务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二、企业保洁桶业务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二、企业保洁桶业务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二、企业保洁桶业务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二、企业保洁桶业务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二、企业保洁桶业务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中国保洁桶行业竞争格局分析</w:t>
      </w:r>
      <w:r>
        <w:rPr>
          <w:rFonts w:hint="eastAsia"/>
        </w:rPr>
        <w:br/>
      </w:r>
      <w:r>
        <w:rPr>
          <w:rFonts w:hint="eastAsia"/>
        </w:rPr>
        <w:t>　　第一节 保洁桶行业竞争格局总览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2024-2025年保洁桶行业竞争力分析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2019-2024年保洁桶行业企业并购活动分析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2024-2025年保洁桶行业会展与招投标活动分析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一、保洁桶行业会展活动及其市场影响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2025年中国保洁桶企业发展企业发展策略与建议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保洁桶销售模式与渠道策略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保洁桶品牌与市场推广策略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保洁桶研发投入与技术创新能力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保洁桶合作联盟与资源整合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中国保洁桶行业风险与对策</w:t>
      </w:r>
      <w:r>
        <w:rPr>
          <w:rFonts w:hint="eastAsia"/>
        </w:rPr>
        <w:br/>
      </w:r>
      <w:r>
        <w:rPr>
          <w:rFonts w:hint="eastAsia"/>
        </w:rPr>
        <w:t>　　第一节 保洁桶行业SWOT分析</w:t>
      </w:r>
      <w:r>
        <w:rPr>
          <w:rFonts w:hint="eastAsia"/>
        </w:rPr>
        <w:br/>
      </w:r>
      <w:r>
        <w:rPr>
          <w:rFonts w:hint="eastAsia"/>
        </w:rPr>
        <w:t>　　　　一、保洁桶行业优势</w:t>
      </w:r>
      <w:r>
        <w:rPr>
          <w:rFonts w:hint="eastAsia"/>
        </w:rPr>
        <w:br/>
      </w:r>
      <w:r>
        <w:rPr>
          <w:rFonts w:hint="eastAsia"/>
        </w:rPr>
        <w:t>　　　　二、保洁桶行业劣势</w:t>
      </w:r>
      <w:r>
        <w:rPr>
          <w:rFonts w:hint="eastAsia"/>
        </w:rPr>
        <w:br/>
      </w:r>
      <w:r>
        <w:rPr>
          <w:rFonts w:hint="eastAsia"/>
        </w:rPr>
        <w:t>　　　　三、保洁桶市场机会</w:t>
      </w:r>
      <w:r>
        <w:rPr>
          <w:rFonts w:hint="eastAsia"/>
        </w:rPr>
        <w:br/>
      </w:r>
      <w:r>
        <w:rPr>
          <w:rFonts w:hint="eastAsia"/>
        </w:rPr>
        <w:t>　　　　四、保洁桶市场威胁</w:t>
      </w:r>
      <w:r>
        <w:rPr>
          <w:rFonts w:hint="eastAsia"/>
        </w:rPr>
        <w:br/>
      </w:r>
      <w:r>
        <w:rPr>
          <w:rFonts w:hint="eastAsia"/>
        </w:rPr>
        <w:t>　　第二节 保洁桶行业风险及对策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2025-2031年中国保洁桶行业前景与发展趋势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2024-2025年保洁桶行业发展环境分析</w:t>
      </w:r>
      <w:r>
        <w:rPr>
          <w:rFonts w:hint="eastAsia"/>
        </w:rPr>
        <w:br/>
      </w:r>
      <w:r>
        <w:rPr>
          <w:rFonts w:hint="eastAsia"/>
        </w:rPr>
        <w:t>　　　　一、保洁桶行业主管部门与监管体制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二、保洁桶行业主要法律法规及政策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三、保洁桶行业标准与质量监管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2025-2031年保洁桶行业发展趋势与方向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2025-2031年保洁桶行业发展潜力与机遇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保洁桶行业研究结论与建议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中.智.林－保洁桶行业发展建议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2019-2024年中国保洁桶市场规模及增长情况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2019-2024年中国保洁桶行业产量及增长趋势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2025-2031年中国保洁桶行业产量预测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2019-2024年中国保洁桶行业市场需求及增长情况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2025-2031年中国保洁桶行业市场需求预测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**地区保洁桶市场规模及增长情况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**地区保洁桶行业市场需求情况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**地区保洁桶市场规模及增长情况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**地区保洁桶行业市场需求情况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2019-2024年中国保洁桶行业出口情况分析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保洁桶重点企业经营情况分析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2025年保洁桶行业壁垒</w:t>
      </w:r>
      <w:r>
        <w:rPr>
          <w:rFonts w:hint="eastAsia"/>
        </w:rPr>
        <w:br/>
      </w:r>
      <w:r>
        <w:rPr>
          <w:rFonts w:hint="eastAsia"/>
        </w:rPr>
        <w:t>　　图表 2025年保洁桶市场前景分析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2025-2031年中国保洁桶市场规模预测</w:t>
      </w:r>
      <w:r>
        <w:rPr>
          <w:rFonts w:hint="eastAsia"/>
        </w:rPr>
        <w:br/>
      </w:r>
      <w:r>
        <w:rPr>
          <w:rFonts w:hint="eastAsia"/>
        </w:rPr>
        <w:t>　　图表 2025年保洁桶发展趋势预测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1cd926bda45bc" w:history="1">
        <w:r>
          <w:rPr>
            <w:rStyle w:val="Hyperlink"/>
          </w:rPr>
          <w:t>2025-2031年中国保洁桶行业现状调研与前景分析报告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1cd926bda45bc" w:history="1">
        <w:r>
          <w:rPr>
            <w:rStyle w:val="Hyperlink"/>
          </w:rPr>
          <w:t>https://www.20087.com/3/90/BaoJieTongDeXianZhuangYuQianJing.html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热点：保洁桶图片、保洁桶怎么用、保洁设备有哪些、保洁桶价格、拖把桶、保洁桶的作用、环保桶清洁怎么用、保洁桶几天消毒一次、家政柜的布局图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4ad4080b446f2" w:history="1">
      <w:r>
        <w:rPr>
          <w:rStyle w:val="Hyperlink"/>
        </w:rPr>
        <w:t>2025-2031年中国保洁桶行业现状调研与前景分析报告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aoJieTongDeXianZhuangYuQianJing.html" TargetMode="External" Id="Rb861cd926bda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aoJieTongDeXianZhuangYuQianJing.html" TargetMode="External" Id="Rd344ad4080b4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2025-05-10T00:09:51Z</dcterms:created>
  <dcterms:modified xsi:type="dcterms:W3CDTF">2025-05-10T01:09:51Z</dcterms:modified>
  <dc:subject>2025-2031年中国保洁桶行业现状调研与前景分析报告</dc:subject>
  <dc:title>2025-2031年中国保洁桶行业现状调研与前景分析报告</dc:title>
  <cp:keywords>2025-2031年中国保洁桶行业现状调研与前景分析报告</cp:keywords>
  <dc:description>2025-2031年中国保洁桶行业现状调研与前景分析报告</dc:description>
</cp:coreProperties>
</file>