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21d3963c94d22" w:history="1">
              <w:r>
                <w:rPr>
                  <w:rStyle w:val="Hyperlink"/>
                </w:rPr>
                <w:t>中国洗发水行业市场分析与发展趋势预测报告（2026-2032年）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21d3963c94d22" w:history="1">
              <w:r>
                <w:rPr>
                  <w:rStyle w:val="Hyperlink"/>
                </w:rPr>
                <w:t>中国洗发水行业市场分析与发展趋势预测报告（2026-2032年）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21d3963c94d22" w:history="1">
                <w:r>
                  <w:rPr>
                    <w:rStyle w:val="Hyperlink"/>
                  </w:rPr>
                  <w:t>https://www.20087.com/3/30/XiFaShuiFaZhanQuShiFenXi.html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近年来在全球范围内经历了从清洁功能向护发、养发、个性化护理的转变。随着消费者对头皮健康、头发质量的重视，洗发水产品不仅在清洁力、温和度上做了优化，还添加了各种营养成分，如氨基酸、植物精华，以滋养头皮、修护发丝。同时，个性化护理理念的兴起，如针对干性、油性、敏感性头皮的专用洗发水，满足了消费者对精细化、定制化产品的需求。</w:t>
      </w:r>
      <w:r>
        <w:rPr>
          <w:rFonts w:hint="eastAsia"/>
        </w:rPr>
        <w:br/>
      </w:r>
      <w:r>
        <w:rPr>
          <w:rFonts w:hint="eastAsia"/>
        </w:rPr>
        <w:t>　　未来，洗发水市场的发展趋势将更加注重天然化、个性化和科技化。天然化方面，洗发水将加强天然成分、有机原料的使用，如植物精油、草本提取物，减少化学添加剂，提升产品的安全性和环保性。个性化方面，洗发水将提供更加精准的头皮测试、发质分析服务，以及根据测试结果推荐或定制专属洗护方案，满足消费者对个性化护理的需求。科技化方面，洗发水将融合更多科技元素，如智能头皮检测仪、虚拟试用APP，提升消费者体验和产品附加值。此外，行业还将加强与医学、营养学的结合，如开发具有头皮抗炎、毛囊滋养功能的专业洗发水，提升头发健康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21d3963c94d22" w:history="1">
        <w:r>
          <w:rPr>
            <w:rStyle w:val="Hyperlink"/>
          </w:rPr>
          <w:t>中国洗发水行业市场分析与发展趋势预测报告（2026-2032年）</w:t>
        </w:r>
      </w:hyperlink>
      <w:r>
        <w:rPr>
          <w:rFonts w:hint="eastAsia"/>
        </w:rPr>
        <w:t>》系统分析了洗发水行业的市场规模、供需动态及竞争格局，重点评估了主要洗发水企业的经营表现，并对洗发水行业未来发展趋势进行了科学预测。报告结合洗发水技术现状与SWOT分析，揭示了市场机遇与潜在风险。市场调研网发布的《</w:t>
      </w:r>
      <w:hyperlink r:id="Rf7f21d3963c94d22" w:history="1">
        <w:r>
          <w:rPr>
            <w:rStyle w:val="Hyperlink"/>
          </w:rPr>
          <w:t>中国洗发水行业市场分析与发展趋势预测报告（2026-2032年）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洗发水行业界定</w:t>
      </w:r>
      <w:r>
        <w:rPr>
          <w:rFonts w:hint="eastAsia"/>
        </w:rPr>
        <w:br/>
      </w:r>
      <w:r>
        <w:rPr>
          <w:rFonts w:hint="eastAsia"/>
        </w:rPr>
        <w:t>　　第一节 洗发水行业定义</w:t>
      </w:r>
      <w:r>
        <w:rPr>
          <w:rFonts w:hint="eastAsia"/>
        </w:rPr>
        <w:br/>
      </w:r>
      <w:r>
        <w:rPr>
          <w:rFonts w:hint="eastAsia"/>
        </w:rPr>
        <w:t>　　第二节 洗发水行业特点分析</w:t>
      </w:r>
      <w:r>
        <w:rPr>
          <w:rFonts w:hint="eastAsia"/>
        </w:rPr>
        <w:br/>
      </w:r>
      <w:r>
        <w:rPr>
          <w:rFonts w:hint="eastAsia"/>
        </w:rPr>
        <w:t>　　第三节 洗发水行业发展历程</w:t>
      </w:r>
      <w:r>
        <w:rPr>
          <w:rFonts w:hint="eastAsia"/>
        </w:rPr>
        <w:br/>
      </w:r>
      <w:r>
        <w:rPr>
          <w:rFonts w:hint="eastAsia"/>
        </w:rPr>
        <w:t>　　第四节 洗发水产业链分析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2025-2026年全球洗发水行业发展态势分析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全球洗发水行业总体情况</w:t>
      </w:r>
      <w:r>
        <w:rPr>
          <w:rFonts w:hint="eastAsia"/>
        </w:rPr>
        <w:br/>
      </w:r>
      <w:r>
        <w:rPr>
          <w:rFonts w:hint="eastAsia"/>
        </w:rPr>
        <w:t>　　第二节 洗发水行业重点国家、地区市场分析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全球洗发水行业发展前景预测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洗发水行业经济环境分析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一、洗发水行业相关政策</w:t>
      </w:r>
      <w:r>
        <w:rPr>
          <w:rFonts w:hint="eastAsia"/>
        </w:rPr>
        <w:br/>
      </w:r>
      <w:r>
        <w:rPr>
          <w:rFonts w:hint="eastAsia"/>
        </w:rPr>
        <w:t>　　　　二、洗发水行业相关标准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当前我国洗发水技术发展现状</w:t>
      </w:r>
      <w:r>
        <w:rPr>
          <w:rFonts w:hint="eastAsia"/>
        </w:rPr>
        <w:br/>
      </w:r>
      <w:r>
        <w:rPr>
          <w:rFonts w:hint="eastAsia"/>
        </w:rPr>
        <w:t>　　第二节 中外洗发水技术差距及产生差距的主要原因分析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提高我国洗发水技术的对策</w:t>
      </w:r>
      <w:r>
        <w:rPr>
          <w:rFonts w:hint="eastAsia"/>
        </w:rPr>
        <w:br/>
      </w:r>
      <w:r>
        <w:rPr>
          <w:rFonts w:hint="eastAsia"/>
        </w:rPr>
        <w:t>　　第四节 我国洗发水研发、设计发展趋势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中国洗发水行业市场规模情况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中国洗发水行业市场需求状况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一、2020-2025年洗发水行业市场需求情况</w:t>
      </w:r>
      <w:r>
        <w:rPr>
          <w:rFonts w:hint="eastAsia"/>
        </w:rPr>
        <w:br/>
      </w:r>
      <w:r>
        <w:rPr>
          <w:rFonts w:hint="eastAsia"/>
        </w:rPr>
        <w:t>　　　　二、洗发水行业市场需求特点分析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三、2026-2032年洗发水行业市场需求预测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中国洗发水行业产量情况分析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一、2020-2025年洗发水行业产量统计</w:t>
      </w:r>
      <w:r>
        <w:rPr>
          <w:rFonts w:hint="eastAsia"/>
        </w:rPr>
        <w:br/>
      </w:r>
      <w:r>
        <w:rPr>
          <w:rFonts w:hint="eastAsia"/>
        </w:rPr>
        <w:t>　　　　二、洗发水行业市场供给特点分析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三、2026-2032年洗发水行业产量预测</w:t>
      </w:r>
      <w:r>
        <w:rPr>
          <w:rFonts w:hint="eastAsia"/>
        </w:rPr>
        <w:br/>
      </w:r>
      <w:r>
        <w:rPr>
          <w:rFonts w:hint="eastAsia"/>
        </w:rPr>
        <w:t>　　第四节 洗发水行业市场供需平衡状况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中国洗发水行业进出口情况分析</w:t>
      </w:r>
      <w:r>
        <w:rPr>
          <w:rFonts w:hint="eastAsia"/>
        </w:rPr>
        <w:br/>
      </w:r>
      <w:r>
        <w:rPr>
          <w:rFonts w:hint="eastAsia"/>
        </w:rPr>
        <w:t>　　第一节 洗发水行业出口情况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一、2020-2025年洗发水行业出口情况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三、2026-2032年洗发水行业出口情况预测</w:t>
      </w:r>
      <w:r>
        <w:rPr>
          <w:rFonts w:hint="eastAsia"/>
        </w:rPr>
        <w:br/>
      </w:r>
      <w:r>
        <w:rPr>
          <w:rFonts w:hint="eastAsia"/>
        </w:rPr>
        <w:t>　　第二节 洗发水行业进口情况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一、2020-2025年洗发水行业进口情况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三、2026-2032年洗发水行业进口情况预测</w:t>
      </w:r>
      <w:r>
        <w:rPr>
          <w:rFonts w:hint="eastAsia"/>
        </w:rPr>
        <w:br/>
      </w:r>
      <w:r>
        <w:rPr>
          <w:rFonts w:hint="eastAsia"/>
        </w:rPr>
        <w:t>　　第三节 洗发水行业进出口面临的挑战及对策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中国洗发水行业产品价格监测</w:t>
      </w:r>
      <w:r>
        <w:rPr>
          <w:rFonts w:hint="eastAsia"/>
        </w:rPr>
        <w:br/>
      </w:r>
      <w:r>
        <w:rPr>
          <w:rFonts w:hint="eastAsia"/>
        </w:rPr>
        <w:t>　　　　一、洗发水市场价格特征</w:t>
      </w:r>
      <w:r>
        <w:rPr>
          <w:rFonts w:hint="eastAsia"/>
        </w:rPr>
        <w:br/>
      </w:r>
      <w:r>
        <w:rPr>
          <w:rFonts w:hint="eastAsia"/>
        </w:rPr>
        <w:t>　　　　二、当前洗发水市场价格评述</w:t>
      </w:r>
      <w:r>
        <w:rPr>
          <w:rFonts w:hint="eastAsia"/>
        </w:rPr>
        <w:br/>
      </w:r>
      <w:r>
        <w:rPr>
          <w:rFonts w:hint="eastAsia"/>
        </w:rPr>
        <w:t>　　　　三、影响洗发水市场价格因素分析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四、未来洗发水市场价格走势预测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洗发水行业区域市场分布情况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洗发水细分产品（一）市场调研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洗发水细分产品（二）市场调研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洗发水行业上游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洗发水行业下游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洗发水重点企业（一）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洗发水重点企业（二）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洗发水重点企业（三）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洗发水重点企业（四）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洗发水重点企业（五）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洗发水重点企业（六）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2026-2032年洗发水行业发展环境分析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2026-2032年洗发水行业投资特性分析</w:t>
      </w:r>
      <w:r>
        <w:rPr>
          <w:rFonts w:hint="eastAsia"/>
        </w:rPr>
        <w:br/>
      </w:r>
      <w:r>
        <w:rPr>
          <w:rFonts w:hint="eastAsia"/>
        </w:rPr>
        <w:t>　　　　一、洗发水行业进入壁垒</w:t>
      </w:r>
      <w:r>
        <w:rPr>
          <w:rFonts w:hint="eastAsia"/>
        </w:rPr>
        <w:br/>
      </w:r>
      <w:r>
        <w:rPr>
          <w:rFonts w:hint="eastAsia"/>
        </w:rPr>
        <w:t>　　　　二、洗发水行业盈利模式</w:t>
      </w:r>
      <w:r>
        <w:rPr>
          <w:rFonts w:hint="eastAsia"/>
        </w:rPr>
        <w:br/>
      </w:r>
      <w:r>
        <w:rPr>
          <w:rFonts w:hint="eastAsia"/>
        </w:rPr>
        <w:t>　　　　三、洗发水行业盈利因素</w:t>
      </w:r>
      <w:r>
        <w:rPr>
          <w:rFonts w:hint="eastAsia"/>
        </w:rPr>
        <w:br/>
      </w:r>
      <w:r>
        <w:rPr>
          <w:rFonts w:hint="eastAsia"/>
        </w:rPr>
        <w:t>　　第三节 洗发水行业“波特五力模型”分析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2026-2032年洗发水行业风险及对策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洗发水企业竞争策略分析</w:t>
      </w:r>
      <w:r>
        <w:rPr>
          <w:rFonts w:hint="eastAsia"/>
        </w:rPr>
        <w:br/>
      </w:r>
      <w:r>
        <w:rPr>
          <w:rFonts w:hint="eastAsia"/>
        </w:rPr>
        <w:t>　　第一节 洗发水市场竞争策略分析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一、2026-2032年中国洗发水市场增长潜力分析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三、现有洗发水产品竞争策略分析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四、潜力洗发水品种竞争策略选择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2026-2032年中国洗发水企业竞争策略分析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一、2026-2032年我国洗发水市场竞争趋势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二、2026-2032年洗发水行业竞争格局展望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三、2026-2032年洗发水行业竞争策略分析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四、2026-2032年洗发水企业竞争策略分析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2026-2032年中国洗发水行业发展趋势分析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一、2026-2032年洗发水技术发展趋势分析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二、2026-2032年洗发水产品发展趋势分析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三、2026-2032年洗发水行业竞争格局展望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2026-2032年中国洗发水市场趋势分析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一、2026-2032年洗发水发展趋势预测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二、2026-2026年洗发水市场前景分析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三、2026-2032年洗发水产业政策趋向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2026-2032年洗发水行业投资价值评估分析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洗发水行业发展建议分析</w:t>
      </w:r>
      <w:r>
        <w:rPr>
          <w:rFonts w:hint="eastAsia"/>
        </w:rPr>
        <w:br/>
      </w:r>
      <w:r>
        <w:rPr>
          <w:rFonts w:hint="eastAsia"/>
        </w:rPr>
        <w:t>　　第一节 洗发水行业研究结论及建议</w:t>
      </w:r>
      <w:r>
        <w:rPr>
          <w:rFonts w:hint="eastAsia"/>
        </w:rPr>
        <w:br/>
      </w:r>
      <w:r>
        <w:rPr>
          <w:rFonts w:hint="eastAsia"/>
        </w:rPr>
        <w:t>　　第二节 洗发水细分行业研究结论及建议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中.智.林.洗发水行业竞争策略总结及建议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洗发水行业历程</w:t>
      </w:r>
      <w:r>
        <w:rPr>
          <w:rFonts w:hint="eastAsia"/>
        </w:rPr>
        <w:br/>
      </w:r>
      <w:r>
        <w:rPr>
          <w:rFonts w:hint="eastAsia"/>
        </w:rPr>
        <w:t>　　图表 洗发水行业生命周期</w:t>
      </w:r>
      <w:r>
        <w:rPr>
          <w:rFonts w:hint="eastAsia"/>
        </w:rPr>
        <w:br/>
      </w:r>
      <w:r>
        <w:rPr>
          <w:rFonts w:hint="eastAsia"/>
        </w:rPr>
        <w:t>　　图表 洗发水行业产业链分析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2020-2025年中国洗发水进口金额分析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2020-2025年中国洗发水出口数量分析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2020-2025年中国洗发水出口金额分析</w:t>
      </w:r>
      <w:r>
        <w:rPr>
          <w:rFonts w:hint="eastAsia"/>
        </w:rPr>
        <w:br/>
      </w:r>
      <w:r>
        <w:rPr>
          <w:rFonts w:hint="eastAsia"/>
        </w:rPr>
        <w:t>　　图表 2026年中国洗发水进口国家及地区分析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2026-2032年中国洗发水行业产量预测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2026-2032年中国洗发水市场需求量预测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2026-2032年中国洗发水行业供需平衡预测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2026-2032年中国洗发水市场规模预测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2026-2032年中国洗发水市场前景分析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2026-2032年中国洗发水发展趋势预测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21d3963c94d22" w:history="1">
        <w:r>
          <w:rPr>
            <w:rStyle w:val="Hyperlink"/>
          </w:rPr>
          <w:t>中国洗发水行业市场分析与发展趋势预测报告（2026-2032年）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21d3963c94d22" w:history="1">
        <w:r>
          <w:rPr>
            <w:rStyle w:val="Hyperlink"/>
          </w:rPr>
          <w:t>https://www.20087.com/3/30/XiFaShuiFaZhanQuShiFenXi.html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deaa9eb29421b" w:history="1">
      <w:r>
        <w:rPr>
          <w:rStyle w:val="Hyperlink"/>
        </w:rPr>
        <w:t>中国洗发水行业市场分析与发展趋势预测报告（2026-2032年）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FaShuiFaZhanQuShiFenXi.html" TargetMode="External" Id="Rf7f21d3963c9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FaShuiFaZhanQuShiFenXi.html" TargetMode="External" Id="Rc62deaa9eb29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2025-12-10T05:29:00Z</dcterms:created>
  <dcterms:modified xsi:type="dcterms:W3CDTF">2025-12-10T06:29:00Z</dcterms:modified>
  <dc:subject>中国洗发水行业市场分析与发展趋势预测报告（2026-2032年）</dc:subject>
  <dc:title>中国洗发水行业市场分析与发展趋势预测报告（2026-2032年）</dc:title>
  <cp:keywords>中国洗发水行业市场分析与发展趋势预测报告（2026-2032年）</cp:keywords>
  <dc:description>中国洗发水行业市场分析与发展趋势预测报告（2026-2032年）</dc:description>
</cp:coreProperties>
</file>