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676b645434014" w:history="1">
              <w:r>
                <w:rPr>
                  <w:rStyle w:val="Hyperlink"/>
                </w:rPr>
                <w:t>2024-2030年全球与中国近红外相机发展现状分析及前景趋势预测报告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676b645434014" w:history="1">
              <w:r>
                <w:rPr>
                  <w:rStyle w:val="Hyperlink"/>
                </w:rPr>
                <w:t>2024-2030年全球与中国近红外相机发展现状分析及前景趋势预测报告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676b645434014" w:history="1">
                <w:r>
                  <w:rPr>
                    <w:rStyle w:val="Hyperlink"/>
                  </w:rPr>
                  <w:t>https://www.20087.com/3/20/JinHongWaiXiangJiHangYeQianJingFenXi.html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红外相机通过捕捉近红外光谱范围的图像，广泛应用于安防监控、医疗成像、农业监测、夜间侦查等领域。随着CMOS传感器和红外光学技术的进步，近红外相机在分辨率、灵敏度和成像速度上均有显著提升。此外，小型化、低功耗设计使得近红外相机能够集成到无人机、智能手机等移动平台，扩展了其应用范围。</w:t>
      </w:r>
      <w:r>
        <w:rPr>
          <w:rFonts w:hint="eastAsia"/>
        </w:rPr>
        <w:br/>
      </w:r>
      <w:r>
        <w:rPr>
          <w:rFonts w:hint="eastAsia"/>
        </w:rPr>
        <w:t>　　近红外相机的未来发展将趋向于多光谱融合、深度学习集成以及更高集成度。多光谱融合技术将提升图像信息的丰富度和识别精度，特别是在遥感监测和医疗影像分析中。深度学习算法的应用，将使近红外相机具备自主分析和决策能力，如在智能安防中实现异常行为的自动识别。同时，随着量子点、石墨烯等新型材料的探索，近红外相机的探测效率和成像质量将进一步提升，为更多创新应用开辟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676b645434014" w:history="1">
        <w:r>
          <w:rPr>
            <w:rStyle w:val="Hyperlink"/>
          </w:rPr>
          <w:t>2024-2030年全球与中国近红外相机发展现状分析及前景趋势预测报告</w:t>
        </w:r>
      </w:hyperlink>
      <w:r>
        <w:rPr>
          <w:rFonts w:hint="eastAsia"/>
        </w:rPr>
        <w:t>》主要分析了近红外相机行业的市场规模、近红外相机市场供需状况、近红外相机市场竞争状况和近红外相机主要企业经营情况，同时对近红外相机行业的未来发展做出了科学预测。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676b645434014" w:history="1">
        <w:r>
          <w:rPr>
            <w:rStyle w:val="Hyperlink"/>
          </w:rPr>
          <w:t>2024-2030年全球与中国近红外相机发展现状分析及前景趋势预测报告</w:t>
        </w:r>
      </w:hyperlink>
      <w:r>
        <w:rPr>
          <w:rFonts w:hint="eastAsia"/>
        </w:rPr>
        <w:t>》在多年近红外相机行业研究的基础上，结合全球及中国近红外相机行业市场的发展现状，通过资深研究团队对近红外相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676b645434014" w:history="1">
        <w:r>
          <w:rPr>
            <w:rStyle w:val="Hyperlink"/>
          </w:rPr>
          <w:t>2024-2030年全球与中国近红外相机发展现状分析及前景趋势预测报告</w:t>
        </w:r>
      </w:hyperlink>
      <w:r>
        <w:rPr>
          <w:rFonts w:hint="eastAsia"/>
        </w:rPr>
        <w:t>》可以帮助投资者准确把握近红外相机行业的市场现状，为投资者进行投资作出近红外相机行业前景预判，挖掘近红外相机行业投资价值，同时提出近红外相机行业投资策略、生产策略、营销策略等方面的建议。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近红外相机市场概述</w:t>
      </w:r>
      <w:r>
        <w:rPr>
          <w:rFonts w:hint="eastAsia"/>
        </w:rPr>
        <w:br/>
      </w:r>
      <w:r>
        <w:rPr>
          <w:rFonts w:hint="eastAsia"/>
        </w:rPr>
        <w:t>　　1.1 近红外相机行业概述及统计范围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按照不同产品类型，近红外相机主要可以分为如下几个类别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不同产品类型近红外相机增长趋势2019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日冕成像</w:t>
      </w:r>
      <w:r>
        <w:rPr>
          <w:rFonts w:hint="eastAsia"/>
        </w:rPr>
        <w:br/>
      </w:r>
      <w:r>
        <w:rPr>
          <w:rFonts w:hint="eastAsia"/>
        </w:rPr>
        <w:t>　　　　1.2.3 时间序列成像</w:t>
      </w:r>
      <w:r>
        <w:rPr>
          <w:rFonts w:hint="eastAsia"/>
        </w:rPr>
        <w:br/>
      </w:r>
      <w:r>
        <w:rPr>
          <w:rFonts w:hint="eastAsia"/>
        </w:rPr>
        <w:t>　　　　1.2.4 棱镜时间序列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从不同应用，近红外相机主要包括如下几个方面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不同应用近红外相机增长趋势2019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工业产品检测</w:t>
      </w:r>
      <w:r>
        <w:rPr>
          <w:rFonts w:hint="eastAsia"/>
        </w:rPr>
        <w:br/>
      </w:r>
      <w:r>
        <w:rPr>
          <w:rFonts w:hint="eastAsia"/>
        </w:rPr>
        <w:t>　　　　1.3.3 农产品检测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近红外相机行业发展总体概况</w:t>
      </w:r>
      <w:r>
        <w:rPr>
          <w:rFonts w:hint="eastAsia"/>
        </w:rPr>
        <w:br/>
      </w:r>
      <w:r>
        <w:rPr>
          <w:rFonts w:hint="eastAsia"/>
        </w:rPr>
        <w:t>　　　　1.4.2 近红外相机行业发展主要特点</w:t>
      </w:r>
      <w:r>
        <w:rPr>
          <w:rFonts w:hint="eastAsia"/>
        </w:rPr>
        <w:br/>
      </w:r>
      <w:r>
        <w:rPr>
          <w:rFonts w:hint="eastAsia"/>
        </w:rPr>
        <w:t>　　　　1.4.3 近红外相机行业发展影响因素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全球近红外相机供需现状及预测（2019-2030）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全球近红外相机产能、产量、产能利用率及发展趋势（2019-2030）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全球近红外相机产量、需求量及发展趋势（2019-2030）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全球主要地区近红外相机产量及发展趋势（2019-2030）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中国近红外相机供需现状及预测（2019-2030）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中国近红外相机产能、产量、产能利用率及发展趋势（2019-2030）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中国近红外相机产量、市场需求量及发展趋势（2019-2030）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中国近红外相机产能和产量占全球的比重（2019-2030）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全球近红外相机销量及收入（2019-2030）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全球市场近红外相机收入（2019-2030）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全球市场近红外相机销量（2019-2030）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全球市场近红外相机价格趋势（2019-2030）</w:t>
      </w:r>
      <w:r>
        <w:rPr>
          <w:rFonts w:hint="eastAsia"/>
        </w:rPr>
        <w:br/>
      </w:r>
      <w:r>
        <w:rPr>
          <w:rFonts w:hint="eastAsia"/>
        </w:rPr>
        <w:t>　　2.4 中国近红外相机销量及收入（2019-2030）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中国市场近红外相机收入（2019-2030）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中国市场近红外相机销量（2019-2030）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中国市场近红外相机销量和收入占全球的比重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全球近红外相机主要地区分析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全球主要地区近红外相机市场规模分析：2019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全球主要地区近红外相机销售收入及市场份额（2019-2024年）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全球主要地区近红外相机销售收入预测（2024-2030年）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全球主要地区近红外相机销量分析：2019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全球主要地区近红外相机销量及市场份额（2019-2024年）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全球主要地区近红外相机销量及市场份额预测（2024-2030）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北美（美国和加拿大）近红外相机销量（2019-2030）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北美（美国和加拿大）近红外相机收入（2019-2030）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欧洲（德国、英国、法国和意大利等国家）近红外相机销量（2019-2030）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欧洲（德国、英国、法国和意大利等国家）近红外相机收入（2019-2030）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亚太（中国、日本、韩国、中国台湾、印度和东南亚等）近红外相机销量（2019-2030）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亚太（中国、日本、韩国、中国台湾、印度和东南亚等）近红外相机收入（2019-2030）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拉美地区（墨西哥、巴西等国家）近红外相机销量（2019-2030）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拉美地区（墨西哥、巴西等国家）近红外相机收入（2019-2030）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中东及非洲（土耳其、沙特等国家）近红外相机销量（2019-2030）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中东及非洲（土耳其、沙特等国家）近红外相机收入（2019-2030）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全球市场主要厂商近红外相机产能市场份额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全球市场主要厂商近红外相机销量（2019-2024）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全球市场主要厂商近红外相机销售收入（2019-2024）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全球市场主要厂商近红外相机销售价格（2019-2024）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2024年全球主要生产商近红外相机收入排名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中国市场主要厂商近红外相机销量（2019-2024）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中国市场主要厂商近红外相机销售收入（2019-2024）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中国市场主要厂商近红外相机销售价格（2019-2024）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2024年中国主要生产商近红外相机收入排名</w:t>
      </w:r>
      <w:r>
        <w:rPr>
          <w:rFonts w:hint="eastAsia"/>
        </w:rPr>
        <w:br/>
      </w:r>
      <w:r>
        <w:rPr>
          <w:rFonts w:hint="eastAsia"/>
        </w:rPr>
        <w:t>　　4.3 全球主要厂商近红外相机产地分布及商业化日期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全球主要厂商近红外相机产品类型列表</w:t>
      </w:r>
      <w:r>
        <w:rPr>
          <w:rFonts w:hint="eastAsia"/>
        </w:rPr>
        <w:br/>
      </w:r>
      <w:r>
        <w:rPr>
          <w:rFonts w:hint="eastAsia"/>
        </w:rPr>
        <w:t>　　4.5 近红外相机行业集中度、竞争程度分析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近红外相机行业集中度分析：全球头部厂商份额（Top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全球近红外相机第一梯队、第二梯队和第三梯队生产商（品牌）及市场份额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不同产品类型近红外相机分析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全球市场不同产品类型近红外相机销量（2019-2030）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全球市场不同产品类型近红外相机销量及市场份额（2019-2024）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全球市场不同产品类型近红外相机销量预测（2024-2030）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全球市场不同产品类型近红外相机收入（2019-2030）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全球市场不同产品类型近红外相机收入及市场份额（2019-2024）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全球市场不同产品类型近红外相机收入预测（2024-2030）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全球市场不同产品类型近红外相机价格走势（2019-2030）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中国市场不同产品类型近红外相机销量（2019-2030）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中国市场不同产品类型近红外相机销量及市场份额（2019-2024）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中国市场不同产品类型近红外相机销量预测（2024-2030）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中国市场不同产品类型近红外相机收入（2019-2030）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中国市场不同产品类型近红外相机收入及市场份额（2019-2024）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中国市场不同产品类型近红外相机收入预测（2024-2030）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不同应用近红外相机分析</w:t>
      </w:r>
      <w:r>
        <w:rPr>
          <w:rFonts w:hint="eastAsia"/>
        </w:rPr>
        <w:br/>
      </w:r>
      <w:r>
        <w:rPr>
          <w:rFonts w:hint="eastAsia"/>
        </w:rPr>
        <w:t>　　6.1 全球市场不同应用近红外相机销量（2019-2030）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全球市场不同应用近红外相机销量及市场份额（2019-2024）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全球市场不同应用近红外相机销量预测（2024-2030）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全球市场不同应用近红外相机收入（2019-2030）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全球市场不同应用近红外相机收入及市场份额（2019-2024）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全球市场不同应用近红外相机收入预测（2024-2030）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全球市场不同应用近红外相机价格走势（2019-2030）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中国市场不同应用近红外相机销量（2019-2030）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中国市场不同应用近红外相机销量及市场份额（2019-2024）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中国市场不同应用近红外相机销量预测（2024-2030）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中国市场不同应用近红外相机收入（2019-2030）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中国市场不同应用近红外相机收入及市场份额（2019-2024）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中国市场不同应用近红外相机收入预测（2024-2030）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近红外相机行业发展趋势</w:t>
      </w:r>
      <w:r>
        <w:rPr>
          <w:rFonts w:hint="eastAsia"/>
        </w:rPr>
        <w:br/>
      </w:r>
      <w:r>
        <w:rPr>
          <w:rFonts w:hint="eastAsia"/>
        </w:rPr>
        <w:t>　　7.2 近红外相机行业主要驱动因素</w:t>
      </w:r>
      <w:r>
        <w:rPr>
          <w:rFonts w:hint="eastAsia"/>
        </w:rPr>
        <w:br/>
      </w:r>
      <w:r>
        <w:rPr>
          <w:rFonts w:hint="eastAsia"/>
        </w:rPr>
        <w:t>　　7.3 近红外相机中国企业SWOT分析</w:t>
      </w:r>
      <w:r>
        <w:rPr>
          <w:rFonts w:hint="eastAsia"/>
        </w:rPr>
        <w:br/>
      </w:r>
      <w:r>
        <w:rPr>
          <w:rFonts w:hint="eastAsia"/>
        </w:rPr>
        <w:t>　　7.4 中国近红外相机行业政策环境分析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近红外相机行业产业链简介</w:t>
      </w:r>
      <w:r>
        <w:rPr>
          <w:rFonts w:hint="eastAsia"/>
        </w:rPr>
        <w:br/>
      </w:r>
      <w:r>
        <w:rPr>
          <w:rFonts w:hint="eastAsia"/>
        </w:rPr>
        <w:t>　　　　8.2.1 近红外相机行业供应链分析</w:t>
      </w:r>
      <w:r>
        <w:rPr>
          <w:rFonts w:hint="eastAsia"/>
        </w:rPr>
        <w:br/>
      </w:r>
      <w:r>
        <w:rPr>
          <w:rFonts w:hint="eastAsia"/>
        </w:rPr>
        <w:t>　　　　8.2.2 近红外相机主要原料及供应情况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近红外相机行业主要下游客户</w:t>
      </w:r>
      <w:r>
        <w:rPr>
          <w:rFonts w:hint="eastAsia"/>
        </w:rPr>
        <w:br/>
      </w:r>
      <w:r>
        <w:rPr>
          <w:rFonts w:hint="eastAsia"/>
        </w:rPr>
        <w:t>　　8.3 近红外相机行业采购模式</w:t>
      </w:r>
      <w:r>
        <w:rPr>
          <w:rFonts w:hint="eastAsia"/>
        </w:rPr>
        <w:br/>
      </w:r>
      <w:r>
        <w:rPr>
          <w:rFonts w:hint="eastAsia"/>
        </w:rPr>
        <w:t>　　8.4 近红外相机行业生产模式</w:t>
      </w:r>
      <w:r>
        <w:rPr>
          <w:rFonts w:hint="eastAsia"/>
        </w:rPr>
        <w:br/>
      </w:r>
      <w:r>
        <w:rPr>
          <w:rFonts w:hint="eastAsia"/>
        </w:rPr>
        <w:t>　　8.5 近红外相机行业销售模式及销售渠道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全球市场主要近红外相机厂商简介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重点企业（1）近红外相机销量、收入、价格及毛利率（2019-2024）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重点企业（2）近红外相机销量、收入、价格及毛利率（2019-2024）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重点企业（3）近红外相机销量、收入、价格及毛利率（2019-2024）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重点企业（4）近红外相机销量、收入、价格及毛利率（2019-2024）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重点企业（5）近红外相机销量、收入、价格及毛利率（2019-2024）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重点企业（6）近红外相机销量、收入、价格及毛利率（2019-2024）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重点企业（7）近红外相机销量、收入、价格及毛利率（2019-2024）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重点企业（8）近红外相机销量、收入、价格及毛利率（2019-2024）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重点企业（9）近红外相机销量、收入、价格及毛利率（2019-2024）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重点企业（10）近红外相机销量、收入、价格及毛利率（2019-2024）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重点企业（11）近红外相机销量、收入、价格及毛利率（2019-2024）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重点企业（12）近红外相机销量、收入、价格及毛利率（2019-2024）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中国市场近红外相机产量、销量、进出口分析及未来趋势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中国市场近红外相机产量、销量、进出口分析及未来趋势（2019-2030）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中国市场近红外相机进出口贸易趋势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中国市场近红外相机主要进口来源</w:t>
      </w:r>
      <w:r>
        <w:rPr>
          <w:rFonts w:hint="eastAsia"/>
        </w:rPr>
        <w:br/>
      </w:r>
      <w:r>
        <w:rPr>
          <w:rFonts w:hint="eastAsia"/>
        </w:rPr>
        <w:t>　　10.4 中国市场近红外相机主要出口目的地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中国市场近红外相机主要地区分布</w:t>
      </w:r>
      <w:r>
        <w:rPr>
          <w:rFonts w:hint="eastAsia"/>
        </w:rPr>
        <w:br/>
      </w:r>
      <w:r>
        <w:rPr>
          <w:rFonts w:hint="eastAsia"/>
        </w:rPr>
        <w:t>　　11.1 中国近红外相机生产地区分布</w:t>
      </w:r>
      <w:r>
        <w:rPr>
          <w:rFonts w:hint="eastAsia"/>
        </w:rPr>
        <w:br/>
      </w:r>
      <w:r>
        <w:rPr>
          <w:rFonts w:hint="eastAsia"/>
        </w:rPr>
        <w:t>　　11.2 中国近红外相机消费地区分布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全球不同产品类型近红外相机增长趋势2019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不同应用近红外相机增长趋势2019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近红外相机行业发展主要特点</w:t>
      </w:r>
      <w:r>
        <w:rPr>
          <w:rFonts w:hint="eastAsia"/>
        </w:rPr>
        <w:br/>
      </w:r>
      <w:r>
        <w:rPr>
          <w:rFonts w:hint="eastAsia"/>
        </w:rPr>
        <w:t>　　表4 近红外相机行业发展有利因素分析</w:t>
      </w:r>
      <w:r>
        <w:rPr>
          <w:rFonts w:hint="eastAsia"/>
        </w:rPr>
        <w:br/>
      </w:r>
      <w:r>
        <w:rPr>
          <w:rFonts w:hint="eastAsia"/>
        </w:rPr>
        <w:t>　　表5 近红外相机行业发展不利因素分析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进入近红外相机行业壁垒</w:t>
      </w:r>
      <w:r>
        <w:rPr>
          <w:rFonts w:hint="eastAsia"/>
        </w:rPr>
        <w:br/>
      </w:r>
      <w:r>
        <w:rPr>
          <w:rFonts w:hint="eastAsia"/>
        </w:rPr>
        <w:t>　　表7 全球主要地区近红外相机产量（千件）：2019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全球主要地区近红外相机产量（2019-2024）&amp;（千件）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全球主要地区近红外相机产量市场份额（2019-2024）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全球主要地区近红外相机产量（2024-2030）&amp;（千件）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全球主要地区近红外相机销售收入（百万美元）：2019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全球主要地区近红外相机销售收入（2019-2024）&amp;（百万美元）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全球主要地区近红外相机销售收入市场份额（2019-2024）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全球主要地区近红外相机收入（2024-2030）&amp;（百万美元）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全球主要地区近红外相机收入市场份额（2024-2030）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全球主要地区近红外相机销量（千件）：2019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全球主要地区近红外相机销量（2019-2024）&amp;（千件）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全球主要地区近红外相机销量市场份额（2019-2024）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全球主要地区近红外相机销量（2024-2030）&amp;（千件）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全球主要地区近红外相机销量份额（2024-2030）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北美近红外相机基本情况分析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北美（美国和加拿大）近红外相机销量（2019-2030）&amp;（千件）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北美（美国和加拿大）近红外相机收入（2019-2030）&amp;（百万美元）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欧洲近红外相机基本情况分析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欧洲（德国、英国、法国和意大利等国家）近红外相机销量（2019-2030）&amp;（千件）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欧洲（德国、英国、法国和意大利等国家）近红外相机收入（2019-2030）&amp;（百万美元）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亚太地区近红外相机基本情况分析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亚太（中国、日本、韩国、中国台湾、印度和东南亚等）近红外相机销量（2019-2030）&amp;（千件）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亚太（中国、日本、韩国、中国台湾、印度和东南亚等）近红外相机收入（2019-2030）&amp;（百万美元）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拉美地区近红外相机基本情况分析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拉美地区（墨西哥、巴西等国家）近红外相机销量（2019-2030）&amp;（千件）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拉美地区（墨西哥、巴西等国家）近红外相机收入（2019-2030）&amp;（百万美元）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中东及非洲近红外相机基本情况分析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中东及非洲（土耳其、沙特等国家）近红外相机销量（2019-2030）&amp;（千件）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中东及非洲（土耳其、沙特等国家）近红外相机收入（2019-2030）&amp;（百万美元）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全球市场主要厂商近红外相机产能（2023-2024）&amp;（千件）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全球市场主要厂商近红外相机销量（2019-2024）&amp;（千件）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全球市场主要厂商近红外相机销量市场份额（2019-2024）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全球市场主要厂商近红外相机销售收入（2019-2024）&amp;（百万美元）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全球市场主要厂商近红外相机销售收入市场份额（2019-2024）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全球市场主要厂商近红外相机销售价格（2019-2024）&amp;（美元\u002F件）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2024年全球主要生产商近红外相机收入排名（百万美元）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中国市场主要厂商近红外相机销量（2019-2024）&amp;（千件）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中国市场主要厂商近红外相机销量市场份额（2019-2024）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中国市场主要厂商近红外相机销售收入（2019-2024）&amp;（百万美元）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中国市场主要厂商近红外相机销售收入市场份额（2019-2024）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中国市场主要厂商近红外相机销售价格（2019-2024）&amp;（美元\u002F件）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2024年中国主要生产商近红外相机收入排名（百万美元）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全球主要厂商近红外相机产地分布及商业化日期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全球主要厂商近红外相机产品类型列表</w:t>
      </w:r>
      <w:r>
        <w:rPr>
          <w:rFonts w:hint="eastAsia"/>
        </w:rPr>
        <w:br/>
      </w:r>
      <w:r>
        <w:rPr>
          <w:rFonts w:hint="eastAsia"/>
        </w:rPr>
        <w:t>　　表51 2024全球近红外相机主要厂商市场地位（第一梯队、第二梯队和第三梯队）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全球不同产品类型近红外相机销量（2019-2024年）&amp;（千件）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全球不同产品类型近红外相机销量市场份额（2019-2024）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全球不同产品类型近红外相机销量预测（2024-2030）&amp;（千件）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全球市场不同产品类型近红外相机销量市场份额预测（2024-2030）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全球不同产品类型近红外相机收入（2019-2024年）&amp;（百万美元）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全球不同产品类型近红外相机收入市场份额（2019-2024）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全球不同产品类型近红外相机收入预测（2024-2030）&amp;（百万美元）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全球不同产品类型近红外相机收入市场份额预测（2024-2030）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全球不同产品类型近红外相机价格走势（2019-2030）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中国不同产品类型近红外相机销量（2019-2024年）&amp;（千件）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中国不同产品类型近红外相机销量市场份额（2019-2024）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中国不同产品类型近红外相机销量预测（2024-2030）&amp;（千件）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中国不同产品类型近红外相机销量市场份额预测（2024-2030）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中国不同产品类型近红外相机收入（2019-2024年）&amp;（百万美元）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中国不同产品类型近红外相机收入市场份额（2019-2024）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中国不同产品类型近红外相机收入预测（2024-2030）&amp;（百万美元）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中国不同产品类型近红外相机收入市场份额预测（2024-2030）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全球不同应用近红外相机销量（2019-2024年）&amp;（千件）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全球不同应用近红外相机销量市场份额（2019-2024）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全球不同应用近红外相机销量预测（2024-2030）&amp;（千件）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全球市场不同应用近红外相机销量市场份额预测（2024-2030）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全球不同应用近红外相机收入（2019-2024年）&amp;（百万美元）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全球不同应用近红外相机收入市场份额（2019-2024）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全球不同应用近红外相机收入预测（2024-2030）&amp;（百万美元）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全球不同应用近红外相机收入市场份额预测（2024-2030）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全球不同应用近红外相机价格走势（2019-2030）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中国不同应用近红外相机销量（2019-2024年）&amp;（千件）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中国不同应用近红外相机销量市场份额（2019-2024）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中国不同应用近红外相机销量预测（2024-2030）&amp;（千件）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中国不同应用近红外相机销量市场份额预测（2024-2030）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中国不同应用近红外相机收入（2019-2024年）&amp;（百万美元）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中国不同应用近红外相机收入市场份额（2019-2024）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中国不同应用近红外相机收入预测（2024-2030）&amp;（百万美元）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中国不同应用近红外相机收入市场份额预测（2024-2030）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近红外相机行业技术发展趋势</w:t>
      </w:r>
      <w:r>
        <w:rPr>
          <w:rFonts w:hint="eastAsia"/>
        </w:rPr>
        <w:br/>
      </w:r>
      <w:r>
        <w:rPr>
          <w:rFonts w:hint="eastAsia"/>
        </w:rPr>
        <w:t>　　表87 近红外相机行业主要驱动因素</w:t>
      </w:r>
      <w:r>
        <w:rPr>
          <w:rFonts w:hint="eastAsia"/>
        </w:rPr>
        <w:br/>
      </w:r>
      <w:r>
        <w:rPr>
          <w:rFonts w:hint="eastAsia"/>
        </w:rPr>
        <w:t>　　表88 近红外相机行业供应链分析</w:t>
      </w:r>
      <w:r>
        <w:rPr>
          <w:rFonts w:hint="eastAsia"/>
        </w:rPr>
        <w:br/>
      </w:r>
      <w:r>
        <w:rPr>
          <w:rFonts w:hint="eastAsia"/>
        </w:rPr>
        <w:t>　　表89 近红外相机上游原料供应商</w:t>
      </w:r>
      <w:r>
        <w:rPr>
          <w:rFonts w:hint="eastAsia"/>
        </w:rPr>
        <w:br/>
      </w:r>
      <w:r>
        <w:rPr>
          <w:rFonts w:hint="eastAsia"/>
        </w:rPr>
        <w:t>　　表90 近红外相机行业主要下游客户</w:t>
      </w:r>
      <w:r>
        <w:rPr>
          <w:rFonts w:hint="eastAsia"/>
        </w:rPr>
        <w:br/>
      </w:r>
      <w:r>
        <w:rPr>
          <w:rFonts w:hint="eastAsia"/>
        </w:rPr>
        <w:t>　　表91 近红外相机行业典型经销商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重点企业（1）近红外相机销量（千件）、收入（百万美元）、价格（美元\u002F件）及毛利率（2019-2024）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重点企业（2）近红外相机销量（千件）、收入（百万美元）、价格（美元\u002F件）及毛利率（2019-2024）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重点企业（3）近红外相机销量（千件）、收入（百万美元）、价格（美元\u002F件）及毛利率（2019-2024）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重点企业（4）近红外相机销量（千件）、收入（百万美元）、价格（美元\u002F件）及毛利率（2019-2024）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重点企业（5）近红外相机销量（千件）、收入（百万美元）、价格（美元\u002F件）及毛利率（2019-2024）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重点企业（6）近红外相机销量（千件）、收入（百万美元）、价格（美元\u002F件）及毛利率（2019-2024）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重点企业（7）近红外相机销量（千件）、收入（百万美元）、价格（美元\u002F件）及毛利率（2019-2024）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重点企业（8）近红外相机销量（千件）、收入（百万美元）、价格（美元\u002F件）及毛利率（2019-2024）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重点企业（9）近红外相机销量（千件）、收入（百万美元）、价格（美元\u002F件）及毛利率（2019-2024）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重点企业（10）近红外相机销量（千件）、收入（百万美元）、价格（美元\u002F件）及毛利率（2019-2024）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重点企业（11）近红外相机销量（千件）、收入（百万美元）、价格（美元\u002F件）及毛利率（2019-2024）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重点企业（12）近红外相机生产基地、销售区域、竞争对手及市场地位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重点企业（12）近红外相机产品规格、参数及市场应用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重点企业（12）近红外相机销量（千件）、收入（百万美元）、价格（美元\u002F件）及毛利率（2019-2024）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中国市场近红外相机产量、销量、进出口（2019-2024年）&amp;（千件）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中国市场近红外相机产量、销量、进出口预测（2024-2030）&amp;（千件）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中国市场近红外相机进出口贸易趋势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中国市场近红外相机主要进口来源</w:t>
      </w:r>
      <w:r>
        <w:rPr>
          <w:rFonts w:hint="eastAsia"/>
        </w:rPr>
        <w:br/>
      </w:r>
      <w:r>
        <w:rPr>
          <w:rFonts w:hint="eastAsia"/>
        </w:rPr>
        <w:t>　　表156 中国市场近红外相机主要出口目的地</w:t>
      </w:r>
      <w:r>
        <w:rPr>
          <w:rFonts w:hint="eastAsia"/>
        </w:rPr>
        <w:br/>
      </w:r>
      <w:r>
        <w:rPr>
          <w:rFonts w:hint="eastAsia"/>
        </w:rPr>
        <w:t>　　表157 中国近红外相机生产地区分布</w:t>
      </w:r>
      <w:r>
        <w:rPr>
          <w:rFonts w:hint="eastAsia"/>
        </w:rPr>
        <w:br/>
      </w:r>
      <w:r>
        <w:rPr>
          <w:rFonts w:hint="eastAsia"/>
        </w:rPr>
        <w:t>　　表158 中国近红外相机消费地区分布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近红外相机产品图片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全球不同产品类型近红外相机市场份额2023 &amp; 2024</w:t>
      </w:r>
      <w:r>
        <w:rPr>
          <w:rFonts w:hint="eastAsia"/>
        </w:rPr>
        <w:br/>
      </w:r>
      <w:r>
        <w:rPr>
          <w:rFonts w:hint="eastAsia"/>
        </w:rPr>
        <w:t>　　图3 日冕成像产品图片</w:t>
      </w:r>
      <w:r>
        <w:rPr>
          <w:rFonts w:hint="eastAsia"/>
        </w:rPr>
        <w:br/>
      </w:r>
      <w:r>
        <w:rPr>
          <w:rFonts w:hint="eastAsia"/>
        </w:rPr>
        <w:t>　　图4 时间序列成像产品图片</w:t>
      </w:r>
      <w:r>
        <w:rPr>
          <w:rFonts w:hint="eastAsia"/>
        </w:rPr>
        <w:br/>
      </w:r>
      <w:r>
        <w:rPr>
          <w:rFonts w:hint="eastAsia"/>
        </w:rPr>
        <w:t>　　图5 棱镜时间序列产品图片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全球不同应用近红外相机市场份额2023 vs 2024</w:t>
      </w:r>
      <w:r>
        <w:rPr>
          <w:rFonts w:hint="eastAsia"/>
        </w:rPr>
        <w:br/>
      </w:r>
      <w:r>
        <w:rPr>
          <w:rFonts w:hint="eastAsia"/>
        </w:rPr>
        <w:t>　　图8 工业产品检测</w:t>
      </w:r>
      <w:r>
        <w:rPr>
          <w:rFonts w:hint="eastAsia"/>
        </w:rPr>
        <w:br/>
      </w:r>
      <w:r>
        <w:rPr>
          <w:rFonts w:hint="eastAsia"/>
        </w:rPr>
        <w:t>　　图9 农产品检测</w:t>
      </w:r>
      <w:r>
        <w:rPr>
          <w:rFonts w:hint="eastAsia"/>
        </w:rPr>
        <w:br/>
      </w:r>
      <w:r>
        <w:rPr>
          <w:rFonts w:hint="eastAsia"/>
        </w:rPr>
        <w:t>　　图10 全球近红外相机产能、产量、产能利用率及发展趋势（2019-2030）&amp;（千件）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全球近红外相机产量、需求量及发展趋势（2019-2030）&amp;（千件）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全球主要地区近红外相机产量市场份额（2019-2030）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中国近红外相机产能、产量、产能利用率及发展趋势（2019-2030）&amp;（千件）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中国近红外相机产量、市场需求量及发展趋势（2019-2030）&amp;（千件）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中国近红外相机总产能占全球比重（2019-2030）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中国近红外相机总产量占全球比重（2019-2030）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全球近红外相机市场收入及增长率：（2019-2030）&amp;（百万美元）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全球市场近红外相机市场规模：2019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全球市场近红外相机销量及增长率（2019-2030）&amp;（千件）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全球市场近红外相机价格趋势（2019-2030）&amp;（美元\u002F件）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中国近红外相机市场收入及增长率：（2019-2030）&amp;（百万美元）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中国市场近红外相机市场规模：2019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中国市场近红外相机销量及增长率（2019-2030）&amp;（千件）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中国市场近红外相机销量占全球比重（2019-2030）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中国近红外相机收入占全球比重（2019-2030）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全球主要地区近红外相机销售收入市场份额（2019-2024）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全球主要地区近红外相机销售收入市场份额（2023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全球主要地区近红外相机收入市场份额（2024-2030）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北美（美国和加拿大）近红外相机销量份额（2019-2030）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北美（美国和加拿大）近红外相机收入份额（2019-2030）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欧洲（德国、英国、法国和意大利等国家）近红外相机销量份额（2019-2030）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欧洲（德国、英国、法国和意大利等国家）近红外相机收入份额（2019-2030）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亚太（中国、日本、韩国、中国台湾、印度和东南亚等）近红外相机销量份额（2019-2030）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亚太（中国、日本、韩国、中国台湾、印度和东南亚等）近红外相机收入份额（2019-2030）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拉美地区（墨西哥、巴西等国家）近红外相机销量份额（2019-2030）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拉美地区（墨西哥、巴西等国家）近红外相机收入份额（2019-2030）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中东及非洲（土耳其、沙特等国家）近红外相机销量份额（2019-2030）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中东及非洲（土耳其、沙特等国家）近红外相机收入份额（2019-2030）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2024年全球市场主要厂商近红外相机销量市场份额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2024年全球市场主要厂商近红外相机收入市场份额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2024年中国市场主要厂商近红外相机销量市场份额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2024年中国市场主要厂商近红外相机收入市场份额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2024年全球前五大生产商近红外相机市场份额</w:t>
      </w:r>
      <w:r>
        <w:rPr>
          <w:rFonts w:hint="eastAsia"/>
        </w:rPr>
        <w:br/>
      </w:r>
      <w:r>
        <w:rPr>
          <w:rFonts w:hint="eastAsia"/>
        </w:rPr>
        <w:t>　　图44 全球近红外相机第一梯队、第二梯队和第三梯队生产商（品牌）及市场份额（2024）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全球不同产品类型近红外相机价格走势（2019-2030）&amp;（美元\u002F件）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全球不同应用近红外相机价格走势（2019-2030）&amp;（美元\u002F件）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近红外相机中国企业SWOT分析</w:t>
      </w:r>
      <w:r>
        <w:rPr>
          <w:rFonts w:hint="eastAsia"/>
        </w:rPr>
        <w:br/>
      </w:r>
      <w:r>
        <w:rPr>
          <w:rFonts w:hint="eastAsia"/>
        </w:rPr>
        <w:t>　　图48 近红外相机产业链</w:t>
      </w:r>
      <w:r>
        <w:rPr>
          <w:rFonts w:hint="eastAsia"/>
        </w:rPr>
        <w:br/>
      </w:r>
      <w:r>
        <w:rPr>
          <w:rFonts w:hint="eastAsia"/>
        </w:rPr>
        <w:t>　　图49 近红外相机行业采购模式分析</w:t>
      </w:r>
      <w:r>
        <w:rPr>
          <w:rFonts w:hint="eastAsia"/>
        </w:rPr>
        <w:br/>
      </w:r>
      <w:r>
        <w:rPr>
          <w:rFonts w:hint="eastAsia"/>
        </w:rPr>
        <w:t>　　图50 近红外相机行业销售模式分析</w:t>
      </w:r>
      <w:r>
        <w:rPr>
          <w:rFonts w:hint="eastAsia"/>
        </w:rPr>
        <w:br/>
      </w:r>
      <w:r>
        <w:rPr>
          <w:rFonts w:hint="eastAsia"/>
        </w:rPr>
        <w:t>　　图51 近红外相机行业销售模式分析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676b645434014" w:history="1">
        <w:r>
          <w:rPr>
            <w:rStyle w:val="Hyperlink"/>
          </w:rPr>
          <w:t>2024-2030年全球与中国近红外相机发展现状分析及前景趋势预测报告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676b645434014" w:history="1">
        <w:r>
          <w:rPr>
            <w:rStyle w:val="Hyperlink"/>
          </w:rPr>
          <w:t>https://www.20087.com/3/20/JinHongWaiXiangJiHangYeQianJingFenXi.html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c5978a95442c1" w:history="1">
      <w:r>
        <w:rPr>
          <w:rStyle w:val="Hyperlink"/>
        </w:rPr>
        <w:t>2024-2030年全球与中国近红外相机发展现状分析及前景趋势预测报告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nHongWaiXiangJiHangYeQianJingFenXi.html" TargetMode="External" Id="R91a676b64543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nHongWaiXiangJiHangYeQianJingFenXi.html" TargetMode="External" Id="R1c2c5978a954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2024-02-23T04:05:00Z</dcterms:created>
  <dcterms:modified xsi:type="dcterms:W3CDTF">2024-02-23T05:05:00Z</dcterms:modified>
  <dc:subject>2024-2030年全球与中国近红外相机发展现状分析及前景趋势预测报告</dc:subject>
  <dc:title>2024-2030年全球与中国近红外相机发展现状分析及前景趋势预测报告</dc:title>
  <cp:keywords>2024-2030年全球与中国近红外相机发展现状分析及前景趋势预测报告</cp:keywords>
  <dc:description>2024-2030年全球与中国近红外相机发展现状分析及前景趋势预测报告</dc:description>
</cp:coreProperties>
</file>