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6c52e887d4f0a" w:history="1">
              <w:r>
                <w:rPr>
                  <w:rStyle w:val="Hyperlink"/>
                </w:rPr>
                <w:t>2026-2032年全球与中国户外露营炉灶市场现状及前景趋势预测报告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6c52e887d4f0a" w:history="1">
              <w:r>
                <w:rPr>
                  <w:rStyle w:val="Hyperlink"/>
                </w:rPr>
                <w:t>2026-2032年全球与中国户外露营炉灶市场现状及前景趋势预测报告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6c52e887d4f0a" w:history="1">
                <w:r>
                  <w:rPr>
                    <w:rStyle w:val="Hyperlink"/>
                  </w:rPr>
                  <w:t>https://www.20087.com/5/80/HuWaiLuYingLuZaoDeXianZhuangYuFaZhanQianJing.html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露营炉灶是野外烹饪的核心装备，产品形态涵盖气罐式、液体燃料式、木柴气化式及集成式多功能炉具，满足徒步、自驾露营等不同场景需求。主流设计强调轻量化、高热效率与抗风性能，普遍采用钛合金、铝合金或不锈钢材质，并集成点火装置、火力调节阀及折叠结构以提升便携性。环保意识推动下，部分品牌推出低排放燃烧技术或兼容生物质燃料的型号。然而，安全性仍是关键挑战，包括燃料泄漏风险、高温烫伤隐患及不当使用引发的山火问题；同时，极端低温或高海拔环境下燃烧效率下降，限制了部分炉灶的适用范围。</w:t>
      </w:r>
      <w:r>
        <w:rPr>
          <w:rFonts w:hint="eastAsia"/>
        </w:rPr>
        <w:br/>
      </w:r>
      <w:r>
        <w:rPr>
          <w:rFonts w:hint="eastAsia"/>
        </w:rPr>
        <w:t>　　未来，户外露营炉灶将向清洁能源适配、智能控制与模块化生态方向发展。氢能微型燃料盒、可再生生物乙醇等新型能源载体有望替代传统丁烷气罐，降低碳足迹并提升燃料获取便利性。嵌入温度传感器与自动火力调节模块的智能炉灶，可通过App设定烹饪曲线，实现精准控温，契合户外美食文化兴起趋势。结构设计上，快拆式组件支持用户按需组合炊具、支架与收纳包，形成个性化野营厨房系统。此外，与露营电源、净水设备联动的能源—烹饪一体化平台可能成为高端市场新方向。可持续理念亦将贯穿产品全生命周期，从可回收材料到旧炉具以旧换新计划，强化品牌环境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6c52e887d4f0a" w:history="1">
        <w:r>
          <w:rPr>
            <w:rStyle w:val="Hyperlink"/>
          </w:rPr>
          <w:t>2026-2032年全球与中国户外露营炉灶市场现状及前景趋势预测报告</w:t>
        </w:r>
      </w:hyperlink>
      <w:r>
        <w:rPr>
          <w:rFonts w:hint="eastAsia"/>
        </w:rPr>
        <w:t>》基于市场调研数据，系统分析了户外露营炉灶行业的市场现状与发展前景。报告从户外露营炉灶产业链角度出发，梳理了当前户外露营炉灶市场规模、价格走势和供需情况，并对未来几年的增长空间作出预测。研究涵盖了户外露营炉灶行业技术发展现状、创新方向以及重点企业的竞争格局，包括户外露营炉灶市场集中度和品牌策略分析。报告还针对户外露营炉灶细分领域和区域市场展开讨论，客观评估了户外露营炉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按产品类型细分，全球户外露营炉灶市场规模2020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气罐炉</w:t>
      </w:r>
      <w:r>
        <w:rPr>
          <w:rFonts w:hint="eastAsia"/>
        </w:rPr>
        <w:br/>
      </w:r>
      <w:r>
        <w:rPr>
          <w:rFonts w:hint="eastAsia"/>
        </w:rPr>
        <w:t>　　　　1.3.3 液体燃料炉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产品分类，按炉头数量</w:t>
      </w:r>
      <w:r>
        <w:rPr>
          <w:rFonts w:hint="eastAsia"/>
        </w:rPr>
        <w:br/>
      </w:r>
      <w:r>
        <w:rPr>
          <w:rFonts w:hint="eastAsia"/>
        </w:rPr>
        <w:t>　　　　1.4.1 按炉头数量细分，全球户外露营炉灶市场规模2020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单炉头</w:t>
      </w:r>
      <w:r>
        <w:rPr>
          <w:rFonts w:hint="eastAsia"/>
        </w:rPr>
        <w:br/>
      </w:r>
      <w:r>
        <w:rPr>
          <w:rFonts w:hint="eastAsia"/>
        </w:rPr>
        <w:t>　　　　1.4.3 双炉头</w:t>
      </w:r>
      <w:r>
        <w:rPr>
          <w:rFonts w:hint="eastAsia"/>
        </w:rPr>
        <w:br/>
      </w:r>
      <w:r>
        <w:rPr>
          <w:rFonts w:hint="eastAsia"/>
        </w:rPr>
        <w:t>　　　　1.4.4 多炉头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按应用细分，全球户外露营炉灶市场规模2020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户外露营炉灶行业发展总体概况</w:t>
      </w:r>
      <w:r>
        <w:rPr>
          <w:rFonts w:hint="eastAsia"/>
        </w:rPr>
        <w:br/>
      </w:r>
      <w:r>
        <w:rPr>
          <w:rFonts w:hint="eastAsia"/>
        </w:rPr>
        <w:t>　　　　1.6.2 户外露营炉灶行业发展主要特点</w:t>
      </w:r>
      <w:r>
        <w:rPr>
          <w:rFonts w:hint="eastAsia"/>
        </w:rPr>
        <w:br/>
      </w:r>
      <w:r>
        <w:rPr>
          <w:rFonts w:hint="eastAsia"/>
        </w:rPr>
        <w:t>　　　　1.6.3 户外露营炉灶行业发展影响因素</w:t>
      </w:r>
      <w:r>
        <w:rPr>
          <w:rFonts w:hint="eastAsia"/>
        </w:rPr>
        <w:br/>
      </w:r>
      <w:r>
        <w:rPr>
          <w:rFonts w:hint="eastAsia"/>
        </w:rPr>
        <w:t>　　　　1.6.3 .1 户外露营炉灶有利因素</w:t>
      </w:r>
      <w:r>
        <w:rPr>
          <w:rFonts w:hint="eastAsia"/>
        </w:rPr>
        <w:br/>
      </w:r>
      <w:r>
        <w:rPr>
          <w:rFonts w:hint="eastAsia"/>
        </w:rPr>
        <w:t>　　　　1.6.3 .2 户外露营炉灶不利因素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全球市场，近三年户外露营炉灶主要企业占有率及排名（按销量）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户外露营炉灶主要企业在国际市场占有率（按销量，2022-2025）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2024年户外露营炉灶主要企业在国际市场排名（按销量）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全球市场主要企业户外露营炉灶销量（2022-2025）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全球市场，近三年户外露营炉灶主要企业占有率及排名（按收入）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户外露营炉灶主要企业在国际市场占有率（按收入，2022-2025）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2024年户外露营炉灶主要企业在国际市场排名（按收入）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全球市场主要企业户外露营炉灶销售收入（2022-2025）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全球市场主要企业户外露营炉灶销售价格（2022-2025）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中国市场，近三年户外露营炉灶主要企业占有率及排名（按销量）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户外露营炉灶主要企业在中国市场占有率（按销量，2022-2025）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2024年户外露营炉灶主要企业在中国市场排名（按销量）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中国市场主要企业户外露营炉灶销量（2022-2025）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中国市场，近三年户外露营炉灶主要企业占有率及排名（按收入）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户外露营炉灶主要企业在中国市场占有率（按收入，2022-2025）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2024年户外露营炉灶主要企业在中国市场排名（按收入）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中国市场主要企业户外露营炉灶销售收入（2022-2025）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全球主要厂商户外露营炉灶总部及产地分布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全球主要厂商成立时间及户外露营炉灶商业化日期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全球主要厂商户外露营炉灶产品类型及应用</w:t>
      </w:r>
      <w:r>
        <w:rPr>
          <w:rFonts w:hint="eastAsia"/>
        </w:rPr>
        <w:br/>
      </w:r>
      <w:r>
        <w:rPr>
          <w:rFonts w:hint="eastAsia"/>
        </w:rPr>
        <w:t>　　2.9 户外露营炉灶行业集中度、竞争程度分析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户外露营炉灶行业集中度分析：2024年全球Top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全球户外露营炉灶第一梯队、第二梯队和第三梯队生产商（品牌）及市场份额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全球户外露营炉灶总体规模分析</w:t>
      </w:r>
      <w:r>
        <w:rPr>
          <w:rFonts w:hint="eastAsia"/>
        </w:rPr>
        <w:br/>
      </w:r>
      <w:r>
        <w:rPr>
          <w:rFonts w:hint="eastAsia"/>
        </w:rPr>
        <w:t>　　3.1 全球户外露营炉灶供需现状及预测（2020-2032）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全球户外露营炉灶产能、产量、产能利用率及发展趋势（2020-2032）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全球户外露营炉灶产量、需求量及发展趋势（2020-2032）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全球主要地区户外露营炉灶产量及发展趋势（2020-2032）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全球主要地区户外露营炉灶产量（2020-2025）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全球主要地区户外露营炉灶产量（2026-2032）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全球主要地区户外露营炉灶产量市场份额（2020-2032）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中国户外露营炉灶供需现状及预测（2020-2032）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中国户外露营炉灶产能、产量、产能利用率及发展趋势（2020-2032）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中国户外露营炉灶产量、市场需求量及发展趋势（2020-2032）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中国市场户外露营炉灶进出口（2020-2032）</w:t>
      </w:r>
      <w:r>
        <w:rPr>
          <w:rFonts w:hint="eastAsia"/>
        </w:rPr>
        <w:br/>
      </w:r>
      <w:r>
        <w:rPr>
          <w:rFonts w:hint="eastAsia"/>
        </w:rPr>
        <w:t>　　3.4 全球户外露营炉灶销量及销售额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全球市场户外露营炉灶销售额（2020-2032）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全球市场户外露营炉灶销量（2020-2032）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全球市场户外露营炉灶价格趋势（2020-2032）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全球户外露营炉灶主要地区分析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全球主要地区户外露营炉灶市场规模分析：2020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全球主要地区户外露营炉灶销售收入及市场份额（2020-2025年）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全球主要地区户外露营炉灶销售收入预测（2026-2032年）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全球主要地区户外露营炉灶销量分析：2020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全球主要地区户外露营炉灶销量及市场份额（2020-2025年）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全球主要地区户外露营炉灶销量及市场份额预测（2026-2032）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北美市场户外露营炉灶销量、收入及增长率（2020-2032）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欧洲市场户外露营炉灶销量、收入及增长率（2020-2032）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中国市场户外露营炉灶销量、收入及增长率（2020-2032）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日本市场户外露营炉灶销量、收入及增长率（2020-2032）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东南亚市场户外露营炉灶销量、收入及增长率（2020-2032）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印度市场户外露营炉灶销量、收入及增长率（2020-2032）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不同产品类型户外露营炉灶分析</w:t>
      </w:r>
      <w:r>
        <w:rPr>
          <w:rFonts w:hint="eastAsia"/>
        </w:rPr>
        <w:br/>
      </w:r>
      <w:r>
        <w:rPr>
          <w:rFonts w:hint="eastAsia"/>
        </w:rPr>
        <w:t>　　6.1 全球不同产品类型户外露营炉灶销量（2020-2032）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全球不同产品类型户外露营炉灶销量及市场份额（2020-2025）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全球不同产品类型户外露营炉灶销量预测（2026-2032）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全球不同产品类型户外露营炉灶收入（2020-2032）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全球不同产品类型户外露营炉灶收入及市场份额（2020-2025）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全球不同产品类型户外露营炉灶收入预测（2026-2032）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全球不同产品类型户外露营炉灶价格走势（2020-2032）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中国不同产品类型户外露营炉灶销量（2020-2032）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中国不同产品类型户外露营炉灶销量预测（2026-2032）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中国不同产品类型户外露营炉灶销量及市场份额（2020-2025）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中国不同产品类型户外露营炉灶收入（2020-2032）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中国不同产品类型户外露营炉灶收入及市场份额（2020-2025）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中国不同产品类型户外露营炉灶收入预测（2026-2032）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不同应用户外露营炉灶分析</w:t>
      </w:r>
      <w:r>
        <w:rPr>
          <w:rFonts w:hint="eastAsia"/>
        </w:rPr>
        <w:br/>
      </w:r>
      <w:r>
        <w:rPr>
          <w:rFonts w:hint="eastAsia"/>
        </w:rPr>
        <w:t>　　7.1 全球不同应用户外露营炉灶销量（2020-2032）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全球不同应用户外露营炉灶销量及市场份额（2020-2025）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全球不同应用户外露营炉灶销量预测（2026-2032）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全球不同应用户外露营炉灶收入（2020-2032）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全球不同应用户外露营炉灶收入及市场份额（2020-2025）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全球不同应用户外露营炉灶收入预测（2026-2032）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全球不同应用户外露营炉灶价格走势（2020-2032）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中国不同应用户外露营炉灶销量（2020-2032）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中国不同应用户外露营炉灶销量及市场份额（2020-2025）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中国不同应用户外露营炉灶销量预测（2026-2032）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中国不同应用户外露营炉灶收入（2020-2032）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中国不同应用户外露营炉灶收入及市场份额（2020-2025）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中国不同应用户外露营炉灶收入预测（2026-2032）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户外露营炉灶行业发展趋势</w:t>
      </w:r>
      <w:r>
        <w:rPr>
          <w:rFonts w:hint="eastAsia"/>
        </w:rPr>
        <w:br/>
      </w:r>
      <w:r>
        <w:rPr>
          <w:rFonts w:hint="eastAsia"/>
        </w:rPr>
        <w:t>　　8.2 户外露营炉灶行业主要驱动因素</w:t>
      </w:r>
      <w:r>
        <w:rPr>
          <w:rFonts w:hint="eastAsia"/>
        </w:rPr>
        <w:br/>
      </w:r>
      <w:r>
        <w:rPr>
          <w:rFonts w:hint="eastAsia"/>
        </w:rPr>
        <w:t>　　8.3 户外露营炉灶中国企业SWOT分析</w:t>
      </w:r>
      <w:r>
        <w:rPr>
          <w:rFonts w:hint="eastAsia"/>
        </w:rPr>
        <w:br/>
      </w:r>
      <w:r>
        <w:rPr>
          <w:rFonts w:hint="eastAsia"/>
        </w:rPr>
        <w:t>　　8.4 中国户外露营炉灶行业政策环境分析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户外露营炉灶行业产业链简介</w:t>
      </w:r>
      <w:r>
        <w:rPr>
          <w:rFonts w:hint="eastAsia"/>
        </w:rPr>
        <w:br/>
      </w:r>
      <w:r>
        <w:rPr>
          <w:rFonts w:hint="eastAsia"/>
        </w:rPr>
        <w:t>　　　　9.1.1 户外露营炉灶行业供应链分析</w:t>
      </w:r>
      <w:r>
        <w:rPr>
          <w:rFonts w:hint="eastAsia"/>
        </w:rPr>
        <w:br/>
      </w:r>
      <w:r>
        <w:rPr>
          <w:rFonts w:hint="eastAsia"/>
        </w:rPr>
        <w:t>　　　　9.1.2 户外露营炉灶主要原料及供应情况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户外露营炉灶行业采购模式</w:t>
      </w:r>
      <w:r>
        <w:rPr>
          <w:rFonts w:hint="eastAsia"/>
        </w:rPr>
        <w:br/>
      </w:r>
      <w:r>
        <w:rPr>
          <w:rFonts w:hint="eastAsia"/>
        </w:rPr>
        <w:t>　　9.3 户外露营炉灶行业生产模式</w:t>
      </w:r>
      <w:r>
        <w:rPr>
          <w:rFonts w:hint="eastAsia"/>
        </w:rPr>
        <w:br/>
      </w:r>
      <w:r>
        <w:rPr>
          <w:rFonts w:hint="eastAsia"/>
        </w:rPr>
        <w:t>　　9.4 户外露营炉灶行业销售模式及销售渠道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按产品类型细分，全球户外露营炉灶市场规模2020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按炉头数量细分，全球户外露营炉灶市场规模2020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按应用细分，全球户外露营炉灶市场规模（CAGR）2020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户外露营炉灶行业发展主要特点</w:t>
      </w:r>
      <w:r>
        <w:rPr>
          <w:rFonts w:hint="eastAsia"/>
        </w:rPr>
        <w:br/>
      </w:r>
      <w:r>
        <w:rPr>
          <w:rFonts w:hint="eastAsia"/>
        </w:rPr>
        <w:t>　　表 5： 户外露营炉灶行业发展有利因素分析</w:t>
      </w:r>
      <w:r>
        <w:rPr>
          <w:rFonts w:hint="eastAsia"/>
        </w:rPr>
        <w:br/>
      </w:r>
      <w:r>
        <w:rPr>
          <w:rFonts w:hint="eastAsia"/>
        </w:rPr>
        <w:t>　　表 6： 户外露营炉灶行业发展不利因素分析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进入户外露营炉灶行业壁垒</w:t>
      </w:r>
      <w:r>
        <w:rPr>
          <w:rFonts w:hint="eastAsia"/>
        </w:rPr>
        <w:br/>
      </w:r>
      <w:r>
        <w:rPr>
          <w:rFonts w:hint="eastAsia"/>
        </w:rPr>
        <w:t>　　表 8： 户外露营炉灶主要企业在国际市场占有率（按销量，2022-2025）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2024年户外露营炉灶主要企业在国际市场排名（按销量）&amp;（千件）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全球市场主要企业户外露营炉灶销量（2022-2025）&amp;（千件）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户外露营炉灶主要企业在国际市场占有率（按收入，2022-2025）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2024年户外露营炉灶主要企业在国际市场排名（按收入）&amp;（万元）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全球市场主要企业户外露营炉灶销售收入（2022-2025）&amp;（万元）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全球市场主要企业户外露营炉灶销售价格（2022-2025）&amp;（元/件）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15： 户外露营炉灶主要企业在中国市场占有率（按销量，2022-2025）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2024年户外露营炉灶主要企业在中国市场排名（按销量）&amp;（千件）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中国市场主要企业户外露营炉灶销量（2022-2025）&amp;（千件）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户外露营炉灶主要企业在中国市场占有率（按收入，2022-2025）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2024年户外露营炉灶主要企业在中国市场排名（按收入）&amp;（万元）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中国市场主要企业户外露营炉灶销售收入（2022-2025）&amp;（万元）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全球主要厂商户外露营炉灶总部及产地分布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全球主要厂商成立时间及户外露营炉灶商业化日期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全球主要厂商户外露营炉灶产品类型及应用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2024年全球户外露营炉灶主要厂商市场地位（第一梯队、第二梯队和第三梯队）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全球户外露营炉灶市场投资、并购等现状分析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全球主要地区户外露营炉灶产量增速（CAGR）：（2020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全球主要地区户外露营炉灶产量（2020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全球主要地区户外露营炉灶产量（2020-2025）&amp;（千件）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全球主要地区户外露营炉灶产量（2026-2032）&amp;（千件）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全球主要地区户外露营炉灶产量市场份额（2020-2025）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全球主要地区户外露营炉灶产量（2026-2032）&amp;（千件）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中国市场户外露营炉灶产量、销量、进出口（2020-2025年）&amp;（千件）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中国市场户外露营炉灶产量、销量、进出口预测（2026-2032）&amp;（千件）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全球主要地区户外露营炉灶销售收入增速：（2020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全球主要地区户外露营炉灶销售收入（2020-2025）&amp;（万元）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全球主要地区户外露营炉灶销售收入市场份额（2020-2025）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全球主要地区户外露营炉灶收入（2026-2032）&amp;（万元）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全球主要地区户外露营炉灶收入市场份额（2026-2032）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全球主要地区户外露营炉灶销量（千件）：2020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全球主要地区户外露营炉灶销量（2020-2025）&amp;（千件）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全球主要地区户外露营炉灶销量市场份额（2020-2025）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全球主要地区户外露营炉灶销量（2026-2032）&amp;（千件）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全球主要地区户外露营炉灶销量份额（2026-2032）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户外露营炉灶生产基地、销售区域、竞争对手及市场地位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全球不同产品类型户外露营炉灶销量（2020-2025年）&amp;（千件）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全球不同产品类型户外露营炉灶销量市场份额（2020-2025）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全球不同产品类型户外露营炉灶销量预测（2026-2032）&amp;（千件）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全球市场不同产品类型户外露营炉灶销量市场份额预测（2026-2032）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全球不同产品类型户外露营炉灶收入（2020-2025年）&amp;（万元）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全球不同产品类型户外露营炉灶收入市场份额（2020-2025）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全球不同产品类型户外露营炉灶收入预测（2026-2032）&amp;（万元）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全球不同产品类型户外露营炉灶收入市场份额预测（2026-2032）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中国不同产品类型户外露营炉灶销量预测（2026-2032）&amp;（千件）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全球市场不同产品类型户外露营炉灶销量市场份额预测（2026-2032）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中国不同产品类型户外露营炉灶销量（2020-2025年）&amp;（千件）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中国不同产品类型户外露营炉灶销量市场份额（2020-2025）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中国不同产品类型户外露营炉灶收入（2020-2025年）&amp;（万元）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中国不同产品类型户外露营炉灶收入市场份额（2020-2025）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中国不同产品类型户外露营炉灶收入预测（2026-2032）&amp;（万元）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中国不同产品类型户外露营炉灶收入市场份额预测（2026-2032）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全球不同应用户外露营炉灶销量（2020-2025年）&amp;（千件）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全球不同应用户外露营炉灶销量市场份额（2020-2025）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全球不同应用户外露营炉灶销量预测（2026-2032）&amp;（千件）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全球市场不同应用户外露营炉灶销量市场份额预测（2026-2032）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全球不同应用户外露营炉灶收入（2020-2025年）&amp;（万元）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全球不同应用户外露营炉灶收入市场份额（2020-2025）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全球不同应用户外露营炉灶收入预测（2026-2032）&amp;（万元）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全球不同应用户外露营炉灶收入市场份额预测（2026-2032）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中国不同应用户外露营炉灶销量（2020-2025年）&amp;（千件）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中国不同应用户外露营炉灶销量市场份额（2020-2025）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中国不同应用户外露营炉灶销量预测（2026-2032）&amp;（千件）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中国市场不同应用户外露营炉灶销量市场份额预测（2026-2032）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中国不同应用户外露营炉灶收入（2020-2025年）&amp;（万元）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中国不同应用户外露营炉灶收入市场份额（2020-2025）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中国不同应用户外露营炉灶收入预测（2026-2032）&amp;（万元）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中国不同应用户外露营炉灶收入市场份额预测（2026-2032）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户外露营炉灶行业发展趋势</w:t>
      </w:r>
      <w:r>
        <w:rPr>
          <w:rFonts w:hint="eastAsia"/>
        </w:rPr>
        <w:br/>
      </w:r>
      <w:r>
        <w:rPr>
          <w:rFonts w:hint="eastAsia"/>
        </w:rPr>
        <w:t>　　表 172： 户外露营炉灶行业主要驱动因素</w:t>
      </w:r>
      <w:r>
        <w:rPr>
          <w:rFonts w:hint="eastAsia"/>
        </w:rPr>
        <w:br/>
      </w:r>
      <w:r>
        <w:rPr>
          <w:rFonts w:hint="eastAsia"/>
        </w:rPr>
        <w:t>　　表 173： 户外露营炉灶行业供应链分析</w:t>
      </w:r>
      <w:r>
        <w:rPr>
          <w:rFonts w:hint="eastAsia"/>
        </w:rPr>
        <w:br/>
      </w:r>
      <w:r>
        <w:rPr>
          <w:rFonts w:hint="eastAsia"/>
        </w:rPr>
        <w:t>　　表 174： 户外露营炉灶上游原料供应商</w:t>
      </w:r>
      <w:r>
        <w:rPr>
          <w:rFonts w:hint="eastAsia"/>
        </w:rPr>
        <w:br/>
      </w:r>
      <w:r>
        <w:rPr>
          <w:rFonts w:hint="eastAsia"/>
        </w:rPr>
        <w:t>　　表 175： 户外露营炉灶主要地区不同应用客户分析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户外露营炉灶典型经销商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户外露营炉灶产品图片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全球不同产品类型户外露营炉灶销售额2020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全球不同产品类型户外露营炉灶市场份额2024 &amp; 2032</w:t>
      </w:r>
      <w:r>
        <w:rPr>
          <w:rFonts w:hint="eastAsia"/>
        </w:rPr>
        <w:br/>
      </w:r>
      <w:r>
        <w:rPr>
          <w:rFonts w:hint="eastAsia"/>
        </w:rPr>
        <w:t>　　图 4： 气罐炉产品图片</w:t>
      </w:r>
      <w:r>
        <w:rPr>
          <w:rFonts w:hint="eastAsia"/>
        </w:rPr>
        <w:br/>
      </w:r>
      <w:r>
        <w:rPr>
          <w:rFonts w:hint="eastAsia"/>
        </w:rPr>
        <w:t>　　图 5： 液体燃料炉产品图片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全球不同炉头数量户外露营炉灶销售额2020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全球不同炉头数量户外露营炉灶市场份额2024 &amp; 2032</w:t>
      </w:r>
      <w:r>
        <w:rPr>
          <w:rFonts w:hint="eastAsia"/>
        </w:rPr>
        <w:br/>
      </w:r>
      <w:r>
        <w:rPr>
          <w:rFonts w:hint="eastAsia"/>
        </w:rPr>
        <w:t>　　图 9： 单炉头产品图片</w:t>
      </w:r>
      <w:r>
        <w:rPr>
          <w:rFonts w:hint="eastAsia"/>
        </w:rPr>
        <w:br/>
      </w:r>
      <w:r>
        <w:rPr>
          <w:rFonts w:hint="eastAsia"/>
        </w:rPr>
        <w:t>　　图 10： 双炉头产品图片</w:t>
      </w:r>
      <w:r>
        <w:rPr>
          <w:rFonts w:hint="eastAsia"/>
        </w:rPr>
        <w:br/>
      </w:r>
      <w:r>
        <w:rPr>
          <w:rFonts w:hint="eastAsia"/>
        </w:rPr>
        <w:t>　　图 11： 多炉头产品图片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全球不同应用户外露营炉灶市场份额2024 &amp; 2032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2024年全球前五大生产商户外露营炉灶市场份额</w:t>
      </w:r>
      <w:r>
        <w:rPr>
          <w:rFonts w:hint="eastAsia"/>
        </w:rPr>
        <w:br/>
      </w:r>
      <w:r>
        <w:rPr>
          <w:rFonts w:hint="eastAsia"/>
        </w:rPr>
        <w:t>　　图 17： 2024年全球户外露营炉灶第一梯队、第二梯队和第三梯队厂商及市场份额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全球户外露营炉灶产能、产量、产能利用率及发展趋势（2020-2032）&amp;（千件）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全球户外露营炉灶产量、需求量及发展趋势（2020-2032）&amp;（千件）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全球主要地区户外露营炉灶产量市场份额（2020-2032）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中国户外露营炉灶产能、产量、产能利用率及发展趋势（2020-2032）&amp;（千件）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中国户外露营炉灶产量、市场需求量及发展趋势（2020-2032）&amp;（千件）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全球户外露营炉灶市场销售额及增长率：（2020-2032）&amp;（万元）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全球市场户外露营炉灶市场规模：2020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全球市场户外露营炉灶销量及增长率（2020-2032）&amp;（千件）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全球市场户外露营炉灶价格趋势（2020-2032）&amp;（元/件）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全球主要地区户外露营炉灶销售收入（2020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全球主要地区户外露营炉灶销售收入市场份额（2020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北美市场户外露营炉灶销量及增长率（2020-2032）&amp;（千件）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北美市场户外露营炉灶收入及增长率（2020-2032）&amp;（万元）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欧洲市场户外露营炉灶销量及增长率（2020-2032）&amp;（千件）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欧洲市场户外露营炉灶收入及增长率（2020-2032）&amp;（万元）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中国市场户外露营炉灶销量及增长率（2020-2032）&amp;（千件）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中国市场户外露营炉灶收入及增长率（2020-2032）&amp;（万元）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日本市场户外露营炉灶销量及增长率（2020-2032）&amp;（千件）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日本市场户外露营炉灶收入及增长率（2020-2032）&amp;（万元）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东南亚市场户外露营炉灶销量及增长率（2020-2032）&amp;（千件）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东南亚市场户外露营炉灶收入及增长率（2020-2032）&amp;（万元）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印度市场户外露营炉灶销量及增长率（2020-2032）&amp;（千件）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印度市场户外露营炉灶收入及增长率（2020-2032）&amp;（万元）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全球不同产品类型户外露营炉灶价格走势（2020-2032）&amp;（元/件）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全球不同应用户外露营炉灶价格走势（2020-2032）&amp;（元/件）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户外露营炉灶中国企业SWOT分析</w:t>
      </w:r>
      <w:r>
        <w:rPr>
          <w:rFonts w:hint="eastAsia"/>
        </w:rPr>
        <w:br/>
      </w:r>
      <w:r>
        <w:rPr>
          <w:rFonts w:hint="eastAsia"/>
        </w:rPr>
        <w:t>　　图 44： 户外露营炉灶产业链</w:t>
      </w:r>
      <w:r>
        <w:rPr>
          <w:rFonts w:hint="eastAsia"/>
        </w:rPr>
        <w:br/>
      </w:r>
      <w:r>
        <w:rPr>
          <w:rFonts w:hint="eastAsia"/>
        </w:rPr>
        <w:t>　　图 45： 户外露营炉灶行业采购模式分析</w:t>
      </w:r>
      <w:r>
        <w:rPr>
          <w:rFonts w:hint="eastAsia"/>
        </w:rPr>
        <w:br/>
      </w:r>
      <w:r>
        <w:rPr>
          <w:rFonts w:hint="eastAsia"/>
        </w:rPr>
        <w:t>　　图 46： 户外露营炉灶行业生产模式</w:t>
      </w:r>
      <w:r>
        <w:rPr>
          <w:rFonts w:hint="eastAsia"/>
        </w:rPr>
        <w:br/>
      </w:r>
      <w:r>
        <w:rPr>
          <w:rFonts w:hint="eastAsia"/>
        </w:rPr>
        <w:t>　　图 47： 户外露营炉灶行业销售模式分析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6c52e887d4f0a" w:history="1">
        <w:r>
          <w:rPr>
            <w:rStyle w:val="Hyperlink"/>
          </w:rPr>
          <w:t>2026-2032年全球与中国户外露营炉灶市场现状及前景趋势预测报告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6c52e887d4f0a" w:history="1">
        <w:r>
          <w:rPr>
            <w:rStyle w:val="Hyperlink"/>
          </w:rPr>
          <w:t>https://www.20087.com/5/80/HuWaiLuYingLuZaoDeXianZhuangYuFaZhanQianJing.html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fd39ba61e4b77" w:history="1">
      <w:r>
        <w:rPr>
          <w:rStyle w:val="Hyperlink"/>
        </w:rPr>
        <w:t>2026-2032年全球与中国户外露营炉灶市场现状及前景趋势预测报告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HuWaiLuYingLuZaoDeXianZhuangYuFaZhanQianJing.html" TargetMode="External" Id="Rcea6c52e887d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HuWaiLuYingLuZaoDeXianZhuangYuFaZhanQianJing.html" TargetMode="External" Id="Rfd1fd39ba61e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2025-12-05T03:13:42Z</dcterms:created>
  <dcterms:modified xsi:type="dcterms:W3CDTF">2025-12-05T04:13:42Z</dcterms:modified>
  <dc:subject>2026-2032年全球与中国户外露营炉灶市场现状及前景趋势预测报告</dc:subject>
  <dc:title>2026-2032年全球与中国户外露营炉灶市场现状及前景趋势预测报告</dc:title>
  <cp:keywords>2026-2032年全球与中国户外露营炉灶市场现状及前景趋势预测报告</cp:keywords>
  <dc:description>2026-2032年全球与中国户外露营炉灶市场现状及前景趋势预测报告</dc:description>
</cp:coreProperties>
</file>