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6013911dc4ecb" w:history="1">
              <w:r>
                <w:rPr>
                  <w:rStyle w:val="Hyperlink"/>
                </w:rPr>
                <w:t>2025-2031年全球与中国半导体照明产品市场调研及发展趋势报告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6013911dc4ecb" w:history="1">
              <w:r>
                <w:rPr>
                  <w:rStyle w:val="Hyperlink"/>
                </w:rPr>
                <w:t>2025-2031年全球与中国半导体照明产品市场调研及发展趋势报告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6013911dc4ecb" w:history="1">
                <w:r>
                  <w:rPr>
                    <w:rStyle w:val="Hyperlink"/>
                  </w:rPr>
                  <w:t>https://www.20087.com/6/30/BanDaoTiZhaoMingChanPinFaZhanQuShi.html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半导体照明产品以LED为代表，近年来在照明领域取得了显著的进展。LED照明产品具有节能、环保、寿命长等优点，正逐步替代传统的照明产品。</w:t>
      </w:r>
      <w:r>
        <w:rPr>
          <w:rFonts w:hint="eastAsia"/>
        </w:rPr>
        <w:br/>
      </w:r>
      <w:r>
        <w:rPr>
          <w:rFonts w:hint="eastAsia"/>
        </w:rPr>
        <w:t>　　随着技术的不断进步和成本的降低，半导体照明产品的应用领域将进一步扩大。未来，智能化、网络化和人性化的照明解决方案将成为发展的重点，半导体照明将与物联网、人工智能等技术深度融合，为人们创造更加舒适和节能的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6013911dc4ecb" w:history="1">
        <w:r>
          <w:rPr>
            <w:rStyle w:val="Hyperlink"/>
          </w:rPr>
          <w:t>2025-2031年全球与中国半导体照明产品市场调研及发展趋势报告</w:t>
        </w:r>
      </w:hyperlink>
      <w:r>
        <w:rPr>
          <w:rFonts w:hint="eastAsia"/>
        </w:rPr>
        <w:t>》系统分析了全球及我国半导体照明产品行业的市场规模、市场需求及价格动态，深入探讨了半导体照明产品产业链结构与发展特点。报告对半导体照明产品细分市场进行了详细剖析，基于科学数据预测了市场前景及未来发展趋势，同时聚焦半导体照明产品重点企业，评估了品牌影响力、市场竞争力及行业集中度变化。通过专业分析与客观洞察，报告为投资者、产业链相关企业及政府决策部门提供了重要参考，是把握半导体照明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按照不同产品类型，半导体照明产品主要可以分为如下几个类别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不同产品类型半导体照明产品增长趋势2020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室外景观照明产品</w:t>
      </w:r>
      <w:r>
        <w:rPr>
          <w:rFonts w:hint="eastAsia"/>
        </w:rPr>
        <w:br/>
      </w:r>
      <w:r>
        <w:rPr>
          <w:rFonts w:hint="eastAsia"/>
        </w:rPr>
        <w:t>　　　　1.2.3 室内装饰照明产品</w:t>
      </w:r>
      <w:r>
        <w:rPr>
          <w:rFonts w:hint="eastAsia"/>
        </w:rPr>
        <w:br/>
      </w:r>
      <w:r>
        <w:rPr>
          <w:rFonts w:hint="eastAsia"/>
        </w:rPr>
        <w:t>　　　　1.2.4 专用照明产品</w:t>
      </w:r>
      <w:r>
        <w:rPr>
          <w:rFonts w:hint="eastAsia"/>
        </w:rPr>
        <w:br/>
      </w:r>
      <w:r>
        <w:rPr>
          <w:rFonts w:hint="eastAsia"/>
        </w:rPr>
        <w:t>　　　　1.2.5 安全照明产品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从不同应用，半导体照明产品主要包括如下几个方面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不同应用半导体照明产品增长趋势2020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商店</w:t>
      </w:r>
      <w:r>
        <w:rPr>
          <w:rFonts w:hint="eastAsia"/>
        </w:rPr>
        <w:br/>
      </w:r>
      <w:r>
        <w:rPr>
          <w:rFonts w:hint="eastAsia"/>
        </w:rPr>
        <w:t>　　　　1.3.6 酒店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十五五期间半导体照明产品行业发展总体概况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半导体照明产品行业发展主要特点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全球半导体照明产品行业规模及预测分析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全球市场半导体照明产品总体规模（2020-2031）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中国市场半导体照明产品总体规模（2020-2031）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中国市场半导体照明产品总规模占全球比重（2020-2031）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全球主要地区半导体照明产品市场规模分析（2020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全球市场主要企业半导体照明产品收入分析（2020-2025）</w:t>
      </w:r>
      <w:r>
        <w:rPr>
          <w:rFonts w:hint="eastAsia"/>
        </w:rPr>
        <w:br/>
      </w:r>
      <w:r>
        <w:rPr>
          <w:rFonts w:hint="eastAsia"/>
        </w:rPr>
        <w:t>　　　　3.1.2 半导体照明产品行业集中度分析：2025年全球Top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全球半导体照明产品第一梯队、第二梯队和第三梯队企业及市场份额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全球主要企业总部、半导体照明产品市场分布及商业化日期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全球主要企业半导体照明产品产品类型及应用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中国本土主要企业半导体照明产品收入分析（2020-2025）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中国市场半导体照明产品销售情况分析</w:t>
      </w:r>
      <w:r>
        <w:rPr>
          <w:rFonts w:hint="eastAsia"/>
        </w:rPr>
        <w:br/>
      </w:r>
      <w:r>
        <w:rPr>
          <w:rFonts w:hint="eastAsia"/>
        </w:rPr>
        <w:t>　　3.3 半导体照明产品中国企业SWOT分析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不同产品类型半导体照明产品分析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全球市场不同产品类型半导体照明产品总体规模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全球市场不同产品类型半导体照明产品总体规模（2020-2025）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全球市场不同产品类型半导体照明产品总体规模预测（2025-2031）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中国市场不同产品类型半导体照明产品总体规模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中国市场不同产品类型半导体照明产品总体规模（2020-2025）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中国市场不同产品类型半导体照明产品总体规模预测（2025-2031）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不同应用半导体照明产品分析</w:t>
      </w:r>
      <w:r>
        <w:rPr>
          <w:rFonts w:hint="eastAsia"/>
        </w:rPr>
        <w:br/>
      </w:r>
      <w:r>
        <w:rPr>
          <w:rFonts w:hint="eastAsia"/>
        </w:rPr>
        <w:t>　　5.1 全球市场不同应用半导体照明产品总体规模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全球市场不同应用半导体照明产品总体规模（2020-2025）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全球市场不同应用半导体照明产品总体规模预测（2025-2031）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中国市场不同应用半导体照明产品总体规模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中国市场不同应用半导体照明产品总体规模（2020-2025）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中国市场不同应用半导体照明产品总体规模预测（2025-2031）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半导体照明产品行业发展机遇及主要驱动因素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半导体照明产品行业发展面临的风险</w:t>
      </w:r>
      <w:r>
        <w:rPr>
          <w:rFonts w:hint="eastAsia"/>
        </w:rPr>
        <w:br/>
      </w:r>
      <w:r>
        <w:rPr>
          <w:rFonts w:hint="eastAsia"/>
        </w:rPr>
        <w:t>　　6.3 半导体照明产品行业政策分析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半导体照明产品行业产业链简介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半导体照明产品产业链</w:t>
      </w:r>
      <w:r>
        <w:rPr>
          <w:rFonts w:hint="eastAsia"/>
        </w:rPr>
        <w:br/>
      </w:r>
      <w:r>
        <w:rPr>
          <w:rFonts w:hint="eastAsia"/>
        </w:rPr>
        <w:t>　　　　7.1.2 半导体照明产品行业供应链分析</w:t>
      </w:r>
      <w:r>
        <w:rPr>
          <w:rFonts w:hint="eastAsia"/>
        </w:rPr>
        <w:br/>
      </w:r>
      <w:r>
        <w:rPr>
          <w:rFonts w:hint="eastAsia"/>
        </w:rPr>
        <w:t>　　　　7.1.3 半导体照明产品主要原材料及其供应商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半导体照明产品行业主要下游客户</w:t>
      </w:r>
      <w:r>
        <w:rPr>
          <w:rFonts w:hint="eastAsia"/>
        </w:rPr>
        <w:br/>
      </w:r>
      <w:r>
        <w:rPr>
          <w:rFonts w:hint="eastAsia"/>
        </w:rPr>
        <w:t>　　7.2 半导体照明产品行业采购模式</w:t>
      </w:r>
      <w:r>
        <w:rPr>
          <w:rFonts w:hint="eastAsia"/>
        </w:rPr>
        <w:br/>
      </w:r>
      <w:r>
        <w:rPr>
          <w:rFonts w:hint="eastAsia"/>
        </w:rPr>
        <w:t>　　7.3 半导体照明产品行业开发/生产模式</w:t>
      </w:r>
      <w:r>
        <w:rPr>
          <w:rFonts w:hint="eastAsia"/>
        </w:rPr>
        <w:br/>
      </w:r>
      <w:r>
        <w:rPr>
          <w:rFonts w:hint="eastAsia"/>
        </w:rPr>
        <w:t>　　7.4 半导体照明产品行业销售模式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全球市场主要半导体照明产品企业简介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半导体照明产品收入及毛利率（2020-2025）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不同产品类型半导体照明产品全球规模增长趋势2020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不同应用半导体照明产品全球规模增长趋势2020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半导体照明产品行业发展主要特点</w:t>
      </w:r>
      <w:r>
        <w:rPr>
          <w:rFonts w:hint="eastAsia"/>
        </w:rPr>
        <w:br/>
      </w:r>
      <w:r>
        <w:rPr>
          <w:rFonts w:hint="eastAsia"/>
        </w:rPr>
        <w:t>　　表4 进入半导体照明产品行业壁垒</w:t>
      </w:r>
      <w:r>
        <w:rPr>
          <w:rFonts w:hint="eastAsia"/>
        </w:rPr>
        <w:br/>
      </w:r>
      <w:r>
        <w:rPr>
          <w:rFonts w:hint="eastAsia"/>
        </w:rPr>
        <w:t>　　表5 半导体照明产品发展趋势及建议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全球主要地区半导体照明产品总体规模（百万美元）：2020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全球主要地区半导体照明产品总体规模（2020-2025）&amp;（百万美元）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全球主要地区半导体照明产品总体规模（2025-2031）&amp;（百万美元）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北美半导体照明产品基本情况分析</w:t>
      </w:r>
      <w:r>
        <w:rPr>
          <w:rFonts w:hint="eastAsia"/>
        </w:rPr>
        <w:br/>
      </w:r>
      <w:r>
        <w:rPr>
          <w:rFonts w:hint="eastAsia"/>
        </w:rPr>
        <w:t>　　表10 欧洲半导体照明产品基本情况分析</w:t>
      </w:r>
      <w:r>
        <w:rPr>
          <w:rFonts w:hint="eastAsia"/>
        </w:rPr>
        <w:br/>
      </w:r>
      <w:r>
        <w:rPr>
          <w:rFonts w:hint="eastAsia"/>
        </w:rPr>
        <w:t>　　表11 亚太半导体照明产品基本情况分析</w:t>
      </w:r>
      <w:r>
        <w:rPr>
          <w:rFonts w:hint="eastAsia"/>
        </w:rPr>
        <w:br/>
      </w:r>
      <w:r>
        <w:rPr>
          <w:rFonts w:hint="eastAsia"/>
        </w:rPr>
        <w:t>　　表12 拉美半导体照明产品基本情况分析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中东及非洲半导体照明产品基本情况分析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全球市场主要企业半导体照明产品收入（2020-2025）&amp;（百万美元）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全球市场主要企业半导体照明产品收入市场份额（2020-2025）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2025年全球主要企业半导体照明产品收入排名及市场占有率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2025全球半导体照明产品主要厂商市场地位（第一梯队、第二梯队和第三梯队）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全球主要企业总部、半导体照明产品市场分布及商业化日期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全球主要企业半导体照明产品产品类型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中国本土企业半导体照明产品收入（2020-2025）&amp;（百万美元）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中国本土企业半导体照明产品收入市场份额（2020-2025）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2025年全球及中国本土企业在中国市场半导体照明产品收入排名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全球市场不同产品类型半导体照明产品总体规模（2020-2025）&amp;（百万美元）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全球市场不同产品类型半导体照明产品市场份额（2020-2025）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全球市场不同产品类型半导体照明产品总体规模预测（2025-2031）&amp;（百万美元）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全球市场不同产品类型半导体照明产品市场份额预测（2025-2031）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中国市场不同产品类型半导体照明产品总体规模（2020-2025）&amp;（百万美元）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中国市场不同产品类型半导体照明产品市场份额（2020-2025）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中国市场不同产品类型半导体照明产品总体规模预测（2025-2031）&amp;（百万美元）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中国市场不同产品类型半导体照明产品市场份额预测（2025-2031）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全球市场不同应用半导体照明产品总体规模（2020-2025）&amp;（百万美元）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全球市场不同应用半导体照明产品市场份额（2020-2025）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全球市场不同应用半导体照明产品总体规模预测（2025-2031）&amp;（百万美元）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全球市场不同应用半导体照明产品市场份额预测（2025-2031）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中国市场不同应用半导体照明产品总体规模（2020-2025）&amp;（百万美元）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中国市场不同应用半导体照明产品市场份额（2020-2025）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中国市场不同应用半导体照明产品总体规模预测（2025-2031）&amp;（百万美元）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中国市场不同应用半导体照明产品市场份额预测（2025-2031）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表40 半导体照明产品行业发展机遇及主要驱动因素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半导体照明产品行业发展面临的风险</w:t>
      </w:r>
      <w:r>
        <w:rPr>
          <w:rFonts w:hint="eastAsia"/>
        </w:rPr>
        <w:br/>
      </w:r>
      <w:r>
        <w:rPr>
          <w:rFonts w:hint="eastAsia"/>
        </w:rPr>
        <w:t>　　表42 半导体照明产品行业政策分析</w:t>
      </w:r>
      <w:r>
        <w:rPr>
          <w:rFonts w:hint="eastAsia"/>
        </w:rPr>
        <w:br/>
      </w:r>
      <w:r>
        <w:rPr>
          <w:rFonts w:hint="eastAsia"/>
        </w:rPr>
        <w:t>　　表43 半导体照明产品行业供应链分析</w:t>
      </w:r>
      <w:r>
        <w:rPr>
          <w:rFonts w:hint="eastAsia"/>
        </w:rPr>
        <w:br/>
      </w:r>
      <w:r>
        <w:rPr>
          <w:rFonts w:hint="eastAsia"/>
        </w:rPr>
        <w:t>　　表44 半导体照明产品上游原材料和主要供应商情况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半导体照明产品行业主要下游客户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重点企业（11）基本信息、半导体照明产品市场分布、总部及行业地位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半导体照明产品收入（百万美元）及毛利率（2020-2025）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半导体照明产品产品图片</w:t>
      </w:r>
      <w:r>
        <w:rPr>
          <w:rFonts w:hint="eastAsia"/>
        </w:rPr>
        <w:br/>
      </w:r>
      <w:r>
        <w:rPr>
          <w:rFonts w:hint="eastAsia"/>
        </w:rPr>
        <w:t>　　图2 不同产品类型半导体照明产品全球规模2020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全球不同产品类型半导体照明产品市场份额 2024 VS 2025</w:t>
      </w:r>
      <w:r>
        <w:rPr>
          <w:rFonts w:hint="eastAsia"/>
        </w:rPr>
        <w:br/>
      </w:r>
      <w:r>
        <w:rPr>
          <w:rFonts w:hint="eastAsia"/>
        </w:rPr>
        <w:t>　　图4 室外景观照明产品产品图片</w:t>
      </w:r>
      <w:r>
        <w:rPr>
          <w:rFonts w:hint="eastAsia"/>
        </w:rPr>
        <w:br/>
      </w:r>
      <w:r>
        <w:rPr>
          <w:rFonts w:hint="eastAsia"/>
        </w:rPr>
        <w:t>　　图5 室内装饰照明产品产品图片</w:t>
      </w:r>
      <w:r>
        <w:rPr>
          <w:rFonts w:hint="eastAsia"/>
        </w:rPr>
        <w:br/>
      </w:r>
      <w:r>
        <w:rPr>
          <w:rFonts w:hint="eastAsia"/>
        </w:rPr>
        <w:t>　　图6 专用照明产品产品图片</w:t>
      </w:r>
      <w:r>
        <w:rPr>
          <w:rFonts w:hint="eastAsia"/>
        </w:rPr>
        <w:br/>
      </w:r>
      <w:r>
        <w:rPr>
          <w:rFonts w:hint="eastAsia"/>
        </w:rPr>
        <w:t>　　图7 安全照明产品产品图片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不同应用半导体照明产品全球规模2020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全球不同应用半导体照明产品市场份额 2024 VS 2025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办公室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商店</w:t>
      </w:r>
      <w:r>
        <w:rPr>
          <w:rFonts w:hint="eastAsia"/>
        </w:rPr>
        <w:br/>
      </w:r>
      <w:r>
        <w:rPr>
          <w:rFonts w:hint="eastAsia"/>
        </w:rPr>
        <w:t>　　图15 酒店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全球市场半导体照明产品市场规模：2020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全球市场半导体照明产品总体规模（2020-2031）&amp;（百万美元）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中国市场半导体照明产品总体规模（2020-2031）&amp;（百万美元）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中国市场半导体照明产品总规模占全球比重（2020-2031）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全球主要地区半导体照明产品总体规模（百万美元）：2020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图22 全球主要地区半导体照明产品市场份额（2020-2031）</w:t>
      </w:r>
      <w:r>
        <w:rPr>
          <w:rFonts w:hint="eastAsia"/>
        </w:rPr>
        <w:br/>
      </w:r>
      <w:r>
        <w:rPr>
          <w:rFonts w:hint="eastAsia"/>
        </w:rPr>
        <w:t>　　图23 北美（美国和加拿大）半导体照明产品总体规模（2020-2031）&amp;（百万美元）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欧洲（德国、英国、法国和意大利等国家）半导体照明产品总体规模（2020-2031）&amp;（百万美元）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亚太主要国家/地区（中国、日本、韩国、中国台湾、印度和东南亚）半导体照明产品总体规模（2020-2031）&amp;（百万美元）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拉美主要国家（墨西哥和巴西等）半导体照明产品总体规模（2020-2031）&amp;（百万美元）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中东及非洲地区半导体照明产品总体规模（2020-2031）&amp;（百万美元）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2025年全球前五大厂商半导体照明产品市场份额（按收入）</w:t>
      </w:r>
      <w:r>
        <w:rPr>
          <w:rFonts w:hint="eastAsia"/>
        </w:rPr>
        <w:br/>
      </w:r>
      <w:r>
        <w:rPr>
          <w:rFonts w:hint="eastAsia"/>
        </w:rPr>
        <w:t>　　图29 2025年全球半导体照明产品第一梯队、第二梯队和第三梯队厂商及市场份额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半导体照明产品中国企业SWOT分析</w:t>
      </w:r>
      <w:r>
        <w:rPr>
          <w:rFonts w:hint="eastAsia"/>
        </w:rPr>
        <w:br/>
      </w:r>
      <w:r>
        <w:rPr>
          <w:rFonts w:hint="eastAsia"/>
        </w:rPr>
        <w:t>　　图31 半导体照明产品产业链</w:t>
      </w:r>
      <w:r>
        <w:rPr>
          <w:rFonts w:hint="eastAsia"/>
        </w:rPr>
        <w:br/>
      </w:r>
      <w:r>
        <w:rPr>
          <w:rFonts w:hint="eastAsia"/>
        </w:rPr>
        <w:t>　　图32 半导体照明产品行业采购模式</w:t>
      </w:r>
      <w:r>
        <w:rPr>
          <w:rFonts w:hint="eastAsia"/>
        </w:rPr>
        <w:br/>
      </w:r>
      <w:r>
        <w:rPr>
          <w:rFonts w:hint="eastAsia"/>
        </w:rPr>
        <w:t>　　图33 半导体照明产品行业开发/生产模式分析</w:t>
      </w:r>
      <w:r>
        <w:rPr>
          <w:rFonts w:hint="eastAsia"/>
        </w:rPr>
        <w:br/>
      </w:r>
      <w:r>
        <w:rPr>
          <w:rFonts w:hint="eastAsia"/>
        </w:rPr>
        <w:t>　　图34 半导体照明产品行业销售模式分析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6013911dc4ecb" w:history="1">
        <w:r>
          <w:rPr>
            <w:rStyle w:val="Hyperlink"/>
          </w:rPr>
          <w:t>2025-2031年全球与中国半导体照明产品市场调研及发展趋势报告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6013911dc4ecb" w:history="1">
        <w:r>
          <w:rPr>
            <w:rStyle w:val="Hyperlink"/>
          </w:rPr>
          <w:t>https://www.20087.com/6/30/BanDaoTiZhaoMingChanPinFaZhanQuShi.html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热点：半导体照明产品与教育的双主业布局、半导体照明产品生命周期、半导体照明产品设计、半导体照明灯具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393cda0cd4dce" w:history="1">
      <w:r>
        <w:rPr>
          <w:rStyle w:val="Hyperlink"/>
        </w:rPr>
        <w:t>2025-2031年全球与中国半导体照明产品市场调研及发展趋势报告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anDaoTiZhaoMingChanPinFaZhanQuShi.html" TargetMode="External" Id="R8db6013911dc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anDaoTiZhaoMingChanPinFaZhanQuShi.html" TargetMode="External" Id="R772393cda0cd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2025-05-01T02:27:00Z</dcterms:created>
  <dcterms:modified xsi:type="dcterms:W3CDTF">2025-05-01T03:27:00Z</dcterms:modified>
  <dc:subject>2025-2031年全球与中国半导体照明产品市场调研及发展趋势报告</dc:subject>
  <dc:title>2025-2031年全球与中国半导体照明产品市场调研及发展趋势报告</dc:title>
  <cp:keywords>2025-2031年全球与中国半导体照明产品市场调研及发展趋势报告</cp:keywords>
  <dc:description>2025-2031年全球与中国半导体照明产品市场调研及发展趋势报告</dc:description>
</cp:coreProperties>
</file>