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41b8aef2e4384" w:history="1">
              <w:r>
                <w:rPr>
                  <w:rStyle w:val="Hyperlink"/>
                </w:rPr>
                <w:t>2024-2030年中国磨砂裤市场深度调研及发展趋势预测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41b8aef2e4384" w:history="1">
              <w:r>
                <w:rPr>
                  <w:rStyle w:val="Hyperlink"/>
                </w:rPr>
                <w:t>2024-2030年中国磨砂裤市场深度调研及发展趋势预测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41b8aef2e4384" w:history="1">
                <w:r>
                  <w:rPr>
                    <w:rStyle w:val="Hyperlink"/>
                  </w:rPr>
                  <w:t>https://www.20087.com/9/10/MoShaKuFaZhanQuShiYuCe.html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裤是一种具有特殊质感的服装单品，因其独特的外观和舒适的穿着体验而受到消费者的喜爱。磨砂裤通常采用特殊的织造工艺和表面处理技术，使面料呈现出细腻的磨砂效果，增加了衣物的层次感和时尚感。近年来，随着消费者对面料质感和穿着体验要求的提高，磨砂裤在休闲装、运动装乃至商务装领域都有所应用。然而，如何在保持磨砂效果的同时，提高裤子的耐用性和洗涤后的保持度，是制造商面临的技术挑战。</w:t>
      </w:r>
      <w:r>
        <w:rPr>
          <w:rFonts w:hint="eastAsia"/>
        </w:rPr>
        <w:br/>
      </w:r>
      <w:r>
        <w:rPr>
          <w:rFonts w:hint="eastAsia"/>
        </w:rPr>
        <w:t>　　未来，磨砂裤的发展将更加注重材料创新与可持续性。通过引入环保材料和绿色生产技术，开发出更加耐用且易于打理的磨砂面料，减少资源消耗和环境污染。同时，随着3D打印技术的进步，未来的磨砂裤可能会采用个性化定制的方式生产，根据消费者的体型和喜好定制独一无二的款式。此外，通过融入智能纺织技术，如温控纤维、抗菌材料等，提升磨砂裤的功能性和舒适度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41b8aef2e4384" w:history="1">
        <w:r>
          <w:rPr>
            <w:rStyle w:val="Hyperlink"/>
          </w:rPr>
          <w:t>2024-2030年中国磨砂裤市场深度调研及发展趋势预测</w:t>
        </w:r>
      </w:hyperlink>
      <w:r>
        <w:rPr>
          <w:rFonts w:hint="eastAsia"/>
        </w:rPr>
        <w:t>》在多年磨砂裤行业研究的基础上，结合中国磨砂裤行业市场的发展现状，通过资深研究团队对磨砂裤市场资料进行整理，并依托国家权威数据资源和长期市场监测的数据库，对磨砂裤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941b8aef2e4384" w:history="1">
        <w:r>
          <w:rPr>
            <w:rStyle w:val="Hyperlink"/>
          </w:rPr>
          <w:t>2024-2030年中国磨砂裤市场深度调研及发展趋势预测</w:t>
        </w:r>
      </w:hyperlink>
      <w:r>
        <w:rPr>
          <w:rFonts w:hint="eastAsia"/>
        </w:rPr>
        <w:t>》可以帮助投资者准确把握磨砂裤行业的市场现状，为投资者进行投资作出磨砂裤行业前景预判，挖掘磨砂裤行业投资价值，同时提出磨砂裤行业投资策略、营销策略等方面的建议。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按照不同产品类型，磨砂裤主要可以分为如下几个类别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不同产品类型磨砂裤增长趋势2023年VS</w:t>
      </w:r>
      <w:r>
        <w:rPr>
          <w:rFonts w:hint="eastAsia"/>
        </w:rPr>
        <w:br/>
      </w:r>
      <w:r>
        <w:rPr>
          <w:rFonts w:hint="eastAsia"/>
        </w:rPr>
        <w:t>　　　　1.2.2 女式裤子</w:t>
      </w:r>
      <w:r>
        <w:rPr>
          <w:rFonts w:hint="eastAsia"/>
        </w:rPr>
        <w:br/>
      </w:r>
      <w:r>
        <w:rPr>
          <w:rFonts w:hint="eastAsia"/>
        </w:rPr>
        <w:t>　　　　1.2.3 男式裤子</w:t>
      </w:r>
      <w:r>
        <w:rPr>
          <w:rFonts w:hint="eastAsia"/>
        </w:rPr>
        <w:br/>
      </w:r>
      <w:r>
        <w:rPr>
          <w:rFonts w:hint="eastAsia"/>
        </w:rPr>
        <w:t>　　1.3 从不同应用，磨砂裤主要包括如下几个方面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物理治疗师（PT）</w:t>
      </w:r>
      <w:r>
        <w:rPr>
          <w:rFonts w:hint="eastAsia"/>
        </w:rPr>
        <w:br/>
      </w:r>
      <w:r>
        <w:rPr>
          <w:rFonts w:hint="eastAsia"/>
        </w:rPr>
        <w:t>　　　　1.3.2 护士</w:t>
      </w:r>
      <w:r>
        <w:rPr>
          <w:rFonts w:hint="eastAsia"/>
        </w:rPr>
        <w:br/>
      </w:r>
      <w:r>
        <w:rPr>
          <w:rFonts w:hint="eastAsia"/>
        </w:rPr>
        <w:t>　　　　1.3.3 外科医生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中国磨砂裤发展现状及未来趋势（2018-2023年）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中国市场磨砂裤销售规模及增长率（2018-2023年）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新型冠状病毒肺炎（COVID-19）对磨砂裤行业影响分析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COVID-19对磨砂裤行业主要的影响方面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COVID-19对磨砂裤行业2023年增长评估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COVID-19疫情下，磨砂裤企业应对措施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COVID-19疫情下，磨砂裤潜在市场机会、挑战及风险分析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磨砂裤厂商竞争分析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中国市场主要厂商磨砂裤销量、收入及市场份额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中国市场主要厂商磨砂裤销量（2018-2023年）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中国市场主要厂商磨砂裤收入（2018-2023年）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2024年中国市场主要厂商磨砂裤收入排名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中国市场主要厂商磨砂裤价格（2018-2023年）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中国市场主要厂商磨砂裤产地分布及商业化日期</w:t>
      </w:r>
      <w:r>
        <w:rPr>
          <w:rFonts w:hint="eastAsia"/>
        </w:rPr>
        <w:br/>
      </w:r>
      <w:r>
        <w:rPr>
          <w:rFonts w:hint="eastAsia"/>
        </w:rPr>
        <w:t>　　2.3 磨砂裤行业集中度、竞争程度分析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磨砂裤行业集中度分析：中国Top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中国磨砂裤第一梯队、第二梯队和第三梯队生产商（品牌）及市场份额（2022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主要磨砂裤企业采访及观点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中国主要地区磨砂裤分析</w:t>
      </w:r>
      <w:r>
        <w:rPr>
          <w:rFonts w:hint="eastAsia"/>
        </w:rPr>
        <w:br/>
      </w:r>
      <w:r>
        <w:rPr>
          <w:rFonts w:hint="eastAsia"/>
        </w:rPr>
        <w:t>　　3.1 中国主要地区磨砂裤市场规模分析：2022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中国主要地区磨砂裤销量及市场份额（2018-2023年）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中国主要地区磨砂裤销量及市场份额预测（2018-2023年）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中国主要地区磨砂裤销量及市场份额（2018-2023年）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中国主要地区磨砂裤销量及市场份额预测（2018-2023年）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全球磨砂裤主要生产商概况分析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不同产品类型磨砂裤分析</w:t>
      </w:r>
      <w:r>
        <w:rPr>
          <w:rFonts w:hint="eastAsia"/>
        </w:rPr>
        <w:br/>
      </w:r>
      <w:r>
        <w:rPr>
          <w:rFonts w:hint="eastAsia"/>
        </w:rPr>
        <w:t>　　5.1 中国市场磨砂裤不同产品类型磨砂裤销量（2018-2023年）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中国市场磨砂裤不同产品类型磨砂裤销量及市场份额（2018-2023年）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中国市场磨砂裤不同产品类型磨砂裤销量预测（2018-2023年）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中国市场磨砂裤不同产品类型磨砂裤规模（2018-2023年）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中国市场磨砂裤不同产品类型磨砂裤规模及市场份额（2018-2023年）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中国市场磨砂裤不同产品类型磨砂裤规模预测（2018-2023年）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中国市场不同产品类型磨砂裤价格走势（2018-2023年）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不同价格区间磨砂裤市场份额对比（2018-2023年）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磨砂裤上游原料及下游主要应用分析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磨砂裤产业链分析</w:t>
      </w:r>
      <w:r>
        <w:rPr>
          <w:rFonts w:hint="eastAsia"/>
        </w:rPr>
        <w:br/>
      </w:r>
      <w:r>
        <w:rPr>
          <w:rFonts w:hint="eastAsia"/>
        </w:rPr>
        <w:t>　　6.2 磨砂裤产业上游供应分析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中国不同应用磨砂裤消费量、市场份额及增长率（2018-2023年）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中国不同应用磨砂裤消费量（2018-2023年）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中国不同应用磨砂裤消费量预测（2018-2023年）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中国不同应用磨砂裤规模、市场份额及增长率（2018-2023年）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中国不同应用磨砂裤规模（2018-2023年）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中国不同应用磨砂裤规模预测（2018-2023年）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中国本土磨砂裤产能、产量分析</w:t>
      </w:r>
      <w:r>
        <w:rPr>
          <w:rFonts w:hint="eastAsia"/>
        </w:rPr>
        <w:br/>
      </w:r>
      <w:r>
        <w:rPr>
          <w:rFonts w:hint="eastAsia"/>
        </w:rPr>
        <w:t>　　7.1 中国磨砂裤供需现状及预测（2018-2023年）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中国磨砂裤产能、产量、产能利用率及发展趋势（2018-2023年）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中国磨砂裤产量、表观消费量、供给现状及发展趋势（2018-2023年）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中国磨砂裤产量、市场需求量及发展趋势（2018-2023年）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中国磨砂裤产值及增长率（2018-2023年）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中国磨砂裤进出口分析（2018-2023年）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中国磨砂裤产量、表观消费量、进口量及出口量（2018-2023年）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中国磨砂裤进口量、进口额（万元）及进口均价（2018-2023年）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中国市场磨砂裤主要进口来源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中国市场磨砂裤主要出口目的地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中国本土生产商磨砂裤产能分析（2018-2023年）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中国本土生产商磨砂裤产量分析（2018-2023年）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中国本土生产商磨砂裤产值分析（2018-2023年）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磨砂裤销售渠道、市场影响因素、机遇及挑战分析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国内市场磨砂裤销售渠道</w:t>
      </w:r>
      <w:r>
        <w:rPr>
          <w:rFonts w:hint="eastAsia"/>
        </w:rPr>
        <w:br/>
      </w:r>
      <w:r>
        <w:rPr>
          <w:rFonts w:hint="eastAsia"/>
        </w:rPr>
        <w:t>　　8.2 磨砂裤销售/营销策略建议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中国本土磨砂裤企业SWOT分析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按照不同产品类型，磨砂裤主要可以分为如下几个类别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不同产品类型磨砂裤增长趋势2022 vs 2023（千条）&amp;（万元）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从不同应用，磨砂裤主要包括如下几个方面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不同应用磨砂裤消费量（千条）增长趋势2023年VS</w:t>
      </w:r>
      <w:r>
        <w:rPr>
          <w:rFonts w:hint="eastAsia"/>
        </w:rPr>
        <w:br/>
      </w:r>
      <w:r>
        <w:rPr>
          <w:rFonts w:hint="eastAsia"/>
        </w:rPr>
        <w:t>　　表5 COVID-19对磨砂裤行业主要的影响方面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两种情景下，COVID-19对磨砂裤行业2023年增速评估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COVID-19疫情下，磨砂裤潜在市场机会、挑战及风险分析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中国市场主要厂商磨砂裤销量（2018-2023年）（千条）</w:t>
      </w:r>
      <w:r>
        <w:rPr>
          <w:rFonts w:hint="eastAsia"/>
        </w:rPr>
        <w:br/>
      </w:r>
      <w:r>
        <w:rPr>
          <w:rFonts w:hint="eastAsia"/>
        </w:rPr>
        <w:t>　　表10 中国市场主要厂商磨砂裤销量市场份额（2018-2023年）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中国市场主要厂商磨砂裤收入（2018-2023年）（万元）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中国市场主要厂商磨砂裤收入份额（万元）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2024年中国主要生产商磨砂裤收入排名（万元）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中国市场主要厂商磨砂裤价格（2018-2023年）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中国市场主要厂商磨砂裤产地分布及商业化日期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主要磨砂裤企业采访及观点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中国主要地区磨砂裤销售规模（万元）：2022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中国主要地区磨砂裤销量（2018-2023年）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中国主要地区磨砂裤2018-2023年销量市场份额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中国主要地区磨砂裤销量（2018-2023年）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中国主要地区磨砂裤销量份额（2018-2023年）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中国主要地区磨砂裤销售规模（万元）（2018-2023年）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中国主要地区磨砂裤销售规模份额（2018-2023年）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中国主要地区磨砂裤销售规模（万元）（2018-2023年）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中国主要地区磨砂裤销售规模份额（2018-2023年）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中国市场不同产品类型磨砂裤销量（2018-2023年）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中国市场不同产品类型磨砂裤销量市场份额（2018-2023年）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中国市场不同产品类型磨砂裤销量预测（2018-2023年）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中国市场不同产品类型磨砂裤销量市场份额预测（2018-2023年）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中国市场不同产品类型磨砂裤规模（2018-2023年）（万元）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中国市场不同产品类型磨砂裤规模市场份额（2018-2023年）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中国市场不同产品类型磨砂裤规模预测（2018-2023年）（万元）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中国市场不同产品类型磨砂裤规模市场份额预测（2018-2023年）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中国市场不同产品类型磨砂裤价格走势（2018-2023年）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中国市场不同价格区间磨砂裤市场份额对比（2018-2023年）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磨砂裤上游原料供应商及联系方式列表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中国市场不同应用磨砂裤销量（2018-2023年）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中国市场不同应用磨砂裤销量份额（2018-2023年）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中国市场不同应用磨砂裤销量预测（2018-2023年）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中国市场不同应用磨砂裤销量市场份额（2018-2023年）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中国市场不同应用磨砂裤规模（2018-2023年）（万元）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中国市场不同应用磨砂裤规模份额（2018-2023年）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中国市场不同应用磨砂裤规模预测（2018-2023年）（万元）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中国市场不同应用磨砂裤规模市场份额（2018-2023年）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中国磨砂裤产量、表观消费量、进口量及出口量（2018-2023年）（千条）</w:t>
      </w:r>
      <w:r>
        <w:rPr>
          <w:rFonts w:hint="eastAsia"/>
        </w:rPr>
        <w:br/>
      </w:r>
      <w:r>
        <w:rPr>
          <w:rFonts w:hint="eastAsia"/>
        </w:rPr>
        <w:t>　　表91 中国磨砂裤产量、表观消费量、进口量及出口量预测（2018-2023年）（千条）</w:t>
      </w:r>
      <w:r>
        <w:rPr>
          <w:rFonts w:hint="eastAsia"/>
        </w:rPr>
        <w:br/>
      </w:r>
      <w:r>
        <w:rPr>
          <w:rFonts w:hint="eastAsia"/>
        </w:rPr>
        <w:t>　　表92 中国磨砂裤进口量（千条）、进口额（万元）及进口均价（2018-2023年）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中国磨砂裤进口量（千条）、进口额（万元）及进口均价（2018-2023年）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中国市场磨砂裤主要进口来源</w:t>
      </w:r>
      <w:r>
        <w:rPr>
          <w:rFonts w:hint="eastAsia"/>
        </w:rPr>
        <w:br/>
      </w:r>
      <w:r>
        <w:rPr>
          <w:rFonts w:hint="eastAsia"/>
        </w:rPr>
        <w:t>　　表95 中国市场磨砂裤主要出口目的地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中国本主要土生产商磨砂裤产能（2018-2023年）（千条）</w:t>
      </w:r>
      <w:r>
        <w:rPr>
          <w:rFonts w:hint="eastAsia"/>
        </w:rPr>
        <w:br/>
      </w:r>
      <w:r>
        <w:rPr>
          <w:rFonts w:hint="eastAsia"/>
        </w:rPr>
        <w:t>　　表97 中国本土主要生产商磨砂裤产能份额（2018-2023年）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中国本土主要生产商磨砂裤产量（2018-2023年）（千条）</w:t>
      </w:r>
      <w:r>
        <w:rPr>
          <w:rFonts w:hint="eastAsia"/>
        </w:rPr>
        <w:br/>
      </w:r>
      <w:r>
        <w:rPr>
          <w:rFonts w:hint="eastAsia"/>
        </w:rPr>
        <w:t>　　表99 中国本土主要生产商磨砂裤产量份额（2018-2023年）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中国本土主要生产商磨砂裤产值（2018-2023年）（万元）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中国本土主要生产商磨砂裤产值份额（2018-2023年）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磨砂裤产品图片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中国不同产品类型磨砂裤产量市场份额2023年&amp;</w:t>
      </w:r>
      <w:r>
        <w:rPr>
          <w:rFonts w:hint="eastAsia"/>
        </w:rPr>
        <w:br/>
      </w:r>
      <w:r>
        <w:rPr>
          <w:rFonts w:hint="eastAsia"/>
        </w:rPr>
        <w:t>　　图3 女式裤子产品图片</w:t>
      </w:r>
      <w:r>
        <w:rPr>
          <w:rFonts w:hint="eastAsia"/>
        </w:rPr>
        <w:br/>
      </w:r>
      <w:r>
        <w:rPr>
          <w:rFonts w:hint="eastAsia"/>
        </w:rPr>
        <w:t>　　图4 男式裤子产品图片</w:t>
      </w:r>
      <w:r>
        <w:rPr>
          <w:rFonts w:hint="eastAsia"/>
        </w:rPr>
        <w:br/>
      </w:r>
      <w:r>
        <w:rPr>
          <w:rFonts w:hint="eastAsia"/>
        </w:rPr>
        <w:t>　　图5 中国不同应用磨砂裤消费量市场份额2023年Vs</w:t>
      </w:r>
      <w:r>
        <w:rPr>
          <w:rFonts w:hint="eastAsia"/>
        </w:rPr>
        <w:br/>
      </w:r>
      <w:r>
        <w:rPr>
          <w:rFonts w:hint="eastAsia"/>
        </w:rPr>
        <w:t>　　图6 物理治疗师（PT）产品图片</w:t>
      </w:r>
      <w:r>
        <w:rPr>
          <w:rFonts w:hint="eastAsia"/>
        </w:rPr>
        <w:br/>
      </w:r>
      <w:r>
        <w:rPr>
          <w:rFonts w:hint="eastAsia"/>
        </w:rPr>
        <w:t>　　图7 护士产品图片</w:t>
      </w:r>
      <w:r>
        <w:rPr>
          <w:rFonts w:hint="eastAsia"/>
        </w:rPr>
        <w:br/>
      </w:r>
      <w:r>
        <w:rPr>
          <w:rFonts w:hint="eastAsia"/>
        </w:rPr>
        <w:t>　　图8 外科医生产品图片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中国市场磨砂裤销量及增长率（2018-2023年）（千条）</w:t>
      </w:r>
      <w:r>
        <w:rPr>
          <w:rFonts w:hint="eastAsia"/>
        </w:rPr>
        <w:br/>
      </w:r>
      <w:r>
        <w:rPr>
          <w:rFonts w:hint="eastAsia"/>
        </w:rPr>
        <w:t>　　图11 中国市场磨砂裤销售规模及增长率（2018-2023年）（万元）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中国市场主要厂商磨砂裤销量市场份额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中国市场主要厂商2023年磨砂裤收入市场份额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2024年中国市场前五及前十大厂商磨砂裤市场份额</w:t>
      </w:r>
      <w:r>
        <w:rPr>
          <w:rFonts w:hint="eastAsia"/>
        </w:rPr>
        <w:br/>
      </w:r>
      <w:r>
        <w:rPr>
          <w:rFonts w:hint="eastAsia"/>
        </w:rPr>
        <w:t>　　图15 中国市场磨砂裤第一梯队、第二梯队和第三梯队厂商（品牌）及市场份额（2022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中国主要地区磨砂裤销量市场份额（2022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中国主要地区磨砂裤销售规模份额（2022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磨砂裤产业链图</w:t>
      </w:r>
      <w:r>
        <w:rPr>
          <w:rFonts w:hint="eastAsia"/>
        </w:rPr>
        <w:br/>
      </w:r>
      <w:r>
        <w:rPr>
          <w:rFonts w:hint="eastAsia"/>
        </w:rPr>
        <w:t>　　图31 中国磨砂裤产能、产量、产能利用率及发展趋势（2018-2023年）（千条）</w:t>
      </w:r>
      <w:r>
        <w:rPr>
          <w:rFonts w:hint="eastAsia"/>
        </w:rPr>
        <w:br/>
      </w:r>
      <w:r>
        <w:rPr>
          <w:rFonts w:hint="eastAsia"/>
        </w:rPr>
        <w:t>　　图32 中国磨砂裤产量、表观消费量及发展趋势 （2018-2023年）（千条）</w:t>
      </w:r>
      <w:r>
        <w:rPr>
          <w:rFonts w:hint="eastAsia"/>
        </w:rPr>
        <w:br/>
      </w:r>
      <w:r>
        <w:rPr>
          <w:rFonts w:hint="eastAsia"/>
        </w:rPr>
        <w:t>　　图33 中国磨砂裤产量、市场需求量及发展趋势 （2018-2023年）（千条）</w:t>
      </w:r>
      <w:r>
        <w:rPr>
          <w:rFonts w:hint="eastAsia"/>
        </w:rPr>
        <w:br/>
      </w:r>
      <w:r>
        <w:rPr>
          <w:rFonts w:hint="eastAsia"/>
        </w:rPr>
        <w:t>　　图34 中国磨砂裤产值及增长率（2018-2023年）（万元）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中国本土磨砂裤企业SWOT分析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41b8aef2e4384" w:history="1">
        <w:r>
          <w:rPr>
            <w:rStyle w:val="Hyperlink"/>
          </w:rPr>
          <w:t>2024-2030年中国磨砂裤市场深度调研及发展趋势预测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41b8aef2e4384" w:history="1">
        <w:r>
          <w:rPr>
            <w:rStyle w:val="Hyperlink"/>
          </w:rPr>
          <w:t>https://www.20087.com/9/10/MoShaKuFaZhanQuShiYuCe.html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74aed50746fe" w:history="1">
      <w:r>
        <w:rPr>
          <w:rStyle w:val="Hyperlink"/>
        </w:rPr>
        <w:t>2024-2030年中国磨砂裤市场深度调研及发展趋势预测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MoShaKuFaZhanQuShiYuCe.html" TargetMode="External" Id="Rb5941b8aef2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MoShaKuFaZhanQuShiYuCe.html" TargetMode="External" Id="R30d774aed507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2023-11-30T08:09:00Z</dcterms:created>
  <dcterms:modified xsi:type="dcterms:W3CDTF">2023-11-30T09:09:00Z</dcterms:modified>
  <dc:subject>2024-2030年中国磨砂裤市场深度调研及发展趋势预测</dc:subject>
  <dc:title>2024-2030年中国磨砂裤市场深度调研及发展趋势预测</dc:title>
  <cp:keywords>2024-2030年中国磨砂裤市场深度调研及发展趋势预测</cp:keywords>
  <dc:description>2024-2030年中国磨砂裤市场深度调研及发展趋势预测</dc:description>
</cp:coreProperties>
</file>