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9f33c410e4d8a" w:history="1">
              <w:r>
                <w:rPr>
                  <w:rStyle w:val="Hyperlink"/>
                </w:rPr>
                <w:t>2025-2031年中国家用购物袋市场现状调研与前景趋势分析报告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9f33c410e4d8a" w:history="1">
              <w:r>
                <w:rPr>
                  <w:rStyle w:val="Hyperlink"/>
                </w:rPr>
                <w:t>2025-2031年中国家用购物袋市场现状调研与前景趋势分析报告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9f33c410e4d8a" w:history="1">
                <w:r>
                  <w:rPr>
                    <w:rStyle w:val="Hyperlink"/>
                  </w:rPr>
                  <w:t>https://www.20087.com/9/50/JiaYongGouWuDaiDeXianZhuangYuQianJing.html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购物袋是日常消费品，随着全球对塑料污染的关注，环保型购物袋的需求日益增加。目前市场上出现了多种替代材料，如布料、麻、纸和可降解塑料制成的购物袋，它们在耐用性和环保性方面优于传统塑料袋。同时，个性化设计和品牌合作使得购物袋成为时尚和环保的象征，促进了消费者购买和重复使用的意愿。</w:t>
      </w:r>
      <w:r>
        <w:rPr>
          <w:rFonts w:hint="eastAsia"/>
        </w:rPr>
        <w:br/>
      </w:r>
      <w:r>
        <w:rPr>
          <w:rFonts w:hint="eastAsia"/>
        </w:rPr>
        <w:t>　　未来，家用购物袋的发展将更加注重环保理念和用户体验。一方面，研发新型可降解材料，如生物基聚合物，以进一步减少环境影响；另一方面，结合智能技术，如RFID标签，购物袋将能够用于商品追踪和支付，成为智能零售的一部分，提升购物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9f33c410e4d8a" w:history="1">
        <w:r>
          <w:rPr>
            <w:rStyle w:val="Hyperlink"/>
          </w:rPr>
          <w:t>2025-2031年中国家用购物袋市场现状调研与前景趋势分析报告</w:t>
        </w:r>
      </w:hyperlink>
      <w:r>
        <w:rPr>
          <w:rFonts w:hint="eastAsia"/>
        </w:rPr>
        <w:t>》在多年家用购物袋行业研究结论的基础上，结合中国家用购物袋行业市场的发展现状，通过资深研究团队对家用购物袋市场各类资讯进行整理分析，并依托国家权威数据资源和长期市场监测的数据库，对家用购物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c9f33c410e4d8a" w:history="1">
        <w:r>
          <w:rPr>
            <w:rStyle w:val="Hyperlink"/>
          </w:rPr>
          <w:t>2025-2031年中国家用购物袋市场现状调研与前景趋势分析报告</w:t>
        </w:r>
      </w:hyperlink>
      <w:r>
        <w:rPr>
          <w:rFonts w:hint="eastAsia"/>
        </w:rPr>
        <w:t>可以帮助投资者准确把握家用购物袋行业的市场现状，为投资者进行投资作出家用购物袋行业前景预判，挖掘家用购物袋行业投资价值，同时提出家用购物袋行业投资策略、营销策略等方面的建议。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家用购物袋行业相关概述</w:t>
      </w:r>
      <w:r>
        <w:rPr>
          <w:rFonts w:hint="eastAsia"/>
        </w:rPr>
        <w:br/>
      </w:r>
      <w:r>
        <w:rPr>
          <w:rFonts w:hint="eastAsia"/>
        </w:rPr>
        <w:t>　　　　一、家用购物袋行业定义及特点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1、家用购物袋行业定义</w:t>
      </w:r>
      <w:r>
        <w:rPr>
          <w:rFonts w:hint="eastAsia"/>
        </w:rPr>
        <w:br/>
      </w:r>
      <w:r>
        <w:rPr>
          <w:rFonts w:hint="eastAsia"/>
        </w:rPr>
        <w:t>　　　　　　2、家用购物袋行业特点</w:t>
      </w:r>
      <w:r>
        <w:rPr>
          <w:rFonts w:hint="eastAsia"/>
        </w:rPr>
        <w:br/>
      </w:r>
      <w:r>
        <w:rPr>
          <w:rFonts w:hint="eastAsia"/>
        </w:rPr>
        <w:t>　　　　二、家用购物袋行业经营模式分析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1、家用购物袋生产模式</w:t>
      </w:r>
      <w:r>
        <w:rPr>
          <w:rFonts w:hint="eastAsia"/>
        </w:rPr>
        <w:br/>
      </w:r>
      <w:r>
        <w:rPr>
          <w:rFonts w:hint="eastAsia"/>
        </w:rPr>
        <w:t>　　　　　　2、家用购物袋采购模式</w:t>
      </w:r>
      <w:r>
        <w:rPr>
          <w:rFonts w:hint="eastAsia"/>
        </w:rPr>
        <w:br/>
      </w:r>
      <w:r>
        <w:rPr>
          <w:rFonts w:hint="eastAsia"/>
        </w:rPr>
        <w:t>　　　　　　3、家用购物袋销售模式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2024-2025年世界家用购物袋行业市场运行形势分析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2024-2025年全球家用购物袋行业发展概况</w:t>
      </w:r>
      <w:r>
        <w:rPr>
          <w:rFonts w:hint="eastAsia"/>
        </w:rPr>
        <w:br/>
      </w:r>
      <w:r>
        <w:rPr>
          <w:rFonts w:hint="eastAsia"/>
        </w:rPr>
        <w:t>　　第二节 世界家用购物袋行业发展走势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一、全球家用购物袋行业市场分布情况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二、全球家用购物袋行业发展趋势分析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全球家用购物袋行业重点国家和区域分析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2024-2025年中国家用购物袋行业发展环境分析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家用购物袋政策环境分析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家用购物袋技术环境分析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2024-2025年家用购物袋行业技术发展现状及趋势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当前我国家用购物袋技术发展现状</w:t>
      </w:r>
      <w:r>
        <w:rPr>
          <w:rFonts w:hint="eastAsia"/>
        </w:rPr>
        <w:br/>
      </w:r>
      <w:r>
        <w:rPr>
          <w:rFonts w:hint="eastAsia"/>
        </w:rPr>
        <w:t>　　第二节 中外家用购物袋技术差距及产生差距的主要原因分析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提高我国家用购物袋技术的对策</w:t>
      </w:r>
      <w:r>
        <w:rPr>
          <w:rFonts w:hint="eastAsia"/>
        </w:rPr>
        <w:br/>
      </w:r>
      <w:r>
        <w:rPr>
          <w:rFonts w:hint="eastAsia"/>
        </w:rPr>
        <w:t>　　第四节 我国家用购物袋研发、设计发展趋势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中国家用购物袋行业市场供需状况分析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中国家用购物袋行业市场规模情况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中国家用购物袋行业盈利情况分析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中国家用购物袋行业市场需求状况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一、2019-2024年家用购物袋行业市场需求情况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二、家用购物袋行业市场需求特点分析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三、2025-2031年家用购物袋行业市场需求预测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中国家用购物袋行业市场供给状况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一、2019-2024年家用购物袋行业市场供给情况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二、家用购物袋行业市场供给特点分析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三、2025-2031年家用购物袋行业市场供给预测</w:t>
      </w:r>
      <w:r>
        <w:rPr>
          <w:rFonts w:hint="eastAsia"/>
        </w:rPr>
        <w:br/>
      </w:r>
      <w:r>
        <w:rPr>
          <w:rFonts w:hint="eastAsia"/>
        </w:rPr>
        <w:t>　　第五节 家用购物袋行业市场供需平衡状况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中国家用购物袋行业进出口情况分析预测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2019-2024年中国家用购物袋行业进出口情况分析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一、2019-2024年中国家用购物袋行业进口分析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二、2019-2024年中国家用购物袋行业出口分析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2025-2031年中国家用购物袋行业进出口情况预测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一、2025-2031年中国家用购物袋行业进口预测分析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二、2025-2031年中国家用购物袋行业出口预测分析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影响家用购物袋行业进出口变化的主要原因分析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2019-2024年中国家用购物袋行业重点地区调研分析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一、中国家用购物袋行业重点区域市场结构调研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二、**地区家用购物袋市场调研分析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三、**地区家用购物袋市场调研分析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四、**地区家用购物袋市场调研分析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五、**地区家用购物袋市场调研分析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六、**地区家用购物袋市场调研分析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家用购物袋行业细分产品市场调研分析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中国家用购物袋行业市场行情分析预测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家用购物袋价格影响因素分析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2019-2024年中国家用购物袋市场价格趋向分析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2025-2031年中国家用购物袋市场价格趋向预测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家用购物袋行业上、下游市场分析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家用购物袋行业上游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家用购物袋行业下游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家用购物袋行业竞争格局分析</w:t>
      </w:r>
      <w:r>
        <w:rPr>
          <w:rFonts w:hint="eastAsia"/>
        </w:rPr>
        <w:br/>
      </w:r>
      <w:r>
        <w:rPr>
          <w:rFonts w:hint="eastAsia"/>
        </w:rPr>
        <w:t>　　第一节 家用购物袋行业集中度分析</w:t>
      </w:r>
      <w:r>
        <w:rPr>
          <w:rFonts w:hint="eastAsia"/>
        </w:rPr>
        <w:br/>
      </w:r>
      <w:r>
        <w:rPr>
          <w:rFonts w:hint="eastAsia"/>
        </w:rPr>
        <w:t>　　　　一、家用购物袋市场集中度分析</w:t>
      </w:r>
      <w:r>
        <w:rPr>
          <w:rFonts w:hint="eastAsia"/>
        </w:rPr>
        <w:br/>
      </w:r>
      <w:r>
        <w:rPr>
          <w:rFonts w:hint="eastAsia"/>
        </w:rPr>
        <w:t>　　　　二、家用购物袋企业集中度分析</w:t>
      </w:r>
      <w:r>
        <w:rPr>
          <w:rFonts w:hint="eastAsia"/>
        </w:rPr>
        <w:br/>
      </w:r>
      <w:r>
        <w:rPr>
          <w:rFonts w:hint="eastAsia"/>
        </w:rPr>
        <w:t>　　　　三、家用购物袋区域集中度分析</w:t>
      </w:r>
      <w:r>
        <w:rPr>
          <w:rFonts w:hint="eastAsia"/>
        </w:rPr>
        <w:br/>
      </w:r>
      <w:r>
        <w:rPr>
          <w:rFonts w:hint="eastAsia"/>
        </w:rPr>
        <w:t>　　第二节 家用购物袋行业竞争格局分析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一、2024-2025年家用购物袋行业竞争分析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二、2024-2025年中外家用购物袋产品竞争分析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三、2024-2025年中国家用购物袋市场竞争分析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四、2025-2031年国内主要家用购物袋企业动向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家用购物袋行业重点企业发展调研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家用购物袋重点企业（一）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家用购物袋重点企业（二）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家用购物袋重点企业（三）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家用购物袋重点企业（四）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家用购物袋重点企业（五）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家用购物袋重点企业（六）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家用购物袋企业发展策略分析</w:t>
      </w:r>
      <w:r>
        <w:rPr>
          <w:rFonts w:hint="eastAsia"/>
        </w:rPr>
        <w:br/>
      </w:r>
      <w:r>
        <w:rPr>
          <w:rFonts w:hint="eastAsia"/>
        </w:rPr>
        <w:t>　　第一节 家用购物袋市场策略分析</w:t>
      </w:r>
      <w:r>
        <w:rPr>
          <w:rFonts w:hint="eastAsia"/>
        </w:rPr>
        <w:br/>
      </w:r>
      <w:r>
        <w:rPr>
          <w:rFonts w:hint="eastAsia"/>
        </w:rPr>
        <w:t>　　　　一、家用购物袋价格策略分析</w:t>
      </w:r>
      <w:r>
        <w:rPr>
          <w:rFonts w:hint="eastAsia"/>
        </w:rPr>
        <w:br/>
      </w:r>
      <w:r>
        <w:rPr>
          <w:rFonts w:hint="eastAsia"/>
        </w:rPr>
        <w:t>　　　　二、家用购物袋渠道策略分析</w:t>
      </w:r>
      <w:r>
        <w:rPr>
          <w:rFonts w:hint="eastAsia"/>
        </w:rPr>
        <w:br/>
      </w:r>
      <w:r>
        <w:rPr>
          <w:rFonts w:hint="eastAsia"/>
        </w:rPr>
        <w:t>　　第二节 家用购物袋销售策略分析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提高家用购物袋企业竞争力的策略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一、提高中国家用购物袋企业核心竞争力的对策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二、家用购物袋企业提升竞争力的主要方向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三、影响家用购物袋企业核心竞争力的因素及提升途径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四、提高家用购物袋企业竞争力的策略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对我国家用购物袋品牌的战略思考</w:t>
      </w:r>
      <w:r>
        <w:rPr>
          <w:rFonts w:hint="eastAsia"/>
        </w:rPr>
        <w:br/>
      </w:r>
      <w:r>
        <w:rPr>
          <w:rFonts w:hint="eastAsia"/>
        </w:rPr>
        <w:t>　　　　一、家用购物袋实施品牌战略的意义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二、家用购物袋企业品牌的现状分析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三、我国家用购物袋企业的品牌战略</w:t>
      </w:r>
      <w:r>
        <w:rPr>
          <w:rFonts w:hint="eastAsia"/>
        </w:rPr>
        <w:br/>
      </w:r>
      <w:r>
        <w:rPr>
          <w:rFonts w:hint="eastAsia"/>
        </w:rPr>
        <w:t>　　　　四、家用购物袋品牌战略管理的策略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中国家用购物袋行业营销策略分析</w:t>
      </w:r>
      <w:r>
        <w:rPr>
          <w:rFonts w:hint="eastAsia"/>
        </w:rPr>
        <w:br/>
      </w:r>
      <w:r>
        <w:rPr>
          <w:rFonts w:hint="eastAsia"/>
        </w:rPr>
        <w:t>　　第一节 家用购物袋市场推广策略研究分析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一、做好家用购物袋产品导入</w:t>
      </w:r>
      <w:r>
        <w:rPr>
          <w:rFonts w:hint="eastAsia"/>
        </w:rPr>
        <w:br/>
      </w:r>
      <w:r>
        <w:rPr>
          <w:rFonts w:hint="eastAsia"/>
        </w:rPr>
        <w:t>　　　　二、做好家用购物袋产品组合和产品线决策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三、家用购物袋行业城市市场推广策略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家用购物袋行业渠道营销研究分析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一、家用购物袋行业营销环境分析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二、家用购物袋行业现存的营销渠道分析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三、家用购物袋行业终端市场营销管理策略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家用购物袋行业营销战略研究分析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一、中国家用购物袋行业有效整合营销策略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二、建立家用购物袋行业厂商的双嬴模式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2025-2031年中国家用购物袋行业前景与风险预测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2025年家用购物袋市场前景分析</w:t>
      </w:r>
      <w:r>
        <w:rPr>
          <w:rFonts w:hint="eastAsia"/>
        </w:rPr>
        <w:br/>
      </w:r>
      <w:r>
        <w:rPr>
          <w:rFonts w:hint="eastAsia"/>
        </w:rPr>
        <w:t>　　第二节 2025年家用购物袋发展趋势预测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2025-2031年中国家用购物袋行业投资特性分析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一、2025-2031年中国家用购物袋行业进入壁垒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二、2025-2031年中国家用购物袋行业盈利模式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三、2025-2031年中国家用购物袋行业盈利因素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2025-2031年中国家用购物袋行业投资机会分析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一、2025-2031年中国家用购物袋细分市场投资机会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二、2025-2031年中国家用购物袋行业区域市场投资潜力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2025-2031年中国家用购物袋行业投资风险分析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一、2025-2031年中国家用购物袋行业市场竞争风险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二、2025-2031年中国家用购物袋行业技术风险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三、2025-2031年中国家用购物袋行业政策风险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四、2025-2031年中国家用购物袋行业进入退出风险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2025-2031年中国家用购物袋行业盈利模式与投资策略分析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国外家用购物袋行业投资现状及经营模式分析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一、境外家用购物袋行业成长情况调查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中国家用购物袋行业商业模式探讨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中国家用购物袋行业投资国际化发展战略分析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中国家用购物袋行业投资策略分析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中国家用购物袋行业资本运作战略选择方案研究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中^智^林^中国家用购物袋行业多元化经营战略的可行性分析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家用购物袋行业历程</w:t>
      </w:r>
      <w:r>
        <w:rPr>
          <w:rFonts w:hint="eastAsia"/>
        </w:rPr>
        <w:br/>
      </w:r>
      <w:r>
        <w:rPr>
          <w:rFonts w:hint="eastAsia"/>
        </w:rPr>
        <w:t>　　图表 家用购物袋行业生命周期</w:t>
      </w:r>
      <w:r>
        <w:rPr>
          <w:rFonts w:hint="eastAsia"/>
        </w:rPr>
        <w:br/>
      </w:r>
      <w:r>
        <w:rPr>
          <w:rFonts w:hint="eastAsia"/>
        </w:rPr>
        <w:t>　　图表 家用购物袋行业产业链分析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2019-2024年家用购物袋行业市场容量分析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2019-2024年中国家用购物袋市场需求量及增速统计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2025年中国家用购物袋行业需求领域分布格局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2019-2024年中国家用购物袋进口金额分析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2019-2024年中国家用购物袋出口数量分析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2019-2024年中国家用购物袋出口金额分析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2025年中国家用购物袋进口国家及地区分析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2025年中国家用购物袋出口国家及地区分析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**地区家用购物袋行业市场需求情况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2025-2031年中国家用购物袋行业产能预测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2025-2031年中国家用购物袋行业产量预测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2025-2031年中国家用购物袋市场需求量预测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2025-2031年中国家用购物袋行业供需平衡预测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2025-2031年中国家用购物袋行业市场容量预测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2025-2031年中国家用购物袋行业市场规模预测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2025-2031年中国家用购物袋市场前景分析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2025-2031年中国家用购物袋行业发展趋势预测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9f33c410e4d8a" w:history="1">
        <w:r>
          <w:rPr>
            <w:rStyle w:val="Hyperlink"/>
          </w:rPr>
          <w:t>2025-2031年中国家用购物袋市场现状调研与前景趋势分析报告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9f33c410e4d8a" w:history="1">
        <w:r>
          <w:rPr>
            <w:rStyle w:val="Hyperlink"/>
          </w:rPr>
          <w:t>https://www.20087.com/9/50/JiaYongGouWuDaiDeXianZhuangYuQianJing.html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c8c66b5ae40aa" w:history="1">
      <w:r>
        <w:rPr>
          <w:rStyle w:val="Hyperlink"/>
        </w:rPr>
        <w:t>2025-2031年中国家用购物袋市场现状调研与前景趋势分析报告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YongGouWuDaiDeXianZhuangYuQianJing.html" TargetMode="External" Id="Rcdc9f33c410e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YongGouWuDaiDeXianZhuangYuQianJing.html" TargetMode="External" Id="R1f1c8c66b5ae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2024-10-13T00:08:00Z</dcterms:created>
  <dcterms:modified xsi:type="dcterms:W3CDTF">2024-10-13T01:08:00Z</dcterms:modified>
  <dc:subject>2025-2031年中国家用购物袋市场现状调研与前景趋势分析报告</dc:subject>
  <dc:title>2025-2031年中国家用购物袋市场现状调研与前景趋势分析报告</dc:title>
  <cp:keywords>2025-2031年中国家用购物袋市场现状调研与前景趋势分析报告</cp:keywords>
  <dc:description>2025-2031年中国家用购物袋市场现状调研与前景趋势分析报告</dc:description>
</cp:coreProperties>
</file>