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85e287d5e47ab" w:history="1">
              <w:r>
                <w:rPr>
                  <w:rStyle w:val="Hyperlink"/>
                </w:rPr>
                <w:t>2025-2031年中国婴儿护肤行业研究与趋势预测报告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85e287d5e47ab" w:history="1">
              <w:r>
                <w:rPr>
                  <w:rStyle w:val="Hyperlink"/>
                </w:rPr>
                <w:t>2025-2031年中国婴儿护肤行业研究与趋势预测报告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85e287d5e47ab" w:history="1">
                <w:r>
                  <w:rPr>
                    <w:rStyle w:val="Hyperlink"/>
                  </w:rPr>
                  <w:t>https://www.20087.com/0/91/YingErHuFuDeQianJingQuShi.html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护肤产品作为一种专为婴幼儿设计的护理用品，近年来随着消费者对婴儿健康和安全的关注度提高，市场需求持续增长。目前，婴儿护肤产品不仅在配方和成分选择上实现了优化，提高了产品的温和性和安全性，还在设计上更加注重方便性和用户体验。此外，随着天然和有机护肤理念的普及，一些婴儿护肤产品开始采用更多天然成分，满足消费者对健康和环保的需求。</w:t>
      </w:r>
      <w:r>
        <w:rPr>
          <w:rFonts w:hint="eastAsia"/>
        </w:rPr>
        <w:br/>
      </w:r>
      <w:r>
        <w:rPr>
          <w:rFonts w:hint="eastAsia"/>
        </w:rPr>
        <w:t>　　未来，婴儿护肤市场将朝着更加个性化和天然化的方向发展。一方面，随着消费者对个性化需求的增加，婴儿护肤产品将提供更多定制化服务，如针对不同肤质和年龄阶段的产品选择，以满足不同婴儿的需求。另一方面，为了提高产品的安全性和健康性，婴儿护肤产品将采用更多天然和有机成分，减少化学添加剂的使用。此外，随着可持续发展理念的普及，婴儿护肤产品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85e287d5e47ab" w:history="1">
        <w:r>
          <w:rPr>
            <w:rStyle w:val="Hyperlink"/>
          </w:rPr>
          <w:t>2025-2031年中国婴儿护肤行业研究与趋势预测报告</w:t>
        </w:r>
      </w:hyperlink>
      <w:r>
        <w:rPr>
          <w:rFonts w:hint="eastAsia"/>
        </w:rPr>
        <w:t>》系统分析了婴儿护肤行业的市场规模、市场需求及价格波动，深入探讨了婴儿护肤产业链关键环节及各细分市场特点。报告基于权威数据，科学预测了婴儿护肤市场前景与发展趋势，同时评估了婴儿护肤重点企业的经营状况，包括品牌影响力、市场集中度及竞争格局。通过SWOT分析，报告揭示了婴儿护肤行业面临的风险与机遇，为婴儿护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婴儿护肤行业界定及应用领域</w:t>
      </w:r>
      <w:r>
        <w:rPr>
          <w:rFonts w:hint="eastAsia"/>
        </w:rPr>
        <w:br/>
      </w:r>
      <w:r>
        <w:rPr>
          <w:rFonts w:hint="eastAsia"/>
        </w:rPr>
        <w:t>　　第一节 婴儿护肤行业定义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婴儿护肤主要应用领域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2024-2025年全球婴儿护肤行业市场调研分析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全球婴儿护肤行业经济环境分析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全球婴儿护肤市场总体情况分析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一、全球婴儿护肤行业的发展特点</w:t>
      </w:r>
      <w:r>
        <w:rPr>
          <w:rFonts w:hint="eastAsia"/>
        </w:rPr>
        <w:br/>
      </w:r>
      <w:r>
        <w:rPr>
          <w:rFonts w:hint="eastAsia"/>
        </w:rPr>
        <w:t>　　　　二、全球婴儿护肤市场结构</w:t>
      </w:r>
      <w:r>
        <w:rPr>
          <w:rFonts w:hint="eastAsia"/>
        </w:rPr>
        <w:br/>
      </w:r>
      <w:r>
        <w:rPr>
          <w:rFonts w:hint="eastAsia"/>
        </w:rPr>
        <w:t>　　　　三、全球婴儿护肤行业竞争格局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全球主要国家（地区）婴儿护肤市场分析</w:t>
      </w:r>
      <w:r>
        <w:rPr>
          <w:rFonts w:hint="eastAsia"/>
        </w:rPr>
        <w:br/>
      </w:r>
      <w:r>
        <w:rPr>
          <w:rFonts w:hint="eastAsia"/>
        </w:rPr>
        <w:t>　　第四节 2025-2031年全球婴儿护肤行业发展趋势预测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2024-2025年婴儿护肤行业发展环境分析</w:t>
      </w:r>
      <w:r>
        <w:rPr>
          <w:rFonts w:hint="eastAsia"/>
        </w:rPr>
        <w:br/>
      </w:r>
      <w:r>
        <w:rPr>
          <w:rFonts w:hint="eastAsia"/>
        </w:rPr>
        <w:t>　　第一节 婴儿护肤行业环境分析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婴儿护肤行业相关政策、法规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2024-2025年婴儿护肤行业技术发展现状及趋势分析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婴儿护肤行业技术发展现状分析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国内外婴儿护肤行业技术差异与原因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婴儿护肤行业技术发展方向、趋势预测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提升婴儿护肤行业技术能力策略建议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中国婴儿护肤行业供给、需求分析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2024-2025年中国婴儿护肤市场现状</w:t>
      </w:r>
      <w:r>
        <w:rPr>
          <w:rFonts w:hint="eastAsia"/>
        </w:rPr>
        <w:br/>
      </w:r>
      <w:r>
        <w:rPr>
          <w:rFonts w:hint="eastAsia"/>
        </w:rPr>
        <w:t>　　第二节 中国婴儿护肤行业产量情况分析及预测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一、婴儿护肤总体产能规模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、2019-2024年中国婴儿护肤产量统计</w:t>
      </w:r>
      <w:r>
        <w:rPr>
          <w:rFonts w:hint="eastAsia"/>
        </w:rPr>
        <w:br/>
      </w:r>
      <w:r>
        <w:rPr>
          <w:rFonts w:hint="eastAsia"/>
        </w:rPr>
        <w:t>　　　　三、婴儿护肤生产区域分布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四、2025-2031年中国婴儿护肤产量预测</w:t>
      </w:r>
      <w:r>
        <w:rPr>
          <w:rFonts w:hint="eastAsia"/>
        </w:rPr>
        <w:br/>
      </w:r>
      <w:r>
        <w:rPr>
          <w:rFonts w:hint="eastAsia"/>
        </w:rPr>
        <w:t>　　第三节 中国婴儿护肤市场需求分析及预测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一、中国婴儿护肤市场需求特点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二、2019-2024年中国婴儿护肤市场需求统计</w:t>
      </w:r>
      <w:r>
        <w:rPr>
          <w:rFonts w:hint="eastAsia"/>
        </w:rPr>
        <w:br/>
      </w:r>
      <w:r>
        <w:rPr>
          <w:rFonts w:hint="eastAsia"/>
        </w:rPr>
        <w:t>　　　　三、婴儿护肤市场饱和度</w:t>
      </w:r>
      <w:r>
        <w:rPr>
          <w:rFonts w:hint="eastAsia"/>
        </w:rPr>
        <w:br/>
      </w:r>
      <w:r>
        <w:rPr>
          <w:rFonts w:hint="eastAsia"/>
        </w:rPr>
        <w:t>　　　　四、影响婴儿护肤市场需求的因素</w:t>
      </w:r>
      <w:r>
        <w:rPr>
          <w:rFonts w:hint="eastAsia"/>
        </w:rPr>
        <w:br/>
      </w:r>
      <w:r>
        <w:rPr>
          <w:rFonts w:hint="eastAsia"/>
        </w:rPr>
        <w:t>　　　　五、婴儿护肤市场潜力分析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六、2025-2031年中国婴儿护肤市场需求预测分析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中国婴儿护肤行业进出口分析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一、2019-2024年婴儿护肤进口量及增速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三、2025-2031年婴儿护肤进口量及增速预测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一、2019-2024年婴儿护肤出口量及增速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三、2025-2031年婴儿护肤出口量及增速预测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中国婴儿护肤行业重点地区调研分析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一、中国婴儿护肤行业区域市场分布情况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二、**地区婴儿护肤行业市场需求规模情况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三、**地区婴儿护肤行业市场需求规模情况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四、**地区婴儿护肤行业市场需求规模情况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五、**地区婴儿护肤行业市场需求规模情况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六、**地区婴儿护肤行业市场需求规模情况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2024-2025年中国婴儿护肤细分行业调研</w:t>
      </w:r>
      <w:r>
        <w:rPr>
          <w:rFonts w:hint="eastAsia"/>
        </w:rPr>
        <w:br/>
      </w:r>
      <w:r>
        <w:rPr>
          <w:rFonts w:hint="eastAsia"/>
        </w:rPr>
        <w:t>　　第一节 主要婴儿护肤细分行业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婴儿护肤行业重点企业发展调研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中国婴儿护肤企业营销及发展建议</w:t>
      </w:r>
      <w:r>
        <w:rPr>
          <w:rFonts w:hint="eastAsia"/>
        </w:rPr>
        <w:br/>
      </w:r>
      <w:r>
        <w:rPr>
          <w:rFonts w:hint="eastAsia"/>
        </w:rPr>
        <w:t>　　第一节 婴儿护肤企业营销策略分析及建议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婴儿护肤企业营销策略分析</w:t>
      </w:r>
      <w:r>
        <w:rPr>
          <w:rFonts w:hint="eastAsia"/>
        </w:rPr>
        <w:br/>
      </w:r>
      <w:r>
        <w:rPr>
          <w:rFonts w:hint="eastAsia"/>
        </w:rPr>
        <w:t>　　　　一、婴儿护肤企业营销策略</w:t>
      </w:r>
      <w:r>
        <w:rPr>
          <w:rFonts w:hint="eastAsia"/>
        </w:rPr>
        <w:br/>
      </w:r>
      <w:r>
        <w:rPr>
          <w:rFonts w:hint="eastAsia"/>
        </w:rPr>
        <w:t>　　　　二、婴儿护肤企业经验借鉴</w:t>
      </w:r>
      <w:r>
        <w:rPr>
          <w:rFonts w:hint="eastAsia"/>
        </w:rPr>
        <w:br/>
      </w:r>
      <w:r>
        <w:rPr>
          <w:rFonts w:hint="eastAsia"/>
        </w:rPr>
        <w:t>　　第三节 婴儿护肤企业营销模式演化与创新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婴儿护肤企业经营发展分析及建议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一、婴儿护肤企业存在的问题</w:t>
      </w:r>
      <w:r>
        <w:rPr>
          <w:rFonts w:hint="eastAsia"/>
        </w:rPr>
        <w:br/>
      </w:r>
      <w:r>
        <w:rPr>
          <w:rFonts w:hint="eastAsia"/>
        </w:rPr>
        <w:t>　　　　二、婴儿护肤企业应对的策略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婴儿护肤行业发展趋势及投资风险预警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2025年婴儿护肤市场前景分析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2025年婴儿护肤行业发展趋势预测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影响婴儿护肤行业发展的主要因素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一、2025年影响婴儿护肤行业运行的有利因素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二、2025年影响婴儿护肤行业运行的稳定因素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三、2025年影响婴儿护肤行业运行的不利因素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四、2025年中国婴儿护肤行业发展面临的挑战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五、2025年中国婴儿护肤行业发展面临的机遇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专家对婴儿护肤行业投资风险预警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一、2025-2031年婴儿护肤行业市场风险及控制策略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二、2025-2031年婴儿护肤行业政策风险及控制策略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三、2025-2031年婴儿护肤行业经营风险及控制策略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四、2025-2031年婴儿护肤同业竞争风险及控制策略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五、2025-2031年婴儿护肤行业其他风险及控制策略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婴儿护肤行业投资战略研究</w:t>
      </w:r>
      <w:r>
        <w:rPr>
          <w:rFonts w:hint="eastAsia"/>
        </w:rPr>
        <w:br/>
      </w:r>
      <w:r>
        <w:rPr>
          <w:rFonts w:hint="eastAsia"/>
        </w:rPr>
        <w:t>　　第一节 婴儿护肤行业发展战略研究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对我国婴儿护肤品牌的战略思考</w:t>
      </w:r>
      <w:r>
        <w:rPr>
          <w:rFonts w:hint="eastAsia"/>
        </w:rPr>
        <w:br/>
      </w:r>
      <w:r>
        <w:rPr>
          <w:rFonts w:hint="eastAsia"/>
        </w:rPr>
        <w:t>　　　　一、婴儿护肤品牌的重要性</w:t>
      </w:r>
      <w:r>
        <w:rPr>
          <w:rFonts w:hint="eastAsia"/>
        </w:rPr>
        <w:br/>
      </w:r>
      <w:r>
        <w:rPr>
          <w:rFonts w:hint="eastAsia"/>
        </w:rPr>
        <w:t>　　　　二、婴儿护肤实施品牌战略的意义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三、婴儿护肤企业品牌的现状分析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四、我国婴儿护肤企业的品牌战略</w:t>
      </w:r>
      <w:r>
        <w:rPr>
          <w:rFonts w:hint="eastAsia"/>
        </w:rPr>
        <w:br/>
      </w:r>
      <w:r>
        <w:rPr>
          <w:rFonts w:hint="eastAsia"/>
        </w:rPr>
        <w:t>　　　　五、婴儿护肤品牌战略管理的策略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婴儿护肤经营策略分析</w:t>
      </w:r>
      <w:r>
        <w:rPr>
          <w:rFonts w:hint="eastAsia"/>
        </w:rPr>
        <w:br/>
      </w:r>
      <w:r>
        <w:rPr>
          <w:rFonts w:hint="eastAsia"/>
        </w:rPr>
        <w:t>　　　　一、婴儿护肤市场细分策略</w:t>
      </w:r>
      <w:r>
        <w:rPr>
          <w:rFonts w:hint="eastAsia"/>
        </w:rPr>
        <w:br/>
      </w:r>
      <w:r>
        <w:rPr>
          <w:rFonts w:hint="eastAsia"/>
        </w:rPr>
        <w:t>　　　　二、婴儿护肤市场创新策略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四、婴儿护肤新产品差异化战略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　婴儿护肤行业投资战略研究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一、2025-2031年婴儿护肤行业投资战略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婴儿护肤行业类别</w:t>
      </w:r>
      <w:r>
        <w:rPr>
          <w:rFonts w:hint="eastAsia"/>
        </w:rPr>
        <w:br/>
      </w:r>
      <w:r>
        <w:rPr>
          <w:rFonts w:hint="eastAsia"/>
        </w:rPr>
        <w:t>　　图表 婴儿护肤行业产业链调研</w:t>
      </w:r>
      <w:r>
        <w:rPr>
          <w:rFonts w:hint="eastAsia"/>
        </w:rPr>
        <w:br/>
      </w:r>
      <w:r>
        <w:rPr>
          <w:rFonts w:hint="eastAsia"/>
        </w:rPr>
        <w:t>　　图表 婴儿护肤行业现状</w:t>
      </w:r>
      <w:r>
        <w:rPr>
          <w:rFonts w:hint="eastAsia"/>
        </w:rPr>
        <w:br/>
      </w:r>
      <w:r>
        <w:rPr>
          <w:rFonts w:hint="eastAsia"/>
        </w:rPr>
        <w:t>　　图表 婴儿护肤行业标准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2019-2024年中国婴儿护肤行业市场规模</w:t>
      </w:r>
      <w:r>
        <w:rPr>
          <w:rFonts w:hint="eastAsia"/>
        </w:rPr>
        <w:br/>
      </w:r>
      <w:r>
        <w:rPr>
          <w:rFonts w:hint="eastAsia"/>
        </w:rPr>
        <w:t>　　图表 2024年中国婴儿护肤行业产能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2019-2024年中国婴儿护肤行业产量统计</w:t>
      </w:r>
      <w:r>
        <w:rPr>
          <w:rFonts w:hint="eastAsia"/>
        </w:rPr>
        <w:br/>
      </w:r>
      <w:r>
        <w:rPr>
          <w:rFonts w:hint="eastAsia"/>
        </w:rPr>
        <w:t>　　图表 婴儿护肤行业动态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2019-2024年中国婴儿护肤市场需求量</w:t>
      </w:r>
      <w:r>
        <w:rPr>
          <w:rFonts w:hint="eastAsia"/>
        </w:rPr>
        <w:br/>
      </w:r>
      <w:r>
        <w:rPr>
          <w:rFonts w:hint="eastAsia"/>
        </w:rPr>
        <w:t>　　图表 2024年中国婴儿护肤行业需求区域调研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2019-2024年中国婴儿护肤行情</w:t>
      </w:r>
      <w:r>
        <w:rPr>
          <w:rFonts w:hint="eastAsia"/>
        </w:rPr>
        <w:br/>
      </w:r>
      <w:r>
        <w:rPr>
          <w:rFonts w:hint="eastAsia"/>
        </w:rPr>
        <w:t>　　图表 2019-2024年中国婴儿护肤价格走势图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2019-2024年中国婴儿护肤行业销售收入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2019-2024年中国婴儿护肤行业盈利情况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2019-2024年中国婴儿护肤行业利润总额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2019-2024年中国婴儿护肤出口统计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2019-2024年中国婴儿护肤行业企业数量统计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**地区婴儿护肤市场规模</w:t>
      </w:r>
      <w:r>
        <w:rPr>
          <w:rFonts w:hint="eastAsia"/>
        </w:rPr>
        <w:br/>
      </w:r>
      <w:r>
        <w:rPr>
          <w:rFonts w:hint="eastAsia"/>
        </w:rPr>
        <w:t>　　图表 **地区婴儿护肤行业市场需求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**地区婴儿护肤市场调研</w:t>
      </w:r>
      <w:r>
        <w:rPr>
          <w:rFonts w:hint="eastAsia"/>
        </w:rPr>
        <w:br/>
      </w:r>
      <w:r>
        <w:rPr>
          <w:rFonts w:hint="eastAsia"/>
        </w:rPr>
        <w:t>　　图表 **地区婴儿护肤行业市场需求分析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**地区婴儿护肤市场规模</w:t>
      </w:r>
      <w:r>
        <w:rPr>
          <w:rFonts w:hint="eastAsia"/>
        </w:rPr>
        <w:br/>
      </w:r>
      <w:r>
        <w:rPr>
          <w:rFonts w:hint="eastAsia"/>
        </w:rPr>
        <w:t>　　图表 **地区婴儿护肤行业市场需求</w:t>
      </w:r>
      <w:r>
        <w:rPr>
          <w:rFonts w:hint="eastAsia"/>
        </w:rPr>
        <w:br/>
      </w:r>
      <w:r>
        <w:rPr>
          <w:rFonts w:hint="eastAsia"/>
        </w:rPr>
        <w:t>　　图表 **地区婴儿护肤市场调研</w:t>
      </w:r>
      <w:r>
        <w:rPr>
          <w:rFonts w:hint="eastAsia"/>
        </w:rPr>
        <w:br/>
      </w:r>
      <w:r>
        <w:rPr>
          <w:rFonts w:hint="eastAsia"/>
        </w:rPr>
        <w:t>　　图表 **地区婴儿护肤行业市场需求分析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婴儿护肤行业竞争对手分析</w:t>
      </w:r>
      <w:r>
        <w:rPr>
          <w:rFonts w:hint="eastAsia"/>
        </w:rPr>
        <w:br/>
      </w:r>
      <w:r>
        <w:rPr>
          <w:rFonts w:hint="eastAsia"/>
        </w:rPr>
        <w:t>　　图表 婴儿护肤重点企业（一）基本信息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婴儿护肤重点企业（一）经营情况分析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婴儿护肤重点企业（一）主要经济指标情况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婴儿护肤重点企业（二）经营情况分析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婴儿护肤重点企业（二）主要经济指标情况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婴儿护肤重点企业（三）经营情况分析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婴儿护肤重点企业（三）主要经济指标情况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婴儿护肤重点企业（三）盈利能力情况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婴儿护肤重点企业（三）成长能力情况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2025-2031年中国婴儿护肤市场需求预测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2025-2031年中国婴儿护肤行业市场规模预测</w:t>
      </w:r>
      <w:r>
        <w:rPr>
          <w:rFonts w:hint="eastAsia"/>
        </w:rPr>
        <w:br/>
      </w:r>
      <w:r>
        <w:rPr>
          <w:rFonts w:hint="eastAsia"/>
        </w:rPr>
        <w:t>　　图表 婴儿护肤行业准入条件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2025-2031年中国婴儿护肤市场前景</w:t>
      </w:r>
      <w:r>
        <w:rPr>
          <w:rFonts w:hint="eastAsia"/>
        </w:rPr>
        <w:br/>
      </w:r>
      <w:r>
        <w:rPr>
          <w:rFonts w:hint="eastAsia"/>
        </w:rPr>
        <w:t>　　图表 2025-2031年中国婴儿护肤行业信息化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2025-2031年中国婴儿护肤行业风险分析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2025-2031年中国婴儿护肤行业发展趋势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85e287d5e47ab" w:history="1">
        <w:r>
          <w:rPr>
            <w:rStyle w:val="Hyperlink"/>
          </w:rPr>
          <w:t>2025-2031年中国婴儿护肤行业研究与趋势预测报告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85e287d5e47ab" w:history="1">
        <w:r>
          <w:rPr>
            <w:rStyle w:val="Hyperlink"/>
          </w:rPr>
          <w:t>https://www.20087.com/0/91/YingErHuFuDeQianJingQuShi.html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用什么护肤品、婴儿护肤霜哪个牌子好、婴儿最建议买的三个牌子、婴儿护肤品十大品牌、婴儿擦脸保湿哪个比较好、婴儿护肤品大人可以用吗、婴儿用什么面霜保湿效果好、婴儿护肤山茶油怎么用、世界十大婴儿护肤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3be97c5e543d6" w:history="1">
      <w:r>
        <w:rPr>
          <w:rStyle w:val="Hyperlink"/>
        </w:rPr>
        <w:t>2025-2031年中国婴儿护肤行业研究与趋势预测报告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ngErHuFuDeQianJingQuShi.html" TargetMode="External" Id="Ra7d85e287d5e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ngErHuFuDeQianJingQuShi.html" TargetMode="External" Id="R7903be97c5e5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2025-02-18T08:48:00Z</dcterms:created>
  <dcterms:modified xsi:type="dcterms:W3CDTF">2025-02-18T09:48:00Z</dcterms:modified>
  <dc:subject>2025-2031年中国婴儿护肤行业研究与趋势预测报告</dc:subject>
  <dc:title>2025-2031年中国婴儿护肤行业研究与趋势预测报告</dc:title>
  <cp:keywords>2025-2031年中国婴儿护肤行业研究与趋势预测报告</cp:keywords>
  <dc:description>2025-2031年中国婴儿护肤行业研究与趋势预测报告</dc:description>
</cp:coreProperties>
</file>